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EDCA1" w14:textId="77777777" w:rsidR="005539B5" w:rsidRDefault="005539B5">
      <w:pPr>
        <w:pBdr>
          <w:top w:val="nil"/>
          <w:left w:val="nil"/>
          <w:bottom w:val="nil"/>
          <w:right w:val="nil"/>
          <w:between w:val="nil"/>
        </w:pBdr>
        <w:rPr>
          <w:rFonts w:ascii="Times New Roman" w:eastAsia="Times New Roman" w:hAnsi="Times New Roman" w:cs="Times New Roman"/>
          <w:color w:val="000000"/>
          <w:sz w:val="20"/>
          <w:szCs w:val="20"/>
        </w:rPr>
      </w:pPr>
    </w:p>
    <w:p w14:paraId="6082F4B6" w14:textId="77777777" w:rsidR="005539B5" w:rsidRDefault="005E061A">
      <w:pPr>
        <w:pStyle w:val="Heading1"/>
        <w:spacing w:before="260"/>
        <w:ind w:firstLine="170"/>
      </w:pPr>
      <w:r>
        <w:rPr>
          <w:color w:val="0C94D6"/>
          <w:lang w:bidi="sw-KE"/>
        </w:rPr>
        <w:t>Kijitabu cha Kwanza: Nani Anayeshikilia Mamlaka?</w:t>
      </w:r>
    </w:p>
    <w:p w14:paraId="1AF2DD5C" w14:textId="77777777" w:rsidR="005539B5" w:rsidRDefault="005E061A">
      <w:pPr>
        <w:spacing w:before="120"/>
        <w:ind w:left="170"/>
        <w:rPr>
          <w:b/>
          <w:sz w:val="24"/>
          <w:szCs w:val="24"/>
        </w:rPr>
      </w:pPr>
      <w:r>
        <w:rPr>
          <w:b/>
          <w:sz w:val="24"/>
          <w:szCs w:val="24"/>
          <w:lang w:bidi="sw-KE"/>
        </w:rPr>
        <w:t>Maagizo:</w:t>
      </w:r>
    </w:p>
    <w:p w14:paraId="7222D3D5" w14:textId="77777777" w:rsidR="005539B5" w:rsidRDefault="005E061A">
      <w:pPr>
        <w:pBdr>
          <w:top w:val="nil"/>
          <w:left w:val="nil"/>
          <w:bottom w:val="nil"/>
          <w:right w:val="nil"/>
          <w:between w:val="nil"/>
        </w:pBdr>
        <w:spacing w:before="60"/>
        <w:ind w:left="170" w:right="718"/>
        <w:rPr>
          <w:color w:val="000000"/>
          <w:sz w:val="24"/>
          <w:szCs w:val="24"/>
        </w:rPr>
      </w:pPr>
      <w:r>
        <w:rPr>
          <w:color w:val="000000"/>
          <w:sz w:val="24"/>
          <w:szCs w:val="24"/>
          <w:lang w:bidi="sw-KE"/>
        </w:rPr>
        <w:t>Una dakika 5 za kujadili majibu yako kwa swali lililo hapa chini kwa kisa ulichokabidhiwa. Kikundi chako kidogo kinapaswa kujadili kisa kimoja tu, sio vyote vitano. Hakikisha munaeleza mawazo yenu kwa makini.</w:t>
      </w:r>
    </w:p>
    <w:p w14:paraId="3D25822C" w14:textId="77777777" w:rsidR="005539B5" w:rsidRDefault="005539B5">
      <w:pPr>
        <w:pBdr>
          <w:top w:val="nil"/>
          <w:left w:val="nil"/>
          <w:bottom w:val="nil"/>
          <w:right w:val="nil"/>
          <w:between w:val="nil"/>
        </w:pBdr>
        <w:spacing w:before="5"/>
        <w:rPr>
          <w:color w:val="000000"/>
          <w:sz w:val="34"/>
          <w:szCs w:val="34"/>
        </w:rPr>
      </w:pPr>
    </w:p>
    <w:p w14:paraId="62FFAC1F" w14:textId="77777777" w:rsidR="005539B5" w:rsidRDefault="005E061A">
      <w:pPr>
        <w:pBdr>
          <w:top w:val="nil"/>
          <w:left w:val="nil"/>
          <w:bottom w:val="nil"/>
          <w:right w:val="nil"/>
          <w:between w:val="nil"/>
        </w:pBdr>
        <w:ind w:left="170" w:right="318"/>
        <w:rPr>
          <w:color w:val="000000"/>
          <w:sz w:val="24"/>
          <w:szCs w:val="24"/>
        </w:rPr>
      </w:pPr>
      <w:r>
        <w:rPr>
          <w:color w:val="000000"/>
          <w:sz w:val="24"/>
          <w:szCs w:val="24"/>
          <w:lang w:bidi="sw-KE"/>
        </w:rPr>
        <w:t>Baada ya muda wa majadiliano katika kikundi chenu kidogo, kila kikundi kitakuwa na dakika mbili za kuwasilisha kisa chao na majibu yao kwa kikundi kikubwa. Unaweza kutaka kutambua mwakilishi wa kuwasilisha, lakini wanachama wote wa kikundi wanakaribishwa kuongeza maoni.</w:t>
      </w:r>
    </w:p>
    <w:p w14:paraId="057B0ED0" w14:textId="77777777" w:rsidR="005539B5" w:rsidRDefault="005539B5">
      <w:pPr>
        <w:pBdr>
          <w:top w:val="nil"/>
          <w:left w:val="nil"/>
          <w:bottom w:val="nil"/>
          <w:right w:val="nil"/>
          <w:between w:val="nil"/>
        </w:pBdr>
        <w:spacing w:before="5"/>
        <w:rPr>
          <w:color w:val="000000"/>
          <w:sz w:val="34"/>
          <w:szCs w:val="34"/>
        </w:rPr>
      </w:pPr>
    </w:p>
    <w:p w14:paraId="5CF3E41A" w14:textId="77777777" w:rsidR="005539B5" w:rsidRDefault="005E061A">
      <w:pPr>
        <w:ind w:left="170"/>
        <w:rPr>
          <w:b/>
          <w:sz w:val="24"/>
          <w:szCs w:val="24"/>
        </w:rPr>
      </w:pPr>
      <w:r>
        <w:rPr>
          <w:b/>
          <w:sz w:val="24"/>
          <w:szCs w:val="24"/>
          <w:lang w:bidi="sw-KE"/>
        </w:rPr>
        <w:t>Swali la Majadiliano:</w:t>
      </w:r>
    </w:p>
    <w:p w14:paraId="1382AF89" w14:textId="77777777" w:rsidR="005539B5" w:rsidRDefault="005539B5">
      <w:pPr>
        <w:pBdr>
          <w:top w:val="nil"/>
          <w:left w:val="nil"/>
          <w:bottom w:val="nil"/>
          <w:right w:val="nil"/>
          <w:between w:val="nil"/>
        </w:pBdr>
        <w:spacing w:before="8"/>
        <w:rPr>
          <w:b/>
          <w:color w:val="000000"/>
          <w:sz w:val="38"/>
          <w:szCs w:val="38"/>
        </w:rPr>
      </w:pPr>
    </w:p>
    <w:p w14:paraId="1794D870" w14:textId="77777777" w:rsidR="005539B5" w:rsidRDefault="005E061A">
      <w:pPr>
        <w:ind w:left="170"/>
        <w:rPr>
          <w:b/>
          <w:i/>
          <w:sz w:val="28"/>
          <w:szCs w:val="28"/>
        </w:rPr>
      </w:pPr>
      <w:r>
        <w:rPr>
          <w:b/>
          <w:i/>
          <w:sz w:val="28"/>
          <w:szCs w:val="28"/>
          <w:lang w:bidi="sw-KE"/>
        </w:rPr>
        <w:t>Ni nani anashikilia mamlaka katika kisa hiki?</w:t>
      </w:r>
    </w:p>
    <w:p w14:paraId="444006F8" w14:textId="77777777" w:rsidR="005539B5" w:rsidRDefault="005539B5">
      <w:pPr>
        <w:pBdr>
          <w:top w:val="nil"/>
          <w:left w:val="nil"/>
          <w:bottom w:val="nil"/>
          <w:right w:val="nil"/>
          <w:between w:val="nil"/>
        </w:pBdr>
        <w:spacing w:before="1"/>
        <w:rPr>
          <w:b/>
          <w:i/>
          <w:color w:val="000000"/>
          <w:sz w:val="34"/>
          <w:szCs w:val="34"/>
        </w:rPr>
      </w:pPr>
    </w:p>
    <w:p w14:paraId="67584077" w14:textId="77777777" w:rsidR="005539B5" w:rsidRDefault="005E061A">
      <w:pPr>
        <w:pBdr>
          <w:top w:val="nil"/>
          <w:left w:val="nil"/>
          <w:bottom w:val="nil"/>
          <w:right w:val="nil"/>
          <w:between w:val="nil"/>
        </w:pBdr>
        <w:spacing w:before="1" w:line="242" w:lineRule="auto"/>
        <w:ind w:left="170" w:right="466"/>
        <w:rPr>
          <w:color w:val="000000"/>
          <w:sz w:val="24"/>
          <w:szCs w:val="24"/>
        </w:rPr>
      </w:pPr>
      <w:r>
        <w:rPr>
          <w:b/>
          <w:i/>
          <w:color w:val="000000"/>
          <w:sz w:val="24"/>
          <w:szCs w:val="24"/>
          <w:lang w:bidi="sw-KE"/>
        </w:rPr>
        <w:t xml:space="preserve">Kisa cha A: </w:t>
      </w:r>
      <w:r>
        <w:rPr>
          <w:color w:val="000000"/>
          <w:sz w:val="24"/>
          <w:szCs w:val="24"/>
          <w:lang w:bidi="sw-KE"/>
        </w:rPr>
        <w:t>Mfanyakazi wa kimataifa wa kike wa Umoja wa Mataifa anajadili mradi unaofadhiliwa na Umoja wa Mataifa na mfanyakazi wa eneo husika wa kiume wa Shirika Lisilo la Kiserikali alipokuwa ametembelea ofisi ya Shirika hilo Lisilo la Kiserikali.</w:t>
      </w:r>
    </w:p>
    <w:p w14:paraId="3FAE1668" w14:textId="77777777" w:rsidR="005539B5" w:rsidRDefault="005539B5">
      <w:pPr>
        <w:pBdr>
          <w:top w:val="nil"/>
          <w:left w:val="nil"/>
          <w:bottom w:val="nil"/>
          <w:right w:val="nil"/>
          <w:between w:val="nil"/>
        </w:pBdr>
        <w:spacing w:before="4"/>
        <w:rPr>
          <w:color w:val="000000"/>
          <w:sz w:val="20"/>
          <w:szCs w:val="20"/>
        </w:rPr>
      </w:pPr>
    </w:p>
    <w:p w14:paraId="149E7351" w14:textId="77777777" w:rsidR="005539B5" w:rsidRDefault="005E061A">
      <w:pPr>
        <w:pBdr>
          <w:top w:val="nil"/>
          <w:left w:val="nil"/>
          <w:bottom w:val="nil"/>
          <w:right w:val="nil"/>
          <w:between w:val="nil"/>
        </w:pBdr>
        <w:ind w:left="170" w:right="745"/>
        <w:rPr>
          <w:b/>
          <w:color w:val="000000"/>
          <w:sz w:val="24"/>
          <w:szCs w:val="24"/>
        </w:rPr>
      </w:pPr>
      <w:r>
        <w:rPr>
          <w:b/>
          <w:i/>
          <w:color w:val="000000"/>
          <w:sz w:val="24"/>
          <w:szCs w:val="24"/>
          <w:lang w:bidi="sw-KE"/>
        </w:rPr>
        <w:t xml:space="preserve">Kisa cha B: </w:t>
      </w:r>
      <w:r>
        <w:rPr>
          <w:color w:val="000000"/>
          <w:sz w:val="24"/>
          <w:szCs w:val="24"/>
          <w:lang w:bidi="sw-KE"/>
        </w:rPr>
        <w:t>Mwanamume mzee ni dereva wa Shirika Lisilo la Kiserikali na mwanamke mchanga kiasi ni afisa wa programu. Wote wawili wapo katika jamii wakati timu inatathmini walengwa wanaoweza kunufaika</w:t>
      </w:r>
      <w:r>
        <w:rPr>
          <w:b/>
          <w:color w:val="000000"/>
          <w:sz w:val="24"/>
          <w:szCs w:val="24"/>
          <w:lang w:bidi="sw-KE"/>
        </w:rPr>
        <w:t>.</w:t>
      </w:r>
    </w:p>
    <w:p w14:paraId="1DBAB49B" w14:textId="77777777" w:rsidR="005539B5" w:rsidRDefault="005539B5">
      <w:pPr>
        <w:pBdr>
          <w:top w:val="nil"/>
          <w:left w:val="nil"/>
          <w:bottom w:val="nil"/>
          <w:right w:val="nil"/>
          <w:between w:val="nil"/>
        </w:pBdr>
        <w:spacing w:before="1"/>
        <w:rPr>
          <w:b/>
          <w:color w:val="000000"/>
          <w:sz w:val="21"/>
          <w:szCs w:val="21"/>
        </w:rPr>
      </w:pPr>
    </w:p>
    <w:p w14:paraId="1EAF7168" w14:textId="77777777" w:rsidR="005539B5" w:rsidRDefault="005E061A">
      <w:pPr>
        <w:pBdr>
          <w:top w:val="nil"/>
          <w:left w:val="nil"/>
          <w:bottom w:val="nil"/>
          <w:right w:val="nil"/>
          <w:between w:val="nil"/>
        </w:pBdr>
        <w:ind w:left="170" w:right="492"/>
        <w:rPr>
          <w:color w:val="000000"/>
          <w:sz w:val="24"/>
          <w:szCs w:val="24"/>
        </w:rPr>
      </w:pPr>
      <w:r>
        <w:rPr>
          <w:b/>
          <w:color w:val="000000"/>
          <w:sz w:val="24"/>
          <w:szCs w:val="24"/>
          <w:lang w:bidi="sw-KE"/>
        </w:rPr>
        <w:t xml:space="preserve">Kisa cha C: </w:t>
      </w:r>
      <w:r>
        <w:rPr>
          <w:color w:val="000000"/>
          <w:sz w:val="24"/>
          <w:szCs w:val="24"/>
          <w:lang w:bidi="sw-KE"/>
        </w:rPr>
        <w:t>Kiongozi wa kiume wa kijiji anakutana na mkulima mlemavu anayetembea na fimbo kuhusiana na manufaa yanayoweza kupatikana kutoka kwa programu ya Shirika Lisilo la Kiserikali. Mkulima huyo mwenye ulemavu ana watoto wawili wa kike waliobalehe, wenye umri wa miaka 15 na 16, ambao wanafikiriwa kuwa na umri wa kuolewa katika kijiji hicho, ingawa umri halali wa kuolewa chini ya sheria ni miaka 18.</w:t>
      </w:r>
    </w:p>
    <w:p w14:paraId="4B9E671E" w14:textId="77777777" w:rsidR="005539B5" w:rsidRDefault="005539B5">
      <w:pPr>
        <w:pBdr>
          <w:top w:val="nil"/>
          <w:left w:val="nil"/>
          <w:bottom w:val="nil"/>
          <w:right w:val="nil"/>
          <w:between w:val="nil"/>
        </w:pBdr>
        <w:spacing w:before="1"/>
        <w:rPr>
          <w:color w:val="000000"/>
          <w:sz w:val="21"/>
          <w:szCs w:val="21"/>
        </w:rPr>
      </w:pPr>
    </w:p>
    <w:p w14:paraId="16E6B68E" w14:textId="77777777" w:rsidR="005539B5" w:rsidRDefault="005E061A">
      <w:pPr>
        <w:pBdr>
          <w:top w:val="nil"/>
          <w:left w:val="nil"/>
          <w:bottom w:val="nil"/>
          <w:right w:val="nil"/>
          <w:between w:val="nil"/>
        </w:pBdr>
        <w:spacing w:line="237" w:lineRule="auto"/>
        <w:ind w:left="170" w:right="426"/>
        <w:rPr>
          <w:color w:val="000000"/>
          <w:sz w:val="24"/>
          <w:szCs w:val="24"/>
        </w:rPr>
      </w:pPr>
      <w:r>
        <w:rPr>
          <w:b/>
          <w:color w:val="000000"/>
          <w:sz w:val="24"/>
          <w:szCs w:val="24"/>
          <w:lang w:bidi="sw-KE"/>
        </w:rPr>
        <w:t>Kisa cha D:</w:t>
      </w:r>
      <w:r>
        <w:rPr>
          <w:color w:val="000000"/>
          <w:sz w:val="24"/>
          <w:szCs w:val="24"/>
          <w:lang w:bidi="sw-KE"/>
        </w:rPr>
        <w:t xml:space="preserve"> Mfanyakazi wa muda mfupi wa kiume katika Shirika Lisilo la Kiserikali anasaidia kukusanya majibu ya utafiti katika jamii ya eneo husika kuhusu kuridhika kwa walengwa na shughuli za programu.</w:t>
      </w:r>
    </w:p>
    <w:p w14:paraId="2BF61218" w14:textId="77777777" w:rsidR="005539B5" w:rsidRDefault="005539B5">
      <w:pPr>
        <w:pBdr>
          <w:top w:val="nil"/>
          <w:left w:val="nil"/>
          <w:bottom w:val="nil"/>
          <w:right w:val="nil"/>
          <w:between w:val="nil"/>
        </w:pBdr>
        <w:spacing w:before="2"/>
        <w:rPr>
          <w:color w:val="000000"/>
          <w:sz w:val="21"/>
          <w:szCs w:val="21"/>
        </w:rPr>
      </w:pPr>
    </w:p>
    <w:p w14:paraId="1A20F884" w14:textId="77777777" w:rsidR="005539B5" w:rsidRDefault="005E061A">
      <w:pPr>
        <w:pBdr>
          <w:top w:val="nil"/>
          <w:left w:val="nil"/>
          <w:bottom w:val="nil"/>
          <w:right w:val="nil"/>
          <w:between w:val="nil"/>
        </w:pBdr>
        <w:ind w:left="170" w:right="718"/>
        <w:rPr>
          <w:color w:val="000000"/>
          <w:sz w:val="24"/>
          <w:szCs w:val="24"/>
        </w:rPr>
        <w:sectPr w:rsidR="005539B5">
          <w:headerReference w:type="default" r:id="rId8"/>
          <w:footerReference w:type="default" r:id="rId9"/>
          <w:pgSz w:w="11900" w:h="16840"/>
          <w:pgMar w:top="1820" w:right="980" w:bottom="760" w:left="1020" w:header="735" w:footer="576" w:gutter="0"/>
          <w:pgNumType w:start="1"/>
          <w:cols w:space="720"/>
        </w:sectPr>
      </w:pPr>
      <w:r>
        <w:rPr>
          <w:b/>
          <w:color w:val="000000"/>
          <w:sz w:val="24"/>
          <w:szCs w:val="24"/>
          <w:lang w:bidi="sw-KE"/>
        </w:rPr>
        <w:t>Kisa cha E:</w:t>
      </w:r>
      <w:r>
        <w:rPr>
          <w:color w:val="000000"/>
          <w:sz w:val="24"/>
          <w:szCs w:val="24"/>
          <w:lang w:bidi="sw-KE"/>
        </w:rPr>
        <w:t xml:space="preserve"> Afisa wa programu wa kiume katika Shirika Lisilo la Kiserikali anawasilisha katika mkutano wa jamii na kusema kuwa Shirika hilo Lisilo la Kiserikali linatazamia kuajiri watu katika nafasi za ajira za muda mfupi. Anashiriki kuwa wanatafuta hasa wanawake ambao watafanya kazi na wanawake wengine wa eneo hilo.</w:t>
      </w:r>
    </w:p>
    <w:p w14:paraId="7DEA929A" w14:textId="77777777" w:rsidR="005539B5" w:rsidRDefault="005539B5">
      <w:pPr>
        <w:pBdr>
          <w:top w:val="nil"/>
          <w:left w:val="nil"/>
          <w:bottom w:val="nil"/>
          <w:right w:val="nil"/>
          <w:between w:val="nil"/>
        </w:pBdr>
        <w:rPr>
          <w:color w:val="000000"/>
          <w:sz w:val="20"/>
          <w:szCs w:val="20"/>
        </w:rPr>
      </w:pPr>
    </w:p>
    <w:p w14:paraId="2B07160F" w14:textId="77777777" w:rsidR="005539B5" w:rsidRDefault="005E061A">
      <w:pPr>
        <w:pStyle w:val="Heading1"/>
        <w:ind w:firstLine="170"/>
      </w:pPr>
      <w:r>
        <w:rPr>
          <w:color w:val="0C94D6"/>
          <w:lang w:bidi="sw-KE"/>
        </w:rPr>
        <w:t>Kijitabu cha Pili: Kanuni Sita za Msingi za SEA</w:t>
      </w:r>
    </w:p>
    <w:p w14:paraId="49E5F785" w14:textId="77777777" w:rsidR="005539B5" w:rsidRDefault="005E061A">
      <w:pPr>
        <w:pStyle w:val="Heading3"/>
        <w:spacing w:before="121"/>
        <w:ind w:firstLine="170"/>
        <w:rPr>
          <w:b w:val="0"/>
        </w:rPr>
      </w:pPr>
      <w:r>
        <w:rPr>
          <w:lang w:bidi="sw-KE"/>
        </w:rPr>
        <w:t>Kanuni Sita za Msingi</w:t>
      </w:r>
      <w:r>
        <w:rPr>
          <w:b w:val="0"/>
          <w:lang w:bidi="sw-KE"/>
        </w:rPr>
        <w:t>[1]</w:t>
      </w:r>
    </w:p>
    <w:p w14:paraId="16557A64" w14:textId="77777777" w:rsidR="005539B5" w:rsidRDefault="005539B5">
      <w:pPr>
        <w:pBdr>
          <w:top w:val="nil"/>
          <w:left w:val="nil"/>
          <w:bottom w:val="nil"/>
          <w:right w:val="nil"/>
          <w:between w:val="nil"/>
        </w:pBdr>
        <w:rPr>
          <w:color w:val="000000"/>
          <w:sz w:val="30"/>
          <w:szCs w:val="30"/>
        </w:rPr>
      </w:pPr>
    </w:p>
    <w:p w14:paraId="68451655" w14:textId="77777777" w:rsidR="005539B5" w:rsidRDefault="005E061A">
      <w:pPr>
        <w:numPr>
          <w:ilvl w:val="0"/>
          <w:numId w:val="15"/>
        </w:numPr>
        <w:pBdr>
          <w:top w:val="nil"/>
          <w:left w:val="nil"/>
          <w:bottom w:val="nil"/>
          <w:right w:val="nil"/>
          <w:between w:val="nil"/>
        </w:pBdr>
        <w:tabs>
          <w:tab w:val="left" w:pos="891"/>
        </w:tabs>
        <w:spacing w:before="227" w:line="232" w:lineRule="auto"/>
        <w:ind w:right="602"/>
        <w:rPr>
          <w:color w:val="000000"/>
        </w:rPr>
      </w:pPr>
      <w:r>
        <w:rPr>
          <w:color w:val="000000"/>
          <w:sz w:val="24"/>
          <w:szCs w:val="24"/>
          <w:lang w:bidi="sw-KE"/>
        </w:rPr>
        <w:t>Unyonyaji na dhuluma ya kingono unaofanywa na wafanyikazi wa misaada ya kibinadamu unajumuisha vitendo vya mwenendo mbaya na kwa hivyo ni sababu za kusitisha ajira.</w:t>
      </w:r>
    </w:p>
    <w:p w14:paraId="3D76AA13" w14:textId="77777777" w:rsidR="005539B5" w:rsidRDefault="005539B5">
      <w:pPr>
        <w:pBdr>
          <w:top w:val="nil"/>
          <w:left w:val="nil"/>
          <w:bottom w:val="nil"/>
          <w:right w:val="nil"/>
          <w:between w:val="nil"/>
        </w:pBdr>
        <w:rPr>
          <w:color w:val="000000"/>
          <w:sz w:val="24"/>
          <w:szCs w:val="24"/>
        </w:rPr>
      </w:pPr>
    </w:p>
    <w:p w14:paraId="0C6763A9" w14:textId="7424FC77" w:rsidR="005539B5" w:rsidRDefault="005E061A">
      <w:pPr>
        <w:numPr>
          <w:ilvl w:val="0"/>
          <w:numId w:val="15"/>
        </w:numPr>
        <w:pBdr>
          <w:top w:val="nil"/>
          <w:left w:val="nil"/>
          <w:bottom w:val="nil"/>
          <w:right w:val="nil"/>
          <w:between w:val="nil"/>
        </w:pBdr>
        <w:tabs>
          <w:tab w:val="left" w:pos="891"/>
        </w:tabs>
        <w:spacing w:line="232" w:lineRule="auto"/>
        <w:ind w:right="1189"/>
        <w:rPr>
          <w:color w:val="000000"/>
        </w:rPr>
      </w:pPr>
      <w:r>
        <w:rPr>
          <w:color w:val="000000"/>
          <w:sz w:val="24"/>
          <w:szCs w:val="24"/>
          <w:lang w:bidi="sw-KE"/>
        </w:rPr>
        <w:t>Shughuli ya ngono na watoto (watu walio chini ya umri wa miaka 18) hairuhusiwi bila kujali umri wa watu wengi au umri wa idhini ndani ya nchi. Kudhania kimakosa kuhusu umri wa mtoto sio jambo la kujitetea nalo.</w:t>
      </w:r>
    </w:p>
    <w:p w14:paraId="75670C2E" w14:textId="77777777" w:rsidR="005539B5" w:rsidRDefault="005539B5">
      <w:pPr>
        <w:pBdr>
          <w:top w:val="nil"/>
          <w:left w:val="nil"/>
          <w:bottom w:val="nil"/>
          <w:right w:val="nil"/>
          <w:between w:val="nil"/>
        </w:pBdr>
        <w:spacing w:before="7"/>
        <w:rPr>
          <w:color w:val="000000"/>
          <w:sz w:val="23"/>
          <w:szCs w:val="23"/>
        </w:rPr>
      </w:pPr>
    </w:p>
    <w:p w14:paraId="0D4B2CFC" w14:textId="77777777" w:rsidR="005539B5" w:rsidRDefault="005E061A">
      <w:pPr>
        <w:numPr>
          <w:ilvl w:val="0"/>
          <w:numId w:val="15"/>
        </w:numPr>
        <w:pBdr>
          <w:top w:val="nil"/>
          <w:left w:val="nil"/>
          <w:bottom w:val="nil"/>
          <w:right w:val="nil"/>
          <w:between w:val="nil"/>
        </w:pBdr>
        <w:tabs>
          <w:tab w:val="left" w:pos="891"/>
        </w:tabs>
        <w:spacing w:line="232" w:lineRule="auto"/>
        <w:ind w:right="736"/>
        <w:rPr>
          <w:color w:val="000000"/>
        </w:rPr>
      </w:pPr>
      <w:r>
        <w:rPr>
          <w:color w:val="000000"/>
          <w:sz w:val="24"/>
          <w:szCs w:val="24"/>
          <w:lang w:bidi="sw-KE"/>
        </w:rPr>
        <w:t>Ubadilishanaji wa pesa, ajira, bidhaa au huduma kwa ajili ya ngono, ikijumuisha upendeleo wa kingono au aina nyingine za tabia ya kufedhehesha, ya kudhalilisha au za unyonyaji ni marufuku. Hii inajumuisha kubadilisha msaada ambao unapaswa kuwafikia wanaopaswa kunufaika.</w:t>
      </w:r>
    </w:p>
    <w:p w14:paraId="18098528" w14:textId="77777777" w:rsidR="005539B5" w:rsidRDefault="005539B5">
      <w:pPr>
        <w:pBdr>
          <w:top w:val="nil"/>
          <w:left w:val="nil"/>
          <w:bottom w:val="nil"/>
          <w:right w:val="nil"/>
          <w:between w:val="nil"/>
        </w:pBdr>
        <w:spacing w:before="8"/>
        <w:rPr>
          <w:color w:val="000000"/>
          <w:sz w:val="23"/>
          <w:szCs w:val="23"/>
        </w:rPr>
      </w:pPr>
    </w:p>
    <w:p w14:paraId="40461F8E" w14:textId="77777777" w:rsidR="005539B5" w:rsidRDefault="005E061A">
      <w:pPr>
        <w:numPr>
          <w:ilvl w:val="0"/>
          <w:numId w:val="15"/>
        </w:numPr>
        <w:pBdr>
          <w:top w:val="nil"/>
          <w:left w:val="nil"/>
          <w:bottom w:val="nil"/>
          <w:right w:val="nil"/>
          <w:between w:val="nil"/>
        </w:pBdr>
        <w:tabs>
          <w:tab w:val="left" w:pos="891"/>
        </w:tabs>
        <w:spacing w:line="232" w:lineRule="auto"/>
        <w:ind w:right="748"/>
        <w:rPr>
          <w:color w:val="000000"/>
        </w:rPr>
      </w:pPr>
      <w:r>
        <w:rPr>
          <w:color w:val="000000"/>
          <w:sz w:val="24"/>
          <w:szCs w:val="24"/>
          <w:lang w:bidi="sw-KE"/>
        </w:rPr>
        <w:t>Uhusiano wowote wa kingono kati ya wale wanaotoa msaada wa kibinadamu na ulinzi na mtu anayefaidika na msaada huo wa kibinadamu na ulinzi unaohusisha matumizi yasiyofaa ya cheo au nafasi hauruhusiwi. Mahusiano kama haya yanadhoofisha uaminifu na uadilifu wa kazi ya misaada ya kibinadamu.</w:t>
      </w:r>
    </w:p>
    <w:p w14:paraId="5D356420" w14:textId="77777777" w:rsidR="005539B5" w:rsidRDefault="005539B5">
      <w:pPr>
        <w:pBdr>
          <w:top w:val="nil"/>
          <w:left w:val="nil"/>
          <w:bottom w:val="nil"/>
          <w:right w:val="nil"/>
          <w:between w:val="nil"/>
        </w:pBdr>
        <w:spacing w:before="10"/>
        <w:rPr>
          <w:color w:val="000000"/>
        </w:rPr>
      </w:pPr>
    </w:p>
    <w:p w14:paraId="644EFBC9" w14:textId="77777777" w:rsidR="005539B5" w:rsidRDefault="005E061A">
      <w:pPr>
        <w:numPr>
          <w:ilvl w:val="0"/>
          <w:numId w:val="15"/>
        </w:numPr>
        <w:pBdr>
          <w:top w:val="nil"/>
          <w:left w:val="nil"/>
          <w:bottom w:val="nil"/>
          <w:right w:val="nil"/>
          <w:between w:val="nil"/>
        </w:pBdr>
        <w:tabs>
          <w:tab w:val="left" w:pos="891"/>
        </w:tabs>
        <w:spacing w:before="1" w:line="232" w:lineRule="auto"/>
        <w:ind w:right="629"/>
        <w:rPr>
          <w:color w:val="000000"/>
        </w:rPr>
      </w:pPr>
      <w:r>
        <w:rPr>
          <w:color w:val="000000"/>
          <w:sz w:val="24"/>
          <w:szCs w:val="24"/>
          <w:lang w:bidi="sw-KE"/>
        </w:rPr>
        <w:t>Ambapo mfanyakazi wa kibinadamu anapata wasiwasi au tuhuma kuhusu dhuluma au unyonyaji wa kingono unaotekelezwa na mfanyakazi mwenzake, iwe katika shirika sawa au la, ni lazima yeye aripoti wasiwasi kama huu kupitia mbinu zilizowekwa na shirika za kuripoti.</w:t>
      </w:r>
    </w:p>
    <w:p w14:paraId="451E37E5" w14:textId="77777777" w:rsidR="005539B5" w:rsidRDefault="005539B5">
      <w:pPr>
        <w:pBdr>
          <w:top w:val="nil"/>
          <w:left w:val="nil"/>
          <w:bottom w:val="nil"/>
          <w:right w:val="nil"/>
          <w:between w:val="nil"/>
        </w:pBdr>
        <w:spacing w:before="7"/>
        <w:rPr>
          <w:color w:val="000000"/>
          <w:sz w:val="25"/>
          <w:szCs w:val="25"/>
        </w:rPr>
      </w:pPr>
    </w:p>
    <w:p w14:paraId="335318EB" w14:textId="77777777" w:rsidR="005539B5" w:rsidRDefault="005E061A">
      <w:pPr>
        <w:numPr>
          <w:ilvl w:val="0"/>
          <w:numId w:val="15"/>
        </w:numPr>
        <w:pBdr>
          <w:top w:val="nil"/>
          <w:left w:val="nil"/>
          <w:bottom w:val="nil"/>
          <w:right w:val="nil"/>
          <w:between w:val="nil"/>
        </w:pBdr>
        <w:tabs>
          <w:tab w:val="left" w:pos="891"/>
        </w:tabs>
        <w:spacing w:line="290" w:lineRule="auto"/>
        <w:ind w:right="776"/>
        <w:rPr>
          <w:color w:val="000000"/>
        </w:rPr>
      </w:pPr>
      <w:r>
        <w:rPr>
          <w:color w:val="000000"/>
          <w:sz w:val="24"/>
          <w:szCs w:val="24"/>
          <w:lang w:bidi="sw-KE"/>
        </w:rPr>
        <w:t>Wafanyakazi wa misaada ya kibinadamu wanalazimika kuunda na kudumisha mazingira yanayozuia unyonyaji na dhuluma ya kingono na kukuza utekelezaji wa kanuni zao za maadili. Wasimamizi katika ngazi zote wana majukumu mahususi ya kusaidia na kutengeneza mifumo inayodumisha mazingira haya.</w:t>
      </w:r>
    </w:p>
    <w:p w14:paraId="15EFC937" w14:textId="77777777" w:rsidR="005539B5" w:rsidRDefault="005539B5">
      <w:pPr>
        <w:pBdr>
          <w:top w:val="nil"/>
          <w:left w:val="nil"/>
          <w:bottom w:val="nil"/>
          <w:right w:val="nil"/>
          <w:between w:val="nil"/>
        </w:pBdr>
        <w:rPr>
          <w:color w:val="000000"/>
          <w:sz w:val="20"/>
          <w:szCs w:val="20"/>
        </w:rPr>
      </w:pPr>
    </w:p>
    <w:p w14:paraId="2B06EE4A" w14:textId="77777777" w:rsidR="005539B5" w:rsidRDefault="005539B5">
      <w:pPr>
        <w:pBdr>
          <w:top w:val="nil"/>
          <w:left w:val="nil"/>
          <w:bottom w:val="nil"/>
          <w:right w:val="nil"/>
          <w:between w:val="nil"/>
        </w:pBdr>
        <w:rPr>
          <w:color w:val="000000"/>
          <w:sz w:val="20"/>
          <w:szCs w:val="20"/>
        </w:rPr>
      </w:pPr>
    </w:p>
    <w:p w14:paraId="43F06646" w14:textId="77777777" w:rsidR="005539B5" w:rsidRDefault="005539B5">
      <w:pPr>
        <w:pBdr>
          <w:top w:val="nil"/>
          <w:left w:val="nil"/>
          <w:bottom w:val="nil"/>
          <w:right w:val="nil"/>
          <w:between w:val="nil"/>
        </w:pBdr>
        <w:rPr>
          <w:color w:val="000000"/>
          <w:sz w:val="20"/>
          <w:szCs w:val="20"/>
        </w:rPr>
      </w:pPr>
    </w:p>
    <w:p w14:paraId="789059A7" w14:textId="77777777" w:rsidR="005539B5" w:rsidRDefault="005E061A">
      <w:pPr>
        <w:pBdr>
          <w:top w:val="nil"/>
          <w:left w:val="nil"/>
          <w:bottom w:val="nil"/>
          <w:right w:val="nil"/>
          <w:between w:val="nil"/>
        </w:pBdr>
        <w:spacing w:before="6"/>
        <w:rPr>
          <w:color w:val="000000"/>
        </w:rPr>
      </w:pPr>
      <w:r>
        <w:rPr>
          <w:noProof/>
          <w:lang w:bidi="sw-KE"/>
        </w:rPr>
        <mc:AlternateContent>
          <mc:Choice Requires="wps">
            <w:drawing>
              <wp:anchor distT="0" distB="0" distL="114300" distR="114300" simplePos="0" relativeHeight="251656192" behindDoc="0" locked="0" layoutInCell="1" hidden="0" allowOverlap="1" wp14:anchorId="32EB26F3" wp14:editId="219BA917">
                <wp:simplePos x="0" y="0"/>
                <wp:positionH relativeFrom="column">
                  <wp:posOffset>330200</wp:posOffset>
                </wp:positionH>
                <wp:positionV relativeFrom="paragraph">
                  <wp:posOffset>165100</wp:posOffset>
                </wp:positionV>
                <wp:extent cx="5848985" cy="12700"/>
                <wp:effectExtent l="0" t="0" r="0" b="0"/>
                <wp:wrapTopAndBottom distT="0" distB="0"/>
                <wp:docPr id="38" name="Forme libre : forme 38"/>
                <wp:cNvGraphicFramePr/>
                <a:graphic xmlns:a="http://schemas.openxmlformats.org/drawingml/2006/main">
                  <a:graphicData uri="http://schemas.microsoft.com/office/word/2010/wordprocessingShape">
                    <wps:wsp>
                      <wps:cNvSpPr/>
                      <wps:spPr>
                        <a:xfrm>
                          <a:off x="3069208" y="3779365"/>
                          <a:ext cx="5848985" cy="1270"/>
                        </a:xfrm>
                        <a:custGeom>
                          <a:avLst/>
                          <a:gdLst/>
                          <a:ahLst/>
                          <a:cxnLst/>
                          <a:rect l="l" t="t" r="r" b="b"/>
                          <a:pathLst>
                            <a:path w="5848985" h="1270" extrusionOk="0">
                              <a:moveTo>
                                <a:pt x="0" y="0"/>
                              </a:moveTo>
                              <a:lnTo>
                                <a:pt x="5848985" y="0"/>
                              </a:lnTo>
                            </a:path>
                          </a:pathLst>
                        </a:custGeom>
                        <a:solidFill>
                          <a:srgbClr val="FFFFFF"/>
                        </a:solidFill>
                        <a:ln w="9525" cap="flat" cmpd="sng">
                          <a:solidFill>
                            <a:srgbClr val="255177"/>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52DA0F6" id="Forme libre : forme 38" o:spid="_x0000_s1026" style="position:absolute;margin-left:26pt;margin-top:13pt;width:460.55pt;height:1pt;z-index:251656192;visibility:visible;mso-wrap-style:square;mso-wrap-distance-left:9pt;mso-wrap-distance-top:0;mso-wrap-distance-right:9pt;mso-wrap-distance-bottom:0;mso-position-horizontal:absolute;mso-position-horizontal-relative:text;mso-position-vertical:absolute;mso-position-vertical-relative:text;v-text-anchor:middle" coordsize="58489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" path="m,l5848985,e" strokecolor="#255177">
                <v:stroke startarrowwidth="narrow" startarrowlength="short" endarrowwidth="narrow" endarrowlength="short"/>
                <v:path arrowok="t" o:extrusionok="f"/>
                <w10:wrap type="topAndBottom"/>
              </v:shape>
            </w:pict>
          </mc:Fallback>
        </mc:AlternateContent>
      </w:r>
    </w:p>
    <w:p w14:paraId="54CC4DC8" w14:textId="77777777" w:rsidR="005539B5" w:rsidRDefault="005539B5">
      <w:pPr>
        <w:pBdr>
          <w:top w:val="nil"/>
          <w:left w:val="nil"/>
          <w:bottom w:val="nil"/>
          <w:right w:val="nil"/>
          <w:between w:val="nil"/>
        </w:pBdr>
        <w:rPr>
          <w:color w:val="000000"/>
          <w:sz w:val="26"/>
          <w:szCs w:val="26"/>
        </w:rPr>
      </w:pPr>
    </w:p>
    <w:p w14:paraId="3CD0E413" w14:textId="77777777" w:rsidR="005539B5" w:rsidRDefault="005E061A">
      <w:pPr>
        <w:numPr>
          <w:ilvl w:val="0"/>
          <w:numId w:val="12"/>
        </w:numPr>
        <w:pBdr>
          <w:top w:val="nil"/>
          <w:left w:val="nil"/>
          <w:bottom w:val="nil"/>
          <w:right w:val="nil"/>
          <w:between w:val="nil"/>
        </w:pBdr>
        <w:tabs>
          <w:tab w:val="left" w:pos="747"/>
        </w:tabs>
        <w:spacing w:before="233"/>
        <w:ind w:right="430" w:firstLine="0"/>
        <w:rPr>
          <w:color w:val="000000"/>
        </w:rPr>
        <w:sectPr w:rsidR="005539B5">
          <w:headerReference w:type="default" r:id="rId10"/>
          <w:pgSz w:w="11900" w:h="16840"/>
          <w:pgMar w:top="1840" w:right="980" w:bottom="760" w:left="1020" w:header="736" w:footer="576" w:gutter="0"/>
          <w:cols w:space="720"/>
        </w:sectPr>
      </w:pPr>
      <w:r>
        <w:rPr>
          <w:color w:val="000000"/>
          <w:sz w:val="21"/>
          <w:szCs w:val="21"/>
          <w:lang w:bidi="sw-KE"/>
        </w:rPr>
        <w:t>Sekretarieti ya Kamati ya Kudumu Baina ya Asasi (Marekebisho ya tarehe 12.09.2019) kama ilivyorekebishwa kutoka kwa Jarida la Katibu Mkuu wa Umoja wa Mataifa.</w:t>
      </w:r>
    </w:p>
    <w:p w14:paraId="34CA6E64" w14:textId="77777777" w:rsidR="005539B5" w:rsidRDefault="005539B5">
      <w:pPr>
        <w:pBdr>
          <w:top w:val="nil"/>
          <w:left w:val="nil"/>
          <w:bottom w:val="nil"/>
          <w:right w:val="nil"/>
          <w:between w:val="nil"/>
        </w:pBdr>
        <w:rPr>
          <w:color w:val="000000"/>
          <w:sz w:val="20"/>
          <w:szCs w:val="20"/>
        </w:rPr>
      </w:pPr>
    </w:p>
    <w:p w14:paraId="54F9C2BA" w14:textId="77777777" w:rsidR="005539B5" w:rsidRDefault="005E061A">
      <w:pPr>
        <w:pStyle w:val="Heading1"/>
        <w:ind w:right="1016" w:firstLine="170"/>
      </w:pPr>
      <w:r>
        <w:rPr>
          <w:color w:val="0C94D6"/>
          <w:lang w:bidi="sw-KE"/>
        </w:rPr>
        <w:t>Kijitabu cha Tatu: Ufafanuzi wa Unyonyaji, Dhuluma na Unyanyasaji wa Kingono</w:t>
      </w:r>
    </w:p>
    <w:p w14:paraId="0CB02F97" w14:textId="77777777" w:rsidR="005539B5" w:rsidRDefault="005539B5">
      <w:pPr>
        <w:pBdr>
          <w:top w:val="nil"/>
          <w:left w:val="nil"/>
          <w:bottom w:val="nil"/>
          <w:right w:val="nil"/>
          <w:between w:val="nil"/>
        </w:pBdr>
        <w:spacing w:before="6"/>
        <w:rPr>
          <w:b/>
          <w:color w:val="000000"/>
          <w:sz w:val="41"/>
          <w:szCs w:val="41"/>
        </w:rPr>
      </w:pPr>
    </w:p>
    <w:p w14:paraId="5E1E7B69" w14:textId="77777777" w:rsidR="005539B5" w:rsidRDefault="005E061A">
      <w:pPr>
        <w:pStyle w:val="Heading3"/>
        <w:ind w:firstLine="170"/>
      </w:pPr>
      <w:r>
        <w:rPr>
          <w:lang w:bidi="sw-KE"/>
        </w:rPr>
        <w:t>Maagizo ya mazoezi:</w:t>
      </w:r>
    </w:p>
    <w:p w14:paraId="527156E4" w14:textId="77777777" w:rsidR="005539B5" w:rsidRDefault="005E061A">
      <w:pPr>
        <w:numPr>
          <w:ilvl w:val="0"/>
          <w:numId w:val="9"/>
        </w:numPr>
        <w:pBdr>
          <w:top w:val="nil"/>
          <w:left w:val="nil"/>
          <w:bottom w:val="nil"/>
          <w:right w:val="nil"/>
          <w:between w:val="nil"/>
        </w:pBdr>
        <w:tabs>
          <w:tab w:val="left" w:pos="890"/>
          <w:tab w:val="left" w:pos="891"/>
        </w:tabs>
        <w:spacing w:before="56" w:line="275" w:lineRule="auto"/>
        <w:ind w:hanging="361"/>
        <w:rPr>
          <w:color w:val="000000"/>
        </w:rPr>
      </w:pPr>
      <w:r>
        <w:rPr>
          <w:color w:val="000000"/>
          <w:sz w:val="24"/>
          <w:szCs w:val="24"/>
          <w:lang w:bidi="sw-KE"/>
        </w:rPr>
        <w:t>Jadili neno katika kikundi chako kidogo.</w:t>
      </w:r>
    </w:p>
    <w:p w14:paraId="611F4A4F" w14:textId="77777777" w:rsidR="005539B5" w:rsidRDefault="005E061A">
      <w:pPr>
        <w:numPr>
          <w:ilvl w:val="0"/>
          <w:numId w:val="9"/>
        </w:numPr>
        <w:pBdr>
          <w:top w:val="nil"/>
          <w:left w:val="nil"/>
          <w:bottom w:val="nil"/>
          <w:right w:val="nil"/>
          <w:between w:val="nil"/>
        </w:pBdr>
        <w:tabs>
          <w:tab w:val="left" w:pos="890"/>
          <w:tab w:val="left" w:pos="891"/>
        </w:tabs>
        <w:spacing w:line="242" w:lineRule="auto"/>
        <w:ind w:right="949"/>
        <w:rPr>
          <w:color w:val="000000"/>
        </w:rPr>
      </w:pPr>
      <w:r>
        <w:rPr>
          <w:color w:val="000000"/>
          <w:sz w:val="24"/>
          <w:szCs w:val="24"/>
          <w:lang w:bidi="sw-KE"/>
        </w:rPr>
        <w:t>Fafanua neno kutumia lugha yako mwenyewe, ili kulifanya lieleweke zaidi. Tumia mifano.</w:t>
      </w:r>
    </w:p>
    <w:p w14:paraId="08729E9B" w14:textId="77777777" w:rsidR="005539B5" w:rsidRDefault="005E061A">
      <w:pPr>
        <w:numPr>
          <w:ilvl w:val="0"/>
          <w:numId w:val="9"/>
        </w:numPr>
        <w:pBdr>
          <w:top w:val="nil"/>
          <w:left w:val="nil"/>
          <w:bottom w:val="nil"/>
          <w:right w:val="nil"/>
          <w:between w:val="nil"/>
        </w:pBdr>
        <w:tabs>
          <w:tab w:val="left" w:pos="890"/>
          <w:tab w:val="left" w:pos="891"/>
        </w:tabs>
        <w:spacing w:line="271" w:lineRule="auto"/>
        <w:ind w:hanging="361"/>
        <w:rPr>
          <w:color w:val="000000"/>
        </w:rPr>
      </w:pPr>
      <w:r>
        <w:rPr>
          <w:color w:val="000000"/>
          <w:sz w:val="24"/>
          <w:szCs w:val="24"/>
          <w:lang w:bidi="sw-KE"/>
        </w:rPr>
        <w:t>Teua mtu mmoja kuwasilisha ufafanuzi wako.</w:t>
      </w:r>
    </w:p>
    <w:p w14:paraId="303B54FC" w14:textId="77777777" w:rsidR="005539B5" w:rsidRDefault="005E061A">
      <w:pPr>
        <w:numPr>
          <w:ilvl w:val="0"/>
          <w:numId w:val="9"/>
        </w:numPr>
        <w:pBdr>
          <w:top w:val="nil"/>
          <w:left w:val="nil"/>
          <w:bottom w:val="nil"/>
          <w:right w:val="nil"/>
          <w:between w:val="nil"/>
        </w:pBdr>
        <w:tabs>
          <w:tab w:val="left" w:pos="890"/>
          <w:tab w:val="left" w:pos="891"/>
        </w:tabs>
        <w:spacing w:before="1"/>
        <w:ind w:hanging="361"/>
        <w:rPr>
          <w:color w:val="000000"/>
        </w:rPr>
      </w:pPr>
      <w:r>
        <w:rPr>
          <w:color w:val="000000"/>
          <w:sz w:val="24"/>
          <w:szCs w:val="24"/>
          <w:lang w:bidi="sw-KE"/>
        </w:rPr>
        <w:t>Una dakika 10.</w:t>
      </w:r>
    </w:p>
    <w:p w14:paraId="6F38159F" w14:textId="77777777" w:rsidR="005539B5" w:rsidRDefault="005539B5">
      <w:pPr>
        <w:pBdr>
          <w:top w:val="nil"/>
          <w:left w:val="nil"/>
          <w:bottom w:val="nil"/>
          <w:right w:val="nil"/>
          <w:between w:val="nil"/>
        </w:pBdr>
        <w:rPr>
          <w:color w:val="000000"/>
          <w:sz w:val="26"/>
          <w:szCs w:val="26"/>
        </w:rPr>
      </w:pPr>
    </w:p>
    <w:p w14:paraId="55A258F1" w14:textId="77777777" w:rsidR="005539B5" w:rsidRDefault="005539B5">
      <w:pPr>
        <w:pBdr>
          <w:top w:val="nil"/>
          <w:left w:val="nil"/>
          <w:bottom w:val="nil"/>
          <w:right w:val="nil"/>
          <w:between w:val="nil"/>
        </w:pBdr>
        <w:spacing w:before="10"/>
        <w:rPr>
          <w:color w:val="000000"/>
          <w:sz w:val="23"/>
          <w:szCs w:val="23"/>
        </w:rPr>
      </w:pPr>
    </w:p>
    <w:p w14:paraId="503AE9D8" w14:textId="77777777" w:rsidR="005539B5" w:rsidRDefault="005E061A">
      <w:pPr>
        <w:pBdr>
          <w:top w:val="nil"/>
          <w:left w:val="nil"/>
          <w:bottom w:val="nil"/>
          <w:right w:val="nil"/>
          <w:between w:val="nil"/>
        </w:pBdr>
        <w:spacing w:before="1"/>
        <w:ind w:left="170" w:right="732"/>
        <w:rPr>
          <w:color w:val="000000"/>
          <w:sz w:val="24"/>
          <w:szCs w:val="24"/>
        </w:rPr>
      </w:pPr>
      <w:r>
        <w:rPr>
          <w:b/>
          <w:color w:val="2B2B2B"/>
          <w:sz w:val="24"/>
          <w:szCs w:val="24"/>
          <w:lang w:bidi="sw-KE"/>
        </w:rPr>
        <w:t>Unyonyaji wa kingono inamaanisha</w:t>
      </w:r>
      <w:r>
        <w:rPr>
          <w:color w:val="2B2B2B"/>
          <w:sz w:val="24"/>
          <w:szCs w:val="24"/>
          <w:lang w:bidi="sw-KE"/>
        </w:rPr>
        <w:t xml:space="preserve"> matumizi yoyote mabaya yaliyotekelezwa au yaliyojaribiwa ya nafasi ya kuweza kuwa hatarini, mamlaka yenye utofauti, au uaminifu, kwa madhumuni ya ngono, ikijumuisha, lakini sio tu, kunufaika kifedha, kijamii, au kisiasa kutokana na unyonyaji wa kingono wa watu wanaohusika.</w:t>
      </w:r>
    </w:p>
    <w:p w14:paraId="7F29EA91" w14:textId="77777777" w:rsidR="005539B5" w:rsidRDefault="005539B5">
      <w:pPr>
        <w:pBdr>
          <w:top w:val="nil"/>
          <w:left w:val="nil"/>
          <w:bottom w:val="nil"/>
          <w:right w:val="nil"/>
          <w:between w:val="nil"/>
        </w:pBdr>
        <w:spacing w:before="10"/>
        <w:rPr>
          <w:color w:val="000000"/>
          <w:sz w:val="20"/>
          <w:szCs w:val="20"/>
        </w:rPr>
      </w:pPr>
    </w:p>
    <w:p w14:paraId="0618BA7C" w14:textId="77777777" w:rsidR="005539B5" w:rsidRDefault="005E061A">
      <w:pPr>
        <w:pBdr>
          <w:top w:val="nil"/>
          <w:left w:val="nil"/>
          <w:bottom w:val="nil"/>
          <w:right w:val="nil"/>
          <w:between w:val="nil"/>
        </w:pBdr>
        <w:spacing w:line="242" w:lineRule="auto"/>
        <w:ind w:left="170" w:right="838"/>
        <w:rPr>
          <w:color w:val="000000"/>
          <w:sz w:val="24"/>
          <w:szCs w:val="24"/>
        </w:rPr>
      </w:pPr>
      <w:r>
        <w:rPr>
          <w:b/>
          <w:color w:val="2B2B2B"/>
          <w:sz w:val="24"/>
          <w:szCs w:val="24"/>
          <w:lang w:bidi="sw-KE"/>
        </w:rPr>
        <w:t>Dhuluma ya kingono</w:t>
      </w:r>
      <w:r>
        <w:rPr>
          <w:color w:val="2B2B2B"/>
          <w:sz w:val="24"/>
          <w:szCs w:val="24"/>
          <w:lang w:bidi="sw-KE"/>
        </w:rPr>
        <w:t xml:space="preserve"> inamaanisha kuingiliwa halisi kimwili au kutishiwa kwa njia ya kingono, iwe kwa kutumia nguvu, au chini ya hali zisizo sawa au za kushawishiwa.</w:t>
      </w:r>
    </w:p>
    <w:p w14:paraId="7DB6D99F" w14:textId="77777777" w:rsidR="005539B5" w:rsidRDefault="005539B5">
      <w:pPr>
        <w:pBdr>
          <w:top w:val="nil"/>
          <w:left w:val="nil"/>
          <w:bottom w:val="nil"/>
          <w:right w:val="nil"/>
          <w:between w:val="nil"/>
        </w:pBdr>
        <w:spacing w:before="4"/>
        <w:rPr>
          <w:color w:val="000000"/>
          <w:sz w:val="20"/>
          <w:szCs w:val="20"/>
        </w:rPr>
      </w:pPr>
    </w:p>
    <w:p w14:paraId="6AC799E7" w14:textId="77777777" w:rsidR="005539B5" w:rsidRDefault="005E061A">
      <w:pPr>
        <w:pBdr>
          <w:top w:val="nil"/>
          <w:left w:val="nil"/>
          <w:bottom w:val="nil"/>
          <w:right w:val="nil"/>
          <w:between w:val="nil"/>
        </w:pBdr>
        <w:ind w:left="170" w:right="944"/>
        <w:rPr>
          <w:color w:val="000000"/>
          <w:sz w:val="24"/>
          <w:szCs w:val="24"/>
        </w:rPr>
        <w:sectPr w:rsidR="005539B5">
          <w:pgSz w:w="11900" w:h="16840"/>
          <w:pgMar w:top="1840" w:right="980" w:bottom="760" w:left="1020" w:header="736" w:footer="572" w:gutter="0"/>
          <w:cols w:space="720"/>
        </w:sectPr>
      </w:pPr>
      <w:r>
        <w:rPr>
          <w:b/>
          <w:color w:val="2B2B2B"/>
          <w:sz w:val="24"/>
          <w:szCs w:val="24"/>
          <w:lang w:bidi="sw-KE"/>
        </w:rPr>
        <w:t>Unyanyasaji wa kingono</w:t>
      </w:r>
      <w:r>
        <w:rPr>
          <w:color w:val="2B2B2B"/>
          <w:sz w:val="24"/>
          <w:szCs w:val="24"/>
          <w:lang w:bidi="sw-KE"/>
        </w:rPr>
        <w:t xml:space="preserve"> ni kutongozwa bila kuridhia, kuomba kupendelewa kwa kubadilishana na ngono, tabia ya maongezi au ya kimwili au ishara kwa njia ya kingono au tabia nyingine yoyote ya njia ya kingono ambayo inaweza kudhaniwa kuwa inaweza kusababisha kuudhi au fedheha kwa mwingine. Unyanyasaji wa kingono ni mbaya sana wakati unaingilia, unafanywa kuwa sharti la kuajiriwa au kuunda mazingira ya kutisha, kuchukiza au kuudhi.</w:t>
      </w:r>
    </w:p>
    <w:p w14:paraId="0668178D" w14:textId="77777777" w:rsidR="005539B5" w:rsidRDefault="005539B5">
      <w:pPr>
        <w:pBdr>
          <w:top w:val="nil"/>
          <w:left w:val="nil"/>
          <w:bottom w:val="nil"/>
          <w:right w:val="nil"/>
          <w:between w:val="nil"/>
        </w:pBdr>
        <w:rPr>
          <w:color w:val="000000"/>
          <w:sz w:val="20"/>
          <w:szCs w:val="20"/>
        </w:rPr>
      </w:pPr>
    </w:p>
    <w:p w14:paraId="625C2D99" w14:textId="77777777" w:rsidR="005539B5" w:rsidRDefault="005E061A">
      <w:pPr>
        <w:pStyle w:val="Heading1"/>
        <w:ind w:firstLine="170"/>
      </w:pPr>
      <w:r>
        <w:rPr>
          <w:color w:val="0C94D6"/>
          <w:lang w:bidi="sw-KE"/>
        </w:rPr>
        <w:t>Kijitabu cha Nne: Kutambua Mwenendo Uliokatazwa</w:t>
      </w:r>
    </w:p>
    <w:p w14:paraId="054E3B53" w14:textId="77777777" w:rsidR="005539B5" w:rsidRDefault="005E061A">
      <w:pPr>
        <w:pStyle w:val="Heading3"/>
        <w:spacing w:before="121"/>
        <w:ind w:firstLine="170"/>
      </w:pPr>
      <w:r>
        <w:rPr>
          <w:color w:val="0C94D6"/>
          <w:lang w:bidi="sw-KE"/>
        </w:rPr>
        <w:t>Visa vya SEAH</w:t>
      </w:r>
    </w:p>
    <w:p w14:paraId="2546927B" w14:textId="77777777" w:rsidR="005539B5" w:rsidRDefault="005E061A">
      <w:pPr>
        <w:pBdr>
          <w:top w:val="nil"/>
          <w:left w:val="nil"/>
          <w:bottom w:val="nil"/>
          <w:right w:val="nil"/>
          <w:between w:val="nil"/>
        </w:pBdr>
        <w:spacing w:before="119"/>
        <w:ind w:left="170" w:right="892"/>
        <w:rPr>
          <w:color w:val="000000"/>
          <w:sz w:val="24"/>
          <w:szCs w:val="24"/>
        </w:rPr>
      </w:pPr>
      <w:r>
        <w:rPr>
          <w:b/>
          <w:color w:val="000000"/>
          <w:sz w:val="24"/>
          <w:szCs w:val="24"/>
          <w:lang w:bidi="sw-KE"/>
        </w:rPr>
        <w:t xml:space="preserve">Maagizo: </w:t>
      </w:r>
      <w:r>
        <w:rPr>
          <w:color w:val="000000"/>
          <w:sz w:val="24"/>
          <w:szCs w:val="24"/>
          <w:lang w:bidi="sw-KE"/>
        </w:rPr>
        <w:t xml:space="preserve">Kagua visa vilivyokabidhiwa kikundi chako. Tumia ufafanuzi wako wa aina hizi tatu za mwenendo mbaya wa kingono, unyonyaji, dhuluma na/au unyanyasaji wa kingono, ili kubaini aina za mwenendo mbaya. Rejelea </w:t>
      </w:r>
      <w:r>
        <w:rPr>
          <w:i/>
          <w:color w:val="000000"/>
          <w:sz w:val="24"/>
          <w:szCs w:val="24"/>
          <w:u w:val="single"/>
          <w:lang w:bidi="sw-KE"/>
        </w:rPr>
        <w:t>Kijitabu cha Sita cha Kanuni za Msingi</w:t>
      </w:r>
      <w:r>
        <w:rPr>
          <w:color w:val="000000"/>
          <w:sz w:val="24"/>
          <w:szCs w:val="24"/>
          <w:lang w:bidi="sw-KE"/>
        </w:rPr>
        <w:t>, na utambue kwa nambari, ni Kanuni gani za Msingi zimekiukwa. Ratibu majibu yako na ujiandae kutoa ripoti kwa kikundi kikubwa. Una dakika 10.</w:t>
      </w:r>
    </w:p>
    <w:p w14:paraId="1F6E3C6C" w14:textId="77777777" w:rsidR="005539B5" w:rsidRDefault="005539B5">
      <w:pPr>
        <w:pBdr>
          <w:top w:val="nil"/>
          <w:left w:val="nil"/>
          <w:bottom w:val="nil"/>
          <w:right w:val="nil"/>
          <w:between w:val="nil"/>
        </w:pBdr>
        <w:spacing w:before="1"/>
        <w:rPr>
          <w:color w:val="000000"/>
          <w:sz w:val="21"/>
          <w:szCs w:val="21"/>
        </w:rPr>
      </w:pPr>
    </w:p>
    <w:p w14:paraId="6310B680" w14:textId="77777777" w:rsidR="005539B5" w:rsidRDefault="005E061A">
      <w:pPr>
        <w:numPr>
          <w:ilvl w:val="1"/>
          <w:numId w:val="12"/>
        </w:numPr>
        <w:pBdr>
          <w:top w:val="nil"/>
          <w:left w:val="nil"/>
          <w:bottom w:val="nil"/>
          <w:right w:val="nil"/>
          <w:between w:val="nil"/>
        </w:pBdr>
        <w:tabs>
          <w:tab w:val="left" w:pos="1291"/>
        </w:tabs>
        <w:ind w:right="774" w:hanging="414"/>
        <w:rPr>
          <w:color w:val="000000"/>
        </w:rPr>
      </w:pPr>
      <w:r>
        <w:rPr>
          <w:color w:val="000000"/>
          <w:sz w:val="24"/>
          <w:szCs w:val="24"/>
          <w:lang w:bidi="sw-KE"/>
        </w:rPr>
        <w:t>Sara, mfanyakazi wa Shirika Lisilo la Kiserikali, amewaona vijana ambao wanaonekana kuwa wachanga sana, chini ya umri wa miaka 18, wakienda kwenye chumba cha mfanyakazi mwenzake katika nyumba ya wageni wakati wa usiku. Pia alimtambua mmoja wa wasichana hao kuwa anatoka katika jamii ya karibu ambapo Shirika lao Lisilo la Kiserikali hutoa huduma. Sara alimkabili mwenzake kuhusu hili, na mwenzake akamwambia asiwe na wasiwasi. Alikuwa akiwafundisha Kiingereza tu wakati wa jioni. Sara alimuamini na kuamua kutoripoti wasiwasi wake.</w:t>
      </w:r>
    </w:p>
    <w:p w14:paraId="13364058" w14:textId="77777777" w:rsidR="005539B5" w:rsidRDefault="005539B5">
      <w:pPr>
        <w:pBdr>
          <w:top w:val="nil"/>
          <w:left w:val="nil"/>
          <w:bottom w:val="nil"/>
          <w:right w:val="nil"/>
          <w:between w:val="nil"/>
        </w:pBdr>
        <w:spacing w:before="7"/>
        <w:rPr>
          <w:color w:val="000000"/>
          <w:sz w:val="20"/>
          <w:szCs w:val="20"/>
        </w:rPr>
      </w:pPr>
    </w:p>
    <w:p w14:paraId="234F1C67"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sw-KE"/>
        </w:rPr>
        <w:t>Aina za Mwenendo mbaya:</w:t>
      </w:r>
    </w:p>
    <w:p w14:paraId="2D016A3E" w14:textId="77777777" w:rsidR="005539B5" w:rsidRDefault="005539B5">
      <w:pPr>
        <w:pBdr>
          <w:top w:val="nil"/>
          <w:left w:val="nil"/>
          <w:bottom w:val="nil"/>
          <w:right w:val="nil"/>
          <w:between w:val="nil"/>
        </w:pBdr>
        <w:rPr>
          <w:color w:val="000000"/>
          <w:sz w:val="21"/>
          <w:szCs w:val="21"/>
        </w:rPr>
      </w:pPr>
    </w:p>
    <w:p w14:paraId="2A55A9A9"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sw-KE"/>
        </w:rPr>
        <w:t>Kanuni za Msingi ambazo Zimekiukwa:</w:t>
      </w:r>
    </w:p>
    <w:p w14:paraId="335A89C5" w14:textId="77777777" w:rsidR="005539B5" w:rsidRDefault="005539B5">
      <w:pPr>
        <w:pBdr>
          <w:top w:val="nil"/>
          <w:left w:val="nil"/>
          <w:bottom w:val="nil"/>
          <w:right w:val="nil"/>
          <w:between w:val="nil"/>
        </w:pBdr>
        <w:spacing w:before="7"/>
        <w:rPr>
          <w:color w:val="000000"/>
          <w:sz w:val="20"/>
          <w:szCs w:val="20"/>
        </w:rPr>
      </w:pPr>
    </w:p>
    <w:p w14:paraId="33640815" w14:textId="77777777" w:rsidR="005539B5" w:rsidRDefault="005E061A">
      <w:pPr>
        <w:numPr>
          <w:ilvl w:val="1"/>
          <w:numId w:val="12"/>
        </w:numPr>
        <w:pBdr>
          <w:top w:val="nil"/>
          <w:left w:val="nil"/>
          <w:bottom w:val="nil"/>
          <w:right w:val="nil"/>
          <w:between w:val="nil"/>
        </w:pBdr>
        <w:tabs>
          <w:tab w:val="left" w:pos="1304"/>
          <w:tab w:val="left" w:pos="1305"/>
        </w:tabs>
        <w:ind w:right="1082" w:hanging="414"/>
        <w:rPr>
          <w:color w:val="000000"/>
        </w:rPr>
      </w:pPr>
      <w:r>
        <w:rPr>
          <w:color w:val="000000"/>
          <w:sz w:val="24"/>
          <w:szCs w:val="24"/>
          <w:lang w:bidi="sw-KE"/>
        </w:rPr>
        <w:t>Mnufaika mmoja alimwambia mfanyakazi wa Shirika Lisilo la Kiserikali, Ana, katika mojawapo ya mafunzo yake ya kukuza ufahamu wa jamii kwamba wafanyakazi katika Shirika lingine Lisilo la Kiserikali wanawanyonya wanawake kingono katika kituo cha kusambaza chakula. Alisema wanawake hupewa mgao wa ziada wa chakula iwapo watafanya ngono na wafanyakazi. Ana alimwambia mnufaika kuwa anapaswa kuripoti wasiwasi wake kwa Shirika hilo lingine Lisilo la Kiserikali. Ana anafurahi kwamba tabia hii haifanyiki katika Shirika lake Lisilo la Kiserikali.</w:t>
      </w:r>
    </w:p>
    <w:p w14:paraId="1F96EC57" w14:textId="77777777" w:rsidR="005539B5" w:rsidRDefault="005539B5">
      <w:pPr>
        <w:pBdr>
          <w:top w:val="nil"/>
          <w:left w:val="nil"/>
          <w:bottom w:val="nil"/>
          <w:right w:val="nil"/>
          <w:between w:val="nil"/>
        </w:pBdr>
        <w:spacing w:before="10"/>
        <w:rPr>
          <w:color w:val="000000"/>
          <w:sz w:val="20"/>
          <w:szCs w:val="20"/>
        </w:rPr>
      </w:pPr>
    </w:p>
    <w:p w14:paraId="7BF58FDB"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sw-KE"/>
        </w:rPr>
        <w:t>Aina za Mwenendo mbaya:</w:t>
      </w:r>
    </w:p>
    <w:p w14:paraId="169CC4FD" w14:textId="77777777" w:rsidR="005539B5" w:rsidRDefault="005539B5">
      <w:pPr>
        <w:pBdr>
          <w:top w:val="nil"/>
          <w:left w:val="nil"/>
          <w:bottom w:val="nil"/>
          <w:right w:val="nil"/>
          <w:between w:val="nil"/>
        </w:pBdr>
        <w:spacing w:before="1"/>
        <w:rPr>
          <w:color w:val="000000"/>
          <w:sz w:val="21"/>
          <w:szCs w:val="21"/>
        </w:rPr>
      </w:pPr>
    </w:p>
    <w:p w14:paraId="173DDE47"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sw-KE"/>
        </w:rPr>
        <w:t>Kanuni za Msingi ambazo Zimekiukwa:</w:t>
      </w:r>
    </w:p>
    <w:p w14:paraId="3B84FE65" w14:textId="77777777" w:rsidR="005539B5" w:rsidRDefault="005539B5">
      <w:pPr>
        <w:pBdr>
          <w:top w:val="nil"/>
          <w:left w:val="nil"/>
          <w:bottom w:val="nil"/>
          <w:right w:val="nil"/>
          <w:between w:val="nil"/>
        </w:pBdr>
        <w:spacing w:before="8"/>
        <w:rPr>
          <w:color w:val="000000"/>
          <w:sz w:val="20"/>
          <w:szCs w:val="20"/>
        </w:rPr>
      </w:pPr>
    </w:p>
    <w:p w14:paraId="78202FCC" w14:textId="77777777" w:rsidR="005539B5" w:rsidRDefault="005E061A">
      <w:pPr>
        <w:numPr>
          <w:ilvl w:val="1"/>
          <w:numId w:val="12"/>
        </w:numPr>
        <w:pBdr>
          <w:top w:val="nil"/>
          <w:left w:val="nil"/>
          <w:bottom w:val="nil"/>
          <w:right w:val="nil"/>
          <w:between w:val="nil"/>
        </w:pBdr>
        <w:tabs>
          <w:tab w:val="left" w:pos="1340"/>
          <w:tab w:val="left" w:pos="1341"/>
        </w:tabs>
        <w:ind w:left="1340" w:right="765" w:hanging="450"/>
        <w:rPr>
          <w:color w:val="000000"/>
        </w:rPr>
      </w:pPr>
      <w:r>
        <w:rPr>
          <w:color w:val="000000"/>
          <w:sz w:val="24"/>
          <w:szCs w:val="24"/>
          <w:lang w:bidi="sw-KE"/>
        </w:rPr>
        <w:t>Abid, ambaye anafanya kazi katika Shirika Lisilo la Kiserikali, anapokea barua pepe za kibinafsi zisizohitajika kutoka kwa mwenzake ingawa yeye hataki kuzipokea. Abid hajibu jumbe zake na anatumai huyo mwenzake ataacha kuzituma.</w:t>
      </w:r>
    </w:p>
    <w:p w14:paraId="05D68D6A" w14:textId="77777777" w:rsidR="005539B5" w:rsidRDefault="005539B5">
      <w:pPr>
        <w:pBdr>
          <w:top w:val="nil"/>
          <w:left w:val="nil"/>
          <w:bottom w:val="nil"/>
          <w:right w:val="nil"/>
          <w:between w:val="nil"/>
        </w:pBdr>
        <w:spacing w:before="1"/>
        <w:rPr>
          <w:color w:val="000000"/>
          <w:sz w:val="21"/>
          <w:szCs w:val="21"/>
        </w:rPr>
      </w:pPr>
    </w:p>
    <w:p w14:paraId="12FBC8FE"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sw-KE"/>
        </w:rPr>
        <w:t>Aina za Mwenendo mbaya:</w:t>
      </w:r>
    </w:p>
    <w:p w14:paraId="605A7590" w14:textId="77777777" w:rsidR="005539B5" w:rsidRDefault="005539B5">
      <w:pPr>
        <w:pBdr>
          <w:top w:val="nil"/>
          <w:left w:val="nil"/>
          <w:bottom w:val="nil"/>
          <w:right w:val="nil"/>
          <w:between w:val="nil"/>
        </w:pBdr>
        <w:spacing w:before="7"/>
        <w:rPr>
          <w:color w:val="000000"/>
          <w:sz w:val="20"/>
          <w:szCs w:val="20"/>
        </w:rPr>
      </w:pPr>
    </w:p>
    <w:p w14:paraId="095D057C"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sw-KE"/>
        </w:rPr>
        <w:t>Kanuni za Msingi ambazo Zimekiukwa:</w:t>
      </w:r>
    </w:p>
    <w:p w14:paraId="50A8164D" w14:textId="77777777" w:rsidR="005539B5" w:rsidRDefault="005539B5">
      <w:pPr>
        <w:pBdr>
          <w:top w:val="nil"/>
          <w:left w:val="nil"/>
          <w:bottom w:val="nil"/>
          <w:right w:val="nil"/>
          <w:between w:val="nil"/>
        </w:pBdr>
        <w:rPr>
          <w:color w:val="000000"/>
          <w:sz w:val="21"/>
          <w:szCs w:val="21"/>
        </w:rPr>
      </w:pPr>
    </w:p>
    <w:p w14:paraId="5B6C60E9" w14:textId="77777777" w:rsidR="005539B5" w:rsidRDefault="005E061A">
      <w:pPr>
        <w:numPr>
          <w:ilvl w:val="1"/>
          <w:numId w:val="12"/>
        </w:numPr>
        <w:pBdr>
          <w:top w:val="nil"/>
          <w:left w:val="nil"/>
          <w:bottom w:val="nil"/>
          <w:right w:val="nil"/>
          <w:between w:val="nil"/>
        </w:pBdr>
        <w:tabs>
          <w:tab w:val="left" w:pos="1305"/>
        </w:tabs>
        <w:spacing w:before="1"/>
        <w:ind w:right="1296" w:hanging="414"/>
        <w:jc w:val="both"/>
        <w:rPr>
          <w:color w:val="000000"/>
        </w:rPr>
      </w:pPr>
      <w:r>
        <w:rPr>
          <w:color w:val="000000"/>
          <w:sz w:val="24"/>
          <w:szCs w:val="24"/>
          <w:lang w:bidi="sw-KE"/>
        </w:rPr>
        <w:t>Arafa ni msichana mwenye umri wa miaka 16 anayeishi katika kambi ya wakimbizi. Ameanza uhusiano wa kimapenzi na mfanyakazi wa Shirika Lisilo la Kiserikali ambaye aliahidi kumlipia karo ya shule.</w:t>
      </w:r>
    </w:p>
    <w:p w14:paraId="67CEBBC9" w14:textId="77777777" w:rsidR="005539B5" w:rsidRDefault="005539B5">
      <w:pPr>
        <w:pBdr>
          <w:top w:val="nil"/>
          <w:left w:val="nil"/>
          <w:bottom w:val="nil"/>
          <w:right w:val="nil"/>
          <w:between w:val="nil"/>
        </w:pBdr>
        <w:spacing w:before="7"/>
        <w:rPr>
          <w:color w:val="000000"/>
          <w:sz w:val="20"/>
          <w:szCs w:val="20"/>
        </w:rPr>
      </w:pPr>
    </w:p>
    <w:p w14:paraId="0647AB86" w14:textId="77777777" w:rsidR="008D2AF0" w:rsidRDefault="005E061A" w:rsidP="008D2AF0">
      <w:pPr>
        <w:pBdr>
          <w:top w:val="nil"/>
          <w:left w:val="nil"/>
          <w:bottom w:val="nil"/>
          <w:right w:val="nil"/>
          <w:between w:val="nil"/>
        </w:pBdr>
        <w:spacing w:line="451" w:lineRule="auto"/>
        <w:ind w:left="1610" w:right="3946"/>
        <w:jc w:val="both"/>
        <w:rPr>
          <w:color w:val="000000"/>
          <w:sz w:val="24"/>
          <w:szCs w:val="24"/>
          <w:lang w:bidi="sw-KE"/>
        </w:rPr>
      </w:pPr>
      <w:r>
        <w:rPr>
          <w:color w:val="000000"/>
          <w:sz w:val="24"/>
          <w:szCs w:val="24"/>
          <w:lang w:bidi="sw-KE"/>
        </w:rPr>
        <w:lastRenderedPageBreak/>
        <w:t>Aina za Mwenendo mbaya:</w:t>
      </w:r>
    </w:p>
    <w:p w14:paraId="0291E23C" w14:textId="068BF997" w:rsidR="005539B5" w:rsidRDefault="005E061A" w:rsidP="008D2AF0">
      <w:pPr>
        <w:pBdr>
          <w:top w:val="nil"/>
          <w:left w:val="nil"/>
          <w:bottom w:val="nil"/>
          <w:right w:val="nil"/>
          <w:between w:val="nil"/>
        </w:pBdr>
        <w:spacing w:line="451" w:lineRule="auto"/>
        <w:ind w:left="1610" w:right="3946"/>
        <w:jc w:val="both"/>
        <w:rPr>
          <w:color w:val="000000"/>
          <w:sz w:val="20"/>
          <w:szCs w:val="20"/>
        </w:rPr>
      </w:pPr>
      <w:r>
        <w:rPr>
          <w:color w:val="000000"/>
          <w:sz w:val="24"/>
          <w:szCs w:val="24"/>
          <w:lang w:bidi="sw-KE"/>
        </w:rPr>
        <w:t>Kanuni za Msingi ambazo Zimekiukwa:</w:t>
      </w:r>
    </w:p>
    <w:p w14:paraId="31A0C116" w14:textId="77777777" w:rsidR="005539B5" w:rsidRDefault="005539B5">
      <w:pPr>
        <w:pBdr>
          <w:top w:val="nil"/>
          <w:left w:val="nil"/>
          <w:bottom w:val="nil"/>
          <w:right w:val="nil"/>
          <w:between w:val="nil"/>
        </w:pBdr>
        <w:spacing w:before="7"/>
        <w:rPr>
          <w:color w:val="000000"/>
          <w:sz w:val="15"/>
          <w:szCs w:val="15"/>
        </w:rPr>
      </w:pPr>
    </w:p>
    <w:p w14:paraId="7F1C2B2F" w14:textId="77777777" w:rsidR="005539B5" w:rsidRDefault="005E061A">
      <w:pPr>
        <w:numPr>
          <w:ilvl w:val="1"/>
          <w:numId w:val="12"/>
        </w:numPr>
        <w:pBdr>
          <w:top w:val="nil"/>
          <w:left w:val="nil"/>
          <w:bottom w:val="nil"/>
          <w:right w:val="nil"/>
          <w:between w:val="nil"/>
        </w:pBdr>
        <w:tabs>
          <w:tab w:val="left" w:pos="1222"/>
        </w:tabs>
        <w:spacing w:before="92"/>
        <w:ind w:left="1221" w:right="938" w:hanging="360"/>
        <w:rPr>
          <w:color w:val="000000"/>
        </w:rPr>
      </w:pPr>
      <w:r>
        <w:rPr>
          <w:color w:val="000000"/>
          <w:sz w:val="24"/>
          <w:szCs w:val="24"/>
          <w:lang w:bidi="sw-KE"/>
        </w:rPr>
        <w:t>Paul, afisa wa Raslimali-Watu katika Shirika Lisilo la Kiserikali, anatumia hifadhidata ya waombaji kazi na kuwapigia wanawake simu mara kwa mara na kuwauliza wakutane, akijigamba kuwa yeye ni afisa wa Raslimali-Watu katika shirika hilo.</w:t>
      </w:r>
    </w:p>
    <w:p w14:paraId="76B1B8D9" w14:textId="77777777" w:rsidR="005539B5" w:rsidRDefault="005539B5">
      <w:pPr>
        <w:pBdr>
          <w:top w:val="nil"/>
          <w:left w:val="nil"/>
          <w:bottom w:val="nil"/>
          <w:right w:val="nil"/>
          <w:between w:val="nil"/>
        </w:pBdr>
        <w:spacing w:before="1"/>
        <w:rPr>
          <w:color w:val="000000"/>
          <w:sz w:val="21"/>
          <w:szCs w:val="21"/>
        </w:rPr>
      </w:pPr>
    </w:p>
    <w:p w14:paraId="1B0D4E5A"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sw-KE"/>
        </w:rPr>
        <w:t>Aina za Mwenendo mbaya:</w:t>
      </w:r>
    </w:p>
    <w:p w14:paraId="68838D5D" w14:textId="77777777" w:rsidR="005539B5" w:rsidRDefault="005539B5">
      <w:pPr>
        <w:pBdr>
          <w:top w:val="nil"/>
          <w:left w:val="nil"/>
          <w:bottom w:val="nil"/>
          <w:right w:val="nil"/>
          <w:between w:val="nil"/>
        </w:pBdr>
        <w:spacing w:before="8"/>
        <w:rPr>
          <w:color w:val="000000"/>
          <w:sz w:val="20"/>
          <w:szCs w:val="20"/>
        </w:rPr>
      </w:pPr>
    </w:p>
    <w:p w14:paraId="19D30B3E"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sw-KE"/>
        </w:rPr>
        <w:t>Kanuni za Msingi ambazo Zimekiukwa:</w:t>
      </w:r>
    </w:p>
    <w:p w14:paraId="506316EC" w14:textId="77777777" w:rsidR="005539B5" w:rsidRDefault="005539B5">
      <w:pPr>
        <w:pBdr>
          <w:top w:val="nil"/>
          <w:left w:val="nil"/>
          <w:bottom w:val="nil"/>
          <w:right w:val="nil"/>
          <w:between w:val="nil"/>
        </w:pBdr>
        <w:spacing w:before="1"/>
        <w:rPr>
          <w:color w:val="000000"/>
          <w:sz w:val="21"/>
          <w:szCs w:val="21"/>
        </w:rPr>
      </w:pPr>
    </w:p>
    <w:p w14:paraId="04734DEE" w14:textId="77777777" w:rsidR="005539B5" w:rsidRDefault="005E061A">
      <w:pPr>
        <w:numPr>
          <w:ilvl w:val="1"/>
          <w:numId w:val="12"/>
        </w:numPr>
        <w:pBdr>
          <w:top w:val="nil"/>
          <w:left w:val="nil"/>
          <w:bottom w:val="nil"/>
          <w:right w:val="nil"/>
          <w:between w:val="nil"/>
        </w:pBdr>
        <w:tabs>
          <w:tab w:val="left" w:pos="1222"/>
        </w:tabs>
        <w:ind w:left="1221" w:right="777" w:hanging="360"/>
        <w:rPr>
          <w:color w:val="000000"/>
        </w:rPr>
      </w:pPr>
      <w:r>
        <w:rPr>
          <w:color w:val="000000"/>
          <w:sz w:val="24"/>
          <w:szCs w:val="24"/>
          <w:lang w:bidi="sw-KE"/>
        </w:rPr>
        <w:t>Jorge ana tabia ya kuzungumza kuhusu maisha yake ya ngono ofisini, na anapenda kufanya utani kuhusu hilo. Wafanyakazi wengi wanafikiri yeye ni mcheshi na anayeburudisha na hawasumbuliwi na hilo. Baadhi ya wanawake hawapendezwi na tabia ya Jorge, kwa hiyo wanampuuza.</w:t>
      </w:r>
    </w:p>
    <w:p w14:paraId="5681500B"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sw-KE"/>
        </w:rPr>
        <w:t>Aina za Mwenendo mbaya:</w:t>
      </w:r>
    </w:p>
    <w:p w14:paraId="39E892C2" w14:textId="77777777" w:rsidR="005539B5" w:rsidRDefault="005539B5">
      <w:pPr>
        <w:pBdr>
          <w:top w:val="nil"/>
          <w:left w:val="nil"/>
          <w:bottom w:val="nil"/>
          <w:right w:val="nil"/>
          <w:between w:val="nil"/>
        </w:pBdr>
        <w:spacing w:before="8"/>
        <w:rPr>
          <w:color w:val="000000"/>
          <w:sz w:val="20"/>
          <w:szCs w:val="20"/>
        </w:rPr>
      </w:pPr>
    </w:p>
    <w:p w14:paraId="2A52F15F"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sw-KE"/>
        </w:rPr>
        <w:t>Kanuni za Msingi ambazo Zimekiukwa:</w:t>
      </w:r>
    </w:p>
    <w:p w14:paraId="4B029BA2" w14:textId="77777777" w:rsidR="005539B5" w:rsidRDefault="005539B5">
      <w:pPr>
        <w:pBdr>
          <w:top w:val="nil"/>
          <w:left w:val="nil"/>
          <w:bottom w:val="nil"/>
          <w:right w:val="nil"/>
          <w:between w:val="nil"/>
        </w:pBdr>
        <w:spacing w:before="1"/>
        <w:rPr>
          <w:color w:val="000000"/>
          <w:sz w:val="21"/>
          <w:szCs w:val="21"/>
        </w:rPr>
      </w:pPr>
    </w:p>
    <w:p w14:paraId="3E1972B0" w14:textId="77777777" w:rsidR="005539B5" w:rsidRDefault="005E061A">
      <w:pPr>
        <w:numPr>
          <w:ilvl w:val="1"/>
          <w:numId w:val="12"/>
        </w:numPr>
        <w:pBdr>
          <w:top w:val="nil"/>
          <w:left w:val="nil"/>
          <w:bottom w:val="nil"/>
          <w:right w:val="nil"/>
          <w:between w:val="nil"/>
        </w:pBdr>
        <w:tabs>
          <w:tab w:val="left" w:pos="1222"/>
        </w:tabs>
        <w:ind w:left="1221" w:right="965" w:hanging="360"/>
        <w:rPr>
          <w:color w:val="000000"/>
        </w:rPr>
      </w:pPr>
      <w:r>
        <w:rPr>
          <w:color w:val="000000"/>
          <w:sz w:val="24"/>
          <w:szCs w:val="24"/>
          <w:lang w:bidi="sw-KE"/>
        </w:rPr>
        <w:t>Mnufaika wa kike aliripoti kwa Oury, mfanyakazi wa Shirika Lisilo la Kiserikali, kwamba mwanamume mmoja katika jamii alimbaka jirani yake jana usiku. Mnufaika huyo alimwambia jirani yake kwamba angeripoti kwa Oury kwa sababu Shirika hilo Lisilo la Kiserikali analofanya kazi Oury linachunguza ripoti za dhuluma ya kingono.</w:t>
      </w:r>
    </w:p>
    <w:p w14:paraId="7151A5CC" w14:textId="77777777" w:rsidR="005539B5" w:rsidRDefault="005539B5">
      <w:pPr>
        <w:pBdr>
          <w:top w:val="nil"/>
          <w:left w:val="nil"/>
          <w:bottom w:val="nil"/>
          <w:right w:val="nil"/>
          <w:between w:val="nil"/>
        </w:pBdr>
        <w:spacing w:before="10"/>
        <w:rPr>
          <w:color w:val="000000"/>
          <w:sz w:val="20"/>
          <w:szCs w:val="20"/>
        </w:rPr>
      </w:pPr>
    </w:p>
    <w:p w14:paraId="0882FFB2" w14:textId="77777777" w:rsidR="008D2AF0" w:rsidRDefault="005E061A" w:rsidP="008D2AF0">
      <w:pPr>
        <w:pBdr>
          <w:top w:val="nil"/>
          <w:left w:val="nil"/>
          <w:bottom w:val="nil"/>
          <w:right w:val="nil"/>
          <w:between w:val="nil"/>
        </w:pBdr>
        <w:spacing w:line="446" w:lineRule="auto"/>
        <w:ind w:left="1581" w:right="4513"/>
        <w:rPr>
          <w:color w:val="000000"/>
          <w:sz w:val="24"/>
          <w:szCs w:val="24"/>
          <w:lang w:bidi="sw-KE"/>
        </w:rPr>
      </w:pPr>
      <w:r>
        <w:rPr>
          <w:color w:val="000000"/>
          <w:sz w:val="24"/>
          <w:szCs w:val="24"/>
          <w:lang w:bidi="sw-KE"/>
        </w:rPr>
        <w:t>Aina za Mwenendo mbaya:</w:t>
      </w:r>
    </w:p>
    <w:p w14:paraId="64527779" w14:textId="5D32FF8F" w:rsidR="005539B5" w:rsidRDefault="005E061A" w:rsidP="008D2AF0">
      <w:pPr>
        <w:pBdr>
          <w:top w:val="nil"/>
          <w:left w:val="nil"/>
          <w:bottom w:val="nil"/>
          <w:right w:val="nil"/>
          <w:between w:val="nil"/>
        </w:pBdr>
        <w:spacing w:line="446" w:lineRule="auto"/>
        <w:ind w:left="1581" w:right="3663"/>
        <w:rPr>
          <w:color w:val="000000"/>
          <w:sz w:val="24"/>
          <w:szCs w:val="24"/>
        </w:rPr>
        <w:sectPr w:rsidR="005539B5">
          <w:pgSz w:w="11900" w:h="16840"/>
          <w:pgMar w:top="1840" w:right="980" w:bottom="760" w:left="1020" w:header="736" w:footer="576" w:gutter="0"/>
          <w:cols w:space="720"/>
        </w:sectPr>
      </w:pPr>
      <w:r>
        <w:rPr>
          <w:color w:val="000000"/>
          <w:sz w:val="24"/>
          <w:szCs w:val="24"/>
          <w:lang w:bidi="sw-KE"/>
        </w:rPr>
        <w:t>Kanuni za Msingi ambazo Zimekiukwa:</w:t>
      </w:r>
    </w:p>
    <w:p w14:paraId="4ABE3A3E" w14:textId="77777777" w:rsidR="005539B5" w:rsidRDefault="005539B5">
      <w:pPr>
        <w:pBdr>
          <w:top w:val="nil"/>
          <w:left w:val="nil"/>
          <w:bottom w:val="nil"/>
          <w:right w:val="nil"/>
          <w:between w:val="nil"/>
        </w:pBdr>
        <w:rPr>
          <w:color w:val="000000"/>
          <w:sz w:val="20"/>
          <w:szCs w:val="20"/>
        </w:rPr>
      </w:pPr>
    </w:p>
    <w:p w14:paraId="7ECD3BD4" w14:textId="77777777" w:rsidR="005539B5" w:rsidRDefault="005539B5">
      <w:pPr>
        <w:pBdr>
          <w:top w:val="nil"/>
          <w:left w:val="nil"/>
          <w:bottom w:val="nil"/>
          <w:right w:val="nil"/>
          <w:between w:val="nil"/>
        </w:pBdr>
        <w:rPr>
          <w:color w:val="000000"/>
          <w:sz w:val="20"/>
          <w:szCs w:val="20"/>
        </w:rPr>
      </w:pPr>
    </w:p>
    <w:p w14:paraId="227D3605" w14:textId="77777777" w:rsidR="005539B5" w:rsidRDefault="005539B5">
      <w:pPr>
        <w:pBdr>
          <w:top w:val="nil"/>
          <w:left w:val="nil"/>
          <w:bottom w:val="nil"/>
          <w:right w:val="nil"/>
          <w:between w:val="nil"/>
        </w:pBdr>
        <w:rPr>
          <w:color w:val="000000"/>
          <w:sz w:val="20"/>
          <w:szCs w:val="20"/>
        </w:rPr>
      </w:pPr>
    </w:p>
    <w:p w14:paraId="388E16FD" w14:textId="77777777" w:rsidR="005539B5" w:rsidRDefault="005E061A">
      <w:pPr>
        <w:pStyle w:val="Heading1"/>
        <w:spacing w:before="92"/>
        <w:ind w:firstLine="170"/>
      </w:pPr>
      <w:r>
        <w:rPr>
          <w:color w:val="0C94D6"/>
          <w:lang w:bidi="sw-KE"/>
        </w:rPr>
        <w:t>Kijitabu cha Tano A: Maswali 5 ya ni nani, nini, lini, wapi na kwa nini na 1 la kwa jinsi gani ya Mifumo ya Kuripoti</w:t>
      </w:r>
    </w:p>
    <w:p w14:paraId="3E14B217" w14:textId="77777777" w:rsidR="005539B5" w:rsidRDefault="005539B5">
      <w:pPr>
        <w:pBdr>
          <w:top w:val="nil"/>
          <w:left w:val="nil"/>
          <w:bottom w:val="nil"/>
          <w:right w:val="nil"/>
          <w:between w:val="nil"/>
        </w:pBdr>
        <w:spacing w:before="10"/>
        <w:rPr>
          <w:b/>
          <w:color w:val="000000"/>
          <w:sz w:val="35"/>
          <w:szCs w:val="35"/>
        </w:rPr>
      </w:pPr>
    </w:p>
    <w:p w14:paraId="3B00EF74" w14:textId="77777777" w:rsidR="005539B5" w:rsidRDefault="005E061A">
      <w:pPr>
        <w:pStyle w:val="Heading2"/>
        <w:spacing w:before="1" w:line="322" w:lineRule="auto"/>
        <w:ind w:firstLine="170"/>
      </w:pPr>
      <w:r>
        <w:rPr>
          <w:lang w:bidi="sw-KE"/>
        </w:rPr>
        <w:t>CHAGUO LA 1 KWA MWENDESHAJI KATIKA</w:t>
      </w:r>
    </w:p>
    <w:p w14:paraId="2DEEF97A" w14:textId="77777777" w:rsidR="005539B5" w:rsidRDefault="005E061A">
      <w:pPr>
        <w:ind w:left="170"/>
        <w:rPr>
          <w:b/>
          <w:sz w:val="28"/>
          <w:szCs w:val="28"/>
        </w:rPr>
      </w:pPr>
      <w:r>
        <w:rPr>
          <w:b/>
          <w:sz w:val="28"/>
          <w:szCs w:val="28"/>
          <w:lang w:bidi="sw-KE"/>
        </w:rPr>
        <w:t>KIPINDI CHA 1: KUELEWA MFUMO MZURI WA KURIPOTI</w:t>
      </w:r>
    </w:p>
    <w:p w14:paraId="43E589F9" w14:textId="77777777" w:rsidR="005539B5" w:rsidRDefault="005E061A">
      <w:pPr>
        <w:numPr>
          <w:ilvl w:val="0"/>
          <w:numId w:val="6"/>
        </w:numPr>
        <w:pBdr>
          <w:top w:val="nil"/>
          <w:left w:val="nil"/>
          <w:bottom w:val="nil"/>
          <w:right w:val="nil"/>
          <w:between w:val="nil"/>
        </w:pBdr>
        <w:tabs>
          <w:tab w:val="left" w:pos="455"/>
        </w:tabs>
        <w:spacing w:before="118"/>
        <w:ind w:right="759"/>
        <w:rPr>
          <w:color w:val="000000"/>
        </w:rPr>
      </w:pPr>
      <w:r>
        <w:rPr>
          <w:color w:val="000000"/>
          <w:sz w:val="24"/>
          <w:szCs w:val="24"/>
          <w:lang w:bidi="sw-KE"/>
        </w:rPr>
        <w:t>Mwendeshaji aandike majibu katika sentensi 1-2 kwa kila swali chini ya kila Kategoria ya Nani, Nini, Lini, Wapi, Kwa nini na Jinsi gani kwa aina kubwa kulingana na taratibu za kuripoti za shirika lao. (Mifano ya majibu imetolewa katika Mwongozo wa Mwendeshaji ili kuwasaidia wakufunzi katika kutambua habari inayofaa.)</w:t>
      </w:r>
    </w:p>
    <w:p w14:paraId="57EAE854" w14:textId="77777777" w:rsidR="005539B5" w:rsidRDefault="005E061A">
      <w:pPr>
        <w:numPr>
          <w:ilvl w:val="0"/>
          <w:numId w:val="6"/>
        </w:numPr>
        <w:pBdr>
          <w:top w:val="nil"/>
          <w:left w:val="nil"/>
          <w:bottom w:val="nil"/>
          <w:right w:val="nil"/>
          <w:between w:val="nil"/>
        </w:pBdr>
        <w:tabs>
          <w:tab w:val="left" w:pos="455"/>
        </w:tabs>
        <w:ind w:right="424"/>
        <w:rPr>
          <w:color w:val="000000"/>
        </w:rPr>
      </w:pPr>
      <w:r>
        <w:rPr>
          <w:color w:val="000000"/>
          <w:sz w:val="24"/>
          <w:szCs w:val="24"/>
          <w:lang w:bidi="sw-KE"/>
        </w:rPr>
        <w:t>Mwendeshaji anakata kila jibu na kupanga karatasi tofauti za chati mgeuzo kwenye ukuta wa chumba cha mafunzo kwa kila kategoria, huku maswali yakiwa chini ya kila kichwa. Majibu yanachanganywa na kusambazwa kwa nasibu miongoni mwa vikundi, ambao wanaweka majibu yao karibu na maswali hayo.</w:t>
      </w:r>
    </w:p>
    <w:p w14:paraId="69DFB44E" w14:textId="77777777" w:rsidR="005539B5" w:rsidRDefault="005E061A">
      <w:pPr>
        <w:numPr>
          <w:ilvl w:val="0"/>
          <w:numId w:val="6"/>
        </w:numPr>
        <w:pBdr>
          <w:top w:val="nil"/>
          <w:left w:val="nil"/>
          <w:bottom w:val="nil"/>
          <w:right w:val="nil"/>
          <w:between w:val="nil"/>
        </w:pBdr>
        <w:tabs>
          <w:tab w:val="left" w:pos="455"/>
        </w:tabs>
        <w:ind w:right="291"/>
        <w:rPr>
          <w:color w:val="000000"/>
        </w:rPr>
      </w:pPr>
      <w:r>
        <w:rPr>
          <w:color w:val="000000"/>
          <w:sz w:val="24"/>
          <w:szCs w:val="24"/>
          <w:lang w:bidi="sw-KE"/>
        </w:rPr>
        <w:t xml:space="preserve">Kwa chaguo za uwasilishaji wa mtandaoni, zingatia kusambaza nakala za taratibu za kuripoti za shirika kielektroniki, kukipatia kila kikundi Kategoria (au kategoria nyingi kwa wale walio na maswali machache) na kisha kila kikundi kiwasilishe kwa kikundi kikubwa kuhusu Kategoria waliyokabidhiwa. Chaguo jingine litakuwa kuunda Hati zilizoshirikiwa (katika programu ya Teams au Google Docs) au Vidokezo vya Kubandika vilivyoshirikiwa (Jamboard kutoka Google au Miro katika Teams) na kupanga jinsi inavyoonyeshwa kwenye </w:t>
      </w:r>
      <w:r>
        <w:rPr>
          <w:b/>
          <w:color w:val="000000"/>
          <w:sz w:val="24"/>
          <w:szCs w:val="24"/>
          <w:lang w:bidi="sw-KE"/>
        </w:rPr>
        <w:t>Kijitabu cha Tano B: Maswali 5 ya ni nani, nini, lini, wapi na kwa nini na 1 ya kwa jinsi gani.</w:t>
      </w:r>
      <w:r>
        <w:rPr>
          <w:color w:val="000000"/>
          <w:sz w:val="24"/>
          <w:szCs w:val="24"/>
          <w:lang w:bidi="sw-KE"/>
        </w:rPr>
        <w:t xml:space="preserve"> Wagawe watu katika vyumba vya vipindi vifupi na upe kila kikundi seti ya kipekee ya majibu katika hati iliyoshirikiwa. Kila kikundi kichapishe majibu yake (kwa kunakili/kubandika kwenye Hati iliyoshirikiwa au kwenye Vidokezo vya kubandika) kwenye Hati Kuu inayoonyesha kategoria zote. Fanya majadiliano mafupi katika kikundi kubwa kama ilivyoelezwa hapa chini.</w:t>
      </w:r>
    </w:p>
    <w:p w14:paraId="461513B7" w14:textId="77777777" w:rsidR="005539B5" w:rsidRDefault="005E061A">
      <w:pPr>
        <w:numPr>
          <w:ilvl w:val="0"/>
          <w:numId w:val="6"/>
        </w:numPr>
        <w:pBdr>
          <w:top w:val="nil"/>
          <w:left w:val="nil"/>
          <w:bottom w:val="nil"/>
          <w:right w:val="nil"/>
          <w:between w:val="nil"/>
        </w:pBdr>
        <w:tabs>
          <w:tab w:val="left" w:pos="455"/>
        </w:tabs>
        <w:spacing w:before="1" w:line="242" w:lineRule="auto"/>
        <w:ind w:right="585"/>
        <w:rPr>
          <w:color w:val="000000"/>
        </w:rPr>
        <w:sectPr w:rsidR="005539B5">
          <w:pgSz w:w="11900" w:h="16840"/>
          <w:pgMar w:top="1840" w:right="980" w:bottom="760" w:left="1020" w:header="736" w:footer="572" w:gutter="0"/>
          <w:cols w:space="720"/>
        </w:sectPr>
      </w:pPr>
      <w:r>
        <w:rPr>
          <w:color w:val="000000"/>
          <w:sz w:val="24"/>
          <w:szCs w:val="24"/>
          <w:lang w:bidi="sw-KE"/>
        </w:rPr>
        <w:t>Kwa uwasilishaji wa ana kwa ana, au mtandaoni, kagua majibu yote kwa pamoja ili kuhakikisha kuwa kila mtu anaelewa vyema mchakato huo.</w:t>
      </w:r>
    </w:p>
    <w:p w14:paraId="31A2253A" w14:textId="77777777" w:rsidR="005539B5" w:rsidRDefault="005539B5">
      <w:pPr>
        <w:pBdr>
          <w:top w:val="nil"/>
          <w:left w:val="nil"/>
          <w:bottom w:val="nil"/>
          <w:right w:val="nil"/>
          <w:between w:val="nil"/>
        </w:pBdr>
        <w:rPr>
          <w:color w:val="000000"/>
          <w:sz w:val="20"/>
          <w:szCs w:val="20"/>
        </w:rPr>
      </w:pPr>
    </w:p>
    <w:p w14:paraId="347B026E" w14:textId="77777777" w:rsidR="005539B5" w:rsidRDefault="005E061A">
      <w:pPr>
        <w:pStyle w:val="Heading1"/>
        <w:spacing w:before="261"/>
        <w:ind w:firstLine="170"/>
      </w:pPr>
      <w:r>
        <w:rPr>
          <w:color w:val="0C94D6"/>
          <w:lang w:bidi="sw-KE"/>
        </w:rPr>
        <w:t>Kijitabu cha Tano B: Maswali 5 ya ni nani, nini, lini, wapi na kwa nini na 1 la kwa jinsi gani ya Mifumo ya Kuripoti</w:t>
      </w:r>
    </w:p>
    <w:p w14:paraId="6E190010" w14:textId="77777777" w:rsidR="005539B5" w:rsidRDefault="005539B5">
      <w:pPr>
        <w:pBdr>
          <w:top w:val="nil"/>
          <w:left w:val="nil"/>
          <w:bottom w:val="nil"/>
          <w:right w:val="nil"/>
          <w:between w:val="nil"/>
        </w:pBdr>
        <w:spacing w:before="5"/>
        <w:rPr>
          <w:b/>
          <w:color w:val="000000"/>
          <w:sz w:val="25"/>
          <w:szCs w:val="25"/>
        </w:rPr>
      </w:pPr>
    </w:p>
    <w:tbl>
      <w:tblPr>
        <w:tblStyle w:val="TableGrid"/>
        <w:tblW w:w="0" w:type="auto"/>
        <w:tblLook w:val="04A0" w:firstRow="1" w:lastRow="0" w:firstColumn="1" w:lastColumn="0" w:noHBand="0" w:noVBand="1"/>
      </w:tblPr>
      <w:tblGrid>
        <w:gridCol w:w="3201"/>
        <w:gridCol w:w="3092"/>
        <w:gridCol w:w="3057"/>
      </w:tblGrid>
      <w:tr w:rsidR="0079377A" w14:paraId="4D92B34B" w14:textId="77777777" w:rsidTr="00733145">
        <w:tc>
          <w:tcPr>
            <w:tcW w:w="3201" w:type="dxa"/>
          </w:tcPr>
          <w:p w14:paraId="106C7ED5" w14:textId="77777777" w:rsidR="0079377A" w:rsidRDefault="0079377A" w:rsidP="00733145">
            <w:pPr>
              <w:pBdr>
                <w:top w:val="nil"/>
                <w:left w:val="nil"/>
                <w:bottom w:val="nil"/>
                <w:right w:val="nil"/>
                <w:between w:val="nil"/>
              </w:pBdr>
              <w:spacing w:before="120"/>
              <w:ind w:left="110"/>
              <w:rPr>
                <w:b/>
                <w:color w:val="000000"/>
                <w:sz w:val="24"/>
                <w:szCs w:val="24"/>
              </w:rPr>
            </w:pPr>
            <w:r>
              <w:rPr>
                <w:b/>
                <w:color w:val="000000"/>
                <w:sz w:val="24"/>
                <w:szCs w:val="24"/>
                <w:lang w:val="sw-KE" w:bidi="sw-KE"/>
              </w:rPr>
              <w:t>Nani</w:t>
            </w:r>
          </w:p>
          <w:p w14:paraId="2D4A6FB9" w14:textId="77777777" w:rsidR="0079377A" w:rsidRPr="008D2AF0" w:rsidRDefault="0079377A" w:rsidP="0079377A">
            <w:pPr>
              <w:widowControl w:val="0"/>
              <w:numPr>
                <w:ilvl w:val="0"/>
                <w:numId w:val="4"/>
              </w:numPr>
              <w:pBdr>
                <w:top w:val="nil"/>
                <w:left w:val="nil"/>
                <w:bottom w:val="nil"/>
                <w:right w:val="nil"/>
                <w:between w:val="nil"/>
              </w:pBdr>
              <w:tabs>
                <w:tab w:val="left" w:pos="276"/>
              </w:tabs>
              <w:spacing w:before="124" w:line="252" w:lineRule="auto"/>
              <w:ind w:right="556"/>
              <w:rPr>
                <w:color w:val="000000"/>
              </w:rPr>
            </w:pPr>
            <w:r w:rsidRPr="0079377A">
              <w:rPr>
                <w:color w:val="000000"/>
                <w:sz w:val="24"/>
                <w:szCs w:val="24"/>
                <w:lang w:val="sw-KE" w:bidi="sw-KE"/>
              </w:rPr>
              <w:t>ana wajibu wa kuripoti ufahamu au tuhuma za unyonyaji, dhuluma au unyanyasaji wa kingono?</w:t>
            </w:r>
          </w:p>
          <w:p w14:paraId="1BACC47B" w14:textId="77777777" w:rsidR="0079377A" w:rsidRPr="008D2AF0" w:rsidRDefault="0079377A" w:rsidP="0079377A">
            <w:pPr>
              <w:widowControl w:val="0"/>
              <w:numPr>
                <w:ilvl w:val="0"/>
                <w:numId w:val="4"/>
              </w:numPr>
              <w:pBdr>
                <w:top w:val="nil"/>
                <w:left w:val="nil"/>
                <w:bottom w:val="nil"/>
                <w:right w:val="nil"/>
                <w:between w:val="nil"/>
              </w:pBdr>
              <w:tabs>
                <w:tab w:val="left" w:pos="276"/>
              </w:tabs>
              <w:spacing w:before="165" w:line="252" w:lineRule="auto"/>
              <w:ind w:right="503"/>
              <w:rPr>
                <w:color w:val="000000"/>
                <w:lang w:val="es-AR"/>
              </w:rPr>
            </w:pPr>
            <w:r w:rsidRPr="0079377A">
              <w:rPr>
                <w:color w:val="000000"/>
                <w:sz w:val="24"/>
                <w:szCs w:val="24"/>
                <w:lang w:val="sw-KE" w:bidi="sw-KE"/>
              </w:rPr>
              <w:t>ana jukumu la mwisho la kusimamia mchakato wa kushughulikia ripoti?</w:t>
            </w:r>
          </w:p>
          <w:p w14:paraId="4DFA65F8" w14:textId="77777777" w:rsidR="0079377A" w:rsidRDefault="0079377A" w:rsidP="0079377A">
            <w:pPr>
              <w:widowControl w:val="0"/>
              <w:numPr>
                <w:ilvl w:val="0"/>
                <w:numId w:val="4"/>
              </w:numPr>
              <w:pBdr>
                <w:top w:val="nil"/>
                <w:left w:val="nil"/>
                <w:bottom w:val="nil"/>
                <w:right w:val="nil"/>
                <w:between w:val="nil"/>
              </w:pBdr>
              <w:tabs>
                <w:tab w:val="left" w:pos="276"/>
              </w:tabs>
              <w:spacing w:before="167" w:line="242" w:lineRule="auto"/>
              <w:ind w:right="1250"/>
              <w:rPr>
                <w:color w:val="000000"/>
              </w:rPr>
            </w:pPr>
            <w:r>
              <w:rPr>
                <w:color w:val="000000"/>
                <w:sz w:val="24"/>
                <w:szCs w:val="24"/>
                <w:lang w:val="sw-KE" w:bidi="sw-KE"/>
              </w:rPr>
              <w:t>anafanya uchunguzi?</w:t>
            </w:r>
          </w:p>
          <w:p w14:paraId="1A26B948" w14:textId="77777777" w:rsidR="0079377A" w:rsidRDefault="0079377A" w:rsidP="0079377A">
            <w:pPr>
              <w:widowControl w:val="0"/>
              <w:numPr>
                <w:ilvl w:val="0"/>
                <w:numId w:val="4"/>
              </w:numPr>
              <w:pBdr>
                <w:top w:val="nil"/>
                <w:left w:val="nil"/>
                <w:bottom w:val="nil"/>
                <w:right w:val="nil"/>
                <w:between w:val="nil"/>
              </w:pBdr>
              <w:tabs>
                <w:tab w:val="left" w:pos="276"/>
              </w:tabs>
              <w:spacing w:before="174" w:line="249" w:lineRule="auto"/>
              <w:ind w:right="195"/>
              <w:rPr>
                <w:color w:val="000000"/>
              </w:rPr>
            </w:pPr>
            <w:r>
              <w:rPr>
                <w:color w:val="000000"/>
                <w:sz w:val="24"/>
                <w:szCs w:val="24"/>
                <w:lang w:val="sw-KE" w:bidi="sw-KE"/>
              </w:rPr>
              <w:t>anafikia hitimisho na kuweka vikwazo vya kinidhamu?</w:t>
            </w:r>
          </w:p>
          <w:p w14:paraId="5A9EBEFE" w14:textId="77777777" w:rsidR="0079377A" w:rsidRPr="008D2AF0" w:rsidRDefault="0079377A" w:rsidP="00733145">
            <w:pPr>
              <w:pBdr>
                <w:top w:val="nil"/>
                <w:left w:val="nil"/>
                <w:bottom w:val="nil"/>
                <w:right w:val="nil"/>
                <w:between w:val="nil"/>
              </w:pBdr>
              <w:spacing w:before="167" w:line="256" w:lineRule="auto"/>
              <w:ind w:left="275" w:right="137" w:hanging="142"/>
              <w:rPr>
                <w:color w:val="000000"/>
                <w:sz w:val="24"/>
                <w:szCs w:val="24"/>
                <w:lang w:val="es-AR"/>
              </w:rPr>
            </w:pPr>
            <w:r w:rsidRPr="0079377A">
              <w:rPr>
                <w:color w:val="000000"/>
                <w:sz w:val="24"/>
                <w:szCs w:val="24"/>
                <w:lang w:val="sw-KE" w:bidi="sw-KE"/>
              </w:rPr>
              <w:t>- mwingine anapaswa kufahamishwa kuhusu madai hayo na ni nani anafaa kuwajulisha?</w:t>
            </w:r>
          </w:p>
        </w:tc>
        <w:tc>
          <w:tcPr>
            <w:tcW w:w="3092" w:type="dxa"/>
          </w:tcPr>
          <w:p w14:paraId="17120D30" w14:textId="77777777" w:rsidR="0079377A" w:rsidRDefault="0079377A" w:rsidP="00733145">
            <w:pPr>
              <w:pBdr>
                <w:top w:val="nil"/>
                <w:left w:val="nil"/>
                <w:bottom w:val="nil"/>
                <w:right w:val="nil"/>
                <w:between w:val="nil"/>
              </w:pBdr>
              <w:spacing w:before="120"/>
              <w:ind w:left="105"/>
              <w:rPr>
                <w:b/>
                <w:color w:val="000000"/>
                <w:sz w:val="24"/>
                <w:szCs w:val="24"/>
              </w:rPr>
            </w:pPr>
            <w:r>
              <w:rPr>
                <w:b/>
                <w:color w:val="000000"/>
                <w:sz w:val="24"/>
                <w:szCs w:val="24"/>
                <w:lang w:val="sw-KE" w:bidi="sw-KE"/>
              </w:rPr>
              <w:t>Nini</w:t>
            </w:r>
          </w:p>
          <w:p w14:paraId="2A90A808" w14:textId="77777777" w:rsidR="0079377A" w:rsidRPr="008D2AF0" w:rsidRDefault="0079377A" w:rsidP="0079377A">
            <w:pPr>
              <w:widowControl w:val="0"/>
              <w:numPr>
                <w:ilvl w:val="0"/>
                <w:numId w:val="2"/>
              </w:numPr>
              <w:pBdr>
                <w:top w:val="nil"/>
                <w:left w:val="nil"/>
                <w:bottom w:val="nil"/>
                <w:right w:val="nil"/>
                <w:between w:val="nil"/>
              </w:pBdr>
              <w:tabs>
                <w:tab w:val="left" w:pos="272"/>
              </w:tabs>
              <w:spacing w:before="124" w:line="249" w:lineRule="auto"/>
              <w:ind w:right="226" w:hanging="141"/>
              <w:rPr>
                <w:color w:val="000000"/>
                <w:lang w:val="es-AR"/>
              </w:rPr>
            </w:pPr>
            <w:r w:rsidRPr="0079377A">
              <w:rPr>
                <w:color w:val="000000"/>
                <w:sz w:val="24"/>
                <w:szCs w:val="24"/>
                <w:lang w:val="sw-KE" w:bidi="sw-KE"/>
              </w:rPr>
              <w:t>hutokea baada ya ripoti kuwasilishwa? Je, ni hatua gani za kwanza katika kushughulikia ripoti?</w:t>
            </w:r>
          </w:p>
          <w:p w14:paraId="0A8AFA39" w14:textId="77777777" w:rsidR="0079377A" w:rsidRPr="008D2AF0" w:rsidRDefault="0079377A" w:rsidP="0079377A">
            <w:pPr>
              <w:widowControl w:val="0"/>
              <w:numPr>
                <w:ilvl w:val="0"/>
                <w:numId w:val="2"/>
              </w:numPr>
              <w:pBdr>
                <w:top w:val="nil"/>
                <w:left w:val="nil"/>
                <w:bottom w:val="nil"/>
                <w:right w:val="nil"/>
                <w:between w:val="nil"/>
              </w:pBdr>
              <w:tabs>
                <w:tab w:val="left" w:pos="272"/>
              </w:tabs>
              <w:spacing w:before="212" w:line="249" w:lineRule="auto"/>
              <w:ind w:right="626" w:hanging="141"/>
              <w:rPr>
                <w:color w:val="000000"/>
                <w:lang w:val="es-AR"/>
              </w:rPr>
            </w:pPr>
            <w:r w:rsidRPr="0079377A">
              <w:rPr>
                <w:color w:val="000000"/>
                <w:sz w:val="24"/>
                <w:szCs w:val="24"/>
                <w:lang w:val="sw-KE" w:bidi="sw-KE"/>
              </w:rPr>
              <w:t>hutokea ikiwa ripoti inahusisha wafanyakazi kutoka kwa shirika lingine?</w:t>
            </w:r>
          </w:p>
          <w:p w14:paraId="10AE22D8" w14:textId="77777777" w:rsidR="0079377A" w:rsidRPr="008D2AF0" w:rsidRDefault="0079377A" w:rsidP="0079377A">
            <w:pPr>
              <w:widowControl w:val="0"/>
              <w:numPr>
                <w:ilvl w:val="0"/>
                <w:numId w:val="2"/>
              </w:numPr>
              <w:pBdr>
                <w:top w:val="nil"/>
                <w:left w:val="nil"/>
                <w:bottom w:val="nil"/>
                <w:right w:val="nil"/>
                <w:between w:val="nil"/>
              </w:pBdr>
              <w:tabs>
                <w:tab w:val="left" w:pos="272"/>
              </w:tabs>
              <w:spacing w:before="211" w:line="249" w:lineRule="auto"/>
              <w:ind w:right="559" w:hanging="141"/>
              <w:rPr>
                <w:color w:val="000000"/>
                <w:lang w:val="es-AR"/>
              </w:rPr>
            </w:pPr>
            <w:r w:rsidRPr="0079377A">
              <w:rPr>
                <w:color w:val="000000"/>
                <w:sz w:val="24"/>
                <w:szCs w:val="24"/>
                <w:lang w:val="sw-KE" w:bidi="sw-KE"/>
              </w:rPr>
              <w:t>ni kanuni gani muhimu zinatumika katika kushughulikia ripoti?</w:t>
            </w:r>
          </w:p>
          <w:p w14:paraId="037B6C8C" w14:textId="77777777" w:rsidR="0079377A" w:rsidRPr="008D2AF0" w:rsidRDefault="0079377A" w:rsidP="0079377A">
            <w:pPr>
              <w:widowControl w:val="0"/>
              <w:numPr>
                <w:ilvl w:val="0"/>
                <w:numId w:val="2"/>
              </w:numPr>
              <w:pBdr>
                <w:top w:val="nil"/>
                <w:left w:val="nil"/>
                <w:bottom w:val="nil"/>
                <w:right w:val="nil"/>
                <w:between w:val="nil"/>
              </w:pBdr>
              <w:tabs>
                <w:tab w:val="left" w:pos="272"/>
              </w:tabs>
              <w:spacing w:before="206" w:line="268" w:lineRule="auto"/>
              <w:ind w:right="706" w:hanging="141"/>
              <w:rPr>
                <w:color w:val="000000"/>
                <w:lang w:val="es-AR"/>
              </w:rPr>
            </w:pPr>
            <w:r w:rsidRPr="0079377A">
              <w:rPr>
                <w:color w:val="000000"/>
                <w:sz w:val="24"/>
                <w:szCs w:val="24"/>
                <w:lang w:val="sw-KE" w:bidi="sw-KE"/>
              </w:rPr>
              <w:t>mtu anayeripoti ana majukumu gani baada ya kuripoti?</w:t>
            </w:r>
          </w:p>
          <w:p w14:paraId="30FFF38D" w14:textId="77777777" w:rsidR="0079377A" w:rsidRPr="008D2AF0" w:rsidRDefault="0079377A" w:rsidP="0079377A">
            <w:pPr>
              <w:widowControl w:val="0"/>
              <w:numPr>
                <w:ilvl w:val="0"/>
                <w:numId w:val="2"/>
              </w:numPr>
              <w:pBdr>
                <w:top w:val="nil"/>
                <w:left w:val="nil"/>
                <w:bottom w:val="nil"/>
                <w:right w:val="nil"/>
                <w:between w:val="nil"/>
              </w:pBdr>
              <w:tabs>
                <w:tab w:val="left" w:pos="272"/>
              </w:tabs>
              <w:spacing w:before="210" w:line="261" w:lineRule="auto"/>
              <w:ind w:right="346" w:hanging="141"/>
              <w:rPr>
                <w:color w:val="000000"/>
                <w:lang w:val="es-AR"/>
              </w:rPr>
            </w:pPr>
            <w:r w:rsidRPr="0079377A">
              <w:rPr>
                <w:color w:val="000000"/>
                <w:sz w:val="24"/>
                <w:szCs w:val="24"/>
                <w:lang w:val="sw-KE" w:bidi="sw-KE"/>
              </w:rPr>
              <w:t>hatua muhimu katika mchakato wa uchunguzi ni zipi?</w:t>
            </w:r>
          </w:p>
        </w:tc>
        <w:tc>
          <w:tcPr>
            <w:tcW w:w="3057" w:type="dxa"/>
          </w:tcPr>
          <w:p w14:paraId="662F4701" w14:textId="77777777" w:rsidR="0079377A" w:rsidRDefault="0079377A" w:rsidP="00733145">
            <w:pPr>
              <w:pBdr>
                <w:top w:val="nil"/>
                <w:left w:val="nil"/>
                <w:bottom w:val="nil"/>
                <w:right w:val="nil"/>
                <w:between w:val="nil"/>
              </w:pBdr>
              <w:spacing w:before="120"/>
              <w:ind w:left="109"/>
              <w:rPr>
                <w:b/>
                <w:color w:val="000000"/>
                <w:sz w:val="24"/>
                <w:szCs w:val="24"/>
              </w:rPr>
            </w:pPr>
            <w:r>
              <w:rPr>
                <w:b/>
                <w:color w:val="000000"/>
                <w:sz w:val="24"/>
                <w:szCs w:val="24"/>
                <w:lang w:val="sw-KE" w:bidi="sw-KE"/>
              </w:rPr>
              <w:t>Lini</w:t>
            </w:r>
          </w:p>
          <w:p w14:paraId="3EC3E8F3" w14:textId="77777777" w:rsidR="0079377A" w:rsidRPr="0079377A" w:rsidRDefault="0079377A" w:rsidP="0079377A">
            <w:pPr>
              <w:widowControl w:val="0"/>
              <w:numPr>
                <w:ilvl w:val="0"/>
                <w:numId w:val="21"/>
              </w:numPr>
              <w:pBdr>
                <w:top w:val="nil"/>
                <w:left w:val="nil"/>
                <w:bottom w:val="nil"/>
                <w:right w:val="nil"/>
                <w:between w:val="nil"/>
              </w:pBdr>
              <w:tabs>
                <w:tab w:val="left" w:pos="279"/>
              </w:tabs>
              <w:spacing w:before="122" w:line="254" w:lineRule="auto"/>
              <w:ind w:right="810"/>
              <w:rPr>
                <w:color w:val="000000"/>
                <w:lang w:val="en-US"/>
              </w:rPr>
            </w:pPr>
            <w:r w:rsidRPr="0079377A">
              <w:rPr>
                <w:color w:val="000000"/>
                <w:sz w:val="24"/>
                <w:szCs w:val="24"/>
                <w:lang w:val="sw-KE" w:bidi="sw-KE"/>
              </w:rPr>
              <w:t>unapaswa kutoa ripoti?</w:t>
            </w:r>
          </w:p>
          <w:p w14:paraId="7CCC8837" w14:textId="77777777" w:rsidR="0079377A" w:rsidRPr="008D2AF0" w:rsidRDefault="0079377A" w:rsidP="0079377A">
            <w:pPr>
              <w:widowControl w:val="0"/>
              <w:numPr>
                <w:ilvl w:val="0"/>
                <w:numId w:val="21"/>
              </w:numPr>
              <w:pBdr>
                <w:top w:val="nil"/>
                <w:left w:val="nil"/>
                <w:bottom w:val="nil"/>
                <w:right w:val="nil"/>
                <w:between w:val="nil"/>
              </w:pBdr>
              <w:tabs>
                <w:tab w:val="left" w:pos="279"/>
              </w:tabs>
              <w:spacing w:before="203" w:line="254" w:lineRule="auto"/>
              <w:ind w:right="277"/>
              <w:rPr>
                <w:color w:val="000000"/>
                <w:lang w:val="es-AR"/>
              </w:rPr>
            </w:pPr>
            <w:r w:rsidRPr="0079377A">
              <w:rPr>
                <w:color w:val="000000"/>
                <w:sz w:val="24"/>
                <w:szCs w:val="24"/>
                <w:lang w:val="sw-KE" w:bidi="sw-KE"/>
              </w:rPr>
              <w:t>kuna muda uliowekwa wa kupiga ripoti?</w:t>
            </w:r>
          </w:p>
        </w:tc>
      </w:tr>
      <w:tr w:rsidR="0079377A" w14:paraId="28746073" w14:textId="77777777" w:rsidTr="00733145">
        <w:tc>
          <w:tcPr>
            <w:tcW w:w="3201" w:type="dxa"/>
          </w:tcPr>
          <w:p w14:paraId="0FF53444" w14:textId="77777777" w:rsidR="0079377A" w:rsidRPr="008D2AF0" w:rsidRDefault="0079377A" w:rsidP="00733145">
            <w:pPr>
              <w:pBdr>
                <w:top w:val="nil"/>
                <w:left w:val="nil"/>
                <w:bottom w:val="nil"/>
                <w:right w:val="nil"/>
                <w:between w:val="nil"/>
              </w:pBdr>
              <w:spacing w:before="115" w:line="242" w:lineRule="auto"/>
              <w:ind w:left="110" w:right="1131"/>
              <w:rPr>
                <w:b/>
                <w:color w:val="000000"/>
                <w:sz w:val="24"/>
                <w:szCs w:val="24"/>
                <w:lang w:val="sw-KE"/>
              </w:rPr>
            </w:pPr>
            <w:r w:rsidRPr="0079377A">
              <w:rPr>
                <w:b/>
                <w:color w:val="000000"/>
                <w:sz w:val="24"/>
                <w:szCs w:val="24"/>
                <w:lang w:val="sw-KE" w:bidi="sw-KE"/>
              </w:rPr>
              <w:t>Jinsi gani (watu wanalindwa)</w:t>
            </w:r>
          </w:p>
          <w:p w14:paraId="4CE2DD62" w14:textId="77777777" w:rsidR="0079377A" w:rsidRPr="008D2AF0" w:rsidRDefault="0079377A" w:rsidP="00733145">
            <w:pPr>
              <w:pBdr>
                <w:top w:val="nil"/>
                <w:left w:val="nil"/>
                <w:bottom w:val="nil"/>
                <w:right w:val="nil"/>
                <w:between w:val="nil"/>
              </w:pBdr>
              <w:spacing w:before="115" w:line="242" w:lineRule="auto"/>
              <w:ind w:left="110"/>
              <w:rPr>
                <w:bCs/>
                <w:color w:val="000000"/>
                <w:sz w:val="24"/>
                <w:szCs w:val="24"/>
                <w:lang w:val="sw-KE"/>
              </w:rPr>
            </w:pPr>
            <w:r w:rsidRPr="0079377A">
              <w:rPr>
                <w:color w:val="000000"/>
                <w:sz w:val="24"/>
                <w:szCs w:val="24"/>
                <w:lang w:val="sw-KE" w:bidi="sw-KE"/>
              </w:rPr>
              <w:t>- Je, mfanyakazi anayeripoti analindwa baada ya kuwasilisha ripoti?</w:t>
            </w:r>
          </w:p>
          <w:p w14:paraId="3653D9C9" w14:textId="77777777" w:rsidR="0079377A" w:rsidRPr="008D2AF0" w:rsidRDefault="0079377A" w:rsidP="00733145">
            <w:pPr>
              <w:pBdr>
                <w:top w:val="nil"/>
                <w:left w:val="nil"/>
                <w:bottom w:val="nil"/>
                <w:right w:val="nil"/>
                <w:between w:val="nil"/>
              </w:pBdr>
              <w:spacing w:before="115" w:line="242" w:lineRule="auto"/>
              <w:ind w:left="110"/>
              <w:rPr>
                <w:bCs/>
                <w:color w:val="000000"/>
                <w:sz w:val="24"/>
                <w:szCs w:val="24"/>
                <w:lang w:val="sw-KE"/>
              </w:rPr>
            </w:pPr>
            <w:r w:rsidRPr="0079377A">
              <w:rPr>
                <w:color w:val="000000"/>
                <w:sz w:val="24"/>
                <w:szCs w:val="24"/>
                <w:lang w:val="sw-KE" w:bidi="sw-KE"/>
              </w:rPr>
              <w:t>Je, manusura wanasaidiwa/wanalindwa katika mchakato wa kuripoti na uchunguzi?</w:t>
            </w:r>
          </w:p>
        </w:tc>
        <w:tc>
          <w:tcPr>
            <w:tcW w:w="3092" w:type="dxa"/>
          </w:tcPr>
          <w:p w14:paraId="49D6BE0C" w14:textId="77777777" w:rsidR="0079377A" w:rsidRPr="008D2AF0" w:rsidRDefault="0079377A" w:rsidP="00733145">
            <w:pPr>
              <w:pBdr>
                <w:top w:val="nil"/>
                <w:left w:val="nil"/>
                <w:bottom w:val="nil"/>
                <w:right w:val="nil"/>
                <w:between w:val="nil"/>
              </w:pBdr>
              <w:spacing w:before="120"/>
              <w:ind w:left="105"/>
              <w:rPr>
                <w:b/>
                <w:color w:val="000000"/>
                <w:sz w:val="24"/>
                <w:szCs w:val="24"/>
                <w:lang w:val="sw-KE"/>
              </w:rPr>
            </w:pPr>
            <w:r w:rsidRPr="0079377A">
              <w:rPr>
                <w:b/>
                <w:color w:val="000000"/>
                <w:sz w:val="24"/>
                <w:szCs w:val="24"/>
                <w:lang w:val="sw-KE" w:bidi="sw-KE"/>
              </w:rPr>
              <w:t>Wapi (au kwa nani)</w:t>
            </w:r>
          </w:p>
          <w:p w14:paraId="4E45BDE2" w14:textId="77777777" w:rsidR="0079377A" w:rsidRPr="0079377A" w:rsidRDefault="0079377A" w:rsidP="00733145">
            <w:pPr>
              <w:pBdr>
                <w:top w:val="nil"/>
                <w:left w:val="nil"/>
                <w:bottom w:val="nil"/>
                <w:right w:val="nil"/>
                <w:between w:val="nil"/>
              </w:pBdr>
              <w:spacing w:before="120"/>
              <w:rPr>
                <w:bCs/>
                <w:color w:val="000000"/>
                <w:sz w:val="24"/>
                <w:szCs w:val="24"/>
                <w:lang w:val="en-US"/>
              </w:rPr>
            </w:pPr>
            <w:r w:rsidRPr="0079377A">
              <w:rPr>
                <w:color w:val="000000"/>
                <w:sz w:val="24"/>
                <w:szCs w:val="24"/>
                <w:lang w:val="sw-KE" w:bidi="sw-KE"/>
              </w:rPr>
              <w:t>- je, mfanyakazi anatoa ripoti ya awali kwa nani? (Hakikisha umejumuisha chaguzi zote.)</w:t>
            </w:r>
          </w:p>
        </w:tc>
        <w:tc>
          <w:tcPr>
            <w:tcW w:w="3057" w:type="dxa"/>
          </w:tcPr>
          <w:p w14:paraId="649253AD" w14:textId="77777777" w:rsidR="0079377A" w:rsidRPr="008D2AF0" w:rsidRDefault="0079377A" w:rsidP="00733145">
            <w:pPr>
              <w:pBdr>
                <w:top w:val="nil"/>
                <w:left w:val="nil"/>
                <w:bottom w:val="nil"/>
                <w:right w:val="nil"/>
                <w:between w:val="nil"/>
              </w:pBdr>
              <w:spacing w:before="120"/>
              <w:ind w:left="109"/>
              <w:rPr>
                <w:b/>
                <w:color w:val="000000"/>
                <w:sz w:val="24"/>
                <w:szCs w:val="24"/>
                <w:lang w:val="es-AR"/>
              </w:rPr>
            </w:pPr>
            <w:r w:rsidRPr="0079377A">
              <w:rPr>
                <w:b/>
                <w:color w:val="000000"/>
                <w:sz w:val="24"/>
                <w:szCs w:val="24"/>
                <w:lang w:val="sw-KE" w:bidi="sw-KE"/>
              </w:rPr>
              <w:t>Kwa nini</w:t>
            </w:r>
          </w:p>
          <w:p w14:paraId="5CA1061D" w14:textId="77777777" w:rsidR="0079377A" w:rsidRPr="008D2AF0" w:rsidRDefault="0079377A" w:rsidP="00733145">
            <w:pPr>
              <w:pBdr>
                <w:top w:val="nil"/>
                <w:left w:val="nil"/>
                <w:bottom w:val="nil"/>
                <w:right w:val="nil"/>
                <w:between w:val="nil"/>
              </w:pBdr>
              <w:spacing w:before="120"/>
              <w:ind w:left="109"/>
              <w:rPr>
                <w:bCs/>
                <w:color w:val="000000"/>
                <w:sz w:val="24"/>
                <w:szCs w:val="24"/>
                <w:lang w:val="es-AR"/>
              </w:rPr>
            </w:pPr>
            <w:r w:rsidRPr="0079377A">
              <w:rPr>
                <w:color w:val="000000"/>
                <w:sz w:val="24"/>
                <w:szCs w:val="24"/>
                <w:lang w:val="sw-KE" w:bidi="sw-KE"/>
              </w:rPr>
              <w:t>- tuna mchakato wa kuripoti? (KIDOKEZO: Angalia katika sehemu ya madhumuni au malengo ya sera inayoonyesha umuhimu wa sera hiyo.)</w:t>
            </w:r>
          </w:p>
        </w:tc>
      </w:tr>
    </w:tbl>
    <w:p w14:paraId="786B8C42" w14:textId="77777777" w:rsidR="005539B5" w:rsidRDefault="005539B5">
      <w:pPr>
        <w:rPr>
          <w:rFonts w:ascii="Times New Roman" w:eastAsia="Times New Roman" w:hAnsi="Times New Roman" w:cs="Times New Roman"/>
        </w:rPr>
        <w:sectPr w:rsidR="005539B5">
          <w:pgSz w:w="11900" w:h="16840"/>
          <w:pgMar w:top="1820" w:right="980" w:bottom="760" w:left="1020" w:header="734" w:footer="578" w:gutter="0"/>
          <w:cols w:space="720"/>
        </w:sectPr>
      </w:pPr>
    </w:p>
    <w:p w14:paraId="50F0C08E" w14:textId="77777777" w:rsidR="005539B5" w:rsidRDefault="005539B5">
      <w:pPr>
        <w:pBdr>
          <w:top w:val="nil"/>
          <w:left w:val="nil"/>
          <w:bottom w:val="nil"/>
          <w:right w:val="nil"/>
          <w:between w:val="nil"/>
        </w:pBdr>
        <w:rPr>
          <w:b/>
          <w:color w:val="000000"/>
          <w:sz w:val="20"/>
          <w:szCs w:val="20"/>
        </w:rPr>
      </w:pPr>
    </w:p>
    <w:p w14:paraId="3F17D5BD" w14:textId="77777777" w:rsidR="005539B5" w:rsidRDefault="005E061A">
      <w:pPr>
        <w:spacing w:before="259"/>
        <w:ind w:left="170"/>
        <w:rPr>
          <w:b/>
          <w:sz w:val="32"/>
          <w:szCs w:val="32"/>
        </w:rPr>
      </w:pPr>
      <w:r>
        <w:rPr>
          <w:b/>
          <w:color w:val="0C94D6"/>
          <w:sz w:val="32"/>
          <w:szCs w:val="32"/>
          <w:lang w:bidi="sw-KE"/>
        </w:rPr>
        <w:t>Kijitabu cha Sita: Mfano wa Chati ya Mtiririko ya Kuripoti</w:t>
      </w:r>
    </w:p>
    <w:p w14:paraId="106F7873" w14:textId="77777777" w:rsidR="005539B5" w:rsidRDefault="005539B5">
      <w:pPr>
        <w:pBdr>
          <w:top w:val="nil"/>
          <w:left w:val="nil"/>
          <w:bottom w:val="nil"/>
          <w:right w:val="nil"/>
          <w:between w:val="nil"/>
        </w:pBdr>
        <w:rPr>
          <w:b/>
          <w:color w:val="000000"/>
          <w:sz w:val="36"/>
          <w:szCs w:val="36"/>
        </w:rPr>
      </w:pPr>
    </w:p>
    <w:p w14:paraId="1F6C7D84" w14:textId="77777777" w:rsidR="005539B5" w:rsidRDefault="005E061A">
      <w:pPr>
        <w:pStyle w:val="Heading2"/>
        <w:ind w:right="4316" w:firstLine="170"/>
      </w:pPr>
      <w:r>
        <w:rPr>
          <w:lang w:bidi="sw-KE"/>
        </w:rPr>
        <w:t>CHAGUO LA 2 KWA MWENDESHAJI KATIKA KIPINDI CHA 1: MCHAKATO WA KURIPOTI</w:t>
      </w:r>
    </w:p>
    <w:p w14:paraId="2017EB1A" w14:textId="77777777" w:rsidR="005539B5" w:rsidRDefault="005E061A">
      <w:pPr>
        <w:numPr>
          <w:ilvl w:val="0"/>
          <w:numId w:val="20"/>
        </w:numPr>
        <w:pBdr>
          <w:top w:val="nil"/>
          <w:left w:val="nil"/>
          <w:bottom w:val="nil"/>
          <w:right w:val="nil"/>
          <w:between w:val="nil"/>
        </w:pBdr>
        <w:tabs>
          <w:tab w:val="left" w:pos="455"/>
        </w:tabs>
        <w:spacing w:before="118"/>
        <w:ind w:right="278"/>
        <w:rPr>
          <w:color w:val="000000"/>
        </w:rPr>
      </w:pPr>
      <w:r>
        <w:rPr>
          <w:color w:val="000000"/>
          <w:sz w:val="24"/>
          <w:szCs w:val="24"/>
          <w:lang w:bidi="sw-KE"/>
        </w:rPr>
        <w:t>Waendeshaji wanaofanya kazi na mashirika madogo na washirika wanaotaka kuimarisha mfumo wao wa kuripoti na kuelewa ni wapi wanasimama dhidi ya utendakazi bora wanaweza kusambaza ukurasa wa 1 wa kijitabu hiki na kupitia hatua muhimu, vipengele na watu wanaohusika katika mfumo mzuri wa ndani wa Kuripoti.</w:t>
      </w:r>
    </w:p>
    <w:p w14:paraId="50A2F61F" w14:textId="77777777" w:rsidR="005539B5" w:rsidRDefault="005E061A">
      <w:pPr>
        <w:numPr>
          <w:ilvl w:val="0"/>
          <w:numId w:val="20"/>
        </w:numPr>
        <w:pBdr>
          <w:top w:val="nil"/>
          <w:left w:val="nil"/>
          <w:bottom w:val="nil"/>
          <w:right w:val="nil"/>
          <w:between w:val="nil"/>
        </w:pBdr>
        <w:tabs>
          <w:tab w:val="left" w:pos="455"/>
        </w:tabs>
        <w:ind w:right="345"/>
        <w:rPr>
          <w:color w:val="000000"/>
        </w:rPr>
      </w:pPr>
      <w:r>
        <w:rPr>
          <w:color w:val="000000"/>
          <w:sz w:val="24"/>
          <w:szCs w:val="24"/>
          <w:lang w:bidi="sw-KE"/>
        </w:rPr>
        <w:t>Mara ukurasa wa 1 unapopitiwa na washiriki, Mwendeshaji atasambaza ukurasa wa 2 na sera au taratibu zozote zilizoandikwa kuhusu mifumo ya kuripoti ambayo shirika linaweza kuwa nayo. Katika vikundi vidogo, washiriki hujaza nafasi zilizoachwa wazi katika kila hatua, wakionyesha nani anawajibika kwa kila hatua.</w:t>
      </w:r>
    </w:p>
    <w:p w14:paraId="16C8ED83" w14:textId="77777777" w:rsidR="005539B5" w:rsidRDefault="005E061A">
      <w:pPr>
        <w:numPr>
          <w:ilvl w:val="0"/>
          <w:numId w:val="20"/>
        </w:numPr>
        <w:pBdr>
          <w:top w:val="nil"/>
          <w:left w:val="nil"/>
          <w:bottom w:val="nil"/>
          <w:right w:val="nil"/>
          <w:between w:val="nil"/>
        </w:pBdr>
        <w:tabs>
          <w:tab w:val="left" w:pos="455"/>
        </w:tabs>
        <w:ind w:right="479"/>
        <w:rPr>
          <w:color w:val="000000"/>
        </w:rPr>
      </w:pPr>
      <w:r>
        <w:rPr>
          <w:color w:val="000000"/>
          <w:sz w:val="24"/>
          <w:szCs w:val="24"/>
          <w:lang w:bidi="sw-KE"/>
        </w:rPr>
        <w:t>Kwa uwasilishaji wa mtandaoni, hii inaweza kushirikiwa kupitia Hati Inayoshirikiwa (katika programu ya Teams au Google) na kukamilishwa kielektroniki kupitia kushiriki hati na kujadiliwa katika vyumba vya vikundi vidogo.</w:t>
      </w:r>
    </w:p>
    <w:p w14:paraId="354C83CC" w14:textId="77777777" w:rsidR="005539B5" w:rsidRDefault="005E061A">
      <w:pPr>
        <w:numPr>
          <w:ilvl w:val="0"/>
          <w:numId w:val="20"/>
        </w:numPr>
        <w:pBdr>
          <w:top w:val="nil"/>
          <w:left w:val="nil"/>
          <w:bottom w:val="nil"/>
          <w:right w:val="nil"/>
          <w:between w:val="nil"/>
        </w:pBdr>
        <w:tabs>
          <w:tab w:val="left" w:pos="455"/>
        </w:tabs>
        <w:spacing w:before="3"/>
        <w:ind w:right="598"/>
        <w:rPr>
          <w:color w:val="000000"/>
        </w:rPr>
        <w:sectPr w:rsidR="005539B5">
          <w:pgSz w:w="11900" w:h="16840"/>
          <w:pgMar w:top="1840" w:right="980" w:bottom="760" w:left="1020" w:header="736" w:footer="576" w:gutter="0"/>
          <w:cols w:space="720"/>
        </w:sectPr>
      </w:pPr>
      <w:r>
        <w:rPr>
          <w:color w:val="000000"/>
          <w:sz w:val="24"/>
          <w:szCs w:val="24"/>
          <w:lang w:bidi="sw-KE"/>
        </w:rPr>
        <w:t>Kwa utoaji wa mtandaoni au wa ana kwa ana, ambapo kuna mapungufu katika uteuzi rasmi, washiriki wanaweza kujadili hatua zinazohitajika ili kufanya marekebisho yanayohitajika na uboreshaji kulingana na shughuli hii.</w:t>
      </w:r>
    </w:p>
    <w:p w14:paraId="5368EE58" w14:textId="77777777" w:rsidR="005539B5" w:rsidRDefault="005E061A">
      <w:pPr>
        <w:pBdr>
          <w:top w:val="nil"/>
          <w:left w:val="nil"/>
          <w:bottom w:val="nil"/>
          <w:right w:val="nil"/>
          <w:between w:val="nil"/>
        </w:pBdr>
        <w:rPr>
          <w:color w:val="000000"/>
          <w:sz w:val="20"/>
          <w:szCs w:val="20"/>
        </w:rPr>
      </w:pPr>
      <w:r>
        <w:rPr>
          <w:noProof/>
          <w:color w:val="000000"/>
          <w:sz w:val="24"/>
          <w:szCs w:val="24"/>
          <w:lang w:bidi="sw-KE"/>
        </w:rPr>
        <w:lastRenderedPageBreak/>
        <mc:AlternateContent>
          <mc:Choice Requires="wpg">
            <w:drawing>
              <wp:anchor distT="0" distB="0" distL="114300" distR="114300" simplePos="0" relativeHeight="251656193" behindDoc="1" locked="0" layoutInCell="1" hidden="0" allowOverlap="1" wp14:anchorId="3CE30D61" wp14:editId="6BB2A893">
                <wp:simplePos x="0" y="0"/>
                <wp:positionH relativeFrom="page">
                  <wp:posOffset>2506987</wp:posOffset>
                </wp:positionH>
                <wp:positionV relativeFrom="page">
                  <wp:posOffset>2870555</wp:posOffset>
                </wp:positionV>
                <wp:extent cx="878205" cy="456565"/>
                <wp:effectExtent l="0" t="0" r="0" b="0"/>
                <wp:wrapNone/>
                <wp:docPr id="152" name="Groupe 152"/>
                <wp:cNvGraphicFramePr/>
                <a:graphic xmlns:a="http://schemas.openxmlformats.org/drawingml/2006/main">
                  <a:graphicData uri="http://schemas.microsoft.com/office/word/2010/wordprocessingGroup">
                    <wpg:wgp>
                      <wpg:cNvGrpSpPr/>
                      <wpg:grpSpPr>
                        <a:xfrm>
                          <a:off x="0" y="0"/>
                          <a:ext cx="878205" cy="456565"/>
                          <a:chOff x="4906898" y="3551083"/>
                          <a:chExt cx="878205" cy="457185"/>
                        </a:xfrm>
                      </wpg:grpSpPr>
                      <wpg:grpSp>
                        <wpg:cNvPr id="283" name="Groupe 283"/>
                        <wpg:cNvGrpSpPr/>
                        <wpg:grpSpPr>
                          <a:xfrm>
                            <a:off x="4906898" y="3551083"/>
                            <a:ext cx="878205" cy="457185"/>
                            <a:chOff x="0" y="-635"/>
                            <a:chExt cx="878205" cy="457185"/>
                          </a:xfrm>
                        </wpg:grpSpPr>
                        <wps:wsp>
                          <wps:cNvPr id="284" name="Rectangle 284"/>
                          <wps:cNvSpPr/>
                          <wps:spPr>
                            <a:xfrm>
                              <a:off x="0" y="0"/>
                              <a:ext cx="878200" cy="456550"/>
                            </a:xfrm>
                            <a:prstGeom prst="rect">
                              <a:avLst/>
                            </a:prstGeom>
                            <a:noFill/>
                            <a:ln>
                              <a:noFill/>
                            </a:ln>
                          </wps:spPr>
                          <wps:txbx>
                            <w:txbxContent>
                              <w:p w14:paraId="1195457D" w14:textId="77777777" w:rsidR="005539B5" w:rsidRDefault="005539B5">
                                <w:pPr>
                                  <w:textDirection w:val="btLr"/>
                                </w:pPr>
                              </w:p>
                            </w:txbxContent>
                          </wps:txbx>
                          <wps:bodyPr spcFirstLastPara="1" wrap="square" lIns="91425" tIns="91425" rIns="91425" bIns="91425" anchor="ctr" anchorCtr="0">
                            <a:noAutofit/>
                          </wps:bodyPr>
                        </wps:wsp>
                        <wps:wsp>
                          <wps:cNvPr id="285" name="Forme libre : forme 285"/>
                          <wps:cNvSpPr/>
                          <wps:spPr>
                            <a:xfrm>
                              <a:off x="3175" y="3175"/>
                              <a:ext cx="870585" cy="448945"/>
                            </a:xfrm>
                            <a:custGeom>
                              <a:avLst/>
                              <a:gdLst/>
                              <a:ahLst/>
                              <a:cxnLst/>
                              <a:rect l="l" t="t" r="r" b="b"/>
                              <a:pathLst>
                                <a:path w="870585" h="448945" extrusionOk="0">
                                  <a:moveTo>
                                    <a:pt x="780415" y="0"/>
                                  </a:moveTo>
                                  <a:lnTo>
                                    <a:pt x="90170" y="0"/>
                                  </a:ln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close/>
                                </a:path>
                              </a:pathLst>
                            </a:custGeom>
                            <a:solidFill>
                              <a:srgbClr val="245177"/>
                            </a:solidFill>
                            <a:ln>
                              <a:noFill/>
                            </a:ln>
                          </wps:spPr>
                          <wps:bodyPr spcFirstLastPara="1" wrap="square" lIns="91425" tIns="91425" rIns="91425" bIns="91425" anchor="ctr" anchorCtr="0">
                            <a:noAutofit/>
                          </wps:bodyPr>
                        </wps:wsp>
                        <wps:wsp>
                          <wps:cNvPr id="286" name="Forme libre : forme 286"/>
                          <wps:cNvSpPr/>
                          <wps:spPr>
                            <a:xfrm>
                              <a:off x="3175" y="3175"/>
                              <a:ext cx="870585" cy="448945"/>
                            </a:xfrm>
                            <a:custGeom>
                              <a:avLst/>
                              <a:gdLst/>
                              <a:ahLst/>
                              <a:cxnLst/>
                              <a:rect l="l" t="t" r="r" b="b"/>
                              <a:pathLst>
                                <a:path w="870585" h="448945" extrusionOk="0">
                                  <a:moveTo>
                                    <a:pt x="90170" y="0"/>
                                  </a:move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287" name="Forme libre : forme 287"/>
                          <wps:cNvSpPr/>
                          <wps:spPr>
                            <a:xfrm>
                              <a:off x="0" y="-635"/>
                              <a:ext cx="878205" cy="456565"/>
                            </a:xfrm>
                            <a:custGeom>
                              <a:avLst/>
                              <a:gdLst/>
                              <a:ahLst/>
                              <a:cxnLst/>
                              <a:rect l="l" t="t" r="r" b="b"/>
                              <a:pathLst>
                                <a:path w="878205" h="456565" extrusionOk="0">
                                  <a:moveTo>
                                    <a:pt x="0" y="0"/>
                                  </a:moveTo>
                                  <a:lnTo>
                                    <a:pt x="0" y="456565"/>
                                  </a:lnTo>
                                  <a:lnTo>
                                    <a:pt x="878205" y="456565"/>
                                  </a:lnTo>
                                  <a:lnTo>
                                    <a:pt x="878205" y="0"/>
                                  </a:lnTo>
                                  <a:close/>
                                </a:path>
                              </a:pathLst>
                            </a:custGeom>
                            <a:solidFill>
                              <a:srgbClr val="FFFFFF"/>
                            </a:solidFill>
                            <a:ln>
                              <a:noFill/>
                            </a:ln>
                          </wps:spPr>
                          <wps:txbx>
                            <w:txbxContent>
                              <w:p w14:paraId="1DF50EEC" w14:textId="77777777" w:rsidR="005539B5" w:rsidRDefault="005539B5">
                                <w:pPr>
                                  <w:textDirection w:val="btLr"/>
                                </w:pPr>
                              </w:p>
                              <w:p w14:paraId="5D4A3A77" w14:textId="77777777" w:rsidR="005539B5" w:rsidRDefault="005E061A">
                                <w:pPr>
                                  <w:spacing w:before="98"/>
                                  <w:ind w:left="281" w:firstLine="281"/>
                                  <w:textDirection w:val="btLr"/>
                                </w:pPr>
                                <w:r>
                                  <w:rPr>
                                    <w:b/>
                                    <w:color w:val="FFFFFF"/>
                                    <w:sz w:val="12"/>
                                    <w:lang w:bidi="sw-KE"/>
                                  </w:rPr>
                                  <w:t>MSIMAMIZI</w:t>
                                </w:r>
                              </w:p>
                            </w:txbxContent>
                          </wps:txbx>
                          <wps:bodyPr spcFirstLastPara="1" wrap="square" lIns="88900" tIns="38100" rIns="88900" bIns="38100" anchor="t" anchorCtr="0">
                            <a:noAutofit/>
                          </wps:bodyPr>
                        </wps:wsp>
                      </wpg:grpSp>
                    </wpg:wgp>
                  </a:graphicData>
                </a:graphic>
              </wp:anchor>
            </w:drawing>
          </mc:Choice>
          <mc:Fallback>
            <w:pict>
              <v:group w14:anchorId="3CE30D61" id="Groupe 152" o:spid="_x0000_s1026" style="position:absolute;margin-left:197.4pt;margin-top:226.05pt;width:69.15pt;height:35.95pt;z-index:-251660287;mso-position-horizontal-relative:page;mso-position-vertical-relative:page" coordorigin="49068,35510" coordsize="8782,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">
                <v:group id="Groupe 283" o:spid="_x0000_s1027" style="position:absolute;left:49068;top:35510;width:8783;height:4572" coordorigin=",-6" coordsize="8782,4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Rectangle 284" o:spid="_x0000_s1028" style="position:absolute;width:8782;height:4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" filled="f" stroked="f">
                    <v:textbox inset="2.53958mm,2.53958mm,2.53958mm,2.53958mm">
                      <w:txbxContent>
                        <w:p w14:paraId="1195457D" w14:textId="77777777" w:rsidR="005539B5" w:rsidRDefault="005539B5">
                          <w:pPr>
                            <w:textDirection w:val="btLr"/>
                          </w:pPr>
                        </w:p>
                      </w:txbxContent>
                    </v:textbox>
                  </v:rect>
                  <v:shape id="Forme libre : forme 285" o:spid="_x0000_s1029"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" path="m780415,l90170,,55245,7620,26670,26670,6985,55245,,90805,,358140r6985,35560l26670,422275r28575,19050l90170,448945r690245,l815340,441325r28575,-19050l863600,393700r6985,-35560l870585,90805,863600,55245,843915,26670,815340,7620,780415,xe" fillcolor="#245177" stroked="f">
                    <v:path arrowok="t" o:extrusionok="f"/>
                  </v:shape>
                  <v:shape id="Forme libre : forme 286" o:spid="_x0000_s1030"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" path="m90170,l55245,7620,26670,26670,6985,55245,,90805,,358140r6985,35560l26670,422275r28575,19050l90170,448945r690245,l815340,441325r28575,-19050l863600,393700r6985,-35560l870585,90805,863600,55245,843915,26670,815340,7620,780415,,90170,xe" strokecolor="#245177">
                    <v:stroke startarrowwidth="narrow" startarrowlength="short" endarrowwidth="narrow" endarrowlength="short"/>
                    <v:path arrowok="t" o:extrusionok="f"/>
                  </v:shape>
                  <v:shape id="Forme libre : forme 287" o:spid="_x0000_s1031" style="position:absolute;top:-6;width:8782;height:4565;visibility:visible;mso-wrap-style:square;v-text-anchor:top" coordsize="878205,4565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" adj="-11796480,,5400" path="m,l,456565r878205,l878205,,,xe" stroked="f">
                    <v:stroke joinstyle="miter"/>
                    <v:formulas/>
                    <v:path arrowok="t" o:extrusionok="f" o:connecttype="custom" textboxrect="0,0,878205,456565"/>
                    <v:textbox inset="7pt,3pt,7pt,3pt">
                      <w:txbxContent>
                        <w:p w14:paraId="1DF50EEC" w14:textId="77777777" w:rsidR="005539B5" w:rsidRDefault="005539B5">
                          <w:pPr>
                            <w:textDirection w:val="btLr"/>
                          </w:pPr>
                        </w:p>
                        <w:p w14:paraId="5D4A3A77" w14:textId="77777777" w:rsidR="005539B5" w:rsidRDefault="005E061A">
                          <w:pPr>
                            <w:spacing w:before="98"/>
                            <w:ind w:left="281" w:firstLine="281"/>
                            <w:textDirection w:val="btLr"/>
                          </w:pPr>
                          <w:r>
                            <w:rPr>
                              <w:b/>
                              <w:color w:val="FFFFFF"/>
                              <w:sz w:val="12"/>
                              <w:lang w:bidi="sw-KE"/>
                            </w:rPr>
                            <w:t>MSIMAMIZI</w:t>
                          </w:r>
                        </w:p>
                      </w:txbxContent>
                    </v:textbox>
                  </v:shape>
                </v:group>
                <w10:wrap anchorx="page" anchory="page"/>
              </v:group>
            </w:pict>
          </mc:Fallback>
        </mc:AlternateContent>
      </w:r>
    </w:p>
    <w:p w14:paraId="7B8C7983" w14:textId="77777777" w:rsidR="005539B5" w:rsidRDefault="005539B5">
      <w:pPr>
        <w:pBdr>
          <w:top w:val="nil"/>
          <w:left w:val="nil"/>
          <w:bottom w:val="nil"/>
          <w:right w:val="nil"/>
          <w:between w:val="nil"/>
        </w:pBdr>
        <w:rPr>
          <w:color w:val="000000"/>
          <w:sz w:val="20"/>
          <w:szCs w:val="20"/>
        </w:rPr>
      </w:pPr>
    </w:p>
    <w:p w14:paraId="571E84BC" w14:textId="77777777" w:rsidR="005539B5" w:rsidRDefault="005539B5">
      <w:pPr>
        <w:pBdr>
          <w:top w:val="nil"/>
          <w:left w:val="nil"/>
          <w:bottom w:val="nil"/>
          <w:right w:val="nil"/>
          <w:between w:val="nil"/>
        </w:pBdr>
        <w:spacing w:before="9"/>
        <w:rPr>
          <w:color w:val="000000"/>
        </w:rPr>
      </w:pPr>
    </w:p>
    <w:p w14:paraId="48D6FABC" w14:textId="77777777" w:rsidR="005539B5" w:rsidRDefault="005E061A">
      <w:pPr>
        <w:tabs>
          <w:tab w:val="left" w:pos="3850"/>
        </w:tabs>
        <w:ind w:left="736"/>
        <w:rPr>
          <w:sz w:val="20"/>
          <w:szCs w:val="20"/>
        </w:rPr>
        <w:sectPr w:rsidR="005539B5">
          <w:pgSz w:w="11900" w:h="16840"/>
          <w:pgMar w:top="2640" w:right="980" w:bottom="760" w:left="1020" w:header="736" w:footer="576" w:gutter="0"/>
          <w:cols w:space="720"/>
        </w:sectPr>
      </w:pPr>
      <w:r>
        <w:rPr>
          <w:noProof/>
          <w:sz w:val="33"/>
          <w:szCs w:val="33"/>
          <w:vertAlign w:val="superscript"/>
          <w:lang w:bidi="sw-KE"/>
        </w:rPr>
        <mc:AlternateContent>
          <mc:Choice Requires="wpg">
            <w:drawing>
              <wp:inline distT="0" distB="0" distL="114300" distR="114300" wp14:anchorId="26C111E0" wp14:editId="57D77333">
                <wp:extent cx="878205" cy="5418455"/>
                <wp:effectExtent l="0" t="0" r="0" b="0"/>
                <wp:docPr id="29" name="Groupe 29"/>
                <wp:cNvGraphicFramePr/>
                <a:graphic xmlns:a="http://schemas.openxmlformats.org/drawingml/2006/main">
                  <a:graphicData uri="http://schemas.microsoft.com/office/word/2010/wordprocessingGroup">
                    <wpg:wgp>
                      <wpg:cNvGrpSpPr/>
                      <wpg:grpSpPr>
                        <a:xfrm>
                          <a:off x="0" y="0"/>
                          <a:ext cx="878205" cy="5418455"/>
                          <a:chOff x="4906898" y="1070773"/>
                          <a:chExt cx="878200" cy="5418450"/>
                        </a:xfrm>
                      </wpg:grpSpPr>
                      <wpg:grpSp>
                        <wpg:cNvPr id="328" name="Groupe 328"/>
                        <wpg:cNvGrpSpPr/>
                        <wpg:grpSpPr>
                          <a:xfrm>
                            <a:off x="4906898" y="1070773"/>
                            <a:ext cx="878200" cy="5418450"/>
                            <a:chOff x="0" y="0"/>
                            <a:chExt cx="878200" cy="5418450"/>
                          </a:xfrm>
                        </wpg:grpSpPr>
                        <wps:wsp>
                          <wps:cNvPr id="329" name="Rectangle 329"/>
                          <wps:cNvSpPr/>
                          <wps:spPr>
                            <a:xfrm>
                              <a:off x="0" y="0"/>
                              <a:ext cx="878200" cy="5418450"/>
                            </a:xfrm>
                            <a:prstGeom prst="rect">
                              <a:avLst/>
                            </a:prstGeom>
                            <a:noFill/>
                            <a:ln>
                              <a:noFill/>
                            </a:ln>
                          </wps:spPr>
                          <wps:txbx>
                            <w:txbxContent>
                              <w:p w14:paraId="57FA822C" w14:textId="77777777" w:rsidR="005539B5" w:rsidRDefault="005539B5">
                                <w:pPr>
                                  <w:textDirection w:val="btLr"/>
                                </w:pPr>
                              </w:p>
                            </w:txbxContent>
                          </wps:txbx>
                          <wps:bodyPr spcFirstLastPara="1" wrap="square" lIns="91425" tIns="91425" rIns="91425" bIns="91425" anchor="ctr" anchorCtr="0">
                            <a:noAutofit/>
                          </wps:bodyPr>
                        </wps:wsp>
                        <wps:wsp>
                          <wps:cNvPr id="330" name="Forme libre : forme 330"/>
                          <wps:cNvSpPr/>
                          <wps:spPr>
                            <a:xfrm>
                              <a:off x="3175" y="3175"/>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331" name="Forme libre : forme 331"/>
                          <wps:cNvSpPr/>
                          <wps:spPr>
                            <a:xfrm>
                              <a:off x="3175" y="3175"/>
                              <a:ext cx="870585" cy="448945"/>
                            </a:xfrm>
                            <a:custGeom>
                              <a:avLst/>
                              <a:gdLst/>
                              <a:ahLst/>
                              <a:cxnLst/>
                              <a:rect l="l" t="t" r="r" b="b"/>
                              <a:pathLst>
                                <a:path w="87058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32" name="Connecteur droit avec flèche 332"/>
                          <wps:cNvCnPr/>
                          <wps:spPr>
                            <a:xfrm>
                              <a:off x="403225" y="447040"/>
                              <a:ext cx="0" cy="42164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3" name="Forme libre : forme 333"/>
                          <wps:cNvSpPr/>
                          <wps:spPr>
                            <a:xfrm>
                              <a:off x="3175" y="934085"/>
                              <a:ext cx="870585" cy="571500"/>
                            </a:xfrm>
                            <a:custGeom>
                              <a:avLst/>
                              <a:gdLst/>
                              <a:ahLst/>
                              <a:cxnLst/>
                              <a:rect l="l" t="t" r="r" b="b"/>
                              <a:pathLst>
                                <a:path w="870585" h="571500" extrusionOk="0">
                                  <a:moveTo>
                                    <a:pt x="780415" y="0"/>
                                  </a:moveTo>
                                  <a:lnTo>
                                    <a:pt x="90170" y="0"/>
                                  </a:ln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334" name="Forme libre : forme 334"/>
                          <wps:cNvSpPr/>
                          <wps:spPr>
                            <a:xfrm>
                              <a:off x="3175" y="934085"/>
                              <a:ext cx="870585" cy="571500"/>
                            </a:xfrm>
                            <a:custGeom>
                              <a:avLst/>
                              <a:gdLst/>
                              <a:ahLst/>
                              <a:cxnLst/>
                              <a:rect l="l" t="t" r="r" b="b"/>
                              <a:pathLst>
                                <a:path w="870585" h="571500" extrusionOk="0">
                                  <a:moveTo>
                                    <a:pt x="90170" y="0"/>
                                  </a:move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35" name="Forme libre : forme 335"/>
                          <wps:cNvSpPr/>
                          <wps:spPr>
                            <a:xfrm>
                              <a:off x="374650" y="86868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36" name="Connecteur droit avec flèche 336"/>
                          <wps:cNvCnPr/>
                          <wps:spPr>
                            <a:xfrm>
                              <a:off x="403225"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7" name="Forme libre : forme 337"/>
                          <wps:cNvSpPr/>
                          <wps:spPr>
                            <a:xfrm>
                              <a:off x="3175" y="2661920"/>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338" name="Forme libre : forme 338"/>
                          <wps:cNvSpPr/>
                          <wps:spPr>
                            <a:xfrm>
                              <a:off x="3175" y="2661920"/>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39" name="Forme libre : forme 339"/>
                          <wps:cNvSpPr/>
                          <wps:spPr>
                            <a:xfrm>
                              <a:off x="374650" y="259715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0" name="Connecteur droit avec flèche 340"/>
                          <wps:cNvCnPr/>
                          <wps:spPr>
                            <a:xfrm>
                              <a:off x="403225" y="3114675"/>
                              <a:ext cx="0" cy="5029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1" name="Forme libre : forme 341"/>
                          <wps:cNvSpPr/>
                          <wps:spPr>
                            <a:xfrm>
                              <a:off x="3175" y="3684905"/>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342" name="Forme libre : forme 342"/>
                          <wps:cNvSpPr/>
                          <wps:spPr>
                            <a:xfrm>
                              <a:off x="3175" y="3684905"/>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43" name="Forme libre : forme 343"/>
                          <wps:cNvSpPr/>
                          <wps:spPr>
                            <a:xfrm>
                              <a:off x="374650" y="3617595"/>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4" name="Forme libre : forme 344"/>
                          <wps:cNvSpPr/>
                          <wps:spPr>
                            <a:xfrm>
                              <a:off x="3175" y="4965700"/>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345" name="Forme libre : forme 345"/>
                          <wps:cNvSpPr/>
                          <wps:spPr>
                            <a:xfrm>
                              <a:off x="3175" y="4965700"/>
                              <a:ext cx="870585" cy="448945"/>
                            </a:xfrm>
                            <a:custGeom>
                              <a:avLst/>
                              <a:gdLst/>
                              <a:ahLst/>
                              <a:cxnLst/>
                              <a:rect l="l" t="t" r="r" b="b"/>
                              <a:pathLst>
                                <a:path w="870585" h="448945" extrusionOk="0">
                                  <a:moveTo>
                                    <a:pt x="90170" y="0"/>
                                  </a:move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46" name="Connecteur droit avec flèche 346"/>
                          <wps:cNvCnPr/>
                          <wps:spPr>
                            <a:xfrm>
                              <a:off x="403225" y="4137660"/>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7" name="Forme libre : forme 347"/>
                          <wps:cNvSpPr/>
                          <wps:spPr>
                            <a:xfrm>
                              <a:off x="374650" y="4897755"/>
                              <a:ext cx="56515" cy="44450"/>
                            </a:xfrm>
                            <a:custGeom>
                              <a:avLst/>
                              <a:gdLst/>
                              <a:ahLst/>
                              <a:cxnLst/>
                              <a:rect l="l" t="t" r="r" b="b"/>
                              <a:pathLst>
                                <a:path w="56515" h="44450" extrusionOk="0">
                                  <a:moveTo>
                                    <a:pt x="56515" y="0"/>
                                  </a:moveTo>
                                  <a:lnTo>
                                    <a:pt x="0" y="0"/>
                                  </a:lnTo>
                                  <a:lnTo>
                                    <a:pt x="28575"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48" name="Forme libre : forme 348"/>
                          <wps:cNvSpPr/>
                          <wps:spPr>
                            <a:xfrm>
                              <a:off x="201930" y="113030"/>
                              <a:ext cx="486410" cy="184785"/>
                            </a:xfrm>
                            <a:custGeom>
                              <a:avLst/>
                              <a:gdLst/>
                              <a:ahLst/>
                              <a:cxnLst/>
                              <a:rect l="l" t="t" r="r" b="b"/>
                              <a:pathLst>
                                <a:path w="486410" h="184785" extrusionOk="0">
                                  <a:moveTo>
                                    <a:pt x="0" y="0"/>
                                  </a:moveTo>
                                  <a:lnTo>
                                    <a:pt x="0" y="184785"/>
                                  </a:lnTo>
                                  <a:lnTo>
                                    <a:pt x="486410" y="184785"/>
                                  </a:lnTo>
                                  <a:lnTo>
                                    <a:pt x="486410" y="0"/>
                                  </a:lnTo>
                                  <a:close/>
                                </a:path>
                              </a:pathLst>
                            </a:custGeom>
                            <a:solidFill>
                              <a:srgbClr val="FFFFFF"/>
                            </a:solidFill>
                            <a:ln>
                              <a:noFill/>
                            </a:ln>
                          </wps:spPr>
                          <wps:txbx>
                            <w:txbxContent>
                              <w:p w14:paraId="58DD419D" w14:textId="77777777" w:rsidR="005539B5" w:rsidRDefault="005E061A">
                                <w:pPr>
                                  <w:spacing w:line="260" w:lineRule="auto"/>
                                  <w:ind w:left="24" w:right="6" w:hanging="1"/>
                                  <w:textDirection w:val="btLr"/>
                                </w:pPr>
                                <w:r>
                                  <w:rPr>
                                    <w:b/>
                                    <w:color w:val="FFFFFF"/>
                                    <w:sz w:val="12"/>
                                    <w:lang w:bidi="sw-KE"/>
                                  </w:rPr>
                                  <w:t>NJIA ZA KURIPOTI</w:t>
                                </w:r>
                              </w:p>
                            </w:txbxContent>
                          </wps:txbx>
                          <wps:bodyPr spcFirstLastPara="1" wrap="square" lIns="88900" tIns="38100" rIns="88900" bIns="38100" anchor="t" anchorCtr="0">
                            <a:noAutofit/>
                          </wps:bodyPr>
                        </wps:wsp>
                        <wps:wsp>
                          <wps:cNvPr id="349" name="Forme libre : forme 349"/>
                          <wps:cNvSpPr/>
                          <wps:spPr>
                            <a:xfrm>
                              <a:off x="100330" y="1000759"/>
                              <a:ext cx="690245" cy="376555"/>
                            </a:xfrm>
                            <a:custGeom>
                              <a:avLst/>
                              <a:gdLst/>
                              <a:ahLst/>
                              <a:cxnLst/>
                              <a:rect l="l" t="t" r="r" b="b"/>
                              <a:pathLst>
                                <a:path w="690245" h="376555" extrusionOk="0">
                                  <a:moveTo>
                                    <a:pt x="0" y="0"/>
                                  </a:moveTo>
                                  <a:lnTo>
                                    <a:pt x="0" y="376555"/>
                                  </a:lnTo>
                                  <a:lnTo>
                                    <a:pt x="690245" y="376555"/>
                                  </a:lnTo>
                                  <a:lnTo>
                                    <a:pt x="690245" y="0"/>
                                  </a:lnTo>
                                  <a:close/>
                                </a:path>
                              </a:pathLst>
                            </a:custGeom>
                            <a:solidFill>
                              <a:srgbClr val="FFFFFF"/>
                            </a:solidFill>
                            <a:ln>
                              <a:noFill/>
                            </a:ln>
                          </wps:spPr>
                          <wps:txbx>
                            <w:txbxContent>
                              <w:p w14:paraId="7ECFA436" w14:textId="77777777" w:rsidR="005539B5" w:rsidRDefault="005E061A">
                                <w:pPr>
                                  <w:spacing w:before="1" w:line="260" w:lineRule="auto"/>
                                  <w:ind w:left="101" w:right="118" w:firstLine="103"/>
                                  <w:jc w:val="center"/>
                                  <w:textDirection w:val="btLr"/>
                                </w:pPr>
                                <w:r>
                                  <w:rPr>
                                    <w:b/>
                                    <w:color w:val="FFFFFF"/>
                                    <w:sz w:val="12"/>
                                    <w:lang w:bidi="sw-KE"/>
                                  </w:rPr>
                                  <w:t>TATHMINI YA AWALI</w:t>
                                </w:r>
                              </w:p>
                              <w:p w14:paraId="7EDBA812" w14:textId="77777777" w:rsidR="005539B5" w:rsidRDefault="005E061A">
                                <w:pPr>
                                  <w:spacing w:line="260" w:lineRule="auto"/>
                                  <w:ind w:right="17"/>
                                  <w:jc w:val="center"/>
                                  <w:textDirection w:val="btLr"/>
                                </w:pPr>
                                <w:r>
                                  <w:rPr>
                                    <w:color w:val="FFFFFF"/>
                                    <w:sz w:val="12"/>
                                    <w:lang w:bidi="sw-KE"/>
                                  </w:rPr>
                                  <w:t>Inajumuisha Tathmini ya Hatari na Usalama</w:t>
                                </w:r>
                              </w:p>
                            </w:txbxContent>
                          </wps:txbx>
                          <wps:bodyPr spcFirstLastPara="1" wrap="square" lIns="88900" tIns="38100" rIns="88900" bIns="38100" anchor="t" anchorCtr="0">
                            <a:noAutofit/>
                          </wps:bodyPr>
                        </wps:wsp>
                        <wps:wsp>
                          <wps:cNvPr id="350" name="Forme libre : forme 350"/>
                          <wps:cNvSpPr/>
                          <wps:spPr>
                            <a:xfrm>
                              <a:off x="132080" y="2790825"/>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6018B02B" w14:textId="77777777" w:rsidR="005539B5" w:rsidRDefault="005E061A">
                                <w:pPr>
                                  <w:spacing w:line="260" w:lineRule="auto"/>
                                  <w:ind w:left="312" w:hanging="1"/>
                                  <w:textDirection w:val="btLr"/>
                                </w:pPr>
                                <w:r>
                                  <w:rPr>
                                    <w:b/>
                                    <w:color w:val="FFFFFF"/>
                                    <w:sz w:val="12"/>
                                    <w:lang w:bidi="sw-KE"/>
                                  </w:rPr>
                                  <w:t>MPANGO WA UCHUNGUZI</w:t>
                                </w:r>
                              </w:p>
                            </w:txbxContent>
                          </wps:txbx>
                          <wps:bodyPr spcFirstLastPara="1" wrap="square" lIns="88900" tIns="38100" rIns="88900" bIns="38100" anchor="t" anchorCtr="0">
                            <a:noAutofit/>
                          </wps:bodyPr>
                        </wps:wsp>
                        <wps:wsp>
                          <wps:cNvPr id="351" name="Forme libre : forme 351"/>
                          <wps:cNvSpPr/>
                          <wps:spPr>
                            <a:xfrm>
                              <a:off x="132080" y="3794760"/>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4D35BCC9" w14:textId="77777777" w:rsidR="005539B5" w:rsidRDefault="005E061A">
                                <w:pPr>
                                  <w:spacing w:line="260" w:lineRule="auto"/>
                                  <w:ind w:firstLine="25"/>
                                  <w:textDirection w:val="btLr"/>
                                </w:pPr>
                                <w:r>
                                  <w:rPr>
                                    <w:b/>
                                    <w:color w:val="FFFFFF"/>
                                    <w:sz w:val="12"/>
                                    <w:lang w:bidi="sw-KE"/>
                                  </w:rPr>
                                  <w:t>FANYA UCHUNGUZI</w:t>
                                </w:r>
                              </w:p>
                            </w:txbxContent>
                          </wps:txbx>
                          <wps:bodyPr spcFirstLastPara="1" wrap="square" lIns="88900" tIns="38100" rIns="88900" bIns="38100" anchor="t" anchorCtr="0">
                            <a:noAutofit/>
                          </wps:bodyPr>
                        </wps:wsp>
                        <wps:wsp>
                          <wps:cNvPr id="352" name="Forme libre : forme 352"/>
                          <wps:cNvSpPr/>
                          <wps:spPr>
                            <a:xfrm>
                              <a:off x="122555" y="5075555"/>
                              <a:ext cx="645795" cy="184785"/>
                            </a:xfrm>
                            <a:custGeom>
                              <a:avLst/>
                              <a:gdLst/>
                              <a:ahLst/>
                              <a:cxnLst/>
                              <a:rect l="l" t="t" r="r" b="b"/>
                              <a:pathLst>
                                <a:path w="645795" h="184785" extrusionOk="0">
                                  <a:moveTo>
                                    <a:pt x="0" y="0"/>
                                  </a:moveTo>
                                  <a:lnTo>
                                    <a:pt x="0" y="184785"/>
                                  </a:lnTo>
                                  <a:lnTo>
                                    <a:pt x="645795" y="184785"/>
                                  </a:lnTo>
                                  <a:lnTo>
                                    <a:pt x="645795" y="0"/>
                                  </a:lnTo>
                                  <a:close/>
                                </a:path>
                              </a:pathLst>
                            </a:custGeom>
                            <a:solidFill>
                              <a:srgbClr val="FFFFFF"/>
                            </a:solidFill>
                            <a:ln>
                              <a:noFill/>
                            </a:ln>
                          </wps:spPr>
                          <wps:txbx>
                            <w:txbxContent>
                              <w:p w14:paraId="6BF5024E" w14:textId="77777777" w:rsidR="005539B5" w:rsidRDefault="005E061A">
                                <w:pPr>
                                  <w:spacing w:line="260" w:lineRule="auto"/>
                                  <w:ind w:left="15" w:right="5" w:hanging="1"/>
                                  <w:textDirection w:val="btLr"/>
                                </w:pPr>
                                <w:r>
                                  <w:rPr>
                                    <w:b/>
                                    <w:color w:val="FFFFFF"/>
                                    <w:sz w:val="12"/>
                                    <w:lang w:bidi="sw-KE"/>
                                  </w:rPr>
                                  <w:t>TAMATISHA UCHUNGUZI</w:t>
                                </w:r>
                              </w:p>
                            </w:txbxContent>
                          </wps:txbx>
                          <wps:bodyPr spcFirstLastPara="1" wrap="square" lIns="88900" tIns="38100" rIns="88900" bIns="38100" anchor="t" anchorCtr="0">
                            <a:noAutofit/>
                          </wps:bodyPr>
                        </wps:wsp>
                      </wpg:grpSp>
                    </wpg:wgp>
                  </a:graphicData>
                </a:graphic>
              </wp:inline>
            </w:drawing>
          </mc:Choice>
          <mc:Fallback>
            <w:pict>
              <v:group w14:anchorId="26C111E0" id="Groupe 29" o:spid="_x0000_s1032" style="width:69.15pt;height:426.65pt;mso-position-horizontal-relative:char;mso-position-vertical-relative:line" coordorigin="49068,10707" coordsize="8782,54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">
                <v:group id="Groupe 328" o:spid="_x0000_s1033" style="position:absolute;left:49068;top:10707;width:8782;height:54185" coordsize="8782,5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rect id="Rectangle 329" o:spid="_x0000_s1034" style="position:absolute;width:8782;height:54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" filled="f" stroked="f">
                    <v:textbox inset="2.53958mm,2.53958mm,2.53958mm,2.53958mm">
                      <w:txbxContent>
                        <w:p w14:paraId="57FA822C" w14:textId="77777777" w:rsidR="005539B5" w:rsidRDefault="005539B5">
                          <w:pPr>
                            <w:textDirection w:val="btLr"/>
                          </w:pPr>
                        </w:p>
                      </w:txbxContent>
                    </v:textbox>
                  </v:rect>
                  <v:shape id="Forme libre : forme 330" o:spid="_x0000_s1035"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" path="m780415,l90170,,55245,6985,26670,26670,6985,55245,,90170,,358140r6985,34925l26670,421640r28575,19685l90170,448310r690245,l815340,441325r28575,-19685l863600,393065r6985,-34925l870585,90170,863600,55245,843915,26670,815340,6985,780415,xe" fillcolor="#245177" stroked="f">
                    <v:path arrowok="t" o:extrusionok="f"/>
                  </v:shape>
                  <v:shape id="Forme libre : forme 331" o:spid="_x0000_s103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" path="m90170,l55245,6985,26670,26670,6985,55245,,90170,,358140r6985,34925l26670,421640r28575,19685l90170,448310r690245,l815340,441325r28575,-19685l863600,393065r6985,-34925l870585,90170,863600,55245,843915,26670,815340,6985,780415,,90170,xe" strokecolor="#245177">
                    <v:stroke startarrowwidth="narrow" startarrowlength="short" endarrowwidth="narrow" endarrowlength="short"/>
                    <v:path arrowok="t" o:extrusionok="f"/>
                  </v:shape>
                  <v:shapetype id="_x0000_t32" coordsize="21600,21600" o:spt="32" o:oned="t" path="m,l21600,21600e" filled="f">
                    <v:path arrowok="t" fillok="f" o:connecttype="none"/>
                    <o:lock v:ext="edit" shapetype="t"/>
                  </v:shapetype>
                  <v:shape id="Connecteur droit avec flèche 332" o:spid="_x0000_s1037" type="#_x0000_t32" style="position:absolute;left:4032;top:4470;width:0;height:4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pXyxQAAANwAAAAPAAAAZHJzL2Rvd25yZXYueG1sRI9Ba8JA&#10;FITvgv9heUJvuqlC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CUrpXyxQAAANwAAAAP&#10;AAAAAAAAAAAAAAAAAAcCAABkcnMvZG93bnJldi54bWxQSwUGAAAAAAMAAwC3AAAA+QIAAAAA&#10;" filled="t" strokecolor="#245177" strokeweight=".27639mm">
                    <v:stroke startarrowwidth="narrow" startarrowlength="short" endarrowwidth="narrow" endarrowlength="short"/>
                  </v:shape>
                  <v:shape id="Forme libre : forme 333" o:spid="_x0000_s1038"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" path="m780415,l90170,,55245,6985,26670,26670,6985,55245,,90170,,481330r6985,34925l26670,544830r28575,19685l90170,571500r690245,l815340,564515r28575,-19685l863600,516255r6985,-34925l870585,90170,863600,55245,843915,26670,815340,6985,780415,xe" fillcolor="#4ea847" stroked="f">
                    <v:path arrowok="t" o:extrusionok="f"/>
                  </v:shape>
                  <v:shape id="Forme libre : forme 334" o:spid="_x0000_s1039"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" path="m90170,l55245,6985,26670,26670,6985,55245,,90170,,481330r6985,34925l26670,544830r28575,19685l90170,571500r690245,l815340,564515r28575,-19685l863600,516255r6985,-34925l870585,90170,863600,55245,843915,26670,815340,6985,780415,,90170,xe" strokecolor="#4ea847">
                    <v:stroke startarrowwidth="narrow" startarrowlength="short" endarrowwidth="narrow" endarrowlength="short"/>
                    <v:path arrowok="t" o:extrusionok="f"/>
                  </v:shape>
                  <v:shape id="Forme libre : forme 335" o:spid="_x0000_s1040" style="position:absolute;left:3746;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" path="m56515,l,,28575,44450,56515,xe" fillcolor="#245177" stroked="f">
                    <v:path arrowok="t" o:extrusionok="f"/>
                  </v:shape>
                  <v:shape id="Connecteur droit avec flèche 336" o:spid="_x0000_s1041" type="#_x0000_t32" style="position:absolute;left:4032;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ZPxxQAAANwAAAAPAAAAZHJzL2Rvd25yZXYueG1sRI9Ba8JA&#10;FITvBf/D8oTe6kYF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DrlZPxxQAAANwAAAAP&#10;AAAAAAAAAAAAAAAAAAcCAABkcnMvZG93bnJldi54bWxQSwUGAAAAAAMAAwC3AAAA+QIAAAAA&#10;" filled="t" strokecolor="#245177" strokeweight=".27639mm">
                    <v:stroke startarrowwidth="narrow" startarrowlength="short" endarrowwidth="narrow" endarrowlength="short"/>
                  </v:shape>
                  <v:shape id="Forme libre : forme 337" o:spid="_x0000_s1042"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eda320" stroked="f">
                    <v:path arrowok="t" o:extrusionok="f"/>
                  </v:shape>
                  <v:shape id="Forme libre : forme 338" o:spid="_x0000_s104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" path="m90170,l55245,6985,26670,26035,6985,55245,,90170,,357505r6985,35560l26670,421640r28575,19685l90170,448310r690245,l815340,441325r28575,-19685l863600,393065r6985,-35560l870585,90170,863600,55245,843915,26035,815340,6985,780415,,90170,xe" strokecolor="#eda320">
                    <v:stroke startarrowwidth="narrow" startarrowlength="short" endarrowwidth="narrow" endarrowlength="short"/>
                    <v:path arrowok="t" o:extrusionok="f"/>
                  </v:shape>
                  <v:shape id="Forme libre : forme 339" o:spid="_x0000_s1044" style="position:absolute;left:3746;top:25971;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" path="m56515,l,,28575,44450,56515,xe" fillcolor="#245177" stroked="f">
                    <v:path arrowok="t" o:extrusionok="f"/>
                  </v:shape>
                  <v:shape id="Connecteur droit avec flèche 340" o:spid="_x0000_s1045" type="#_x0000_t32" style="position:absolute;left:4032;top:31146;width:0;height:5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" filled="t" strokecolor="#245177" strokeweight=".27639mm">
                    <v:stroke startarrowwidth="narrow" startarrowlength="short" endarrowwidth="narrow" endarrowlength="short"/>
                  </v:shape>
                  <v:shape id="Forme libre : forme 341" o:spid="_x0000_s1046"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a1336d" stroked="f">
                    <v:path arrowok="t" o:extrusionok="f"/>
                  </v:shape>
                  <v:shape id="Forme libre : forme 342" o:spid="_x0000_s1047"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" path="m90170,l55245,6985,26670,26035,6985,55245,,90170,,357505r6985,35560l26670,421640r28575,19685l90170,448310r690245,l815340,441325r28575,-19685l863600,393065r6985,-35560l870585,90170,863600,55245,843915,26035,815340,6985,780415,,90170,xe" strokecolor="#a1336d">
                    <v:stroke startarrowwidth="narrow" startarrowlength="short" endarrowwidth="narrow" endarrowlength="short"/>
                    <v:path arrowok="t" o:extrusionok="f"/>
                  </v:shape>
                  <v:shape id="Forme libre : forme 343" o:spid="_x0000_s1048" style="position:absolute;left:3746;top:36175;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" path="m56515,l,,28575,44450,56515,xe" fillcolor="#245177" stroked="f">
                    <v:path arrowok="t" o:extrusionok="f"/>
                  </v:shape>
                  <v:shape id="Forme libre : forme 344" o:spid="_x0000_s1049"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" path="m780415,l90170,,55245,6985,26670,26670,6985,55245,,90805,,358140r6985,34925l26670,422275r28575,19050l90170,448310r690245,l815340,441325r28575,-19050l863600,393065r6985,-34925l870585,90805,863600,55245,843915,26670,815340,6985,780415,xe" fillcolor="#786a6e" stroked="f">
                    <v:path arrowok="t" o:extrusionok="f"/>
                  </v:shape>
                  <v:shape id="Forme libre : forme 345" o:spid="_x0000_s1050"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" path="m90170,l55245,6985,26670,26670,6985,55245,,90805,,358140r6985,34925l26670,422275r28575,19050l90170,448310r690245,l815340,441325r28575,-19050l863600,393065r6985,-34925l870585,90805,863600,55245,843915,26670,815340,6985,780415,,90170,xe" strokecolor="#786a6e">
                    <v:stroke startarrowwidth="narrow" startarrowlength="short" endarrowwidth="narrow" endarrowlength="short"/>
                    <v:path arrowok="t" o:extrusionok="f"/>
                  </v:shape>
                  <v:shape id="Connecteur droit avec flèche 346" o:spid="_x0000_s1051" type="#_x0000_t32" style="position:absolute;left:4032;top:41376;width:0;height:78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MxQAAANwAAAAPAAAAZHJzL2Rvd25yZXYueG1sRI9Ba8JA&#10;FITvBf/D8oTe6sa2WI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Czk+CMxQAAANwAAAAP&#10;AAAAAAAAAAAAAAAAAAcCAABkcnMvZG93bnJldi54bWxQSwUGAAAAAAMAAwC3AAAA+QIAAAAA&#10;" filled="t" strokecolor="#245177" strokeweight=".27639mm">
                    <v:stroke startarrowwidth="narrow" startarrowlength="short" endarrowwidth="narrow" endarrowlength="short"/>
                  </v:shape>
                  <v:shape id="Forme libre : forme 347" o:spid="_x0000_s1052" style="position:absolute;left:3746;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" path="m56515,l,,28575,43815,56515,xe" fillcolor="#245177" stroked="f">
                    <v:path arrowok="t" o:extrusionok="f"/>
                  </v:shape>
                  <v:shape id="Forme libre : forme 348" o:spid="_x0000_s1053" style="position:absolute;left:2019;top:1130;width:4864;height:1848;visibility:visible;mso-wrap-style:square;v-text-anchor:top" coordsize="486410,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" adj="-11796480,,5400" path="m,l,184785r486410,l486410,,,xe" stroked="f">
                    <v:stroke joinstyle="miter"/>
                    <v:formulas/>
                    <v:path arrowok="t" o:extrusionok="f" o:connecttype="custom" textboxrect="0,0,486410,184785"/>
                    <v:textbox inset="7pt,3pt,7pt,3pt">
                      <w:txbxContent>
                        <w:p w14:paraId="58DD419D" w14:textId="77777777" w:rsidR="005539B5" w:rsidRDefault="005E061A">
                          <w:pPr>
                            <w:spacing w:line="260" w:lineRule="auto"/>
                            <w:ind w:left="24" w:right="6" w:hanging="1"/>
                            <w:textDirection w:val="btLr"/>
                          </w:pPr>
                          <w:r>
                            <w:rPr>
                              <w:b/>
                              <w:color w:val="FFFFFF"/>
                              <w:sz w:val="12"/>
                              <w:lang w:bidi="sw-KE"/>
                            </w:rPr>
                            <w:t>NJIA ZA KURIPOTI</w:t>
                          </w:r>
                        </w:p>
                      </w:txbxContent>
                    </v:textbox>
                  </v:shape>
                  <v:shape id="Forme libre : forme 349" o:spid="_x0000_s1054" style="position:absolute;left:1003;top:10007;width:6902;height:3766;visibility:visible;mso-wrap-style:square;v-text-anchor:top" coordsize="690245,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" adj="-11796480,,5400" path="m,l,376555r690245,l690245,,,xe" stroked="f">
                    <v:stroke joinstyle="miter"/>
                    <v:formulas/>
                    <v:path arrowok="t" o:extrusionok="f" o:connecttype="custom" textboxrect="0,0,690245,376555"/>
                    <v:textbox inset="7pt,3pt,7pt,3pt">
                      <w:txbxContent>
                        <w:p w14:paraId="7ECFA436" w14:textId="77777777" w:rsidR="005539B5" w:rsidRDefault="005E061A">
                          <w:pPr>
                            <w:spacing w:before="1" w:line="260" w:lineRule="auto"/>
                            <w:ind w:left="101" w:right="118" w:firstLine="103"/>
                            <w:jc w:val="center"/>
                            <w:textDirection w:val="btLr"/>
                          </w:pPr>
                          <w:r>
                            <w:rPr>
                              <w:b/>
                              <w:color w:val="FFFFFF"/>
                              <w:sz w:val="12"/>
                              <w:lang w:bidi="sw-KE"/>
                            </w:rPr>
                            <w:t>TATHMINI YA AWALI</w:t>
                          </w:r>
                        </w:p>
                        <w:p w14:paraId="7EDBA812" w14:textId="77777777" w:rsidR="005539B5" w:rsidRDefault="005E061A">
                          <w:pPr>
                            <w:spacing w:line="260" w:lineRule="auto"/>
                            <w:ind w:right="17"/>
                            <w:jc w:val="center"/>
                            <w:textDirection w:val="btLr"/>
                          </w:pPr>
                          <w:r>
                            <w:rPr>
                              <w:color w:val="FFFFFF"/>
                              <w:sz w:val="12"/>
                              <w:lang w:bidi="sw-KE"/>
                            </w:rPr>
                            <w:t>Inajumuisha Tathmini ya Hatari na Usalama</w:t>
                          </w:r>
                        </w:p>
                      </w:txbxContent>
                    </v:textbox>
                  </v:shape>
                  <v:shape id="Forme libre : forme 350" o:spid="_x0000_s1055" style="position:absolute;left:1320;top:27908;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" adj="-11796480,,5400" path="m,l,184785r626745,l626745,,,xe" stroked="f">
                    <v:stroke joinstyle="miter"/>
                    <v:formulas/>
                    <v:path arrowok="t" o:extrusionok="f" o:connecttype="custom" textboxrect="0,0,626745,184785"/>
                    <v:textbox inset="7pt,3pt,7pt,3pt">
                      <w:txbxContent>
                        <w:p w14:paraId="6018B02B" w14:textId="77777777" w:rsidR="005539B5" w:rsidRDefault="005E061A">
                          <w:pPr>
                            <w:spacing w:line="260" w:lineRule="auto"/>
                            <w:ind w:left="312" w:hanging="1"/>
                            <w:textDirection w:val="btLr"/>
                          </w:pPr>
                          <w:r>
                            <w:rPr>
                              <w:b/>
                              <w:color w:val="FFFFFF"/>
                              <w:sz w:val="12"/>
                              <w:lang w:bidi="sw-KE"/>
                            </w:rPr>
                            <w:t>MPANGO WA UCHUNGUZI</w:t>
                          </w:r>
                        </w:p>
                      </w:txbxContent>
                    </v:textbox>
                  </v:shape>
                  <v:shape id="Forme libre : forme 351" o:spid="_x0000_s1056" style="position:absolute;left:1320;top:37947;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" adj="-11796480,,5400" path="m,l,184785r626745,l626745,,,xe" stroked="f">
                    <v:stroke joinstyle="miter"/>
                    <v:formulas/>
                    <v:path arrowok="t" o:extrusionok="f" o:connecttype="custom" textboxrect="0,0,626745,184785"/>
                    <v:textbox inset="7pt,3pt,7pt,3pt">
                      <w:txbxContent>
                        <w:p w14:paraId="4D35BCC9" w14:textId="77777777" w:rsidR="005539B5" w:rsidRDefault="005E061A">
                          <w:pPr>
                            <w:spacing w:line="260" w:lineRule="auto"/>
                            <w:ind w:firstLine="25"/>
                            <w:textDirection w:val="btLr"/>
                          </w:pPr>
                          <w:r>
                            <w:rPr>
                              <w:b/>
                              <w:color w:val="FFFFFF"/>
                              <w:sz w:val="12"/>
                              <w:lang w:bidi="sw-KE"/>
                            </w:rPr>
                            <w:t>FANYA UCHUNGUZI</w:t>
                          </w:r>
                        </w:p>
                      </w:txbxContent>
                    </v:textbox>
                  </v:shape>
                  <v:shape id="Forme libre : forme 352" o:spid="_x0000_s1057" style="position:absolute;left:1225;top:50755;width:6458;height:1848;visibility:visible;mso-wrap-style:square;v-text-anchor:top" coordsize="64579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" adj="-11796480,,5400" path="m,l,184785r645795,l645795,,,xe" stroked="f">
                    <v:stroke joinstyle="miter"/>
                    <v:formulas/>
                    <v:path arrowok="t" o:extrusionok="f" o:connecttype="custom" textboxrect="0,0,645795,184785"/>
                    <v:textbox inset="7pt,3pt,7pt,3pt">
                      <w:txbxContent>
                        <w:p w14:paraId="6BF5024E" w14:textId="77777777" w:rsidR="005539B5" w:rsidRDefault="005E061A">
                          <w:pPr>
                            <w:spacing w:line="260" w:lineRule="auto"/>
                            <w:ind w:left="15" w:right="5" w:hanging="1"/>
                            <w:textDirection w:val="btLr"/>
                          </w:pPr>
                          <w:r>
                            <w:rPr>
                              <w:b/>
                              <w:color w:val="FFFFFF"/>
                              <w:sz w:val="12"/>
                              <w:lang w:bidi="sw-KE"/>
                            </w:rPr>
                            <w:t>TAMATISHA UCHUNGUZI</w:t>
                          </w:r>
                        </w:p>
                      </w:txbxContent>
                    </v:textbox>
                  </v:shape>
                </v:group>
                <w10:anchorlock/>
              </v:group>
            </w:pict>
          </mc:Fallback>
        </mc:AlternateContent>
      </w:r>
      <w:r>
        <w:rPr>
          <w:sz w:val="33"/>
          <w:szCs w:val="33"/>
          <w:vertAlign w:val="superscript"/>
          <w:lang w:bidi="sw-KE"/>
        </w:rPr>
        <w:tab/>
      </w:r>
      <w:r>
        <w:rPr>
          <w:noProof/>
          <w:sz w:val="20"/>
          <w:szCs w:val="20"/>
          <w:lang w:bidi="sw-KE"/>
        </w:rPr>
        <mc:AlternateContent>
          <mc:Choice Requires="wpg">
            <w:drawing>
              <wp:inline distT="0" distB="0" distL="114300" distR="114300" wp14:anchorId="7F6B4789" wp14:editId="41BDE94E">
                <wp:extent cx="3234055" cy="6647180"/>
                <wp:effectExtent l="0" t="0" r="23495" b="20320"/>
                <wp:docPr id="26" name="Groupe 26"/>
                <wp:cNvGraphicFramePr/>
                <a:graphic xmlns:a="http://schemas.openxmlformats.org/drawingml/2006/main">
                  <a:graphicData uri="http://schemas.microsoft.com/office/word/2010/wordprocessingGroup">
                    <wpg:wgp>
                      <wpg:cNvGrpSpPr/>
                      <wpg:grpSpPr>
                        <a:xfrm>
                          <a:off x="0" y="0"/>
                          <a:ext cx="3234055" cy="6647180"/>
                          <a:chOff x="3728973" y="456410"/>
                          <a:chExt cx="3234050" cy="6647175"/>
                        </a:xfrm>
                      </wpg:grpSpPr>
                      <wpg:grpSp>
                        <wpg:cNvPr id="354" name="Groupe 354"/>
                        <wpg:cNvGrpSpPr/>
                        <wpg:grpSpPr>
                          <a:xfrm>
                            <a:off x="3728973" y="456410"/>
                            <a:ext cx="3234050" cy="6647175"/>
                            <a:chOff x="0" y="0"/>
                            <a:chExt cx="3234050" cy="6647175"/>
                          </a:xfrm>
                        </wpg:grpSpPr>
                        <wps:wsp>
                          <wps:cNvPr id="355" name="Rectangle 355"/>
                          <wps:cNvSpPr/>
                          <wps:spPr>
                            <a:xfrm>
                              <a:off x="0" y="0"/>
                              <a:ext cx="3234050" cy="6647175"/>
                            </a:xfrm>
                            <a:prstGeom prst="rect">
                              <a:avLst/>
                            </a:prstGeom>
                            <a:noFill/>
                            <a:ln>
                              <a:noFill/>
                            </a:ln>
                          </wps:spPr>
                          <wps:txbx>
                            <w:txbxContent>
                              <w:p w14:paraId="3D2C8EAE" w14:textId="77777777" w:rsidR="005539B5" w:rsidRPr="002036D5" w:rsidRDefault="005539B5">
                                <w:pPr>
                                  <w:textDirection w:val="btLr"/>
                                  <w:rPr>
                                    <w:color w:val="FFFFFF" w:themeColor="background1"/>
                                  </w:rPr>
                                </w:pPr>
                              </w:p>
                            </w:txbxContent>
                          </wps:txbx>
                          <wps:bodyPr spcFirstLastPara="1" wrap="square" lIns="91425" tIns="91425" rIns="91425" bIns="91425" anchor="ctr" anchorCtr="0">
                            <a:noAutofit/>
                          </wps:bodyPr>
                        </wps:wsp>
                        <wps:wsp>
                          <wps:cNvPr id="356" name="Forme libre : forme 356"/>
                          <wps:cNvSpPr/>
                          <wps:spPr>
                            <a:xfrm>
                              <a:off x="3175" y="3175"/>
                              <a:ext cx="2202815" cy="448945"/>
                            </a:xfrm>
                            <a:custGeom>
                              <a:avLst/>
                              <a:gdLst/>
                              <a:ahLst/>
                              <a:cxnLst/>
                              <a:rect l="l" t="t" r="r" b="b"/>
                              <a:pathLst>
                                <a:path w="2202815" h="448945" extrusionOk="0">
                                  <a:moveTo>
                                    <a:pt x="2112010"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close/>
                                </a:path>
                              </a:pathLst>
                            </a:custGeom>
                            <a:solidFill>
                              <a:srgbClr val="245177"/>
                            </a:solidFill>
                            <a:ln>
                              <a:noFill/>
                            </a:ln>
                          </wps:spPr>
                          <wps:bodyPr spcFirstLastPara="1" wrap="square" lIns="91425" tIns="91425" rIns="91425" bIns="91425" anchor="ctr" anchorCtr="0">
                            <a:noAutofit/>
                          </wps:bodyPr>
                        </wps:wsp>
                        <wps:wsp>
                          <wps:cNvPr id="357" name="Forme libre : forme 357"/>
                          <wps:cNvSpPr/>
                          <wps:spPr>
                            <a:xfrm>
                              <a:off x="3175" y="3175"/>
                              <a:ext cx="2202815" cy="448945"/>
                            </a:xfrm>
                            <a:custGeom>
                              <a:avLst/>
                              <a:gdLst/>
                              <a:ahLst/>
                              <a:cxnLst/>
                              <a:rect l="l" t="t" r="r" b="b"/>
                              <a:pathLst>
                                <a:path w="220281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58" name="Connecteur droit avec flèche 358"/>
                          <wps:cNvCnPr/>
                          <wps:spPr>
                            <a:xfrm>
                              <a:off x="1099820" y="451485"/>
                              <a:ext cx="0" cy="21272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59" name="Forme libre : forme 359"/>
                          <wps:cNvSpPr/>
                          <wps:spPr>
                            <a:xfrm>
                              <a:off x="566420" y="728980"/>
                              <a:ext cx="1057275" cy="448945"/>
                            </a:xfrm>
                            <a:custGeom>
                              <a:avLst/>
                              <a:gdLst/>
                              <a:ahLst/>
                              <a:cxnLst/>
                              <a:rect l="l" t="t" r="r" b="b"/>
                              <a:pathLst>
                                <a:path w="1057275" h="448945" extrusionOk="0">
                                  <a:moveTo>
                                    <a:pt x="966470"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close/>
                                </a:path>
                              </a:pathLst>
                            </a:custGeom>
                            <a:solidFill>
                              <a:srgbClr val="245177"/>
                            </a:solidFill>
                            <a:ln>
                              <a:noFill/>
                            </a:ln>
                          </wps:spPr>
                          <wps:bodyPr spcFirstLastPara="1" wrap="square" lIns="91425" tIns="91425" rIns="91425" bIns="91425" anchor="ctr" anchorCtr="0">
                            <a:noAutofit/>
                          </wps:bodyPr>
                        </wps:wsp>
                        <wps:wsp>
                          <wps:cNvPr id="360" name="Forme libre : forme 360"/>
                          <wps:cNvSpPr/>
                          <wps:spPr>
                            <a:xfrm>
                              <a:off x="566420" y="728980"/>
                              <a:ext cx="1057275" cy="448945"/>
                            </a:xfrm>
                            <a:custGeom>
                              <a:avLst/>
                              <a:gdLst/>
                              <a:ahLst/>
                              <a:cxnLst/>
                              <a:rect l="l" t="t" r="r" b="b"/>
                              <a:pathLst>
                                <a:path w="105727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61" name="Connecteur droit avec flèche 361"/>
                          <wps:cNvCnPr/>
                          <wps:spPr>
                            <a:xfrm>
                              <a:off x="1099820" y="1181735"/>
                              <a:ext cx="0" cy="3117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2" name="Forme libre : forme 362"/>
                          <wps:cNvSpPr/>
                          <wps:spPr>
                            <a:xfrm>
                              <a:off x="153670" y="1541780"/>
                              <a:ext cx="1804670" cy="1560195"/>
                            </a:xfrm>
                            <a:custGeom>
                              <a:avLst/>
                              <a:gdLst/>
                              <a:ahLst/>
                              <a:cxnLst/>
                              <a:rect l="l" t="t" r="r" b="b"/>
                              <a:pathLst>
                                <a:path w="1804670" h="1560195" extrusionOk="0">
                                  <a:moveTo>
                                    <a:pt x="1713865" y="0"/>
                                  </a:moveTo>
                                  <a:lnTo>
                                    <a:pt x="90170" y="0"/>
                                  </a:ln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close/>
                                </a:path>
                              </a:pathLst>
                            </a:custGeom>
                            <a:solidFill>
                              <a:srgbClr val="4EA847"/>
                            </a:solidFill>
                            <a:ln>
                              <a:noFill/>
                            </a:ln>
                          </wps:spPr>
                          <wps:bodyPr spcFirstLastPara="1" wrap="square" lIns="91425" tIns="91425" rIns="91425" bIns="91425" anchor="ctr" anchorCtr="0">
                            <a:noAutofit/>
                          </wps:bodyPr>
                        </wps:wsp>
                        <wps:wsp>
                          <wps:cNvPr id="363" name="Forme libre : forme 363"/>
                          <wps:cNvSpPr/>
                          <wps:spPr>
                            <a:xfrm>
                              <a:off x="153670" y="1541780"/>
                              <a:ext cx="1804670" cy="1560195"/>
                            </a:xfrm>
                            <a:custGeom>
                              <a:avLst/>
                              <a:gdLst/>
                              <a:ahLst/>
                              <a:cxnLst/>
                              <a:rect l="l" t="t" r="r" b="b"/>
                              <a:pathLst>
                                <a:path w="1804670" h="1560195" extrusionOk="0">
                                  <a:moveTo>
                                    <a:pt x="90170" y="0"/>
                                  </a:move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64" name="Forme libre : forme 364"/>
                          <wps:cNvSpPr/>
                          <wps:spPr>
                            <a:xfrm>
                              <a:off x="153670" y="3291840"/>
                              <a:ext cx="1804670" cy="571500"/>
                            </a:xfrm>
                            <a:custGeom>
                              <a:avLst/>
                              <a:gdLst/>
                              <a:ahLst/>
                              <a:cxnLst/>
                              <a:rect l="l" t="t" r="r" b="b"/>
                              <a:pathLst>
                                <a:path w="1804670" h="571500" extrusionOk="0">
                                  <a:moveTo>
                                    <a:pt x="1713865" y="0"/>
                                  </a:moveTo>
                                  <a:lnTo>
                                    <a:pt x="90170" y="0"/>
                                  </a:ln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close/>
                                </a:path>
                              </a:pathLst>
                            </a:custGeom>
                            <a:solidFill>
                              <a:srgbClr val="EDA320"/>
                            </a:solidFill>
                            <a:ln>
                              <a:noFill/>
                            </a:ln>
                          </wps:spPr>
                          <wps:bodyPr spcFirstLastPara="1" wrap="square" lIns="91425" tIns="91425" rIns="91425" bIns="91425" anchor="ctr" anchorCtr="0">
                            <a:noAutofit/>
                          </wps:bodyPr>
                        </wps:wsp>
                        <wps:wsp>
                          <wps:cNvPr id="365" name="Forme libre : forme 365"/>
                          <wps:cNvSpPr/>
                          <wps:spPr>
                            <a:xfrm>
                              <a:off x="153670" y="3291840"/>
                              <a:ext cx="1804670" cy="571500"/>
                            </a:xfrm>
                            <a:custGeom>
                              <a:avLst/>
                              <a:gdLst/>
                              <a:ahLst/>
                              <a:cxnLst/>
                              <a:rect l="l" t="t" r="r" b="b"/>
                              <a:pathLst>
                                <a:path w="1804670" h="571500" extrusionOk="0">
                                  <a:moveTo>
                                    <a:pt x="90170" y="0"/>
                                  </a:move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66" name="Forme libre : forme 366"/>
                          <wps:cNvSpPr/>
                          <wps:spPr>
                            <a:xfrm>
                              <a:off x="153670" y="4157980"/>
                              <a:ext cx="1804670" cy="954405"/>
                            </a:xfrm>
                            <a:custGeom>
                              <a:avLst/>
                              <a:gdLst/>
                              <a:ahLst/>
                              <a:cxnLst/>
                              <a:rect l="l" t="t" r="r" b="b"/>
                              <a:pathLst>
                                <a:path w="1804670" h="954405" extrusionOk="0">
                                  <a:moveTo>
                                    <a:pt x="1713865" y="0"/>
                                  </a:moveTo>
                                  <a:lnTo>
                                    <a:pt x="90170" y="0"/>
                                  </a:ln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close/>
                                </a:path>
                              </a:pathLst>
                            </a:custGeom>
                            <a:solidFill>
                              <a:srgbClr val="A1336D"/>
                            </a:solidFill>
                            <a:ln>
                              <a:noFill/>
                            </a:ln>
                          </wps:spPr>
                          <wps:bodyPr spcFirstLastPara="1" wrap="square" lIns="91425" tIns="91425" rIns="91425" bIns="91425" anchor="ctr" anchorCtr="0">
                            <a:noAutofit/>
                          </wps:bodyPr>
                        </wps:wsp>
                        <wps:wsp>
                          <wps:cNvPr id="367" name="Forme libre : forme 367"/>
                          <wps:cNvSpPr/>
                          <wps:spPr>
                            <a:xfrm>
                              <a:off x="153670" y="4157980"/>
                              <a:ext cx="1804670" cy="954405"/>
                            </a:xfrm>
                            <a:custGeom>
                              <a:avLst/>
                              <a:gdLst/>
                              <a:ahLst/>
                              <a:cxnLst/>
                              <a:rect l="l" t="t" r="r" b="b"/>
                              <a:pathLst>
                                <a:path w="1804670" h="954405" extrusionOk="0">
                                  <a:moveTo>
                                    <a:pt x="90170" y="0"/>
                                  </a:move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68" name="Connecteur droit avec flèche 368"/>
                          <wps:cNvCnPr/>
                          <wps:spPr>
                            <a:xfrm>
                              <a:off x="1099820" y="3867150"/>
                              <a:ext cx="0" cy="26479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9" name="Connecteur droit avec flèche 369"/>
                          <wps:cNvCnPr/>
                          <wps:spPr>
                            <a:xfrm>
                              <a:off x="1099820" y="5115560"/>
                              <a:ext cx="0" cy="2368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0" name="Forme libre : forme 370"/>
                          <wps:cNvSpPr/>
                          <wps:spPr>
                            <a:xfrm>
                              <a:off x="153670" y="5406390"/>
                              <a:ext cx="1804670" cy="1236345"/>
                            </a:xfrm>
                            <a:custGeom>
                              <a:avLst/>
                              <a:gdLst/>
                              <a:ahLst/>
                              <a:cxnLst/>
                              <a:rect l="l" t="t" r="r" b="b"/>
                              <a:pathLst>
                                <a:path w="1804670" h="1236345" extrusionOk="0">
                                  <a:moveTo>
                                    <a:pt x="1713865" y="0"/>
                                  </a:moveTo>
                                  <a:lnTo>
                                    <a:pt x="90170" y="0"/>
                                  </a:ln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close/>
                                </a:path>
                              </a:pathLst>
                            </a:custGeom>
                            <a:solidFill>
                              <a:srgbClr val="786A6E"/>
                            </a:solidFill>
                            <a:ln>
                              <a:noFill/>
                            </a:ln>
                          </wps:spPr>
                          <wps:bodyPr spcFirstLastPara="1" wrap="square" lIns="91425" tIns="91425" rIns="91425" bIns="91425" anchor="ctr" anchorCtr="0">
                            <a:noAutofit/>
                          </wps:bodyPr>
                        </wps:wsp>
                        <wps:wsp>
                          <wps:cNvPr id="371" name="Forme libre : forme 371"/>
                          <wps:cNvSpPr/>
                          <wps:spPr>
                            <a:xfrm>
                              <a:off x="153670" y="5406390"/>
                              <a:ext cx="1804670" cy="1236345"/>
                            </a:xfrm>
                            <a:custGeom>
                              <a:avLst/>
                              <a:gdLst/>
                              <a:ahLst/>
                              <a:cxnLst/>
                              <a:rect l="l" t="t" r="r" b="b"/>
                              <a:pathLst>
                                <a:path w="1804670" h="1236345" extrusionOk="0">
                                  <a:moveTo>
                                    <a:pt x="90170" y="0"/>
                                  </a:move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72" name="Forme libre : forme 372"/>
                          <wps:cNvSpPr/>
                          <wps:spPr>
                            <a:xfrm>
                              <a:off x="1071245" y="4097655"/>
                              <a:ext cx="56515" cy="1295400"/>
                            </a:xfrm>
                            <a:custGeom>
                              <a:avLst/>
                              <a:gdLst/>
                              <a:ahLst/>
                              <a:cxnLst/>
                              <a:rect l="l" t="t" r="r" b="b"/>
                              <a:pathLst>
                                <a:path w="56515" h="1295400" extrusionOk="0">
                                  <a:moveTo>
                                    <a:pt x="56515" y="1250315"/>
                                  </a:moveTo>
                                  <a:lnTo>
                                    <a:pt x="0" y="1250315"/>
                                  </a:lnTo>
                                  <a:lnTo>
                                    <a:pt x="27940" y="1294765"/>
                                  </a:lnTo>
                                  <a:lnTo>
                                    <a:pt x="56515" y="1250315"/>
                                  </a:lnTo>
                                  <a:close/>
                                  <a:moveTo>
                                    <a:pt x="56515" y="0"/>
                                  </a:moveTo>
                                  <a:lnTo>
                                    <a:pt x="0" y="0"/>
                                  </a:lnTo>
                                  <a:lnTo>
                                    <a:pt x="27940"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73" name="Connecteur droit avec flèche 373"/>
                          <wps:cNvCnPr/>
                          <wps:spPr>
                            <a:xfrm>
                              <a:off x="1096010" y="3105785"/>
                              <a:ext cx="0" cy="13906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4" name="Forme libre : forme 374"/>
                          <wps:cNvSpPr/>
                          <wps:spPr>
                            <a:xfrm>
                              <a:off x="1067435" y="664210"/>
                              <a:ext cx="60960" cy="2602865"/>
                            </a:xfrm>
                            <a:custGeom>
                              <a:avLst/>
                              <a:gdLst/>
                              <a:ahLst/>
                              <a:cxnLst/>
                              <a:rect l="l" t="t" r="r" b="b"/>
                              <a:pathLst>
                                <a:path w="60960" h="2602865" extrusionOk="0">
                                  <a:moveTo>
                                    <a:pt x="56515" y="2558415"/>
                                  </a:moveTo>
                                  <a:lnTo>
                                    <a:pt x="0" y="2558415"/>
                                  </a:lnTo>
                                  <a:lnTo>
                                    <a:pt x="28575" y="2602230"/>
                                  </a:lnTo>
                                  <a:lnTo>
                                    <a:pt x="56515" y="2558415"/>
                                  </a:lnTo>
                                  <a:close/>
                                  <a:moveTo>
                                    <a:pt x="60960" y="807084"/>
                                  </a:moveTo>
                                  <a:lnTo>
                                    <a:pt x="4445" y="807084"/>
                                  </a:lnTo>
                                  <a:lnTo>
                                    <a:pt x="32385" y="851535"/>
                                  </a:lnTo>
                                  <a:lnTo>
                                    <a:pt x="60960" y="807084"/>
                                  </a:lnTo>
                                  <a:close/>
                                  <a:moveTo>
                                    <a:pt x="60960" y="0"/>
                                  </a:moveTo>
                                  <a:lnTo>
                                    <a:pt x="4445" y="0"/>
                                  </a:lnTo>
                                  <a:lnTo>
                                    <a:pt x="32385" y="44449"/>
                                  </a:lnTo>
                                  <a:lnTo>
                                    <a:pt x="60960" y="0"/>
                                  </a:lnTo>
                                  <a:close/>
                                </a:path>
                              </a:pathLst>
                            </a:custGeom>
                            <a:solidFill>
                              <a:srgbClr val="245177"/>
                            </a:solidFill>
                            <a:ln>
                              <a:noFill/>
                            </a:ln>
                          </wps:spPr>
                          <wps:bodyPr spcFirstLastPara="1" wrap="square" lIns="91425" tIns="91425" rIns="91425" bIns="91425" anchor="ctr" anchorCtr="0">
                            <a:noAutofit/>
                          </wps:bodyPr>
                        </wps:wsp>
                        <wps:wsp>
                          <wps:cNvPr id="375" name="Forme libre : forme 375"/>
                          <wps:cNvSpPr/>
                          <wps:spPr>
                            <a:xfrm>
                              <a:off x="2106295" y="2136140"/>
                              <a:ext cx="1123315" cy="878839"/>
                            </a:xfrm>
                            <a:custGeom>
                              <a:avLst/>
                              <a:gdLst/>
                              <a:ahLst/>
                              <a:cxnLst/>
                              <a:rect l="l" t="t" r="r" b="b"/>
                              <a:pathLst>
                                <a:path w="1123315" h="878839" extrusionOk="0">
                                  <a:moveTo>
                                    <a:pt x="1032510" y="0"/>
                                  </a:moveTo>
                                  <a:lnTo>
                                    <a:pt x="90805" y="0"/>
                                  </a:ln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376" name="Forme libre : forme 376"/>
                          <wps:cNvSpPr/>
                          <wps:spPr>
                            <a:xfrm>
                              <a:off x="2106295" y="2136140"/>
                              <a:ext cx="1123315" cy="878839"/>
                            </a:xfrm>
                            <a:custGeom>
                              <a:avLst/>
                              <a:gdLst/>
                              <a:ahLst/>
                              <a:cxnLst/>
                              <a:rect l="l" t="t" r="r" b="b"/>
                              <a:pathLst>
                                <a:path w="1123315" h="878839" extrusionOk="0">
                                  <a:moveTo>
                                    <a:pt x="90805" y="0"/>
                                  </a:move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77" name="Connecteur droit avec flèche 377"/>
                          <wps:cNvCnPr/>
                          <wps:spPr>
                            <a:xfrm rot="10800000">
                              <a:off x="1961515" y="248729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8" name="Forme libre : forme 378"/>
                          <wps:cNvSpPr/>
                          <wps:spPr>
                            <a:xfrm>
                              <a:off x="2049145" y="2458720"/>
                              <a:ext cx="44450" cy="56515"/>
                            </a:xfrm>
                            <a:custGeom>
                              <a:avLst/>
                              <a:gdLst/>
                              <a:ahLst/>
                              <a:cxnLst/>
                              <a:rect l="l" t="t" r="r" b="b"/>
                              <a:pathLst>
                                <a:path w="44450" h="56515" extrusionOk="0">
                                  <a:moveTo>
                                    <a:pt x="0" y="0"/>
                                  </a:moveTo>
                                  <a:lnTo>
                                    <a:pt x="0" y="56515"/>
                                  </a:lnTo>
                                  <a:lnTo>
                                    <a:pt x="43815" y="28575"/>
                                  </a:lnTo>
                                  <a:lnTo>
                                    <a:pt x="0" y="0"/>
                                  </a:lnTo>
                                  <a:close/>
                                </a:path>
                              </a:pathLst>
                            </a:custGeom>
                            <a:solidFill>
                              <a:srgbClr val="245177"/>
                            </a:solidFill>
                            <a:ln>
                              <a:noFill/>
                            </a:ln>
                          </wps:spPr>
                          <wps:bodyPr spcFirstLastPara="1" wrap="square" lIns="91425" tIns="91425" rIns="91425" bIns="91425" anchor="ctr" anchorCtr="0">
                            <a:noAutofit/>
                          </wps:bodyPr>
                        </wps:wsp>
                        <wps:wsp>
                          <wps:cNvPr id="379" name="Forme libre : forme 379"/>
                          <wps:cNvSpPr/>
                          <wps:spPr>
                            <a:xfrm>
                              <a:off x="2106295" y="1454785"/>
                              <a:ext cx="1123315" cy="571500"/>
                            </a:xfrm>
                            <a:custGeom>
                              <a:avLst/>
                              <a:gdLst/>
                              <a:ahLst/>
                              <a:cxnLst/>
                              <a:rect l="l" t="t" r="r" b="b"/>
                              <a:pathLst>
                                <a:path w="1123315" h="571500" extrusionOk="0">
                                  <a:moveTo>
                                    <a:pt x="1032510" y="0"/>
                                  </a:moveTo>
                                  <a:lnTo>
                                    <a:pt x="90805" y="0"/>
                                  </a:ln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0" name="Forme libre : forme 380"/>
                          <wps:cNvSpPr/>
                          <wps:spPr>
                            <a:xfrm>
                              <a:off x="2106295" y="1454785"/>
                              <a:ext cx="1123315" cy="571500"/>
                            </a:xfrm>
                            <a:custGeom>
                              <a:avLst/>
                              <a:gdLst/>
                              <a:ahLst/>
                              <a:cxnLst/>
                              <a:rect l="l" t="t" r="r" b="b"/>
                              <a:pathLst>
                                <a:path w="1123315" h="571500" extrusionOk="0">
                                  <a:moveTo>
                                    <a:pt x="90805" y="0"/>
                                  </a:move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1" name="Connecteur droit avec flèche 381"/>
                          <wps:cNvCnPr/>
                          <wps:spPr>
                            <a:xfrm rot="10800000">
                              <a:off x="1961515" y="178371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2" name="Forme libre : forme 382"/>
                          <wps:cNvSpPr/>
                          <wps:spPr>
                            <a:xfrm>
                              <a:off x="2049145" y="1755139"/>
                              <a:ext cx="44450" cy="56515"/>
                            </a:xfrm>
                            <a:custGeom>
                              <a:avLst/>
                              <a:gdLst/>
                              <a:ahLst/>
                              <a:cxnLst/>
                              <a:rect l="l" t="t" r="r" b="b"/>
                              <a:pathLst>
                                <a:path w="44450" h="56515" extrusionOk="0">
                                  <a:moveTo>
                                    <a:pt x="0" y="0"/>
                                  </a:moveTo>
                                  <a:lnTo>
                                    <a:pt x="0" y="56515"/>
                                  </a:lnTo>
                                  <a:lnTo>
                                    <a:pt x="43815" y="27940"/>
                                  </a:lnTo>
                                  <a:lnTo>
                                    <a:pt x="0" y="0"/>
                                  </a:lnTo>
                                  <a:close/>
                                </a:path>
                              </a:pathLst>
                            </a:custGeom>
                            <a:solidFill>
                              <a:srgbClr val="245177"/>
                            </a:solidFill>
                            <a:ln>
                              <a:noFill/>
                            </a:ln>
                          </wps:spPr>
                          <wps:bodyPr spcFirstLastPara="1" wrap="square" lIns="91425" tIns="91425" rIns="91425" bIns="91425" anchor="ctr" anchorCtr="0">
                            <a:noAutofit/>
                          </wps:bodyPr>
                        </wps:wsp>
                        <wps:wsp>
                          <wps:cNvPr id="383" name="Forme libre : forme 383"/>
                          <wps:cNvSpPr/>
                          <wps:spPr>
                            <a:xfrm>
                              <a:off x="2106295" y="3291840"/>
                              <a:ext cx="1123315" cy="878839"/>
                            </a:xfrm>
                            <a:custGeom>
                              <a:avLst/>
                              <a:gdLst/>
                              <a:ahLst/>
                              <a:cxnLst/>
                              <a:rect l="l" t="t" r="r" b="b"/>
                              <a:pathLst>
                                <a:path w="1123315" h="878839" extrusionOk="0">
                                  <a:moveTo>
                                    <a:pt x="1032510" y="0"/>
                                  </a:moveTo>
                                  <a:lnTo>
                                    <a:pt x="90805" y="0"/>
                                  </a:ln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4" name="Forme libre : forme 384"/>
                          <wps:cNvSpPr/>
                          <wps:spPr>
                            <a:xfrm>
                              <a:off x="2106295" y="3291840"/>
                              <a:ext cx="1123315" cy="878839"/>
                            </a:xfrm>
                            <a:custGeom>
                              <a:avLst/>
                              <a:gdLst/>
                              <a:ahLst/>
                              <a:cxnLst/>
                              <a:rect l="l" t="t" r="r" b="b"/>
                              <a:pathLst>
                                <a:path w="1123315" h="878839" extrusionOk="0">
                                  <a:moveTo>
                                    <a:pt x="90805" y="0"/>
                                  </a:move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5" name="Connecteur droit avec flèche 385"/>
                          <wps:cNvCnPr/>
                          <wps:spPr>
                            <a:xfrm>
                              <a:off x="1961515" y="3726180"/>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6" name="Connecteur droit avec flèche 386"/>
                          <wps:cNvCnPr/>
                          <wps:spPr>
                            <a:xfrm>
                              <a:off x="2006600" y="3731260"/>
                              <a:ext cx="0" cy="138430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7" name="Forme libre : forme 387"/>
                          <wps:cNvSpPr/>
                          <wps:spPr>
                            <a:xfrm>
                              <a:off x="2106295" y="4447540"/>
                              <a:ext cx="1123315" cy="1236345"/>
                            </a:xfrm>
                            <a:custGeom>
                              <a:avLst/>
                              <a:gdLst/>
                              <a:ahLst/>
                              <a:cxnLst/>
                              <a:rect l="l" t="t" r="r" b="b"/>
                              <a:pathLst>
                                <a:path w="1123315" h="1236345" extrusionOk="0">
                                  <a:moveTo>
                                    <a:pt x="1032510" y="0"/>
                                  </a:moveTo>
                                  <a:lnTo>
                                    <a:pt x="90805" y="0"/>
                                  </a:ln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8" name="Forme libre : forme 388"/>
                          <wps:cNvSpPr/>
                          <wps:spPr>
                            <a:xfrm>
                              <a:off x="2106295" y="4447540"/>
                              <a:ext cx="1123315" cy="1236345"/>
                            </a:xfrm>
                            <a:custGeom>
                              <a:avLst/>
                              <a:gdLst/>
                              <a:ahLst/>
                              <a:cxnLst/>
                              <a:rect l="l" t="t" r="r" b="b"/>
                              <a:pathLst>
                                <a:path w="1123315" h="1236345" extrusionOk="0">
                                  <a:moveTo>
                                    <a:pt x="90805" y="0"/>
                                  </a:move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9" name="Connecteur droit avec flèche 389"/>
                          <wps:cNvCnPr/>
                          <wps:spPr>
                            <a:xfrm>
                              <a:off x="2001519" y="5115560"/>
                              <a:ext cx="6604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0" name="Forme libre : forme 390"/>
                          <wps:cNvSpPr/>
                          <wps:spPr>
                            <a:xfrm>
                              <a:off x="504190" y="925195"/>
                              <a:ext cx="1595755" cy="4218940"/>
                            </a:xfrm>
                            <a:custGeom>
                              <a:avLst/>
                              <a:gdLst/>
                              <a:ahLst/>
                              <a:cxnLst/>
                              <a:rect l="l" t="t" r="r" b="b"/>
                              <a:pathLst>
                                <a:path w="1595755" h="4218940" extrusionOk="0">
                                  <a:moveTo>
                                    <a:pt x="53340" y="28575"/>
                                  </a:moveTo>
                                  <a:lnTo>
                                    <a:pt x="0" y="0"/>
                                  </a:lnTo>
                                  <a:lnTo>
                                    <a:pt x="0" y="56515"/>
                                  </a:lnTo>
                                  <a:lnTo>
                                    <a:pt x="53340" y="28575"/>
                                  </a:lnTo>
                                  <a:close/>
                                  <a:moveTo>
                                    <a:pt x="1591945" y="2800985"/>
                                  </a:moveTo>
                                  <a:lnTo>
                                    <a:pt x="1547495" y="2773045"/>
                                  </a:lnTo>
                                  <a:lnTo>
                                    <a:pt x="1547495" y="2829560"/>
                                  </a:lnTo>
                                  <a:lnTo>
                                    <a:pt x="1591945" y="2800985"/>
                                  </a:lnTo>
                                  <a:close/>
                                  <a:moveTo>
                                    <a:pt x="1595120" y="4190365"/>
                                  </a:moveTo>
                                  <a:lnTo>
                                    <a:pt x="1551305" y="4162425"/>
                                  </a:lnTo>
                                  <a:lnTo>
                                    <a:pt x="1551305" y="4218940"/>
                                  </a:lnTo>
                                  <a:lnTo>
                                    <a:pt x="1595120" y="4190365"/>
                                  </a:lnTo>
                                  <a:close/>
                                </a:path>
                              </a:pathLst>
                            </a:custGeom>
                            <a:solidFill>
                              <a:srgbClr val="245177"/>
                            </a:solidFill>
                            <a:ln>
                              <a:noFill/>
                            </a:ln>
                          </wps:spPr>
                          <wps:bodyPr spcFirstLastPara="1" wrap="square" lIns="91425" tIns="91425" rIns="91425" bIns="91425" anchor="ctr" anchorCtr="0">
                            <a:noAutofit/>
                          </wps:bodyPr>
                        </wps:wsp>
                        <wps:wsp>
                          <wps:cNvPr id="391" name="Connecteur droit avec flèche 391"/>
                          <wps:cNvCnPr/>
                          <wps:spPr>
                            <a:xfrm>
                              <a:off x="2154555" y="440690"/>
                              <a:ext cx="121285" cy="2101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2" name="Forme libre : forme 392"/>
                          <wps:cNvSpPr/>
                          <wps:spPr>
                            <a:xfrm>
                              <a:off x="1917065" y="728980"/>
                              <a:ext cx="904240" cy="448945"/>
                            </a:xfrm>
                            <a:custGeom>
                              <a:avLst/>
                              <a:gdLst/>
                              <a:ahLst/>
                              <a:cxnLst/>
                              <a:rect l="l" t="t" r="r" b="b"/>
                              <a:pathLst>
                                <a:path w="904240" h="448945" extrusionOk="0">
                                  <a:moveTo>
                                    <a:pt x="813435" y="0"/>
                                  </a:moveTo>
                                  <a:lnTo>
                                    <a:pt x="90170" y="0"/>
                                  </a:ln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close/>
                                </a:path>
                              </a:pathLst>
                            </a:custGeom>
                            <a:solidFill>
                              <a:srgbClr val="245177"/>
                            </a:solidFill>
                            <a:ln>
                              <a:noFill/>
                            </a:ln>
                          </wps:spPr>
                          <wps:bodyPr spcFirstLastPara="1" wrap="square" lIns="91425" tIns="91425" rIns="91425" bIns="91425" anchor="ctr" anchorCtr="0">
                            <a:noAutofit/>
                          </wps:bodyPr>
                        </wps:wsp>
                        <wps:wsp>
                          <wps:cNvPr id="393" name="Forme libre : forme 393"/>
                          <wps:cNvSpPr/>
                          <wps:spPr>
                            <a:xfrm>
                              <a:off x="1917065" y="728980"/>
                              <a:ext cx="904240" cy="448945"/>
                            </a:xfrm>
                            <a:custGeom>
                              <a:avLst/>
                              <a:gdLst/>
                              <a:ahLst/>
                              <a:cxnLst/>
                              <a:rect l="l" t="t" r="r" b="b"/>
                              <a:pathLst>
                                <a:path w="904240" h="448945" extrusionOk="0">
                                  <a:moveTo>
                                    <a:pt x="90170" y="0"/>
                                  </a:move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94" name="Forme libre : forme 394"/>
                          <wps:cNvSpPr/>
                          <wps:spPr>
                            <a:xfrm>
                              <a:off x="2251075" y="636270"/>
                              <a:ext cx="50165" cy="57785"/>
                            </a:xfrm>
                            <a:custGeom>
                              <a:avLst/>
                              <a:gdLst/>
                              <a:ahLst/>
                              <a:cxnLst/>
                              <a:rect l="l" t="t" r="r" b="b"/>
                              <a:pathLst>
                                <a:path w="50165" h="57785" extrusionOk="0">
                                  <a:moveTo>
                                    <a:pt x="48895" y="0"/>
                                  </a:moveTo>
                                  <a:lnTo>
                                    <a:pt x="0" y="27940"/>
                                  </a:lnTo>
                                  <a:lnTo>
                                    <a:pt x="49530" y="57785"/>
                                  </a:lnTo>
                                  <a:lnTo>
                                    <a:pt x="48895" y="0"/>
                                  </a:lnTo>
                                  <a:close/>
                                </a:path>
                              </a:pathLst>
                            </a:custGeom>
                            <a:solidFill>
                              <a:srgbClr val="245177"/>
                            </a:solidFill>
                            <a:ln>
                              <a:noFill/>
                            </a:ln>
                          </wps:spPr>
                          <wps:bodyPr spcFirstLastPara="1" wrap="square" lIns="91425" tIns="91425" rIns="91425" bIns="91425" anchor="ctr" anchorCtr="0">
                            <a:noAutofit/>
                          </wps:bodyPr>
                        </wps:wsp>
                        <wps:wsp>
                          <wps:cNvPr id="395" name="Connecteur droit avec flèche 395"/>
                          <wps:cNvCnPr/>
                          <wps:spPr>
                            <a:xfrm rot="10800000">
                              <a:off x="1701801" y="953770"/>
                              <a:ext cx="213994"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6" name="Forme libre : forme 396"/>
                          <wps:cNvSpPr/>
                          <wps:spPr>
                            <a:xfrm>
                              <a:off x="1650365" y="925195"/>
                              <a:ext cx="53340" cy="56515"/>
                            </a:xfrm>
                            <a:custGeom>
                              <a:avLst/>
                              <a:gdLst/>
                              <a:ahLst/>
                              <a:cxnLst/>
                              <a:rect l="l" t="t" r="r" b="b"/>
                              <a:pathLst>
                                <a:path w="53340" h="56515" extrusionOk="0">
                                  <a:moveTo>
                                    <a:pt x="53340" y="0"/>
                                  </a:moveTo>
                                  <a:lnTo>
                                    <a:pt x="0" y="28575"/>
                                  </a:lnTo>
                                  <a:lnTo>
                                    <a:pt x="53340" y="56515"/>
                                  </a:lnTo>
                                  <a:lnTo>
                                    <a:pt x="53340" y="0"/>
                                  </a:lnTo>
                                  <a:close/>
                                </a:path>
                              </a:pathLst>
                            </a:custGeom>
                            <a:solidFill>
                              <a:srgbClr val="245177"/>
                            </a:solidFill>
                            <a:ln>
                              <a:noFill/>
                            </a:ln>
                          </wps:spPr>
                          <wps:bodyPr spcFirstLastPara="1" wrap="square" lIns="91425" tIns="91425" rIns="91425" bIns="91425" anchor="ctr" anchorCtr="0">
                            <a:noAutofit/>
                          </wps:bodyPr>
                        </wps:wsp>
                        <wps:wsp>
                          <wps:cNvPr id="397" name="Forme libre : forme 397"/>
                          <wps:cNvSpPr/>
                          <wps:spPr>
                            <a:xfrm>
                              <a:off x="123824" y="54610"/>
                              <a:ext cx="1954530" cy="376555"/>
                            </a:xfrm>
                            <a:custGeom>
                              <a:avLst/>
                              <a:gdLst/>
                              <a:ahLst/>
                              <a:cxnLst/>
                              <a:rect l="l" t="t" r="r" b="b"/>
                              <a:pathLst>
                                <a:path w="1954530" h="376555" extrusionOk="0">
                                  <a:moveTo>
                                    <a:pt x="0" y="0"/>
                                  </a:moveTo>
                                  <a:lnTo>
                                    <a:pt x="0" y="376555"/>
                                  </a:lnTo>
                                  <a:lnTo>
                                    <a:pt x="1954530" y="376555"/>
                                  </a:lnTo>
                                  <a:lnTo>
                                    <a:pt x="1954530" y="0"/>
                                  </a:lnTo>
                                  <a:close/>
                                </a:path>
                              </a:pathLst>
                            </a:custGeom>
                            <a:solidFill>
                              <a:srgbClr val="FFFFFF"/>
                            </a:solidFill>
                            <a:ln>
                              <a:noFill/>
                            </a:ln>
                          </wps:spPr>
                          <wps:txbx>
                            <w:txbxContent>
                              <w:p w14:paraId="1FB669F0" w14:textId="77777777" w:rsidR="005539B5" w:rsidRPr="002036D5" w:rsidRDefault="005E061A">
                                <w:pPr>
                                  <w:spacing w:line="260" w:lineRule="auto"/>
                                  <w:ind w:right="17"/>
                                  <w:jc w:val="center"/>
                                  <w:textDirection w:val="btLr"/>
                                  <w:rPr>
                                    <w:color w:val="FFFFFF" w:themeColor="background1"/>
                                  </w:rPr>
                                </w:pPr>
                                <w:r w:rsidRPr="002036D5">
                                  <w:rPr>
                                    <w:color w:val="FFFFFF" w:themeColor="background1"/>
                                    <w:sz w:val="12"/>
                                    <w:lang w:bidi="sw-KE"/>
                                  </w:rPr>
                                  <w:t>Wafanyakazi huona, hupokea habari au hupitia jambo ambalo ni la unyonyaji, dhuluma au unyanyasaji au hutoa mashaka ya tuhuma za unyonyaji au dhuluma.</w:t>
                                </w:r>
                              </w:p>
                            </w:txbxContent>
                          </wps:txbx>
                          <wps:bodyPr spcFirstLastPara="1" wrap="square" lIns="88900" tIns="38100" rIns="88900" bIns="38100" anchor="t" anchorCtr="0">
                            <a:noAutofit/>
                          </wps:bodyPr>
                        </wps:wsp>
                        <wps:wsp>
                          <wps:cNvPr id="398" name="Forme libre : forme 398"/>
                          <wps:cNvSpPr/>
                          <wps:spPr>
                            <a:xfrm>
                              <a:off x="788018" y="800100"/>
                              <a:ext cx="773447" cy="280670"/>
                            </a:xfrm>
                            <a:custGeom>
                              <a:avLst/>
                              <a:gdLst/>
                              <a:ahLst/>
                              <a:cxnLst/>
                              <a:rect l="l" t="t" r="r" b="b"/>
                              <a:pathLst>
                                <a:path w="1269365" h="184785" extrusionOk="0">
                                  <a:moveTo>
                                    <a:pt x="0" y="0"/>
                                  </a:moveTo>
                                  <a:lnTo>
                                    <a:pt x="0" y="184785"/>
                                  </a:lnTo>
                                  <a:lnTo>
                                    <a:pt x="1269365" y="184785"/>
                                  </a:lnTo>
                                  <a:lnTo>
                                    <a:pt x="1269365" y="0"/>
                                  </a:lnTo>
                                  <a:close/>
                                </a:path>
                              </a:pathLst>
                            </a:custGeom>
                            <a:solidFill>
                              <a:srgbClr val="FFFFFF"/>
                            </a:solidFill>
                            <a:ln>
                              <a:noFill/>
                            </a:ln>
                          </wps:spPr>
                          <wps:txbx>
                            <w:txbxContent>
                              <w:p w14:paraId="209C1E1A" w14:textId="0F7B5E6E" w:rsidR="005539B5" w:rsidRPr="002036D5" w:rsidRDefault="002036D5">
                                <w:pPr>
                                  <w:spacing w:before="1"/>
                                  <w:textDirection w:val="btLr"/>
                                  <w:rPr>
                                    <w:color w:val="FFFFFF" w:themeColor="background1"/>
                                  </w:rPr>
                                </w:pPr>
                                <w:r w:rsidRPr="002036D5">
                                  <w:rPr>
                                    <w:b/>
                                    <w:color w:val="FFFFFF" w:themeColor="background1"/>
                                    <w:sz w:val="12"/>
                                    <w:lang w:bidi="sw-KE"/>
                                  </w:rPr>
                                  <w:t>USIMAMIZI WA NGAZI YA JUU</w:t>
                                </w:r>
                              </w:p>
                              <w:p w14:paraId="203B8405" w14:textId="77777777" w:rsidR="005539B5" w:rsidRPr="002036D5" w:rsidRDefault="005E061A">
                                <w:pPr>
                                  <w:spacing w:before="12"/>
                                  <w:ind w:left="559" w:firstLine="559"/>
                                  <w:textDirection w:val="btLr"/>
                                  <w:rPr>
                                    <w:color w:val="FFFFFF" w:themeColor="background1"/>
                                  </w:rPr>
                                </w:pPr>
                                <w:r w:rsidRPr="002036D5">
                                  <w:rPr>
                                    <w:color w:val="FFFFFF" w:themeColor="background1"/>
                                    <w:sz w:val="12"/>
                                    <w:lang w:bidi="sw-KE"/>
                                  </w:rPr>
                                  <w:t>(na/au kitengo cha uchunguzi)</w:t>
                                </w:r>
                              </w:p>
                            </w:txbxContent>
                          </wps:txbx>
                          <wps:bodyPr spcFirstLastPara="1" wrap="square" lIns="88900" tIns="38100" rIns="88900" bIns="38100" anchor="t" anchorCtr="0">
                            <a:noAutofit/>
                          </wps:bodyPr>
                        </wps:wsp>
                        <wps:wsp>
                          <wps:cNvPr id="399" name="Forme libre : forme 399"/>
                          <wps:cNvSpPr/>
                          <wps:spPr>
                            <a:xfrm>
                              <a:off x="1939925" y="800100"/>
                              <a:ext cx="871855" cy="280670"/>
                            </a:xfrm>
                            <a:custGeom>
                              <a:avLst/>
                              <a:gdLst/>
                              <a:ahLst/>
                              <a:cxnLst/>
                              <a:rect l="l" t="t" r="r" b="b"/>
                              <a:pathLst>
                                <a:path w="871855" h="280670" extrusionOk="0">
                                  <a:moveTo>
                                    <a:pt x="0" y="0"/>
                                  </a:moveTo>
                                  <a:lnTo>
                                    <a:pt x="0" y="280670"/>
                                  </a:lnTo>
                                  <a:lnTo>
                                    <a:pt x="871855" y="280670"/>
                                  </a:lnTo>
                                  <a:lnTo>
                                    <a:pt x="871855" y="0"/>
                                  </a:lnTo>
                                  <a:close/>
                                </a:path>
                              </a:pathLst>
                            </a:custGeom>
                            <a:solidFill>
                              <a:srgbClr val="FFFFFF"/>
                            </a:solidFill>
                            <a:ln>
                              <a:noFill/>
                            </a:ln>
                          </wps:spPr>
                          <wps:txbx>
                            <w:txbxContent>
                              <w:p w14:paraId="2A0790BD" w14:textId="77777777" w:rsidR="005539B5" w:rsidRPr="002036D5" w:rsidRDefault="005E061A">
                                <w:pPr>
                                  <w:spacing w:before="1"/>
                                  <w:ind w:left="93" w:firstLine="93"/>
                                  <w:textDirection w:val="btLr"/>
                                  <w:rPr>
                                    <w:color w:val="FFFFFF" w:themeColor="background1"/>
                                  </w:rPr>
                                </w:pPr>
                                <w:r w:rsidRPr="002036D5">
                                  <w:rPr>
                                    <w:b/>
                                    <w:color w:val="FFFFFF" w:themeColor="background1"/>
                                    <w:sz w:val="12"/>
                                    <w:lang w:bidi="sw-KE"/>
                                  </w:rPr>
                                  <w:t>NJIA ZISIZOSONGA</w:t>
                                </w:r>
                              </w:p>
                              <w:p w14:paraId="7F4863FE" w14:textId="77777777" w:rsidR="005539B5" w:rsidRPr="002036D5" w:rsidRDefault="005E061A">
                                <w:pPr>
                                  <w:spacing w:before="8" w:line="260" w:lineRule="auto"/>
                                  <w:ind w:left="131" w:hanging="1"/>
                                  <w:textDirection w:val="btLr"/>
                                  <w:rPr>
                                    <w:color w:val="FFFFFF" w:themeColor="background1"/>
                                  </w:rPr>
                                </w:pPr>
                                <w:r w:rsidRPr="002036D5">
                                  <w:rPr>
                                    <w:color w:val="FFFFFF" w:themeColor="background1"/>
                                    <w:sz w:val="12"/>
                                    <w:lang w:bidi="sw-KE"/>
                                  </w:rPr>
                                  <w:t>(anwani ya barua pepe, tovuti, kisanduku cha malalamiko, n.k.)</w:t>
                                </w:r>
                              </w:p>
                            </w:txbxContent>
                          </wps:txbx>
                          <wps:bodyPr spcFirstLastPara="1" wrap="square" lIns="88900" tIns="38100" rIns="88900" bIns="38100" anchor="t" anchorCtr="0">
                            <a:noAutofit/>
                          </wps:bodyPr>
                        </wps:wsp>
                        <wps:wsp>
                          <wps:cNvPr id="400" name="Forme libre : forme 400"/>
                          <wps:cNvSpPr/>
                          <wps:spPr>
                            <a:xfrm>
                              <a:off x="232410" y="1610994"/>
                              <a:ext cx="1655444" cy="961218"/>
                            </a:xfrm>
                            <a:custGeom>
                              <a:avLst/>
                              <a:gdLst/>
                              <a:ahLst/>
                              <a:cxnLst/>
                              <a:rect l="l" t="t" r="r" b="b"/>
                              <a:pathLst>
                                <a:path w="1659255" h="184785" extrusionOk="0">
                                  <a:moveTo>
                                    <a:pt x="0" y="0"/>
                                  </a:moveTo>
                                  <a:lnTo>
                                    <a:pt x="0" y="184785"/>
                                  </a:lnTo>
                                  <a:lnTo>
                                    <a:pt x="1659255" y="184785"/>
                                  </a:lnTo>
                                  <a:lnTo>
                                    <a:pt x="1659255" y="0"/>
                                  </a:lnTo>
                                  <a:close/>
                                </a:path>
                              </a:pathLst>
                            </a:custGeom>
                            <a:solidFill>
                              <a:srgbClr val="FFFFFF"/>
                            </a:solidFill>
                            <a:ln>
                              <a:noFill/>
                            </a:ln>
                          </wps:spPr>
                          <wps:txbx>
                            <w:txbxContent>
                              <w:p w14:paraId="51378B34" w14:textId="77777777" w:rsidR="005539B5" w:rsidRPr="002036D5" w:rsidRDefault="005E061A">
                                <w:pPr>
                                  <w:spacing w:line="260" w:lineRule="auto"/>
                                  <w:ind w:left="470" w:right="12" w:hanging="1"/>
                                  <w:textDirection w:val="btLr"/>
                                  <w:rPr>
                                    <w:color w:val="FFFFFF" w:themeColor="background1"/>
                                  </w:rPr>
                                </w:pPr>
                                <w:r w:rsidRPr="002036D5">
                                  <w:rPr>
                                    <w:b/>
                                    <w:color w:val="FFFFFF" w:themeColor="background1"/>
                                    <w:sz w:val="12"/>
                                    <w:lang w:bidi="sw-KE"/>
                                  </w:rPr>
                                  <w:t xml:space="preserve">USIMAMIZI WA NGAZI YA JUU </w:t>
                                </w:r>
                                <w:r w:rsidRPr="002036D5">
                                  <w:rPr>
                                    <w:color w:val="FFFFFF" w:themeColor="background1"/>
                                    <w:sz w:val="12"/>
                                    <w:lang w:bidi="sw-KE"/>
                                  </w:rPr>
                                  <w:t>(na/au kitengo cha uchunguzi)</w:t>
                                </w:r>
                                <w:r w:rsidRPr="002036D5">
                                  <w:rPr>
                                    <w:b/>
                                    <w:color w:val="FFFFFF" w:themeColor="background1"/>
                                    <w:sz w:val="12"/>
                                    <w:lang w:bidi="sw-KE"/>
                                  </w:rPr>
                                  <w:t xml:space="preserve"> HUAMUA HATUA ZINAZOFUATA</w:t>
                                </w:r>
                              </w:p>
                            </w:txbxContent>
                          </wps:txbx>
                          <wps:bodyPr spcFirstLastPara="1" wrap="square" lIns="88900" tIns="38100" rIns="88900" bIns="38100" anchor="t" anchorCtr="0">
                            <a:noAutofit/>
                          </wps:bodyPr>
                        </wps:wsp>
                        <wps:wsp>
                          <wps:cNvPr id="401" name="Forme libre : forme 401"/>
                          <wps:cNvSpPr/>
                          <wps:spPr>
                            <a:xfrm>
                              <a:off x="2150110" y="1524000"/>
                              <a:ext cx="1022350" cy="376555"/>
                            </a:xfrm>
                            <a:custGeom>
                              <a:avLst/>
                              <a:gdLst/>
                              <a:ahLst/>
                              <a:cxnLst/>
                              <a:rect l="l" t="t" r="r" b="b"/>
                              <a:pathLst>
                                <a:path w="1022350" h="376555" extrusionOk="0">
                                  <a:moveTo>
                                    <a:pt x="0" y="0"/>
                                  </a:moveTo>
                                  <a:lnTo>
                                    <a:pt x="0" y="376555"/>
                                  </a:lnTo>
                                  <a:lnTo>
                                    <a:pt x="1022350" y="376555"/>
                                  </a:lnTo>
                                  <a:lnTo>
                                    <a:pt x="1022350" y="0"/>
                                  </a:lnTo>
                                  <a:close/>
                                </a:path>
                              </a:pathLst>
                            </a:custGeom>
                            <a:solidFill>
                              <a:srgbClr val="FFFFFF"/>
                            </a:solidFill>
                            <a:ln>
                              <a:noFill/>
                            </a:ln>
                          </wps:spPr>
                          <wps:txbx>
                            <w:txbxContent>
                              <w:p w14:paraId="7B6CC36C" w14:textId="77777777" w:rsidR="005539B5" w:rsidRPr="002036D5" w:rsidRDefault="005E061A">
                                <w:pPr>
                                  <w:spacing w:before="1" w:line="260" w:lineRule="auto"/>
                                  <w:ind w:left="382" w:right="153" w:firstLine="182"/>
                                  <w:textDirection w:val="btLr"/>
                                  <w:rPr>
                                    <w:color w:val="FFFFFF" w:themeColor="background1"/>
                                  </w:rPr>
                                </w:pPr>
                                <w:r w:rsidRPr="002036D5">
                                  <w:rPr>
                                    <w:b/>
                                    <w:color w:val="FFFFFF" w:themeColor="background1"/>
                                    <w:sz w:val="12"/>
                                    <w:lang w:bidi="sw-KE"/>
                                  </w:rPr>
                                  <w:t>USALAMA NA MSAADA KWA MNUSURIKA</w:t>
                                </w:r>
                              </w:p>
                              <w:p w14:paraId="1692114E" w14:textId="77777777" w:rsidR="005539B5" w:rsidRPr="002036D5" w:rsidRDefault="005E061A">
                                <w:pPr>
                                  <w:spacing w:line="260" w:lineRule="auto"/>
                                  <w:ind w:right="15"/>
                                  <w:textDirection w:val="btLr"/>
                                  <w:rPr>
                                    <w:color w:val="FFFFFF" w:themeColor="background1"/>
                                  </w:rPr>
                                </w:pPr>
                                <w:r w:rsidRPr="002036D5">
                                  <w:rPr>
                                    <w:color w:val="FFFFFF" w:themeColor="background1"/>
                                    <w:sz w:val="12"/>
                                    <w:lang w:bidi="sw-KE"/>
                                  </w:rPr>
                                  <w:t>(toa rufaa kwa matibabu, kisaikolojia, kisheria, usalama)</w:t>
                                </w:r>
                              </w:p>
                            </w:txbxContent>
                          </wps:txbx>
                          <wps:bodyPr spcFirstLastPara="1" wrap="square" lIns="88900" tIns="38100" rIns="88900" bIns="38100" anchor="t" anchorCtr="0">
                            <a:noAutofit/>
                          </wps:bodyPr>
                        </wps:wsp>
                        <wps:wsp>
                          <wps:cNvPr id="402" name="Forme libre : forme 402"/>
                          <wps:cNvSpPr/>
                          <wps:spPr>
                            <a:xfrm>
                              <a:off x="227329" y="1898015"/>
                              <a:ext cx="1660525" cy="1045845"/>
                            </a:xfrm>
                            <a:custGeom>
                              <a:avLst/>
                              <a:gdLst/>
                              <a:ahLst/>
                              <a:cxnLst/>
                              <a:rect l="l" t="t" r="r" b="b"/>
                              <a:pathLst>
                                <a:path w="1660525" h="1045845" extrusionOk="0">
                                  <a:moveTo>
                                    <a:pt x="0" y="0"/>
                                  </a:moveTo>
                                  <a:lnTo>
                                    <a:pt x="0" y="1045845"/>
                                  </a:lnTo>
                                  <a:lnTo>
                                    <a:pt x="1660525" y="1045845"/>
                                  </a:lnTo>
                                  <a:lnTo>
                                    <a:pt x="1660525" y="0"/>
                                  </a:lnTo>
                                  <a:close/>
                                </a:path>
                              </a:pathLst>
                            </a:custGeom>
                            <a:solidFill>
                              <a:srgbClr val="FFFFFF"/>
                            </a:solidFill>
                            <a:ln>
                              <a:noFill/>
                            </a:ln>
                          </wps:spPr>
                          <wps:txbx>
                            <w:txbxContent>
                              <w:p w14:paraId="50AE44F5" w14:textId="77777777" w:rsidR="005539B5" w:rsidRPr="002036D5" w:rsidRDefault="005E061A">
                                <w:pPr>
                                  <w:spacing w:before="1" w:line="260" w:lineRule="auto"/>
                                  <w:ind w:left="198" w:right="24" w:hanging="1"/>
                                  <w:textDirection w:val="btLr"/>
                                  <w:rPr>
                                    <w:color w:val="FFFFFF" w:themeColor="background1"/>
                                  </w:rPr>
                                </w:pPr>
                                <w:r w:rsidRPr="002036D5">
                                  <w:rPr>
                                    <w:color w:val="FFFFFF" w:themeColor="background1"/>
                                    <w:sz w:val="12"/>
                                    <w:lang w:bidi="sw-KE"/>
                                  </w:rPr>
                                  <w:t>Je, kuna habari ya kutosha inayodai ukiukaji wa SEA na hivyo kuhitaji uchunguzi?</w:t>
                                </w:r>
                              </w:p>
                              <w:p w14:paraId="48984957"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sw-KE"/>
                                  </w:rPr>
                                  <w:t>Je, ni msaada gani unahitajika (mnusurika/anayeripoti au wengine)?</w:t>
                                </w:r>
                              </w:p>
                              <w:p w14:paraId="15425C62" w14:textId="77777777" w:rsidR="005539B5" w:rsidRPr="002036D5" w:rsidRDefault="005E061A">
                                <w:pPr>
                                  <w:spacing w:before="1" w:line="260" w:lineRule="auto"/>
                                  <w:ind w:left="198" w:right="345" w:hanging="1"/>
                                  <w:textDirection w:val="btLr"/>
                                  <w:rPr>
                                    <w:color w:val="FFFFFF" w:themeColor="background1"/>
                                  </w:rPr>
                                </w:pPr>
                                <w:r w:rsidRPr="002036D5">
                                  <w:rPr>
                                    <w:color w:val="FFFFFF" w:themeColor="background1"/>
                                    <w:sz w:val="12"/>
                                    <w:lang w:bidi="sw-KE"/>
                                  </w:rPr>
                                  <w:t>Je, huu ni uhalifu unaohitaji kutoa ripoti kwa lazima?</w:t>
                                </w:r>
                              </w:p>
                              <w:p w14:paraId="2DDEE3E9" w14:textId="77777777" w:rsidR="005539B5" w:rsidRPr="002036D5" w:rsidRDefault="005E061A">
                                <w:pPr>
                                  <w:spacing w:line="260" w:lineRule="auto"/>
                                  <w:ind w:left="198" w:right="407" w:hanging="1"/>
                                  <w:textDirection w:val="btLr"/>
                                  <w:rPr>
                                    <w:color w:val="FFFFFF" w:themeColor="background1"/>
                                  </w:rPr>
                                </w:pPr>
                                <w:r w:rsidRPr="002036D5">
                                  <w:rPr>
                                    <w:color w:val="FFFFFF" w:themeColor="background1"/>
                                    <w:sz w:val="12"/>
                                    <w:lang w:bidi="sw-KE"/>
                                  </w:rPr>
                                  <w:t>Je, kuna kutoa ripoti kwa lazima kwa wafadhili kuhusu madai?</w:t>
                                </w:r>
                              </w:p>
                              <w:p w14:paraId="5ADA1FFC" w14:textId="77777777" w:rsidR="005539B5" w:rsidRPr="002036D5" w:rsidRDefault="005E061A">
                                <w:pPr>
                                  <w:spacing w:line="260" w:lineRule="auto"/>
                                  <w:ind w:left="198" w:right="108" w:hanging="1"/>
                                  <w:textDirection w:val="btLr"/>
                                  <w:rPr>
                                    <w:color w:val="FFFFFF" w:themeColor="background1"/>
                                  </w:rPr>
                                </w:pPr>
                                <w:r w:rsidRPr="002036D5">
                                  <w:rPr>
                                    <w:color w:val="FFFFFF" w:themeColor="background1"/>
                                    <w:sz w:val="12"/>
                                    <w:lang w:bidi="sw-KE"/>
                                  </w:rPr>
                                  <w:t>Je, hii inahusisha shirika lingine na inahitaji rufaa?</w:t>
                                </w:r>
                              </w:p>
                            </w:txbxContent>
                          </wps:txbx>
                          <wps:bodyPr spcFirstLastPara="1" wrap="square" lIns="88900" tIns="38100" rIns="88900" bIns="38100" anchor="t" anchorCtr="0">
                            <a:noAutofit/>
                          </wps:bodyPr>
                        </wps:wsp>
                        <wps:wsp>
                          <wps:cNvPr id="403" name="Forme libre : forme 403"/>
                          <wps:cNvSpPr/>
                          <wps:spPr>
                            <a:xfrm>
                              <a:off x="2159000" y="2207895"/>
                              <a:ext cx="1047750" cy="663575"/>
                            </a:xfrm>
                            <a:custGeom>
                              <a:avLst/>
                              <a:gdLst/>
                              <a:ahLst/>
                              <a:cxnLst/>
                              <a:rect l="l" t="t" r="r" b="b"/>
                              <a:pathLst>
                                <a:path w="1047750" h="663575" extrusionOk="0">
                                  <a:moveTo>
                                    <a:pt x="0" y="0"/>
                                  </a:moveTo>
                                  <a:lnTo>
                                    <a:pt x="0" y="663575"/>
                                  </a:lnTo>
                                  <a:lnTo>
                                    <a:pt x="1047750" y="663575"/>
                                  </a:lnTo>
                                  <a:lnTo>
                                    <a:pt x="1047750" y="0"/>
                                  </a:lnTo>
                                  <a:close/>
                                </a:path>
                              </a:pathLst>
                            </a:custGeom>
                            <a:solidFill>
                              <a:srgbClr val="FFFFFF"/>
                            </a:solidFill>
                            <a:ln>
                              <a:noFill/>
                            </a:ln>
                          </wps:spPr>
                          <wps:txbx>
                            <w:txbxContent>
                              <w:p w14:paraId="7FA9FF5B" w14:textId="77777777" w:rsidR="005539B5" w:rsidRPr="002036D5" w:rsidRDefault="005E061A">
                                <w:pPr>
                                  <w:spacing w:before="1"/>
                                  <w:ind w:left="55" w:firstLine="55"/>
                                  <w:textDirection w:val="btLr"/>
                                  <w:rPr>
                                    <w:color w:val="FFFFFF" w:themeColor="background1"/>
                                  </w:rPr>
                                </w:pPr>
                                <w:r w:rsidRPr="002036D5">
                                  <w:rPr>
                                    <w:b/>
                                    <w:color w:val="FFFFFF" w:themeColor="background1"/>
                                    <w:sz w:val="12"/>
                                    <w:lang w:bidi="sw-KE"/>
                                  </w:rPr>
                                  <w:t>KURIPOTI MAAMUZI</w:t>
                                </w:r>
                              </w:p>
                              <w:p w14:paraId="37B64AC2" w14:textId="77777777" w:rsidR="005539B5" w:rsidRPr="002036D5" w:rsidRDefault="005E061A">
                                <w:pPr>
                                  <w:spacing w:before="12" w:line="260" w:lineRule="auto"/>
                                  <w:ind w:left="198" w:right="130" w:hanging="1"/>
                                  <w:textDirection w:val="btLr"/>
                                  <w:rPr>
                                    <w:color w:val="FFFFFF" w:themeColor="background1"/>
                                  </w:rPr>
                                </w:pPr>
                                <w:r w:rsidRPr="002036D5">
                                  <w:rPr>
                                    <w:color w:val="FFFFFF" w:themeColor="background1"/>
                                    <w:sz w:val="12"/>
                                    <w:lang w:bidi="sw-KE"/>
                                  </w:rPr>
                                  <w:t>Kwa shirika lingine lenye wafanyikazi wanaohusika</w:t>
                                </w:r>
                              </w:p>
                              <w:p w14:paraId="675EC253" w14:textId="77777777" w:rsidR="005539B5" w:rsidRPr="002036D5" w:rsidRDefault="005E061A">
                                <w:pPr>
                                  <w:spacing w:before="1"/>
                                  <w:ind w:left="198" w:hanging="1"/>
                                  <w:textDirection w:val="btLr"/>
                                  <w:rPr>
                                    <w:color w:val="FFFFFF" w:themeColor="background1"/>
                                  </w:rPr>
                                </w:pPr>
                                <w:r w:rsidRPr="002036D5">
                                  <w:rPr>
                                    <w:color w:val="FFFFFF" w:themeColor="background1"/>
                                    <w:sz w:val="12"/>
                                    <w:lang w:bidi="sw-KE"/>
                                  </w:rPr>
                                  <w:t>Kwa wafadhili (pale inapohitajika)</w:t>
                                </w:r>
                              </w:p>
                              <w:p w14:paraId="3951DFCA" w14:textId="77777777" w:rsidR="005539B5" w:rsidRPr="002036D5" w:rsidRDefault="005E061A">
                                <w:pPr>
                                  <w:spacing w:before="8" w:line="260" w:lineRule="auto"/>
                                  <w:ind w:left="198" w:right="53" w:hanging="1"/>
                                  <w:textDirection w:val="btLr"/>
                                  <w:rPr>
                                    <w:color w:val="FFFFFF" w:themeColor="background1"/>
                                  </w:rPr>
                                </w:pPr>
                                <w:r w:rsidRPr="002036D5">
                                  <w:rPr>
                                    <w:color w:val="FFFFFF" w:themeColor="background1"/>
                                    <w:sz w:val="12"/>
                                    <w:lang w:bidi="sw-KE"/>
                                  </w:rPr>
                                  <w:t>Kwa watekelezaji wa sheria (ikiwa inahitajika au imeombwa na mnusurika)</w:t>
                                </w:r>
                              </w:p>
                            </w:txbxContent>
                          </wps:txbx>
                          <wps:bodyPr spcFirstLastPara="1" wrap="square" lIns="88900" tIns="38100" rIns="88900" bIns="38100" anchor="t" anchorCtr="0">
                            <a:noAutofit/>
                          </wps:bodyPr>
                        </wps:wsp>
                        <wps:wsp>
                          <wps:cNvPr id="404" name="Forme libre : forme 404"/>
                          <wps:cNvSpPr/>
                          <wps:spPr>
                            <a:xfrm>
                              <a:off x="339090" y="3438524"/>
                              <a:ext cx="1401445" cy="184785"/>
                            </a:xfrm>
                            <a:custGeom>
                              <a:avLst/>
                              <a:gdLst/>
                              <a:ahLst/>
                              <a:cxnLst/>
                              <a:rect l="l" t="t" r="r" b="b"/>
                              <a:pathLst>
                                <a:path w="1401445" h="184785" extrusionOk="0">
                                  <a:moveTo>
                                    <a:pt x="0" y="0"/>
                                  </a:moveTo>
                                  <a:lnTo>
                                    <a:pt x="0" y="184785"/>
                                  </a:lnTo>
                                  <a:lnTo>
                                    <a:pt x="1401445" y="184785"/>
                                  </a:lnTo>
                                  <a:lnTo>
                                    <a:pt x="1401445" y="0"/>
                                  </a:lnTo>
                                  <a:close/>
                                </a:path>
                              </a:pathLst>
                            </a:custGeom>
                            <a:solidFill>
                              <a:srgbClr val="FFFFFF"/>
                            </a:solidFill>
                            <a:ln>
                              <a:noFill/>
                            </a:ln>
                          </wps:spPr>
                          <wps:txbx>
                            <w:txbxContent>
                              <w:p w14:paraId="35476ABE" w14:textId="77777777" w:rsidR="005539B5" w:rsidRPr="002036D5" w:rsidRDefault="005E061A">
                                <w:pPr>
                                  <w:spacing w:before="1"/>
                                  <w:ind w:right="17"/>
                                  <w:jc w:val="center"/>
                                  <w:textDirection w:val="btLr"/>
                                  <w:rPr>
                                    <w:color w:val="FFFFFF" w:themeColor="background1"/>
                                  </w:rPr>
                                </w:pPr>
                                <w:r w:rsidRPr="002036D5">
                                  <w:rPr>
                                    <w:color w:val="FFFFFF" w:themeColor="background1"/>
                                    <w:sz w:val="12"/>
                                    <w:lang w:bidi="sw-KE"/>
                                  </w:rPr>
                                  <w:t>Uamuzi uliofanywa kuchunguza</w:t>
                                </w:r>
                              </w:p>
                              <w:p w14:paraId="0FD6BACA" w14:textId="77777777" w:rsidR="005539B5" w:rsidRPr="002036D5" w:rsidRDefault="005E061A">
                                <w:pPr>
                                  <w:spacing w:before="12"/>
                                  <w:ind w:right="17"/>
                                  <w:jc w:val="center"/>
                                  <w:textDirection w:val="btLr"/>
                                  <w:rPr>
                                    <w:color w:val="FFFFFF" w:themeColor="background1"/>
                                  </w:rPr>
                                </w:pPr>
                                <w:r w:rsidRPr="002036D5">
                                  <w:rPr>
                                    <w:b/>
                                    <w:color w:val="FFFFFF" w:themeColor="background1"/>
                                    <w:sz w:val="12"/>
                                    <w:lang w:bidi="sw-KE"/>
                                  </w:rPr>
                                  <w:t>ANDAA MPANGO WA UCHUNGUZI</w:t>
                                </w:r>
                              </w:p>
                            </w:txbxContent>
                          </wps:txbx>
                          <wps:bodyPr spcFirstLastPara="1" wrap="square" lIns="88900" tIns="38100" rIns="88900" bIns="38100" anchor="t" anchorCtr="0">
                            <a:noAutofit/>
                          </wps:bodyPr>
                        </wps:wsp>
                        <wps:wsp>
                          <wps:cNvPr id="405" name="Forme libre : forme 405"/>
                          <wps:cNvSpPr/>
                          <wps:spPr>
                            <a:xfrm>
                              <a:off x="2159000" y="3369944"/>
                              <a:ext cx="972819" cy="663575"/>
                            </a:xfrm>
                            <a:custGeom>
                              <a:avLst/>
                              <a:gdLst/>
                              <a:ahLst/>
                              <a:cxnLst/>
                              <a:rect l="l" t="t" r="r" b="b"/>
                              <a:pathLst>
                                <a:path w="972819" h="663575" extrusionOk="0">
                                  <a:moveTo>
                                    <a:pt x="0" y="0"/>
                                  </a:moveTo>
                                  <a:lnTo>
                                    <a:pt x="0" y="663575"/>
                                  </a:lnTo>
                                  <a:lnTo>
                                    <a:pt x="972819" y="663575"/>
                                  </a:lnTo>
                                  <a:lnTo>
                                    <a:pt x="972819" y="0"/>
                                  </a:lnTo>
                                  <a:close/>
                                </a:path>
                              </a:pathLst>
                            </a:custGeom>
                            <a:solidFill>
                              <a:srgbClr val="FFFFFF"/>
                            </a:solidFill>
                            <a:ln>
                              <a:noFill/>
                            </a:ln>
                          </wps:spPr>
                          <wps:txbx>
                            <w:txbxContent>
                              <w:p w14:paraId="1AD3E572" w14:textId="77777777" w:rsidR="005539B5" w:rsidRPr="002036D5" w:rsidRDefault="005E061A">
                                <w:pPr>
                                  <w:spacing w:before="1" w:line="260" w:lineRule="auto"/>
                                  <w:ind w:left="70" w:right="17" w:firstLine="70"/>
                                  <w:jc w:val="center"/>
                                  <w:textDirection w:val="btLr"/>
                                  <w:rPr>
                                    <w:color w:val="FFFFFF" w:themeColor="background1"/>
                                  </w:rPr>
                                </w:pPr>
                                <w:r w:rsidRPr="002036D5">
                                  <w:rPr>
                                    <w:b/>
                                    <w:color w:val="FFFFFF" w:themeColor="background1"/>
                                    <w:sz w:val="12"/>
                                    <w:lang w:bidi="sw-KE"/>
                                  </w:rPr>
                                  <w:t>MAWASILIANO NA MSHUKIWA WA TUHUMA</w:t>
                                </w:r>
                              </w:p>
                              <w:p w14:paraId="4E16055A" w14:textId="77777777" w:rsidR="005539B5" w:rsidRPr="002036D5" w:rsidRDefault="005E061A">
                                <w:pPr>
                                  <w:spacing w:line="260" w:lineRule="auto"/>
                                  <w:ind w:left="198" w:right="60" w:hanging="1"/>
                                  <w:textDirection w:val="btLr"/>
                                  <w:rPr>
                                    <w:color w:val="FFFFFF" w:themeColor="background1"/>
                                  </w:rPr>
                                </w:pPr>
                                <w:r w:rsidRPr="002036D5">
                                  <w:rPr>
                                    <w:color w:val="FFFFFF" w:themeColor="background1"/>
                                    <w:sz w:val="12"/>
                                    <w:lang w:bidi="sw-KE"/>
                                  </w:rPr>
                                  <w:t>Kushughulikia masuala yoyote ya usalama au ustawi</w:t>
                                </w:r>
                              </w:p>
                              <w:p w14:paraId="3DD83DB7" w14:textId="77777777" w:rsidR="005539B5" w:rsidRPr="002036D5" w:rsidRDefault="005E061A">
                                <w:pPr>
                                  <w:spacing w:line="260" w:lineRule="auto"/>
                                  <w:ind w:left="198" w:right="143" w:hanging="1"/>
                                  <w:textDirection w:val="btLr"/>
                                  <w:rPr>
                                    <w:color w:val="FFFFFF" w:themeColor="background1"/>
                                  </w:rPr>
                                </w:pPr>
                                <w:r w:rsidRPr="002036D5">
                                  <w:rPr>
                                    <w:color w:val="FFFFFF" w:themeColor="background1"/>
                                    <w:sz w:val="12"/>
                                    <w:lang w:bidi="sw-KE"/>
                                  </w:rPr>
                                  <w:t>Kusimamishwa kwa usimamizi kunawezekana</w:t>
                                </w:r>
                              </w:p>
                            </w:txbxContent>
                          </wps:txbx>
                          <wps:bodyPr spcFirstLastPara="1" wrap="square" lIns="88900" tIns="38100" rIns="88900" bIns="38100" anchor="t" anchorCtr="0">
                            <a:noAutofit/>
                          </wps:bodyPr>
                        </wps:wsp>
                        <wps:wsp>
                          <wps:cNvPr id="406" name="Forme libre : forme 406"/>
                          <wps:cNvSpPr/>
                          <wps:spPr>
                            <a:xfrm>
                              <a:off x="288925" y="4310380"/>
                              <a:ext cx="1499235" cy="567690"/>
                            </a:xfrm>
                            <a:custGeom>
                              <a:avLst/>
                              <a:gdLst/>
                              <a:ahLst/>
                              <a:cxnLst/>
                              <a:rect l="l" t="t" r="r" b="b"/>
                              <a:pathLst>
                                <a:path w="1499235" h="567690" extrusionOk="0">
                                  <a:moveTo>
                                    <a:pt x="0" y="0"/>
                                  </a:moveTo>
                                  <a:lnTo>
                                    <a:pt x="0" y="567690"/>
                                  </a:lnTo>
                                  <a:lnTo>
                                    <a:pt x="1499235" y="567690"/>
                                  </a:lnTo>
                                  <a:lnTo>
                                    <a:pt x="1499235" y="0"/>
                                  </a:lnTo>
                                  <a:close/>
                                </a:path>
                              </a:pathLst>
                            </a:custGeom>
                            <a:solidFill>
                              <a:srgbClr val="FFFFFF"/>
                            </a:solidFill>
                            <a:ln>
                              <a:noFill/>
                            </a:ln>
                          </wps:spPr>
                          <wps:txbx>
                            <w:txbxContent>
                              <w:p w14:paraId="275D2C14" w14:textId="77777777" w:rsidR="005539B5" w:rsidRPr="002036D5" w:rsidRDefault="005E061A">
                                <w:pPr>
                                  <w:spacing w:before="1"/>
                                  <w:ind w:left="266" w:right="268" w:firstLine="266"/>
                                  <w:jc w:val="center"/>
                                  <w:textDirection w:val="btLr"/>
                                  <w:rPr>
                                    <w:color w:val="FFFFFF" w:themeColor="background1"/>
                                  </w:rPr>
                                </w:pPr>
                                <w:r w:rsidRPr="002036D5">
                                  <w:rPr>
                                    <w:b/>
                                    <w:color w:val="FFFFFF" w:themeColor="background1"/>
                                    <w:sz w:val="12"/>
                                    <w:lang w:bidi="sw-KE"/>
                                  </w:rPr>
                                  <w:t>UCHUNGUZI</w:t>
                                </w:r>
                              </w:p>
                              <w:p w14:paraId="3C70C54C" w14:textId="77777777" w:rsidR="005539B5" w:rsidRPr="002036D5" w:rsidRDefault="005E061A">
                                <w:pPr>
                                  <w:spacing w:before="12"/>
                                  <w:ind w:left="267" w:right="268" w:firstLine="267"/>
                                  <w:jc w:val="center"/>
                                  <w:textDirection w:val="btLr"/>
                                  <w:rPr>
                                    <w:color w:val="FFFFFF" w:themeColor="background1"/>
                                  </w:rPr>
                                </w:pPr>
                                <w:r w:rsidRPr="002036D5">
                                  <w:rPr>
                                    <w:color w:val="FFFFFF" w:themeColor="background1"/>
                                    <w:sz w:val="12"/>
                                    <w:lang w:bidi="sw-KE"/>
                                  </w:rPr>
                                  <w:t>(mpelelezi wa ndani au wa nje)</w:t>
                                </w:r>
                              </w:p>
                              <w:p w14:paraId="4D4DB9C5" w14:textId="77777777" w:rsidR="005539B5" w:rsidRPr="002036D5" w:rsidRDefault="005539B5">
                                <w:pPr>
                                  <w:spacing w:before="3"/>
                                  <w:textDirection w:val="btLr"/>
                                  <w:rPr>
                                    <w:color w:val="FFFFFF" w:themeColor="background1"/>
                                  </w:rPr>
                                </w:pPr>
                              </w:p>
                              <w:p w14:paraId="39DC8725"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sw-KE"/>
                                  </w:rPr>
                                  <w:t>Hukagua ushahidi wowote wa maandishi na mienendo</w:t>
                                </w:r>
                              </w:p>
                              <w:p w14:paraId="5C396258" w14:textId="77777777" w:rsidR="005539B5" w:rsidRPr="002036D5" w:rsidRDefault="005E061A">
                                <w:pPr>
                                  <w:ind w:left="198" w:hanging="1"/>
                                  <w:textDirection w:val="btLr"/>
                                  <w:rPr>
                                    <w:color w:val="FFFFFF" w:themeColor="background1"/>
                                  </w:rPr>
                                </w:pPr>
                                <w:r w:rsidRPr="002036D5">
                                  <w:rPr>
                                    <w:color w:val="FFFFFF" w:themeColor="background1"/>
                                    <w:sz w:val="12"/>
                                    <w:lang w:bidi="sw-KE"/>
                                  </w:rPr>
                                  <w:t>Hukusanya matokeo yoyote ya kweli</w:t>
                                </w:r>
                              </w:p>
                            </w:txbxContent>
                          </wps:txbx>
                          <wps:bodyPr spcFirstLastPara="1" wrap="square" lIns="88900" tIns="38100" rIns="88900" bIns="38100" anchor="t" anchorCtr="0">
                            <a:noAutofit/>
                          </wps:bodyPr>
                        </wps:wsp>
                        <wps:wsp>
                          <wps:cNvPr id="407" name="Forme libre : forme 407"/>
                          <wps:cNvSpPr/>
                          <wps:spPr>
                            <a:xfrm>
                              <a:off x="2159000" y="4642485"/>
                              <a:ext cx="1074420" cy="758825"/>
                            </a:xfrm>
                            <a:custGeom>
                              <a:avLst/>
                              <a:gdLst/>
                              <a:ahLst/>
                              <a:cxnLst/>
                              <a:rect l="l" t="t" r="r" b="b"/>
                              <a:pathLst>
                                <a:path w="1074420" h="758825" extrusionOk="0">
                                  <a:moveTo>
                                    <a:pt x="0" y="0"/>
                                  </a:moveTo>
                                  <a:lnTo>
                                    <a:pt x="0" y="758825"/>
                                  </a:lnTo>
                                  <a:lnTo>
                                    <a:pt x="1074420" y="758825"/>
                                  </a:lnTo>
                                  <a:lnTo>
                                    <a:pt x="1074420" y="0"/>
                                  </a:lnTo>
                                  <a:close/>
                                </a:path>
                              </a:pathLst>
                            </a:custGeom>
                            <a:solidFill>
                              <a:srgbClr val="FFFFFF"/>
                            </a:solidFill>
                            <a:ln>
                              <a:noFill/>
                            </a:ln>
                          </wps:spPr>
                          <wps:txbx>
                            <w:txbxContent>
                              <w:p w14:paraId="3561EDBE" w14:textId="77777777" w:rsidR="005539B5" w:rsidRPr="002036D5" w:rsidRDefault="005E061A">
                                <w:pPr>
                                  <w:spacing w:before="1" w:line="260" w:lineRule="auto"/>
                                  <w:ind w:left="457" w:right="253" w:firstLine="165"/>
                                  <w:textDirection w:val="btLr"/>
                                  <w:rPr>
                                    <w:color w:val="FFFFFF" w:themeColor="background1"/>
                                  </w:rPr>
                                </w:pPr>
                                <w:r w:rsidRPr="002036D5">
                                  <w:rPr>
                                    <w:b/>
                                    <w:color w:val="FFFFFF" w:themeColor="background1"/>
                                    <w:sz w:val="12"/>
                                    <w:lang w:bidi="sw-KE"/>
                                  </w:rPr>
                                  <w:t>KUHAKIKISHA MNUSURIKA ANAJULISHWA</w:t>
                                </w:r>
                              </w:p>
                              <w:p w14:paraId="08EA674C" w14:textId="77777777" w:rsidR="005539B5" w:rsidRPr="002036D5" w:rsidRDefault="005E061A">
                                <w:pPr>
                                  <w:spacing w:line="260" w:lineRule="auto"/>
                                  <w:ind w:left="198" w:right="290" w:hanging="1"/>
                                  <w:textDirection w:val="btLr"/>
                                  <w:rPr>
                                    <w:color w:val="FFFFFF" w:themeColor="background1"/>
                                  </w:rPr>
                                </w:pPr>
                                <w:r w:rsidRPr="002036D5">
                                  <w:rPr>
                                    <w:color w:val="FFFFFF" w:themeColor="background1"/>
                                    <w:sz w:val="12"/>
                                    <w:lang w:bidi="sw-KE"/>
                                  </w:rPr>
                                  <w:t>Taarifa kuhusu mchakato wa uchunguzi</w:t>
                                </w:r>
                              </w:p>
                              <w:p w14:paraId="238976D9" w14:textId="77777777" w:rsidR="005539B5" w:rsidRPr="002036D5" w:rsidRDefault="005E061A">
                                <w:pPr>
                                  <w:spacing w:before="1" w:line="260" w:lineRule="auto"/>
                                  <w:ind w:left="198" w:right="442" w:hanging="1"/>
                                  <w:textDirection w:val="btLr"/>
                                  <w:rPr>
                                    <w:color w:val="FFFFFF" w:themeColor="background1"/>
                                  </w:rPr>
                                </w:pPr>
                                <w:r w:rsidRPr="002036D5">
                                  <w:rPr>
                                    <w:color w:val="FFFFFF" w:themeColor="background1"/>
                                    <w:sz w:val="12"/>
                                    <w:lang w:bidi="sw-KE"/>
                                  </w:rPr>
                                  <w:t>Fanya tathmini inayoendelea ya hatari</w:t>
                                </w:r>
                              </w:p>
                              <w:p w14:paraId="6BA12B10" w14:textId="77777777" w:rsidR="005539B5" w:rsidRPr="002036D5" w:rsidRDefault="005E061A">
                                <w:pPr>
                                  <w:spacing w:line="260" w:lineRule="auto"/>
                                  <w:ind w:left="200" w:right="17"/>
                                  <w:textDirection w:val="btLr"/>
                                  <w:rPr>
                                    <w:color w:val="FFFFFF" w:themeColor="background1"/>
                                  </w:rPr>
                                </w:pPr>
                                <w:r w:rsidRPr="002036D5">
                                  <w:rPr>
                                    <w:color w:val="FFFFFF" w:themeColor="background1"/>
                                    <w:sz w:val="12"/>
                                    <w:lang w:bidi="sw-KE"/>
                                  </w:rPr>
                                  <w:t>Tathmini na usasishe mahitaji ya rufaa.</w:t>
                                </w:r>
                              </w:p>
                            </w:txbxContent>
                          </wps:txbx>
                          <wps:bodyPr spcFirstLastPara="1" wrap="square" lIns="88900" tIns="38100" rIns="88900" bIns="38100" anchor="t" anchorCtr="0">
                            <a:noAutofit/>
                          </wps:bodyPr>
                        </wps:wsp>
                        <wps:wsp>
                          <wps:cNvPr id="408" name="Forme libre : forme 408"/>
                          <wps:cNvSpPr/>
                          <wps:spPr>
                            <a:xfrm>
                              <a:off x="340995" y="5497195"/>
                              <a:ext cx="1490345" cy="949960"/>
                            </a:xfrm>
                            <a:custGeom>
                              <a:avLst/>
                              <a:gdLst/>
                              <a:ahLst/>
                              <a:cxnLst/>
                              <a:rect l="l" t="t" r="r" b="b"/>
                              <a:pathLst>
                                <a:path w="1490345" h="949960" extrusionOk="0">
                                  <a:moveTo>
                                    <a:pt x="0" y="0"/>
                                  </a:moveTo>
                                  <a:lnTo>
                                    <a:pt x="0" y="949960"/>
                                  </a:lnTo>
                                  <a:lnTo>
                                    <a:pt x="1490345" y="949960"/>
                                  </a:lnTo>
                                  <a:lnTo>
                                    <a:pt x="1490345" y="0"/>
                                  </a:lnTo>
                                  <a:close/>
                                </a:path>
                              </a:pathLst>
                            </a:custGeom>
                            <a:solidFill>
                              <a:srgbClr val="FFFFFF"/>
                            </a:solidFill>
                            <a:ln>
                              <a:noFill/>
                            </a:ln>
                          </wps:spPr>
                          <wps:txbx>
                            <w:txbxContent>
                              <w:p w14:paraId="46E8F7B1" w14:textId="77777777" w:rsidR="005539B5" w:rsidRPr="002036D5" w:rsidRDefault="005E061A">
                                <w:pPr>
                                  <w:spacing w:before="1"/>
                                  <w:textDirection w:val="btLr"/>
                                  <w:rPr>
                                    <w:color w:val="FFFFFF" w:themeColor="background1"/>
                                  </w:rPr>
                                </w:pPr>
                                <w:r w:rsidRPr="002036D5">
                                  <w:rPr>
                                    <w:b/>
                                    <w:color w:val="FFFFFF" w:themeColor="background1"/>
                                    <w:sz w:val="12"/>
                                    <w:lang w:bidi="sw-KE"/>
                                  </w:rPr>
                                  <w:t>KUTAMATISHA UCHUNGUZI</w:t>
                                </w:r>
                              </w:p>
                              <w:p w14:paraId="72730B2D"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sw-KE"/>
                                  </w:rPr>
                                  <w:t>Kuamua ikiwa ukweli uliopatikana katika</w:t>
                                </w:r>
                              </w:p>
                              <w:p w14:paraId="4280C14C"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sw-KE"/>
                                  </w:rPr>
                                  <w:t>uchunguzi unajumuisha ukiukaji wa sera</w:t>
                                </w:r>
                              </w:p>
                              <w:p w14:paraId="60845580"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sw-KE"/>
                                  </w:rPr>
                                  <w:t>Maamuzi ya nidhamu</w:t>
                                </w:r>
                              </w:p>
                              <w:p w14:paraId="4FD107FC" w14:textId="77777777" w:rsidR="005539B5" w:rsidRPr="002036D5" w:rsidRDefault="005E061A">
                                <w:pPr>
                                  <w:spacing w:before="12" w:line="260" w:lineRule="auto"/>
                                  <w:ind w:left="198" w:right="17" w:hanging="1"/>
                                  <w:textDirection w:val="btLr"/>
                                  <w:rPr>
                                    <w:color w:val="FFFFFF" w:themeColor="background1"/>
                                  </w:rPr>
                                </w:pPr>
                                <w:r w:rsidRPr="002036D5">
                                  <w:rPr>
                                    <w:color w:val="FFFFFF" w:themeColor="background1"/>
                                    <w:sz w:val="12"/>
                                    <w:lang w:bidi="sw-KE"/>
                                  </w:rPr>
                                  <w:t>Mawasiliano kwa aliyenusurika na mshukiwa wa tuhuma</w:t>
                                </w:r>
                              </w:p>
                              <w:p w14:paraId="212C2B63" w14:textId="77777777" w:rsidR="005539B5" w:rsidRPr="002036D5" w:rsidRDefault="005E061A">
                                <w:pPr>
                                  <w:spacing w:before="1" w:line="260" w:lineRule="auto"/>
                                  <w:ind w:left="198" w:right="141" w:hanging="1"/>
                                  <w:textDirection w:val="btLr"/>
                                  <w:rPr>
                                    <w:color w:val="FFFFFF" w:themeColor="background1"/>
                                  </w:rPr>
                                </w:pPr>
                                <w:r w:rsidRPr="002036D5">
                                  <w:rPr>
                                    <w:color w:val="FFFFFF" w:themeColor="background1"/>
                                    <w:sz w:val="12"/>
                                    <w:lang w:bidi="sw-KE"/>
                                  </w:rPr>
                                  <w:t>Mafunzo yaliyopatikana na kuimarisha mbinu za kuzuia na za kuripoti</w:t>
                                </w:r>
                              </w:p>
                              <w:p w14:paraId="36892A77" w14:textId="77777777" w:rsidR="005539B5" w:rsidRPr="002036D5" w:rsidRDefault="005E061A">
                                <w:pPr>
                                  <w:spacing w:line="260" w:lineRule="auto"/>
                                  <w:ind w:left="198" w:right="116" w:hanging="1"/>
                                  <w:textDirection w:val="btLr"/>
                                  <w:rPr>
                                    <w:color w:val="FFFFFF" w:themeColor="background1"/>
                                  </w:rPr>
                                </w:pPr>
                                <w:r w:rsidRPr="002036D5">
                                  <w:rPr>
                                    <w:color w:val="FFFFFF" w:themeColor="background1"/>
                                    <w:sz w:val="12"/>
                                    <w:lang w:bidi="sw-KE"/>
                                  </w:rPr>
                                  <w:t>Kurekodi vikwazo vya kinidhamu katika mzunguko wa Rasilimali Watu</w:t>
                                </w:r>
                              </w:p>
                            </w:txbxContent>
                          </wps:txbx>
                          <wps:bodyPr spcFirstLastPara="1" wrap="square" lIns="88900" tIns="38100" rIns="88900" bIns="38100" anchor="t" anchorCtr="0">
                            <a:noAutofit/>
                          </wps:bodyPr>
                        </wps:wsp>
                      </wpg:grpSp>
                    </wpg:wgp>
                  </a:graphicData>
                </a:graphic>
              </wp:inline>
            </w:drawing>
          </mc:Choice>
          <mc:Fallback>
            <w:pict>
              <v:group w14:anchorId="7F6B4789" id="Groupe 26" o:spid="_x0000_s1058" style="width:254.65pt;height:523.4pt;mso-position-horizontal-relative:char;mso-position-vertical-relative:line" coordorigin="37289,4564" coordsize="32340,6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">
                <v:group id="Groupe 354" o:spid="_x0000_s1059" style="position:absolute;left:37289;top:4564;width:32341;height:66471" coordsize="32340,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rect id="Rectangle 355" o:spid="_x0000_s1060" style="position:absolute;width:32340;height:664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" filled="f" stroked="f">
                    <v:textbox inset="2.53958mm,2.53958mm,2.53958mm,2.53958mm">
                      <w:txbxContent>
                        <w:p w14:paraId="3D2C8EAE" w14:textId="77777777" w:rsidR="005539B5" w:rsidRPr="002036D5" w:rsidRDefault="005539B5">
                          <w:pPr>
                            <w:textDirection w:val="btLr"/>
                            <w:rPr>
                              <w:color w:val="FFFFFF" w:themeColor="background1"/>
                            </w:rPr>
                          </w:pPr>
                        </w:p>
                      </w:txbxContent>
                    </v:textbox>
                  </v:rect>
                  <v:shape id="Forme libre : forme 356" o:spid="_x0000_s1061"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" path="m2112010,l90170,,55245,6985,26670,26670,6985,55245,,90170,,358140r6985,34925l26670,421640r28575,19685l90170,448310r2021840,l2147570,441325r28575,-19685l2195195,393065r6985,-34925l2202180,90170r-6985,-34925l2176145,26670,2147570,6985,2112010,xe" fillcolor="#245177" stroked="f">
                    <v:path arrowok="t" o:extrusionok="f"/>
                  </v:shape>
                  <v:shape id="Forme libre : forme 357" o:spid="_x0000_s1062"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" path="m90170,l55245,6985,26670,26670,6985,55245,,90170,,358140r6985,34925l26670,421640r28575,19685l90170,448310r2021840,l2147570,441325r28575,-19685l2195195,393065r6985,-34925l2202180,90170r-6985,-34925l2176145,26670,2147570,6985,2112010,,90170,xe" strokecolor="#245177">
                    <v:stroke startarrowwidth="narrow" startarrowlength="short" endarrowwidth="narrow" endarrowlength="short"/>
                    <v:path arrowok="t" o:extrusionok="f"/>
                  </v:shape>
                  <v:shape id="Connecteur droit avec flèche 358" o:spid="_x0000_s1063" type="#_x0000_t32" style="position:absolute;left:10998;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Ue4wgAAANwAAAAPAAAAZHJzL2Rvd25yZXYueG1sRE/Pa8Iw&#10;FL4P9j+EN/A2002c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AomUe4wgAAANwAAAAPAAAA&#10;AAAAAAAAAAAAAAcCAABkcnMvZG93bnJldi54bWxQSwUGAAAAAAMAAwC3AAAA9gIAAAAA&#10;" filled="t" strokecolor="#245177" strokeweight=".27639mm">
                    <v:stroke startarrowwidth="narrow" startarrowlength="short" endarrowwidth="narrow" endarrowlength="short"/>
                  </v:shape>
                  <v:shape id="Forme libre : forme 359" o:spid="_x0000_s1064"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" path="m966470,l90805,,55245,6985,26670,26035,7620,55245,,90170,,357505r7620,35560l26670,421640r28575,19685l90805,448310r875665,l1002030,441325r28575,-19685l1049655,393065r7620,-35560l1057275,90170r-7620,-34925l1030605,26035,1002030,6985,966470,xe" fillcolor="#245177" stroked="f">
                    <v:path arrowok="t" o:extrusionok="f"/>
                  </v:shape>
                  <v:shape id="Forme libre : forme 360" o:spid="_x0000_s1065"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" path="m90805,l55245,6985,26670,26035,7620,55245,,90170,,357505r7620,35560l26670,421640r28575,19685l90805,448310r875665,l1002030,441325r28575,-19685l1049655,393065r7620,-35560l1057275,90170r-7620,-34925l1030605,26035,1002030,6985,966470,,90805,xe" strokecolor="#245177">
                    <v:stroke startarrowwidth="narrow" startarrowlength="short" endarrowwidth="narrow" endarrowlength="short"/>
                    <v:path arrowok="t" o:extrusionok="f"/>
                  </v:shape>
                  <v:shape id="Connecteur droit avec flèche 361" o:spid="_x0000_s1066" type="#_x0000_t32" style="position:absolute;left:10998;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" filled="t" strokecolor="#245177" strokeweight=".27639mm">
                    <v:stroke startarrowwidth="narrow" startarrowlength="short" endarrowwidth="narrow" endarrowlength="short"/>
                  </v:shape>
                  <v:shape id="Forme libre : forme 362" o:spid="_x0000_s1067"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" path="m1713865,l90170,,55245,7620,26670,26670,6985,55245,,90805,,1470025r6985,34925l26670,1533525r28575,19685l90170,1560195r1623695,l1748790,1553210r29210,-19685l1797050,1504950r6985,-34925l1804035,90805r-6985,-35560l1778000,26670,1748790,7620,1713865,xe" fillcolor="#4ea847" stroked="f">
                    <v:path arrowok="t" o:extrusionok="f"/>
                  </v:shape>
                  <v:shape id="Forme libre : forme 363" o:spid="_x0000_s1068"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" path="m90170,l55245,7620,26670,26670,6985,55245,,90805,,1470025r6985,34925l26670,1533525r28575,19685l90170,1560195r1623695,l1748790,1553210r29210,-19685l1797050,1504950r6985,-34925l1804035,90805r-6985,-35560l1778000,26670,1748790,7620,1713865,,90170,xe" strokecolor="#4ea847">
                    <v:stroke startarrowwidth="narrow" startarrowlength="short" endarrowwidth="narrow" endarrowlength="short"/>
                    <v:path arrowok="t" o:extrusionok="f"/>
                  </v:shape>
                  <v:shape id="Forme libre : forme 364" o:spid="_x0000_s1069"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" path="m1713865,l90170,,55245,7620,26670,26670,6985,55245,,90805,,481330r6985,34925l26670,545465r28575,19050l90170,571500r1623695,l1748790,564515r29210,-19050l1797050,516255r6985,-34925l1804035,90805r-6985,-35560l1778000,26670,1748790,7620,1713865,xe" fillcolor="#eda320" stroked="f">
                    <v:path arrowok="t" o:extrusionok="f"/>
                  </v:shape>
                  <v:shape id="Forme libre : forme 365" o:spid="_x0000_s1070"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" path="m90170,l55245,7620,26670,26670,6985,55245,,90805,,481330r6985,34925l26670,545465r28575,19050l90170,571500r1623695,l1748790,564515r29210,-19050l1797050,516255r6985,-34925l1804035,90805r-6985,-35560l1778000,26670,1748790,7620,1713865,,90170,xe" strokecolor="#eda320">
                    <v:stroke startarrowwidth="narrow" startarrowlength="short" endarrowwidth="narrow" endarrowlength="short"/>
                    <v:path arrowok="t" o:extrusionok="f"/>
                  </v:shape>
                  <v:shape id="Forme libre : forme 366" o:spid="_x0000_s1071"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" path="m1713865,l90170,,55245,6985,26670,26670,6985,55245,,90805,,863600r6985,34925l26670,927735r28575,19050l90170,953770r1623695,l1748790,946785r29210,-19050l1797050,898525r6985,-34925l1804035,90805r-6985,-35560l1778000,26670,1748790,6985,1713865,xe" fillcolor="#a1336d" stroked="f">
                    <v:path arrowok="t" o:extrusionok="f"/>
                  </v:shape>
                  <v:shape id="Forme libre : forme 367" o:spid="_x0000_s1072"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" path="m90170,l55245,6985,26670,26670,6985,55245,,90805,,863600r6985,34925l26670,927735r28575,19050l90170,953770r1623695,l1748790,946785r29210,-19050l1797050,898525r6985,-34925l1804035,90805r-6985,-35560l1778000,26670,1748790,6985,1713865,,90170,xe" strokecolor="#a1336d">
                    <v:stroke startarrowwidth="narrow" startarrowlength="short" endarrowwidth="narrow" endarrowlength="short"/>
                    <v:path arrowok="t" o:extrusionok="f"/>
                  </v:shape>
                  <v:shape id="Connecteur droit avec flèche 368" o:spid="_x0000_s1073" type="#_x0000_t32" style="position:absolute;left:10998;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" filled="t" strokecolor="#245177" strokeweight=".27639mm">
                    <v:stroke startarrowwidth="narrow" startarrowlength="short" endarrowwidth="narrow" endarrowlength="short"/>
                  </v:shape>
                  <v:shape id="Connecteur droit avec flèche 369" o:spid="_x0000_s1074" type="#_x0000_t32" style="position:absolute;left:10998;top:51155;width:0;height:23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" filled="t" strokecolor="#245177" strokeweight=".27639mm">
                    <v:stroke startarrowwidth="narrow" startarrowlength="short" endarrowwidth="narrow" endarrowlength="short"/>
                  </v:shape>
                  <v:shape id="Forme libre : forme 370" o:spid="_x0000_s1075"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" path="m1713865,l90170,,55245,6985,26670,26670,6985,55244,,90805,,1146175r6985,34925l26670,1209675r28575,19685l90170,1236345r1623695,l1748790,1229360r29210,-19685l1797050,1181100r6985,-34925l1804035,90805r-6985,-35561l1778000,26670,1748790,6985,1713865,xe" fillcolor="#786a6e" stroked="f">
                    <v:path arrowok="t" o:extrusionok="f"/>
                  </v:shape>
                  <v:shape id="Forme libre : forme 371" o:spid="_x0000_s1076"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" path="m90170,l55245,6985,26670,26670,6985,55244,,90805,,1146175r6985,34925l26670,1209675r28575,19685l90170,1236345r1623695,l1748790,1229360r29210,-19685l1797050,1181100r6985,-34925l1804035,90805r-6985,-35561l1778000,26670,1748790,6985,1713865,,90170,xe" strokecolor="#786a6e">
                    <v:stroke startarrowwidth="narrow" startarrowlength="short" endarrowwidth="narrow" endarrowlength="short"/>
                    <v:path arrowok="t" o:extrusionok="f"/>
                  </v:shape>
                  <v:shape id="Forme libre : forme 372" o:spid="_x0000_s1077" style="position:absolute;left:10712;top:40976;width:565;height:12954;visibility:visible;mso-wrap-style:square;v-text-anchor:middle" coordsize="56515,129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" path="m56515,1250315r-56515,l27940,1294765r28575,-44450xm56515,l,,27940,43815,56515,xe" fillcolor="#245177" stroked="f">
                    <v:path arrowok="t" o:extrusionok="f"/>
                  </v:shape>
                  <v:shape id="Connecteur droit avec flèche 373" o:spid="_x0000_s1078" type="#_x0000_t32" style="position:absolute;left:10960;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" filled="t" strokecolor="#245177" strokeweight=".27639mm">
                    <v:stroke startarrowwidth="narrow" startarrowlength="short" endarrowwidth="narrow" endarrowlength="short"/>
                  </v:shape>
                  <v:shape id="Forme libre : forme 374" o:spid="_x0000_s1079" style="position:absolute;left:10674;top:6642;width:609;height:26028;visibility:visible;mso-wrap-style:square;v-text-anchor:middle" coordsize="60960,260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" path="m56515,2558415r-56515,l28575,2602230r27940,-43815xm60960,807084r-56515,l32385,851535,60960,807084xm60960,l4445,,32385,44449,60960,xe" fillcolor="#245177" stroked="f">
                    <v:path arrowok="t" o:extrusionok="f"/>
                  </v:shape>
                  <v:shape id="Forme libre : forme 375" o:spid="_x0000_s1080"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" path="m1032510,l90805,,55245,6984,26670,26034,7620,55244,,90169,,787399r7620,35560l26670,851534r28575,19685l90805,878204r941705,l1068070,871219r28575,-19685l1116330,822959r6985,-35560l1123315,90169r-6985,-34925l1096645,26034,1068070,6984,1032510,xe" fillcolor="#4ea847" stroked="f">
                    <v:path arrowok="t" o:extrusionok="f"/>
                  </v:shape>
                  <v:shape id="Forme libre : forme 376" o:spid="_x0000_s1081"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" path="m90805,l55245,6984,26670,26034,7620,55244,,90169,,787399r7620,35560l26670,851534r28575,19685l90805,878204r941705,l1068070,871219r28575,-19685l1116330,822959r6985,-35560l1123315,90169r-6985,-34925l1096645,26034,1068070,6984,1032510,,90805,xe" strokecolor="#4ea847">
                    <v:stroke startarrowwidth="narrow" startarrowlength="short" endarrowwidth="narrow" endarrowlength="short"/>
                    <v:path arrowok="t" o:extrusionok="f"/>
                  </v:shape>
                  <v:shape id="Connecteur droit avec flèche 377" o:spid="_x0000_s1082" type="#_x0000_t32" style="position:absolute;left:19615;top:24872;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" filled="t" strokecolor="#245177" strokeweight=".27639mm">
                    <v:stroke startarrowwidth="narrow" startarrowlength="short" endarrowwidth="narrow" endarrowlength="short"/>
                  </v:shape>
                  <v:shape id="Forme libre : forme 378" o:spid="_x0000_s1083" style="position:absolute;left:20491;top:24587;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" path="m,l,56515,43815,28575,,xe" fillcolor="#245177" stroked="f">
                    <v:path arrowok="t" o:extrusionok="f"/>
                  </v:shape>
                  <v:shape id="Forme libre : forme 379" o:spid="_x0000_s1084"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" path="m1032510,l90805,,55245,6985,26670,26670,7620,55245,,90805,,481330r7620,34925l26670,544830r28575,19685l90805,571500r941705,l1068070,564515r28575,-19685l1116330,516255r6985,-34925l1123315,90805r-6985,-35560l1096645,26670,1068070,6985,1032510,xe" fillcolor="#4ea847" stroked="f">
                    <v:path arrowok="t" o:extrusionok="f"/>
                  </v:shape>
                  <v:shape id="Forme libre : forme 380" o:spid="_x0000_s1085"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" path="m90805,l55245,6985,26670,26670,7620,55245,,90805,,481330r7620,34925l26670,544830r28575,19685l90805,571500r941705,l1068070,564515r28575,-19685l1116330,516255r6985,-34925l1123315,90805r-6985,-35560l1096645,26670,1068070,6985,1032510,,90805,xe" strokecolor="#4ea847">
                    <v:stroke startarrowwidth="narrow" startarrowlength="short" endarrowwidth="narrow" endarrowlength="short"/>
                    <v:path arrowok="t" o:extrusionok="f"/>
                  </v:shape>
                  <v:shape id="Connecteur droit avec flèche 381" o:spid="_x0000_s1086" type="#_x0000_t32" style="position:absolute;left:19615;top:17837;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" filled="t" strokecolor="#245177" strokeweight=".27639mm">
                    <v:stroke startarrowwidth="narrow" startarrowlength="short" endarrowwidth="narrow" endarrowlength="short"/>
                  </v:shape>
                  <v:shape id="Forme libre : forme 382" o:spid="_x0000_s1087" style="position:absolute;left:20491;top:17551;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" path="m,l,56515,43815,27940,,xe" fillcolor="#245177" stroked="f">
                    <v:path arrowok="t" o:extrusionok="f"/>
                  </v:shape>
                  <v:shape id="Forme libre : forme 383" o:spid="_x0000_s1088"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" path="m1032510,l90805,,55245,7619,26670,26669,7620,55244,,90804,,788034r7620,35560l26670,852169r28575,19050l90805,878839r941705,l1068070,871219r28575,-19050l1116330,823594r6985,-35560l1123315,90804r-6985,-35560l1096645,26669,1068070,7619,1032510,xe" fillcolor="#4ea847" stroked="f">
                    <v:path arrowok="t" o:extrusionok="f"/>
                  </v:shape>
                  <v:shape id="Forme libre : forme 384" o:spid="_x0000_s1089"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" path="m90805,l55245,7619,26670,26669,7620,55244,,90804,,788034r7620,35560l26670,852169r28575,19050l90805,878839r941705,l1068070,871219r28575,-19050l1116330,823594r6985,-35560l1123315,90804r-6985,-35560l1096645,26669,1068070,7619,1032510,,90805,xe" strokecolor="#4ea847">
                    <v:stroke startarrowwidth="narrow" startarrowlength="short" endarrowwidth="narrow" endarrowlength="short"/>
                    <v:path arrowok="t" o:extrusionok="f"/>
                  </v:shape>
                  <v:shape id="Connecteur droit avec flèche 385" o:spid="_x0000_s1090" type="#_x0000_t32" style="position:absolute;left:19615;top:37261;width:10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" filled="t" strokecolor="#245177" strokeweight=".27639mm">
                    <v:stroke startarrowwidth="narrow" startarrowlength="short" endarrowwidth="narrow" endarrowlength="short"/>
                  </v:shape>
                  <v:shape id="Connecteur droit avec flèche 386" o:spid="_x0000_s1091" type="#_x0000_t32" style="position:absolute;left:20066;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" filled="t" strokecolor="#245177" strokeweight=".27639mm">
                    <v:stroke startarrowwidth="narrow" startarrowlength="short" endarrowwidth="narrow" endarrowlength="short"/>
                  </v:shape>
                  <v:shape id="Forme libre : forme 387" o:spid="_x0000_s1092"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" path="m1032510,l90805,,55245,6985,26670,26670,7620,55244,,90805,,1146175r7620,34925l26670,1209675r28575,19685l90805,1236345r941705,l1068070,1229360r28575,-19685l1116330,1181100r6985,-34925l1123315,90805r-6985,-35561l1096645,26670,1068070,6985,1032510,xe" fillcolor="#4ea847" stroked="f">
                    <v:path arrowok="t" o:extrusionok="f"/>
                  </v:shape>
                  <v:shape id="Forme libre : forme 388" o:spid="_x0000_s1093"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" path="m90805,l55245,6985,26670,26670,7620,55244,,90805,,1146175r7620,34925l26670,1209675r28575,19685l90805,1236345r941705,l1068070,1229360r28575,-19685l1116330,1181100r6985,-34925l1123315,90805r-6985,-35561l1096645,26670,1068070,6985,1032510,,90805,xe" strokecolor="#4ea847">
                    <v:stroke startarrowwidth="narrow" startarrowlength="short" endarrowwidth="narrow" endarrowlength="short"/>
                    <v:path arrowok="t" o:extrusionok="f"/>
                  </v:shape>
                  <v:shape id="Connecteur droit avec flèche 389" o:spid="_x0000_s1094" type="#_x0000_t32" style="position:absolute;left:20015;top:51155;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" filled="t" strokecolor="#245177" strokeweight=".27639mm">
                    <v:stroke startarrowwidth="narrow" startarrowlength="short" endarrowwidth="narrow" endarrowlength="short"/>
                  </v:shape>
                  <v:shape id="Forme libre : forme 390" o:spid="_x0000_s1095" style="position:absolute;left:5041;top:9251;width:15958;height:42190;visibility:visible;mso-wrap-style:square;v-text-anchor:middle" coordsize="1595755,421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" path="m53340,28575l,,,56515,53340,28575xm1591945,2800985r-44450,-27940l1547495,2829560r44450,-28575xm1595120,4190365r-43815,-27940l1551305,4218940r43815,-28575xe" fillcolor="#245177" stroked="f">
                    <v:path arrowok="t" o:extrusionok="f"/>
                  </v:shape>
                  <v:shape id="Connecteur droit avec flèche 391" o:spid="_x0000_s1096" type="#_x0000_t32" style="position:absolute;left:21545;top:4406;width:1213;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" filled="t" strokecolor="#245177" strokeweight=".27639mm">
                    <v:stroke startarrowwidth="narrow" startarrowlength="short" endarrowwidth="narrow" endarrowlength="short"/>
                  </v:shape>
                  <v:shape id="Forme libre : forme 392" o:spid="_x0000_s1097"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" path="m813435,l90170,,55245,6985,26035,26035,6985,55245,,90170,,357505r6985,35560l26035,421640r29210,19685l90170,448310r723265,l848995,441325r28575,-19685l896620,393065r7620,-35560l904240,90170,896620,55245,877570,26035,848995,6985,813435,xe" fillcolor="#245177" stroked="f">
                    <v:path arrowok="t" o:extrusionok="f"/>
                  </v:shape>
                  <v:shape id="Forme libre : forme 393" o:spid="_x0000_s1098"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" path="m90170,l55245,6985,26035,26035,6985,55245,,90170,,357505r6985,35560l26035,421640r29210,19685l90170,448310r723265,l848995,441325r28575,-19685l896620,393065r7620,-35560l904240,90170,896620,55245,877570,26035,848995,6985,813435,,90170,xe" strokecolor="#245177">
                    <v:stroke startarrowwidth="narrow" startarrowlength="short" endarrowwidth="narrow" endarrowlength="short"/>
                    <v:path arrowok="t" o:extrusionok="f"/>
                  </v:shape>
                  <v:shape id="Forme libre : forme 394" o:spid="_x0000_s1099" style="position:absolute;left:22510;top:6362;width:502;height:578;visibility:visible;mso-wrap-style:square;v-text-anchor:middle" coordsize="5016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" path="m48895,l,27940,49530,57785,48895,xe" fillcolor="#245177" stroked="f">
                    <v:path arrowok="t" o:extrusionok="f"/>
                  </v:shape>
                  <v:shape id="Connecteur droit avec flèche 395" o:spid="_x0000_s1100" type="#_x0000_t32" style="position:absolute;left:17018;top:9537;width:2139;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" filled="t" strokecolor="#245177" strokeweight=".27639mm">
                    <v:stroke startarrowwidth="narrow" startarrowlength="short" endarrowwidth="narrow" endarrowlength="short"/>
                  </v:shape>
                  <v:shape id="Forme libre : forme 396" o:spid="_x0000_s1101" style="position:absolute;left:16503;top:9251;width:534;height:566;visibility:visible;mso-wrap-style:square;v-text-anchor:middle" coordsize="5334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" path="m53340,l,28575,53340,56515,53340,xe" fillcolor="#245177" stroked="f">
                    <v:path arrowok="t" o:extrusionok="f"/>
                  </v:shape>
                  <v:shape id="Forme libre : forme 397" o:spid="_x0000_s1102" style="position:absolute;left:1238;top:546;width:19545;height:3765;visibility:visible;mso-wrap-style:square;v-text-anchor:top" coordsize="195453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" adj="-11796480,,5400" path="m,l,376555r1954530,l1954530,,,xe" stroked="f">
                    <v:stroke joinstyle="miter"/>
                    <v:formulas/>
                    <v:path arrowok="t" o:extrusionok="f" o:connecttype="custom" textboxrect="0,0,1954530,376555"/>
                    <v:textbox inset="7pt,3pt,7pt,3pt">
                      <w:txbxContent>
                        <w:p w14:paraId="1FB669F0" w14:textId="77777777" w:rsidR="005539B5" w:rsidRPr="002036D5" w:rsidRDefault="005E061A">
                          <w:pPr>
                            <w:spacing w:line="260" w:lineRule="auto"/>
                            <w:ind w:right="17"/>
                            <w:jc w:val="center"/>
                            <w:textDirection w:val="btLr"/>
                            <w:rPr>
                              <w:color w:val="FFFFFF" w:themeColor="background1"/>
                            </w:rPr>
                          </w:pPr>
                          <w:r w:rsidRPr="002036D5">
                            <w:rPr>
                              <w:color w:val="FFFFFF" w:themeColor="background1"/>
                              <w:sz w:val="12"/>
                              <w:lang w:bidi="sw-KE"/>
                            </w:rPr>
                            <w:t>Wafanyakazi huona, hupokea habari au hupitia jambo ambalo ni la unyonyaji, dhuluma au unyanyasaji au hutoa mashaka ya tuhuma za unyonyaji au dhuluma.</w:t>
                          </w:r>
                        </w:p>
                      </w:txbxContent>
                    </v:textbox>
                  </v:shape>
                  <v:shape id="Forme libre : forme 398" o:spid="_x0000_s1103" style="position:absolute;left:7880;top:8001;width:7734;height:2806;visibility:visible;mso-wrap-style:square;v-text-anchor:top" coordsize="126936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" adj="-11796480,,5400" path="m,l,184785r1269365,l1269365,,,xe" stroked="f">
                    <v:stroke joinstyle="miter"/>
                    <v:formulas/>
                    <v:path arrowok="t" o:extrusionok="f" o:connecttype="custom" textboxrect="0,0,1269365,184785"/>
                    <v:textbox inset="7pt,3pt,7pt,3pt">
                      <w:txbxContent>
                        <w:p w14:paraId="209C1E1A" w14:textId="0F7B5E6E" w:rsidR="005539B5" w:rsidRPr="002036D5" w:rsidRDefault="002036D5">
                          <w:pPr>
                            <w:spacing w:before="1"/>
                            <w:textDirection w:val="btLr"/>
                            <w:rPr>
                              <w:color w:val="FFFFFF" w:themeColor="background1"/>
                            </w:rPr>
                          </w:pPr>
                          <w:r w:rsidRPr="002036D5">
                            <w:rPr>
                              <w:b/>
                              <w:color w:val="FFFFFF" w:themeColor="background1"/>
                              <w:sz w:val="12"/>
                              <w:lang w:bidi="sw-KE"/>
                            </w:rPr>
                            <w:t>USIMAMIZI WA NGAZI YA JUU</w:t>
                          </w:r>
                        </w:p>
                        <w:p w14:paraId="203B8405" w14:textId="77777777" w:rsidR="005539B5" w:rsidRPr="002036D5" w:rsidRDefault="005E061A">
                          <w:pPr>
                            <w:spacing w:before="12"/>
                            <w:ind w:left="559" w:firstLine="559"/>
                            <w:textDirection w:val="btLr"/>
                            <w:rPr>
                              <w:color w:val="FFFFFF" w:themeColor="background1"/>
                            </w:rPr>
                          </w:pPr>
                          <w:r w:rsidRPr="002036D5">
                            <w:rPr>
                              <w:color w:val="FFFFFF" w:themeColor="background1"/>
                              <w:sz w:val="12"/>
                              <w:lang w:bidi="sw-KE"/>
                            </w:rPr>
                            <w:t>(na/au kitengo cha uchunguzi)</w:t>
                          </w:r>
                        </w:p>
                      </w:txbxContent>
                    </v:textbox>
                  </v:shape>
                  <v:shape id="Forme libre : forme 399" o:spid="_x0000_s1104" style="position:absolute;left:19399;top:8001;width:8718;height:2806;visibility:visible;mso-wrap-style:square;v-text-anchor:top" coordsize="871855,280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" adj="-11796480,,5400" path="m,l,280670r871855,l871855,,,xe" stroked="f">
                    <v:stroke joinstyle="miter"/>
                    <v:formulas/>
                    <v:path arrowok="t" o:extrusionok="f" o:connecttype="custom" textboxrect="0,0,871855,280670"/>
                    <v:textbox inset="7pt,3pt,7pt,3pt">
                      <w:txbxContent>
                        <w:p w14:paraId="2A0790BD" w14:textId="77777777" w:rsidR="005539B5" w:rsidRPr="002036D5" w:rsidRDefault="005E061A">
                          <w:pPr>
                            <w:spacing w:before="1"/>
                            <w:ind w:left="93" w:firstLine="93"/>
                            <w:textDirection w:val="btLr"/>
                            <w:rPr>
                              <w:color w:val="FFFFFF" w:themeColor="background1"/>
                            </w:rPr>
                          </w:pPr>
                          <w:r w:rsidRPr="002036D5">
                            <w:rPr>
                              <w:b/>
                              <w:color w:val="FFFFFF" w:themeColor="background1"/>
                              <w:sz w:val="12"/>
                              <w:lang w:bidi="sw-KE"/>
                            </w:rPr>
                            <w:t>NJIA ZISIZOSONGA</w:t>
                          </w:r>
                        </w:p>
                        <w:p w14:paraId="7F4863FE" w14:textId="77777777" w:rsidR="005539B5" w:rsidRPr="002036D5" w:rsidRDefault="005E061A">
                          <w:pPr>
                            <w:spacing w:before="8" w:line="260" w:lineRule="auto"/>
                            <w:ind w:left="131" w:hanging="1"/>
                            <w:textDirection w:val="btLr"/>
                            <w:rPr>
                              <w:color w:val="FFFFFF" w:themeColor="background1"/>
                            </w:rPr>
                          </w:pPr>
                          <w:r w:rsidRPr="002036D5">
                            <w:rPr>
                              <w:color w:val="FFFFFF" w:themeColor="background1"/>
                              <w:sz w:val="12"/>
                              <w:lang w:bidi="sw-KE"/>
                            </w:rPr>
                            <w:t>(anwani ya barua pepe, tovuti, kisanduku cha malalamiko, n.k.)</w:t>
                          </w:r>
                        </w:p>
                      </w:txbxContent>
                    </v:textbox>
                  </v:shape>
                  <v:shape id="Forme libre : forme 400" o:spid="_x0000_s1105" style="position:absolute;left:2324;top:16109;width:16554;height:9613;visibility:visible;mso-wrap-style:square;v-text-anchor:top" coordsize="165925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" adj="-11796480,,5400" path="m,l,184785r1659255,l1659255,,,xe" stroked="f">
                    <v:stroke joinstyle="miter"/>
                    <v:formulas/>
                    <v:path arrowok="t" o:extrusionok="f" o:connecttype="custom" textboxrect="0,0,1659255,184785"/>
                    <v:textbox inset="7pt,3pt,7pt,3pt">
                      <w:txbxContent>
                        <w:p w14:paraId="51378B34" w14:textId="77777777" w:rsidR="005539B5" w:rsidRPr="002036D5" w:rsidRDefault="005E061A">
                          <w:pPr>
                            <w:spacing w:line="260" w:lineRule="auto"/>
                            <w:ind w:left="470" w:right="12" w:hanging="1"/>
                            <w:textDirection w:val="btLr"/>
                            <w:rPr>
                              <w:color w:val="FFFFFF" w:themeColor="background1"/>
                            </w:rPr>
                          </w:pPr>
                          <w:r w:rsidRPr="002036D5">
                            <w:rPr>
                              <w:b/>
                              <w:color w:val="FFFFFF" w:themeColor="background1"/>
                              <w:sz w:val="12"/>
                              <w:lang w:bidi="sw-KE"/>
                            </w:rPr>
                            <w:t xml:space="preserve">USIMAMIZI WA NGAZI YA JUU </w:t>
                          </w:r>
                          <w:r w:rsidRPr="002036D5">
                            <w:rPr>
                              <w:color w:val="FFFFFF" w:themeColor="background1"/>
                              <w:sz w:val="12"/>
                              <w:lang w:bidi="sw-KE"/>
                            </w:rPr>
                            <w:t>(na/au kitengo cha uchunguzi)</w:t>
                          </w:r>
                          <w:r w:rsidRPr="002036D5">
                            <w:rPr>
                              <w:b/>
                              <w:color w:val="FFFFFF" w:themeColor="background1"/>
                              <w:sz w:val="12"/>
                              <w:lang w:bidi="sw-KE"/>
                            </w:rPr>
                            <w:t xml:space="preserve"> HUAMUA HATUA ZINAZOFUATA</w:t>
                          </w:r>
                        </w:p>
                      </w:txbxContent>
                    </v:textbox>
                  </v:shape>
                  <v:shape id="Forme libre : forme 401" o:spid="_x0000_s1106" style="position:absolute;left:21501;top:15240;width:10223;height:3765;visibility:visible;mso-wrap-style:square;v-text-anchor:top" coordsize="102235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" adj="-11796480,,5400" path="m,l,376555r1022350,l1022350,,,xe" stroked="f">
                    <v:stroke joinstyle="miter"/>
                    <v:formulas/>
                    <v:path arrowok="t" o:extrusionok="f" o:connecttype="custom" textboxrect="0,0,1022350,376555"/>
                    <v:textbox inset="7pt,3pt,7pt,3pt">
                      <w:txbxContent>
                        <w:p w14:paraId="7B6CC36C" w14:textId="77777777" w:rsidR="005539B5" w:rsidRPr="002036D5" w:rsidRDefault="005E061A">
                          <w:pPr>
                            <w:spacing w:before="1" w:line="260" w:lineRule="auto"/>
                            <w:ind w:left="382" w:right="153" w:firstLine="182"/>
                            <w:textDirection w:val="btLr"/>
                            <w:rPr>
                              <w:color w:val="FFFFFF" w:themeColor="background1"/>
                            </w:rPr>
                          </w:pPr>
                          <w:r w:rsidRPr="002036D5">
                            <w:rPr>
                              <w:b/>
                              <w:color w:val="FFFFFF" w:themeColor="background1"/>
                              <w:sz w:val="12"/>
                              <w:lang w:bidi="sw-KE"/>
                            </w:rPr>
                            <w:t>USALAMA NA MSAADA KWA MNUSURIKA</w:t>
                          </w:r>
                        </w:p>
                        <w:p w14:paraId="1692114E" w14:textId="77777777" w:rsidR="005539B5" w:rsidRPr="002036D5" w:rsidRDefault="005E061A">
                          <w:pPr>
                            <w:spacing w:line="260" w:lineRule="auto"/>
                            <w:ind w:right="15"/>
                            <w:textDirection w:val="btLr"/>
                            <w:rPr>
                              <w:color w:val="FFFFFF" w:themeColor="background1"/>
                            </w:rPr>
                          </w:pPr>
                          <w:r w:rsidRPr="002036D5">
                            <w:rPr>
                              <w:color w:val="FFFFFF" w:themeColor="background1"/>
                              <w:sz w:val="12"/>
                              <w:lang w:bidi="sw-KE"/>
                            </w:rPr>
                            <w:t>(toa rufaa kwa matibabu, kisaikolojia, kisheria, usalama)</w:t>
                          </w:r>
                        </w:p>
                      </w:txbxContent>
                    </v:textbox>
                  </v:shape>
                  <v:shape id="Forme libre : forme 402" o:spid="_x0000_s1107" style="position:absolute;left:2273;top:18980;width:16605;height:10458;visibility:visible;mso-wrap-style:square;v-text-anchor:top" coordsize="1660525,10458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" adj="-11796480,,5400" path="m,l,1045845r1660525,l1660525,,,xe" stroked="f">
                    <v:stroke joinstyle="miter"/>
                    <v:formulas/>
                    <v:path arrowok="t" o:extrusionok="f" o:connecttype="custom" textboxrect="0,0,1660525,1045845"/>
                    <v:textbox inset="7pt,3pt,7pt,3pt">
                      <w:txbxContent>
                        <w:p w14:paraId="50AE44F5" w14:textId="77777777" w:rsidR="005539B5" w:rsidRPr="002036D5" w:rsidRDefault="005E061A">
                          <w:pPr>
                            <w:spacing w:before="1" w:line="260" w:lineRule="auto"/>
                            <w:ind w:left="198" w:right="24" w:hanging="1"/>
                            <w:textDirection w:val="btLr"/>
                            <w:rPr>
                              <w:color w:val="FFFFFF" w:themeColor="background1"/>
                            </w:rPr>
                          </w:pPr>
                          <w:r w:rsidRPr="002036D5">
                            <w:rPr>
                              <w:color w:val="FFFFFF" w:themeColor="background1"/>
                              <w:sz w:val="12"/>
                              <w:lang w:bidi="sw-KE"/>
                            </w:rPr>
                            <w:t>Je, kuna habari ya kutosha inayodai ukiukaji wa SEA na hivyo kuhitaji uchunguzi?</w:t>
                          </w:r>
                        </w:p>
                        <w:p w14:paraId="48984957"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sw-KE"/>
                            </w:rPr>
                            <w:t>Je, ni msaada gani unahitajika (mnusurika/anayeripoti au wengine)?</w:t>
                          </w:r>
                        </w:p>
                        <w:p w14:paraId="15425C62" w14:textId="77777777" w:rsidR="005539B5" w:rsidRPr="002036D5" w:rsidRDefault="005E061A">
                          <w:pPr>
                            <w:spacing w:before="1" w:line="260" w:lineRule="auto"/>
                            <w:ind w:left="198" w:right="345" w:hanging="1"/>
                            <w:textDirection w:val="btLr"/>
                            <w:rPr>
                              <w:color w:val="FFFFFF" w:themeColor="background1"/>
                            </w:rPr>
                          </w:pPr>
                          <w:r w:rsidRPr="002036D5">
                            <w:rPr>
                              <w:color w:val="FFFFFF" w:themeColor="background1"/>
                              <w:sz w:val="12"/>
                              <w:lang w:bidi="sw-KE"/>
                            </w:rPr>
                            <w:t>Je, huu ni uhalifu unaohitaji kutoa ripoti kwa lazima?</w:t>
                          </w:r>
                        </w:p>
                        <w:p w14:paraId="2DDEE3E9" w14:textId="77777777" w:rsidR="005539B5" w:rsidRPr="002036D5" w:rsidRDefault="005E061A">
                          <w:pPr>
                            <w:spacing w:line="260" w:lineRule="auto"/>
                            <w:ind w:left="198" w:right="407" w:hanging="1"/>
                            <w:textDirection w:val="btLr"/>
                            <w:rPr>
                              <w:color w:val="FFFFFF" w:themeColor="background1"/>
                            </w:rPr>
                          </w:pPr>
                          <w:r w:rsidRPr="002036D5">
                            <w:rPr>
                              <w:color w:val="FFFFFF" w:themeColor="background1"/>
                              <w:sz w:val="12"/>
                              <w:lang w:bidi="sw-KE"/>
                            </w:rPr>
                            <w:t>Je, kuna kutoa ripoti kwa lazima kwa wafadhili kuhusu madai?</w:t>
                          </w:r>
                        </w:p>
                        <w:p w14:paraId="5ADA1FFC" w14:textId="77777777" w:rsidR="005539B5" w:rsidRPr="002036D5" w:rsidRDefault="005E061A">
                          <w:pPr>
                            <w:spacing w:line="260" w:lineRule="auto"/>
                            <w:ind w:left="198" w:right="108" w:hanging="1"/>
                            <w:textDirection w:val="btLr"/>
                            <w:rPr>
                              <w:color w:val="FFFFFF" w:themeColor="background1"/>
                            </w:rPr>
                          </w:pPr>
                          <w:r w:rsidRPr="002036D5">
                            <w:rPr>
                              <w:color w:val="FFFFFF" w:themeColor="background1"/>
                              <w:sz w:val="12"/>
                              <w:lang w:bidi="sw-KE"/>
                            </w:rPr>
                            <w:t>Je, hii inahusisha shirika lingine na inahitaji rufaa?</w:t>
                          </w:r>
                        </w:p>
                      </w:txbxContent>
                    </v:textbox>
                  </v:shape>
                  <v:shape id="Forme libre : forme 403" o:spid="_x0000_s1108" style="position:absolute;left:21590;top:22078;width:10477;height:6636;visibility:visible;mso-wrap-style:square;v-text-anchor:top" coordsize="1047750,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" adj="-11796480,,5400" path="m,l,663575r1047750,l1047750,,,xe" stroked="f">
                    <v:stroke joinstyle="miter"/>
                    <v:formulas/>
                    <v:path arrowok="t" o:extrusionok="f" o:connecttype="custom" textboxrect="0,0,1047750,663575"/>
                    <v:textbox inset="7pt,3pt,7pt,3pt">
                      <w:txbxContent>
                        <w:p w14:paraId="7FA9FF5B" w14:textId="77777777" w:rsidR="005539B5" w:rsidRPr="002036D5" w:rsidRDefault="005E061A">
                          <w:pPr>
                            <w:spacing w:before="1"/>
                            <w:ind w:left="55" w:firstLine="55"/>
                            <w:textDirection w:val="btLr"/>
                            <w:rPr>
                              <w:color w:val="FFFFFF" w:themeColor="background1"/>
                            </w:rPr>
                          </w:pPr>
                          <w:r w:rsidRPr="002036D5">
                            <w:rPr>
                              <w:b/>
                              <w:color w:val="FFFFFF" w:themeColor="background1"/>
                              <w:sz w:val="12"/>
                              <w:lang w:bidi="sw-KE"/>
                            </w:rPr>
                            <w:t>KURIPOTI MAAMUZI</w:t>
                          </w:r>
                        </w:p>
                        <w:p w14:paraId="37B64AC2" w14:textId="77777777" w:rsidR="005539B5" w:rsidRPr="002036D5" w:rsidRDefault="005E061A">
                          <w:pPr>
                            <w:spacing w:before="12" w:line="260" w:lineRule="auto"/>
                            <w:ind w:left="198" w:right="130" w:hanging="1"/>
                            <w:textDirection w:val="btLr"/>
                            <w:rPr>
                              <w:color w:val="FFFFFF" w:themeColor="background1"/>
                            </w:rPr>
                          </w:pPr>
                          <w:r w:rsidRPr="002036D5">
                            <w:rPr>
                              <w:color w:val="FFFFFF" w:themeColor="background1"/>
                              <w:sz w:val="12"/>
                              <w:lang w:bidi="sw-KE"/>
                            </w:rPr>
                            <w:t>Kwa shirika lingine lenye wafanyikazi wanaohusika</w:t>
                          </w:r>
                        </w:p>
                        <w:p w14:paraId="675EC253" w14:textId="77777777" w:rsidR="005539B5" w:rsidRPr="002036D5" w:rsidRDefault="005E061A">
                          <w:pPr>
                            <w:spacing w:before="1"/>
                            <w:ind w:left="198" w:hanging="1"/>
                            <w:textDirection w:val="btLr"/>
                            <w:rPr>
                              <w:color w:val="FFFFFF" w:themeColor="background1"/>
                            </w:rPr>
                          </w:pPr>
                          <w:r w:rsidRPr="002036D5">
                            <w:rPr>
                              <w:color w:val="FFFFFF" w:themeColor="background1"/>
                              <w:sz w:val="12"/>
                              <w:lang w:bidi="sw-KE"/>
                            </w:rPr>
                            <w:t>Kwa wafadhili (pale inapohitajika)</w:t>
                          </w:r>
                        </w:p>
                        <w:p w14:paraId="3951DFCA" w14:textId="77777777" w:rsidR="005539B5" w:rsidRPr="002036D5" w:rsidRDefault="005E061A">
                          <w:pPr>
                            <w:spacing w:before="8" w:line="260" w:lineRule="auto"/>
                            <w:ind w:left="198" w:right="53" w:hanging="1"/>
                            <w:textDirection w:val="btLr"/>
                            <w:rPr>
                              <w:color w:val="FFFFFF" w:themeColor="background1"/>
                            </w:rPr>
                          </w:pPr>
                          <w:r w:rsidRPr="002036D5">
                            <w:rPr>
                              <w:color w:val="FFFFFF" w:themeColor="background1"/>
                              <w:sz w:val="12"/>
                              <w:lang w:bidi="sw-KE"/>
                            </w:rPr>
                            <w:t>Kwa watekelezaji wa sheria (ikiwa inahitajika au imeombwa na mnusurika)</w:t>
                          </w:r>
                        </w:p>
                      </w:txbxContent>
                    </v:textbox>
                  </v:shape>
                  <v:shape id="Forme libre : forme 404" o:spid="_x0000_s1109" style="position:absolute;left:3390;top:34385;width:14015;height:1848;visibility:visible;mso-wrap-style:square;v-text-anchor:top" coordsize="14014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" adj="-11796480,,5400" path="m,l,184785r1401445,l1401445,,,xe" stroked="f">
                    <v:stroke joinstyle="miter"/>
                    <v:formulas/>
                    <v:path arrowok="t" o:extrusionok="f" o:connecttype="custom" textboxrect="0,0,1401445,184785"/>
                    <v:textbox inset="7pt,3pt,7pt,3pt">
                      <w:txbxContent>
                        <w:p w14:paraId="35476ABE" w14:textId="77777777" w:rsidR="005539B5" w:rsidRPr="002036D5" w:rsidRDefault="005E061A">
                          <w:pPr>
                            <w:spacing w:before="1"/>
                            <w:ind w:right="17"/>
                            <w:jc w:val="center"/>
                            <w:textDirection w:val="btLr"/>
                            <w:rPr>
                              <w:color w:val="FFFFFF" w:themeColor="background1"/>
                            </w:rPr>
                          </w:pPr>
                          <w:r w:rsidRPr="002036D5">
                            <w:rPr>
                              <w:color w:val="FFFFFF" w:themeColor="background1"/>
                              <w:sz w:val="12"/>
                              <w:lang w:bidi="sw-KE"/>
                            </w:rPr>
                            <w:t>Uamuzi uliofanywa kuchunguza</w:t>
                          </w:r>
                        </w:p>
                        <w:p w14:paraId="0FD6BACA" w14:textId="77777777" w:rsidR="005539B5" w:rsidRPr="002036D5" w:rsidRDefault="005E061A">
                          <w:pPr>
                            <w:spacing w:before="12"/>
                            <w:ind w:right="17"/>
                            <w:jc w:val="center"/>
                            <w:textDirection w:val="btLr"/>
                            <w:rPr>
                              <w:color w:val="FFFFFF" w:themeColor="background1"/>
                            </w:rPr>
                          </w:pPr>
                          <w:r w:rsidRPr="002036D5">
                            <w:rPr>
                              <w:b/>
                              <w:color w:val="FFFFFF" w:themeColor="background1"/>
                              <w:sz w:val="12"/>
                              <w:lang w:bidi="sw-KE"/>
                            </w:rPr>
                            <w:t>ANDAA MPANGO WA UCHUNGUZI</w:t>
                          </w:r>
                        </w:p>
                      </w:txbxContent>
                    </v:textbox>
                  </v:shape>
                  <v:shape id="Forme libre : forme 405" o:spid="_x0000_s1110" style="position:absolute;left:21590;top:33699;width:9728;height:6636;visibility:visible;mso-wrap-style:square;v-text-anchor:top" coordsize="972819,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" adj="-11796480,,5400" path="m,l,663575r972819,l972819,,,xe" stroked="f">
                    <v:stroke joinstyle="miter"/>
                    <v:formulas/>
                    <v:path arrowok="t" o:extrusionok="f" o:connecttype="custom" textboxrect="0,0,972819,663575"/>
                    <v:textbox inset="7pt,3pt,7pt,3pt">
                      <w:txbxContent>
                        <w:p w14:paraId="1AD3E572" w14:textId="77777777" w:rsidR="005539B5" w:rsidRPr="002036D5" w:rsidRDefault="005E061A">
                          <w:pPr>
                            <w:spacing w:before="1" w:line="260" w:lineRule="auto"/>
                            <w:ind w:left="70" w:right="17" w:firstLine="70"/>
                            <w:jc w:val="center"/>
                            <w:textDirection w:val="btLr"/>
                            <w:rPr>
                              <w:color w:val="FFFFFF" w:themeColor="background1"/>
                            </w:rPr>
                          </w:pPr>
                          <w:r w:rsidRPr="002036D5">
                            <w:rPr>
                              <w:b/>
                              <w:color w:val="FFFFFF" w:themeColor="background1"/>
                              <w:sz w:val="12"/>
                              <w:lang w:bidi="sw-KE"/>
                            </w:rPr>
                            <w:t>MAWASILIANO NA MSHUKIWA WA TUHUMA</w:t>
                          </w:r>
                        </w:p>
                        <w:p w14:paraId="4E16055A" w14:textId="77777777" w:rsidR="005539B5" w:rsidRPr="002036D5" w:rsidRDefault="005E061A">
                          <w:pPr>
                            <w:spacing w:line="260" w:lineRule="auto"/>
                            <w:ind w:left="198" w:right="60" w:hanging="1"/>
                            <w:textDirection w:val="btLr"/>
                            <w:rPr>
                              <w:color w:val="FFFFFF" w:themeColor="background1"/>
                            </w:rPr>
                          </w:pPr>
                          <w:r w:rsidRPr="002036D5">
                            <w:rPr>
                              <w:color w:val="FFFFFF" w:themeColor="background1"/>
                              <w:sz w:val="12"/>
                              <w:lang w:bidi="sw-KE"/>
                            </w:rPr>
                            <w:t>Kushughulikia masuala yoyote ya usalama au ustawi</w:t>
                          </w:r>
                        </w:p>
                        <w:p w14:paraId="3DD83DB7" w14:textId="77777777" w:rsidR="005539B5" w:rsidRPr="002036D5" w:rsidRDefault="005E061A">
                          <w:pPr>
                            <w:spacing w:line="260" w:lineRule="auto"/>
                            <w:ind w:left="198" w:right="143" w:hanging="1"/>
                            <w:textDirection w:val="btLr"/>
                            <w:rPr>
                              <w:color w:val="FFFFFF" w:themeColor="background1"/>
                            </w:rPr>
                          </w:pPr>
                          <w:r w:rsidRPr="002036D5">
                            <w:rPr>
                              <w:color w:val="FFFFFF" w:themeColor="background1"/>
                              <w:sz w:val="12"/>
                              <w:lang w:bidi="sw-KE"/>
                            </w:rPr>
                            <w:t>Kusimamishwa kwa usimamizi kunawezekana</w:t>
                          </w:r>
                        </w:p>
                      </w:txbxContent>
                    </v:textbox>
                  </v:shape>
                  <v:shape id="Forme libre : forme 406" o:spid="_x0000_s1111" style="position:absolute;left:2889;top:43103;width:14992;height:5677;visibility:visible;mso-wrap-style:square;v-text-anchor:top" coordsize="1499235,56769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" adj="-11796480,,5400" path="m,l,567690r1499235,l1499235,,,xe" stroked="f">
                    <v:stroke joinstyle="miter"/>
                    <v:formulas/>
                    <v:path arrowok="t" o:extrusionok="f" o:connecttype="custom" textboxrect="0,0,1499235,567690"/>
                    <v:textbox inset="7pt,3pt,7pt,3pt">
                      <w:txbxContent>
                        <w:p w14:paraId="275D2C14" w14:textId="77777777" w:rsidR="005539B5" w:rsidRPr="002036D5" w:rsidRDefault="005E061A">
                          <w:pPr>
                            <w:spacing w:before="1"/>
                            <w:ind w:left="266" w:right="268" w:firstLine="266"/>
                            <w:jc w:val="center"/>
                            <w:textDirection w:val="btLr"/>
                            <w:rPr>
                              <w:color w:val="FFFFFF" w:themeColor="background1"/>
                            </w:rPr>
                          </w:pPr>
                          <w:r w:rsidRPr="002036D5">
                            <w:rPr>
                              <w:b/>
                              <w:color w:val="FFFFFF" w:themeColor="background1"/>
                              <w:sz w:val="12"/>
                              <w:lang w:bidi="sw-KE"/>
                            </w:rPr>
                            <w:t>UCHUNGUZI</w:t>
                          </w:r>
                        </w:p>
                        <w:p w14:paraId="3C70C54C" w14:textId="77777777" w:rsidR="005539B5" w:rsidRPr="002036D5" w:rsidRDefault="005E061A">
                          <w:pPr>
                            <w:spacing w:before="12"/>
                            <w:ind w:left="267" w:right="268" w:firstLine="267"/>
                            <w:jc w:val="center"/>
                            <w:textDirection w:val="btLr"/>
                            <w:rPr>
                              <w:color w:val="FFFFFF" w:themeColor="background1"/>
                            </w:rPr>
                          </w:pPr>
                          <w:r w:rsidRPr="002036D5">
                            <w:rPr>
                              <w:color w:val="FFFFFF" w:themeColor="background1"/>
                              <w:sz w:val="12"/>
                              <w:lang w:bidi="sw-KE"/>
                            </w:rPr>
                            <w:t>(mpelelezi wa ndani au wa nje)</w:t>
                          </w:r>
                        </w:p>
                        <w:p w14:paraId="4D4DB9C5" w14:textId="77777777" w:rsidR="005539B5" w:rsidRPr="002036D5" w:rsidRDefault="005539B5">
                          <w:pPr>
                            <w:spacing w:before="3"/>
                            <w:textDirection w:val="btLr"/>
                            <w:rPr>
                              <w:color w:val="FFFFFF" w:themeColor="background1"/>
                            </w:rPr>
                          </w:pPr>
                        </w:p>
                        <w:p w14:paraId="39DC8725"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sw-KE"/>
                            </w:rPr>
                            <w:t>Hukagua ushahidi wowote wa maandishi na mienendo</w:t>
                          </w:r>
                        </w:p>
                        <w:p w14:paraId="5C396258" w14:textId="77777777" w:rsidR="005539B5" w:rsidRPr="002036D5" w:rsidRDefault="005E061A">
                          <w:pPr>
                            <w:ind w:left="198" w:hanging="1"/>
                            <w:textDirection w:val="btLr"/>
                            <w:rPr>
                              <w:color w:val="FFFFFF" w:themeColor="background1"/>
                            </w:rPr>
                          </w:pPr>
                          <w:r w:rsidRPr="002036D5">
                            <w:rPr>
                              <w:color w:val="FFFFFF" w:themeColor="background1"/>
                              <w:sz w:val="12"/>
                              <w:lang w:bidi="sw-KE"/>
                            </w:rPr>
                            <w:t>Hukusanya matokeo yoyote ya kweli</w:t>
                          </w:r>
                        </w:p>
                      </w:txbxContent>
                    </v:textbox>
                  </v:shape>
                  <v:shape id="Forme libre : forme 407" o:spid="_x0000_s1112" style="position:absolute;left:21590;top:46424;width:10744;height:7589;visibility:visible;mso-wrap-style:square;v-text-anchor:top" coordsize="1074420,7588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" adj="-11796480,,5400" path="m,l,758825r1074420,l1074420,,,xe" stroked="f">
                    <v:stroke joinstyle="miter"/>
                    <v:formulas/>
                    <v:path arrowok="t" o:extrusionok="f" o:connecttype="custom" textboxrect="0,0,1074420,758825"/>
                    <v:textbox inset="7pt,3pt,7pt,3pt">
                      <w:txbxContent>
                        <w:p w14:paraId="3561EDBE" w14:textId="77777777" w:rsidR="005539B5" w:rsidRPr="002036D5" w:rsidRDefault="005E061A">
                          <w:pPr>
                            <w:spacing w:before="1" w:line="260" w:lineRule="auto"/>
                            <w:ind w:left="457" w:right="253" w:firstLine="165"/>
                            <w:textDirection w:val="btLr"/>
                            <w:rPr>
                              <w:color w:val="FFFFFF" w:themeColor="background1"/>
                            </w:rPr>
                          </w:pPr>
                          <w:r w:rsidRPr="002036D5">
                            <w:rPr>
                              <w:b/>
                              <w:color w:val="FFFFFF" w:themeColor="background1"/>
                              <w:sz w:val="12"/>
                              <w:lang w:bidi="sw-KE"/>
                            </w:rPr>
                            <w:t>KUHAKIKISHA MNUSURIKA ANAJULISHWA</w:t>
                          </w:r>
                        </w:p>
                        <w:p w14:paraId="08EA674C" w14:textId="77777777" w:rsidR="005539B5" w:rsidRPr="002036D5" w:rsidRDefault="005E061A">
                          <w:pPr>
                            <w:spacing w:line="260" w:lineRule="auto"/>
                            <w:ind w:left="198" w:right="290" w:hanging="1"/>
                            <w:textDirection w:val="btLr"/>
                            <w:rPr>
                              <w:color w:val="FFFFFF" w:themeColor="background1"/>
                            </w:rPr>
                          </w:pPr>
                          <w:r w:rsidRPr="002036D5">
                            <w:rPr>
                              <w:color w:val="FFFFFF" w:themeColor="background1"/>
                              <w:sz w:val="12"/>
                              <w:lang w:bidi="sw-KE"/>
                            </w:rPr>
                            <w:t>Taarifa kuhusu mchakato wa uchunguzi</w:t>
                          </w:r>
                        </w:p>
                        <w:p w14:paraId="238976D9" w14:textId="77777777" w:rsidR="005539B5" w:rsidRPr="002036D5" w:rsidRDefault="005E061A">
                          <w:pPr>
                            <w:spacing w:before="1" w:line="260" w:lineRule="auto"/>
                            <w:ind w:left="198" w:right="442" w:hanging="1"/>
                            <w:textDirection w:val="btLr"/>
                            <w:rPr>
                              <w:color w:val="FFFFFF" w:themeColor="background1"/>
                            </w:rPr>
                          </w:pPr>
                          <w:r w:rsidRPr="002036D5">
                            <w:rPr>
                              <w:color w:val="FFFFFF" w:themeColor="background1"/>
                              <w:sz w:val="12"/>
                              <w:lang w:bidi="sw-KE"/>
                            </w:rPr>
                            <w:t>Fanya tathmini inayoendelea ya hatari</w:t>
                          </w:r>
                        </w:p>
                        <w:p w14:paraId="6BA12B10" w14:textId="77777777" w:rsidR="005539B5" w:rsidRPr="002036D5" w:rsidRDefault="005E061A">
                          <w:pPr>
                            <w:spacing w:line="260" w:lineRule="auto"/>
                            <w:ind w:left="200" w:right="17"/>
                            <w:textDirection w:val="btLr"/>
                            <w:rPr>
                              <w:color w:val="FFFFFF" w:themeColor="background1"/>
                            </w:rPr>
                          </w:pPr>
                          <w:r w:rsidRPr="002036D5">
                            <w:rPr>
                              <w:color w:val="FFFFFF" w:themeColor="background1"/>
                              <w:sz w:val="12"/>
                              <w:lang w:bidi="sw-KE"/>
                            </w:rPr>
                            <w:t>Tathmini na usasishe mahitaji ya rufaa.</w:t>
                          </w:r>
                        </w:p>
                      </w:txbxContent>
                    </v:textbox>
                  </v:shape>
                  <v:shape id="Forme libre : forme 408" o:spid="_x0000_s1113" style="position:absolute;left:3409;top:54971;width:14904;height:9500;visibility:visible;mso-wrap-style:square;v-text-anchor:top" coordsize="1490345,9499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" adj="-11796480,,5400" path="m,l,949960r1490345,l1490345,,,xe" stroked="f">
                    <v:stroke joinstyle="miter"/>
                    <v:formulas/>
                    <v:path arrowok="t" o:extrusionok="f" o:connecttype="custom" textboxrect="0,0,1490345,949960"/>
                    <v:textbox inset="7pt,3pt,7pt,3pt">
                      <w:txbxContent>
                        <w:p w14:paraId="46E8F7B1" w14:textId="77777777" w:rsidR="005539B5" w:rsidRPr="002036D5" w:rsidRDefault="005E061A">
                          <w:pPr>
                            <w:spacing w:before="1"/>
                            <w:textDirection w:val="btLr"/>
                            <w:rPr>
                              <w:color w:val="FFFFFF" w:themeColor="background1"/>
                            </w:rPr>
                          </w:pPr>
                          <w:r w:rsidRPr="002036D5">
                            <w:rPr>
                              <w:b/>
                              <w:color w:val="FFFFFF" w:themeColor="background1"/>
                              <w:sz w:val="12"/>
                              <w:lang w:bidi="sw-KE"/>
                            </w:rPr>
                            <w:t>KUTAMATISHA UCHUNGUZI</w:t>
                          </w:r>
                        </w:p>
                        <w:p w14:paraId="72730B2D"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sw-KE"/>
                            </w:rPr>
                            <w:t>Kuamua ikiwa ukweli uliopatikana katika</w:t>
                          </w:r>
                        </w:p>
                        <w:p w14:paraId="4280C14C"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sw-KE"/>
                            </w:rPr>
                            <w:t>uchunguzi unajumuisha ukiukaji wa sera</w:t>
                          </w:r>
                        </w:p>
                        <w:p w14:paraId="60845580"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sw-KE"/>
                            </w:rPr>
                            <w:t>Maamuzi ya nidhamu</w:t>
                          </w:r>
                        </w:p>
                        <w:p w14:paraId="4FD107FC" w14:textId="77777777" w:rsidR="005539B5" w:rsidRPr="002036D5" w:rsidRDefault="005E061A">
                          <w:pPr>
                            <w:spacing w:before="12" w:line="260" w:lineRule="auto"/>
                            <w:ind w:left="198" w:right="17" w:hanging="1"/>
                            <w:textDirection w:val="btLr"/>
                            <w:rPr>
                              <w:color w:val="FFFFFF" w:themeColor="background1"/>
                            </w:rPr>
                          </w:pPr>
                          <w:r w:rsidRPr="002036D5">
                            <w:rPr>
                              <w:color w:val="FFFFFF" w:themeColor="background1"/>
                              <w:sz w:val="12"/>
                              <w:lang w:bidi="sw-KE"/>
                            </w:rPr>
                            <w:t>Mawasiliano kwa aliyenusurika na mshukiwa wa tuhuma</w:t>
                          </w:r>
                        </w:p>
                        <w:p w14:paraId="212C2B63" w14:textId="77777777" w:rsidR="005539B5" w:rsidRPr="002036D5" w:rsidRDefault="005E061A">
                          <w:pPr>
                            <w:spacing w:before="1" w:line="260" w:lineRule="auto"/>
                            <w:ind w:left="198" w:right="141" w:hanging="1"/>
                            <w:textDirection w:val="btLr"/>
                            <w:rPr>
                              <w:color w:val="FFFFFF" w:themeColor="background1"/>
                            </w:rPr>
                          </w:pPr>
                          <w:r w:rsidRPr="002036D5">
                            <w:rPr>
                              <w:color w:val="FFFFFF" w:themeColor="background1"/>
                              <w:sz w:val="12"/>
                              <w:lang w:bidi="sw-KE"/>
                            </w:rPr>
                            <w:t>Mafunzo yaliyopatikana na kuimarisha mbinu za kuzuia na za kuripoti</w:t>
                          </w:r>
                        </w:p>
                        <w:p w14:paraId="36892A77" w14:textId="77777777" w:rsidR="005539B5" w:rsidRPr="002036D5" w:rsidRDefault="005E061A">
                          <w:pPr>
                            <w:spacing w:line="260" w:lineRule="auto"/>
                            <w:ind w:left="198" w:right="116" w:hanging="1"/>
                            <w:textDirection w:val="btLr"/>
                            <w:rPr>
                              <w:color w:val="FFFFFF" w:themeColor="background1"/>
                            </w:rPr>
                          </w:pPr>
                          <w:r w:rsidRPr="002036D5">
                            <w:rPr>
                              <w:color w:val="FFFFFF" w:themeColor="background1"/>
                              <w:sz w:val="12"/>
                              <w:lang w:bidi="sw-KE"/>
                            </w:rPr>
                            <w:t>Kurekodi vikwazo vya kinidhamu katika mzunguko wa Rasilimali Watu</w:t>
                          </w:r>
                        </w:p>
                      </w:txbxContent>
                    </v:textbox>
                  </v:shape>
                </v:group>
                <w10:anchorlock/>
              </v:group>
            </w:pict>
          </mc:Fallback>
        </mc:AlternateContent>
      </w:r>
    </w:p>
    <w:p w14:paraId="7A5DE159" w14:textId="77777777" w:rsidR="005539B5" w:rsidRDefault="005E061A">
      <w:pPr>
        <w:pBdr>
          <w:top w:val="nil"/>
          <w:left w:val="nil"/>
          <w:bottom w:val="nil"/>
          <w:right w:val="nil"/>
          <w:between w:val="nil"/>
        </w:pBdr>
        <w:spacing w:before="119"/>
        <w:ind w:left="175"/>
        <w:rPr>
          <w:color w:val="000000"/>
          <w:sz w:val="24"/>
          <w:szCs w:val="24"/>
        </w:rPr>
      </w:pPr>
      <w:r>
        <w:rPr>
          <w:color w:val="000000"/>
          <w:sz w:val="24"/>
          <w:szCs w:val="24"/>
          <w:lang w:bidi="sw-KE"/>
        </w:rPr>
        <w:lastRenderedPageBreak/>
        <w:t>Kujaza nafasi zilizoachwa wazi katika shirika lako, ukibainisha ni nani anawajibika kwa kila hatua.</w:t>
      </w:r>
    </w:p>
    <w:p w14:paraId="7E9B187A" w14:textId="77777777" w:rsidR="005539B5" w:rsidRDefault="005539B5">
      <w:pPr>
        <w:pBdr>
          <w:top w:val="nil"/>
          <w:left w:val="nil"/>
          <w:bottom w:val="nil"/>
          <w:right w:val="nil"/>
          <w:between w:val="nil"/>
        </w:pBdr>
        <w:rPr>
          <w:color w:val="000000"/>
          <w:sz w:val="20"/>
          <w:szCs w:val="20"/>
        </w:rPr>
      </w:pPr>
    </w:p>
    <w:p w14:paraId="1F06F7FC" w14:textId="77777777" w:rsidR="005539B5" w:rsidRDefault="005539B5">
      <w:pPr>
        <w:pBdr>
          <w:top w:val="nil"/>
          <w:left w:val="nil"/>
          <w:bottom w:val="nil"/>
          <w:right w:val="nil"/>
          <w:between w:val="nil"/>
        </w:pBdr>
        <w:rPr>
          <w:color w:val="000000"/>
          <w:sz w:val="20"/>
          <w:szCs w:val="20"/>
        </w:rPr>
      </w:pPr>
    </w:p>
    <w:p w14:paraId="6964352B" w14:textId="37B5BA1E" w:rsidR="005539B5" w:rsidRDefault="002036D5">
      <w:pPr>
        <w:pBdr>
          <w:top w:val="nil"/>
          <w:left w:val="nil"/>
          <w:bottom w:val="nil"/>
          <w:right w:val="nil"/>
          <w:between w:val="nil"/>
        </w:pBdr>
        <w:spacing w:before="10"/>
        <w:rPr>
          <w:color w:val="000000"/>
          <w:sz w:val="16"/>
          <w:szCs w:val="16"/>
        </w:rPr>
        <w:sectPr w:rsidR="005539B5">
          <w:pgSz w:w="11900" w:h="16840"/>
          <w:pgMar w:top="2640" w:right="980" w:bottom="760" w:left="1020" w:header="736" w:footer="576" w:gutter="0"/>
          <w:cols w:space="720"/>
        </w:sectPr>
      </w:pPr>
      <w:r>
        <w:rPr>
          <w:noProof/>
          <w:lang w:bidi="sw-KE"/>
        </w:rPr>
        <mc:AlternateContent>
          <mc:Choice Requires="wpg">
            <w:drawing>
              <wp:anchor distT="0" distB="0" distL="114300" distR="114300" simplePos="0" relativeHeight="251658243" behindDoc="0" locked="0" layoutInCell="1" allowOverlap="1" wp14:anchorId="51B1D7C8" wp14:editId="6E3B5B31">
                <wp:simplePos x="0" y="0"/>
                <wp:positionH relativeFrom="column">
                  <wp:posOffset>586105</wp:posOffset>
                </wp:positionH>
                <wp:positionV relativeFrom="paragraph">
                  <wp:posOffset>865505</wp:posOffset>
                </wp:positionV>
                <wp:extent cx="878205" cy="5417820"/>
                <wp:effectExtent l="0" t="0" r="17145" b="11430"/>
                <wp:wrapTopAndBottom/>
                <wp:docPr id="496" name="Groupe 490"/>
                <wp:cNvGraphicFramePr/>
                <a:graphic xmlns:a="http://schemas.openxmlformats.org/drawingml/2006/main">
                  <a:graphicData uri="http://schemas.microsoft.com/office/word/2010/wordprocessingGroup">
                    <wpg:wgp>
                      <wpg:cNvGrpSpPr/>
                      <wpg:grpSpPr>
                        <a:xfrm>
                          <a:off x="0" y="0"/>
                          <a:ext cx="878205" cy="5417820"/>
                          <a:chOff x="0" y="0"/>
                          <a:chExt cx="878200" cy="5417800"/>
                        </a:xfrm>
                      </wpg:grpSpPr>
                      <wps:wsp>
                        <wps:cNvPr id="497" name="Rectangle 491"/>
                        <wps:cNvSpPr/>
                        <wps:spPr>
                          <a:xfrm>
                            <a:off x="0" y="0"/>
                            <a:ext cx="878200" cy="5417800"/>
                          </a:xfrm>
                          <a:prstGeom prst="rect">
                            <a:avLst/>
                          </a:prstGeom>
                          <a:noFill/>
                          <a:ln>
                            <a:noFill/>
                          </a:ln>
                        </wps:spPr>
                        <wps:txbx>
                          <w:txbxContent>
                            <w:p w14:paraId="5D6AF54A" w14:textId="77777777" w:rsidR="005539B5" w:rsidRDefault="005539B5">
                              <w:pPr>
                                <w:textDirection w:val="btLr"/>
                              </w:pPr>
                            </w:p>
                          </w:txbxContent>
                        </wps:txbx>
                        <wps:bodyPr spcFirstLastPara="1" wrap="square" lIns="91425" tIns="91425" rIns="91425" bIns="91425" anchor="ctr" anchorCtr="0">
                          <a:noAutofit/>
                        </wps:bodyPr>
                      </wps:wsp>
                      <wps:wsp>
                        <wps:cNvPr id="498" name="Forme libre : forme 492"/>
                        <wps:cNvSpPr/>
                        <wps:spPr>
                          <a:xfrm>
                            <a:off x="3175" y="317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499" name="Forme libre : forme 493"/>
                        <wps:cNvSpPr/>
                        <wps:spPr>
                          <a:xfrm>
                            <a:off x="3175" y="317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92A7BA"/>
                            </a:solidFill>
                            <a:prstDash val="solid"/>
                            <a:round/>
                            <a:headEnd type="none" w="sm" len="sm"/>
                            <a:tailEnd type="none" w="sm" len="sm"/>
                          </a:ln>
                        </wps:spPr>
                        <wps:bodyPr spcFirstLastPara="1" wrap="square" lIns="91425" tIns="91425" rIns="91425" bIns="91425" anchor="ctr" anchorCtr="0">
                          <a:noAutofit/>
                        </wps:bodyPr>
                      </wps:wsp>
                      <wps:wsp>
                        <wps:cNvPr id="500" name="Connecteur droit avec flèche 494"/>
                        <wps:cNvCnPr/>
                        <wps:spPr>
                          <a:xfrm>
                            <a:off x="402590" y="446405"/>
                            <a:ext cx="0" cy="42227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1" name="Forme libre : forme 495"/>
                        <wps:cNvSpPr/>
                        <wps:spPr>
                          <a:xfrm>
                            <a:off x="3175" y="933450"/>
                            <a:ext cx="870585" cy="571500"/>
                          </a:xfrm>
                          <a:custGeom>
                            <a:avLst/>
                            <a:gdLst/>
                            <a:ahLst/>
                            <a:cxnLst/>
                            <a:rect l="l" t="t" r="r" b="b"/>
                            <a:pathLst>
                              <a:path w="870585" h="571500" extrusionOk="0">
                                <a:moveTo>
                                  <a:pt x="780415" y="0"/>
                                </a:moveTo>
                                <a:lnTo>
                                  <a:pt x="90805" y="0"/>
                                </a:ln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502" name="Forme libre : forme 496"/>
                        <wps:cNvSpPr/>
                        <wps:spPr>
                          <a:xfrm>
                            <a:off x="3175" y="933450"/>
                            <a:ext cx="870585" cy="571500"/>
                          </a:xfrm>
                          <a:custGeom>
                            <a:avLst/>
                            <a:gdLst/>
                            <a:ahLst/>
                            <a:cxnLst/>
                            <a:rect l="l" t="t" r="r" b="b"/>
                            <a:pathLst>
                              <a:path w="870585" h="571500" extrusionOk="0">
                                <a:moveTo>
                                  <a:pt x="90805" y="0"/>
                                </a:move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503" name="Forme libre : forme 497"/>
                        <wps:cNvSpPr/>
                        <wps:spPr>
                          <a:xfrm>
                            <a:off x="374015" y="868680"/>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s:wsp>
                        <wps:cNvPr id="504" name="Connecteur droit avec flèche 498"/>
                        <wps:cNvCnPr/>
                        <wps:spPr>
                          <a:xfrm>
                            <a:off x="402590"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5" name="Forme libre : forme 499"/>
                        <wps:cNvSpPr/>
                        <wps:spPr>
                          <a:xfrm>
                            <a:off x="3175" y="2661920"/>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506" name="Forme libre : forme 500"/>
                        <wps:cNvSpPr/>
                        <wps:spPr>
                          <a:xfrm>
                            <a:off x="3175" y="2661920"/>
                            <a:ext cx="870585" cy="448945"/>
                          </a:xfrm>
                          <a:custGeom>
                            <a:avLst/>
                            <a:gdLst/>
                            <a:ahLst/>
                            <a:cxnLst/>
                            <a:rect l="l" t="t" r="r" b="b"/>
                            <a:pathLst>
                              <a:path w="870585" h="448945" extrusionOk="0">
                                <a:moveTo>
                                  <a:pt x="90805" y="0"/>
                                </a:move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lnTo>
                                  <a:pt x="90805"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507" name="Forme libre : forme 501"/>
                        <wps:cNvSpPr/>
                        <wps:spPr>
                          <a:xfrm>
                            <a:off x="374015" y="2596515"/>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508" name="Connecteur droit avec flèche 502"/>
                        <wps:cNvCnPr/>
                        <wps:spPr>
                          <a:xfrm>
                            <a:off x="402590" y="3114040"/>
                            <a:ext cx="0" cy="5035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9" name="Forme libre : forme 503"/>
                        <wps:cNvSpPr/>
                        <wps:spPr>
                          <a:xfrm>
                            <a:off x="3175" y="3684269"/>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510" name="Forme libre : forme 504"/>
                        <wps:cNvSpPr/>
                        <wps:spPr>
                          <a:xfrm>
                            <a:off x="3175" y="3684269"/>
                            <a:ext cx="870585" cy="448945"/>
                          </a:xfrm>
                          <a:custGeom>
                            <a:avLst/>
                            <a:gdLst/>
                            <a:ahLst/>
                            <a:cxnLst/>
                            <a:rect l="l" t="t" r="r" b="b"/>
                            <a:pathLst>
                              <a:path w="870585" h="448945" extrusionOk="0">
                                <a:moveTo>
                                  <a:pt x="90805" y="0"/>
                                </a:move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lnTo>
                                  <a:pt x="90805"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511" name="Forme libre : forme 505"/>
                        <wps:cNvSpPr/>
                        <wps:spPr>
                          <a:xfrm>
                            <a:off x="374015" y="3616960"/>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69" name="Forme libre : forme 506"/>
                        <wps:cNvSpPr/>
                        <wps:spPr>
                          <a:xfrm>
                            <a:off x="3175" y="496506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70" name="Forme libre : forme 507"/>
                        <wps:cNvSpPr/>
                        <wps:spPr>
                          <a:xfrm>
                            <a:off x="3175" y="496506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72" name="Connecteur droit avec flèche 508"/>
                        <wps:cNvCnPr/>
                        <wps:spPr>
                          <a:xfrm>
                            <a:off x="402590" y="4137025"/>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75" name="Forme libre : forme 509"/>
                        <wps:cNvSpPr/>
                        <wps:spPr>
                          <a:xfrm>
                            <a:off x="374015" y="4897755"/>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g:wgp>
                  </a:graphicData>
                </a:graphic>
              </wp:anchor>
            </w:drawing>
          </mc:Choice>
          <mc:Fallback>
            <w:pict>
              <v:group w14:anchorId="51B1D7C8" id="Groupe 490" o:spid="_x0000_s1114" style="position:absolute;margin-left:46.15pt;margin-top:68.15pt;width:69.15pt;height:426.6pt;z-index:251658243;mso-position-horizontal-relative:text;mso-position-vertical-relative:text" coordsize="8782,54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">
                <v:rect id="Rectangle 491" o:spid="_x0000_s1115" style="position:absolute;width:8782;height:54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" filled="f" stroked="f">
                  <v:textbox inset="2.53958mm,2.53958mm,2.53958mm,2.53958mm">
                    <w:txbxContent>
                      <w:p w14:paraId="5D6AF54A" w14:textId="77777777" w:rsidR="005539B5" w:rsidRDefault="005539B5">
                        <w:pPr>
                          <w:textDirection w:val="btLr"/>
                        </w:pPr>
                      </w:p>
                    </w:txbxContent>
                  </v:textbox>
                </v:rect>
                <v:shape id="Forme libre : forme 492" o:spid="_x0000_s111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" path="m780415,l90805,,55245,6985,26670,26035,7620,55245,,90170,,357505r7620,35560l26670,421640r28575,19685l90805,448310r689610,l815340,441325r29210,-19685l863600,393065r6985,-35560l870585,90170,863600,55245,844550,26035,815340,6985,780415,xe" fillcolor="#245177" stroked="f">
                  <v:path arrowok="t" o:extrusionok="f"/>
                </v:shape>
                <v:shape id="Forme libre : forme 493" o:spid="_x0000_s1117"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" path="m90805,l55245,6985,26670,26035,7620,55245,,90170,,357505r7620,35560l26670,421640r28575,19685l90805,448310r689610,l815340,441325r29210,-19685l863600,393065r6985,-35560l870585,90170,863600,55245,844550,26035,815340,6985,780415,,90805,xe" strokecolor="#92a7ba">
                  <v:stroke startarrowwidth="narrow" startarrowlength="short" endarrowwidth="narrow" endarrowlength="short"/>
                  <v:path arrowok="t" o:extrusionok="f"/>
                </v:shape>
                <v:shape id="Connecteur droit avec flèche 494" o:spid="_x0000_s1118" type="#_x0000_t32" style="position:absolute;left:4025;top:4464;width:0;height:42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" filled="t" strokecolor="#245177" strokeweight=".27639mm">
                  <v:stroke startarrowwidth="narrow" startarrowlength="short" endarrowwidth="narrow" endarrowlength="short"/>
                </v:shape>
                <v:shape id="Forme libre : forme 495" o:spid="_x0000_s1119"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" path="m780415,l90805,,55245,6985,26670,26035,7620,55245,,90170,,480695r7620,35560l26670,544830r28575,19050l90805,571500r689610,l815340,563880r29210,-19050l863600,516255r6985,-35560l870585,90170,863600,55245,844550,26035,815340,6985,780415,xe" fillcolor="#4ea847" stroked="f">
                  <v:path arrowok="t" o:extrusionok="f"/>
                </v:shape>
                <v:shape id="Forme libre : forme 496" o:spid="_x0000_s1120"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" path="m90805,l55245,6985,26670,26035,7620,55245,,90170,,480695r7620,35560l26670,544830r28575,19050l90805,571500r689610,l815340,563880r29210,-19050l863600,516255r6985,-35560l870585,90170,863600,55245,844550,26035,815340,6985,780415,,90805,xe" strokecolor="#4ea847">
                  <v:stroke startarrowwidth="narrow" startarrowlength="short" endarrowwidth="narrow" endarrowlength="short"/>
                  <v:path arrowok="t" o:extrusionok="f"/>
                </v:shape>
                <v:shape id="Forme libre : forme 497" o:spid="_x0000_s1121" style="position:absolute;left:3740;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" path="m55880,l,,27940,44450,55880,xe" fillcolor="#245177" stroked="f">
                  <v:path arrowok="t" o:extrusionok="f"/>
                </v:shape>
                <v:shape id="Connecteur droit avec flèche 498" o:spid="_x0000_s1122" type="#_x0000_t32" style="position:absolute;left:4025;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" filled="t" strokecolor="#245177" strokeweight=".27639mm">
                  <v:stroke startarrowwidth="narrow" startarrowlength="short" endarrowwidth="narrow" endarrowlength="short"/>
                </v:shape>
                <v:shape id="Forme libre : forme 499" o:spid="_x0000_s112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" path="m780415,l90805,,55245,6985,26670,26670,7620,55245,,90805,,358140r7620,34925l26670,422275r28575,19050l90805,448310r689610,l815340,441325r29210,-19050l863600,393065r6985,-34925l870585,90805,863600,55245,844550,26670,815340,6985,780415,xe" fillcolor="#eda320" stroked="f">
                  <v:path arrowok="t" o:extrusionok="f"/>
                </v:shape>
                <v:shape id="Forme libre : forme 500" o:spid="_x0000_s1124"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" path="m90805,l55245,6985,26670,26670,7620,55245,,90805,,358140r7620,34925l26670,422275r28575,19050l90805,448310r689610,l815340,441325r29210,-19050l863600,393065r6985,-34925l870585,90805,863600,55245,844550,26670,815340,6985,780415,,90805,xe" strokecolor="#eda320">
                  <v:stroke startarrowwidth="narrow" startarrowlength="short" endarrowwidth="narrow" endarrowlength="short"/>
                  <v:path arrowok="t" o:extrusionok="f"/>
                </v:shape>
                <v:shape id="Forme libre : forme 501" o:spid="_x0000_s1125" style="position:absolute;left:3740;top:25965;width:565;height:444;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" path="m55880,l,,27940,43815,55880,xe" fillcolor="#245177" stroked="f">
                  <v:path arrowok="t" o:extrusionok="f"/>
                </v:shape>
                <v:shape id="Connecteur droit avec flèche 502" o:spid="_x0000_s1126" type="#_x0000_t32" style="position:absolute;left:4025;top:31140;width:0;height:5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" filled="t" strokecolor="#245177" strokeweight=".27639mm">
                  <v:stroke startarrowwidth="narrow" startarrowlength="short" endarrowwidth="narrow" endarrowlength="short"/>
                </v:shape>
                <v:shape id="Forme libre : forme 503" o:spid="_x0000_s1127"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" path="m780415,l90805,,55245,6985,26670,26670,7620,55245,,90170,,358140r7620,34925l26670,421640r28575,19685l90805,448310r689610,l815340,441325r29210,-19685l863600,393065r6985,-34925l870585,90170,863600,55245,844550,26670,815340,6985,780415,xe" fillcolor="#a1336d" stroked="f">
                  <v:path arrowok="t" o:extrusionok="f"/>
                </v:shape>
                <v:shape id="Forme libre : forme 504" o:spid="_x0000_s1128"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" path="m90805,l55245,6985,26670,26670,7620,55245,,90170,,358140r7620,34925l26670,421640r28575,19685l90805,448310r689610,l815340,441325r29210,-19685l863600,393065r6985,-34925l870585,90170,863600,55245,844550,26670,815340,6985,780415,,90805,xe" strokecolor="#a1336d">
                  <v:stroke startarrowwidth="narrow" startarrowlength="short" endarrowwidth="narrow" endarrowlength="short"/>
                  <v:path arrowok="t" o:extrusionok="f"/>
                </v:shape>
                <v:shape id="Forme libre : forme 505" o:spid="_x0000_s1129" style="position:absolute;left:3740;top:36169;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" path="m55880,l,,27940,43815,55880,xe" fillcolor="#245177" stroked="f">
                  <v:path arrowok="t" o:extrusionok="f"/>
                </v:shape>
                <v:shape id="Forme libre : forme 506" o:spid="_x0000_s1130"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" path="m780415,l90805,,55245,6985,26670,26035,7620,55245,,90170,,357505r7620,35560l26670,421640r28575,19685l90805,448310r689610,l815340,441325r29210,-19685l863600,393065r6985,-35560l870585,90170,863600,55245,844550,26035,815340,6985,780415,xe" fillcolor="#786a6e" stroked="f">
                  <v:path arrowok="t" o:extrusionok="f"/>
                </v:shape>
                <v:shape id="Forme libre : forme 507" o:spid="_x0000_s1131"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" path="m90805,l55245,6985,26670,26035,7620,55245,,90170,,357505r7620,35560l26670,421640r28575,19685l90805,448310r689610,l815340,441325r29210,-19685l863600,393065r6985,-35560l870585,90170,863600,55245,844550,26035,815340,6985,780415,,90805,xe" strokecolor="#786a6e">
                  <v:stroke startarrowwidth="narrow" startarrowlength="short" endarrowwidth="narrow" endarrowlength="short"/>
                  <v:path arrowok="t" o:extrusionok="f"/>
                </v:shape>
                <v:shape id="Connecteur droit avec flèche 508" o:spid="_x0000_s1132" type="#_x0000_t32" style="position:absolute;left:4025;top:41370;width:0;height:7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" filled="t" strokecolor="#245177" strokeweight=".27639mm">
                  <v:stroke startarrowwidth="narrow" startarrowlength="short" endarrowwidth="narrow" endarrowlength="short"/>
                </v:shape>
                <v:shape id="Forme libre : forme 509" o:spid="_x0000_s1133" style="position:absolute;left:3740;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" path="m55880,l,,27940,44450,55880,xe" fillcolor="#245177" stroked="f">
                  <v:path arrowok="t" o:extrusionok="f"/>
                </v:shape>
                <w10:wrap type="topAndBottom"/>
              </v:group>
            </w:pict>
          </mc:Fallback>
        </mc:AlternateContent>
      </w:r>
      <w:r>
        <w:rPr>
          <w:noProof/>
          <w:lang w:bidi="sw-KE"/>
        </w:rPr>
        <mc:AlternateContent>
          <mc:Choice Requires="wpg">
            <w:drawing>
              <wp:anchor distT="0" distB="0" distL="114300" distR="114300" simplePos="0" relativeHeight="251657218" behindDoc="0" locked="0" layoutInCell="1" allowOverlap="1" wp14:anchorId="275B3BEA" wp14:editId="740A9A20">
                <wp:simplePos x="0" y="0"/>
                <wp:positionH relativeFrom="column">
                  <wp:posOffset>1968500</wp:posOffset>
                </wp:positionH>
                <wp:positionV relativeFrom="paragraph">
                  <wp:posOffset>129540</wp:posOffset>
                </wp:positionV>
                <wp:extent cx="3819525" cy="6811010"/>
                <wp:effectExtent l="0" t="0" r="9525" b="8890"/>
                <wp:wrapTopAndBottom/>
                <wp:docPr id="410" name="Groupe 410"/>
                <wp:cNvGraphicFramePr/>
                <a:graphic xmlns:a="http://schemas.openxmlformats.org/drawingml/2006/main">
                  <a:graphicData uri="http://schemas.microsoft.com/office/word/2010/wordprocessingGroup">
                    <wpg:wgp>
                      <wpg:cNvGrpSpPr/>
                      <wpg:grpSpPr>
                        <a:xfrm>
                          <a:off x="0" y="0"/>
                          <a:ext cx="3819525" cy="6811010"/>
                          <a:chOff x="0" y="0"/>
                          <a:chExt cx="3819525" cy="6811625"/>
                        </a:xfrm>
                      </wpg:grpSpPr>
                      <wps:wsp>
                        <wps:cNvPr id="411" name="Rectangle 411"/>
                        <wps:cNvSpPr/>
                        <wps:spPr>
                          <a:xfrm>
                            <a:off x="0" y="0"/>
                            <a:ext cx="3819525" cy="6811625"/>
                          </a:xfrm>
                          <a:prstGeom prst="rect">
                            <a:avLst/>
                          </a:prstGeom>
                          <a:noFill/>
                          <a:ln>
                            <a:noFill/>
                          </a:ln>
                        </wps:spPr>
                        <wps:txbx>
                          <w:txbxContent>
                            <w:p w14:paraId="6D1CE5A4" w14:textId="77777777" w:rsidR="005539B5" w:rsidRPr="002036D5" w:rsidRDefault="005539B5">
                              <w:pPr>
                                <w:textDirection w:val="btLr"/>
                                <w:rPr>
                                  <w:color w:val="FF0000"/>
                                </w:rPr>
                              </w:pPr>
                            </w:p>
                          </w:txbxContent>
                        </wps:txbx>
                        <wps:bodyPr spcFirstLastPara="1" wrap="square" lIns="91425" tIns="91425" rIns="91425" bIns="91425" anchor="ctr" anchorCtr="0">
                          <a:noAutofit/>
                        </wps:bodyPr>
                      </wps:wsp>
                      <wps:wsp>
                        <wps:cNvPr id="412" name="Forme libre : forme 412"/>
                        <wps:cNvSpPr/>
                        <wps:spPr>
                          <a:xfrm>
                            <a:off x="589280" y="3174"/>
                            <a:ext cx="2202815" cy="448944"/>
                          </a:xfrm>
                          <a:custGeom>
                            <a:avLst/>
                            <a:gdLst/>
                            <a:ahLst/>
                            <a:cxnLst/>
                            <a:rect l="l" t="t" r="r" b="b"/>
                            <a:pathLst>
                              <a:path w="2202815" h="448944" extrusionOk="0">
                                <a:moveTo>
                                  <a:pt x="2112010" y="0"/>
                                </a:moveTo>
                                <a:lnTo>
                                  <a:pt x="90805" y="0"/>
                                </a:ln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close/>
                              </a:path>
                            </a:pathLst>
                          </a:custGeom>
                          <a:solidFill>
                            <a:srgbClr val="245177"/>
                          </a:solidFill>
                          <a:ln>
                            <a:noFill/>
                          </a:ln>
                        </wps:spPr>
                        <wps:bodyPr spcFirstLastPara="1" wrap="square" lIns="91425" tIns="91425" rIns="91425" bIns="91425" anchor="ctr" anchorCtr="0">
                          <a:noAutofit/>
                        </wps:bodyPr>
                      </wps:wsp>
                      <wps:wsp>
                        <wps:cNvPr id="413" name="Forme libre : forme 413"/>
                        <wps:cNvSpPr/>
                        <wps:spPr>
                          <a:xfrm>
                            <a:off x="589280" y="3174"/>
                            <a:ext cx="2202815" cy="448944"/>
                          </a:xfrm>
                          <a:custGeom>
                            <a:avLst/>
                            <a:gdLst/>
                            <a:ahLst/>
                            <a:cxnLst/>
                            <a:rect l="l" t="t" r="r" b="b"/>
                            <a:pathLst>
                              <a:path w="2202815" h="448944" extrusionOk="0">
                                <a:moveTo>
                                  <a:pt x="90805" y="0"/>
                                </a:move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4" name="Connecteur droit avec flèche 414"/>
                        <wps:cNvCnPr/>
                        <wps:spPr>
                          <a:xfrm>
                            <a:off x="1685925" y="451484"/>
                            <a:ext cx="0" cy="21272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5" name="Forme libre : forme 415"/>
                        <wps:cNvSpPr/>
                        <wps:spPr>
                          <a:xfrm>
                            <a:off x="1151890" y="728979"/>
                            <a:ext cx="1056640" cy="448944"/>
                          </a:xfrm>
                          <a:custGeom>
                            <a:avLst/>
                            <a:gdLst/>
                            <a:ahLst/>
                            <a:cxnLst/>
                            <a:rect l="l" t="t" r="r" b="b"/>
                            <a:pathLst>
                              <a:path w="1056640" h="448944" extrusionOk="0">
                                <a:moveTo>
                                  <a:pt x="9658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close/>
                              </a:path>
                            </a:pathLst>
                          </a:custGeom>
                          <a:solidFill>
                            <a:srgbClr val="245177"/>
                          </a:solidFill>
                          <a:ln>
                            <a:noFill/>
                          </a:ln>
                        </wps:spPr>
                        <wps:bodyPr spcFirstLastPara="1" wrap="square" lIns="91425" tIns="91425" rIns="91425" bIns="91425" anchor="ctr" anchorCtr="0">
                          <a:noAutofit/>
                        </wps:bodyPr>
                      </wps:wsp>
                      <wps:wsp>
                        <wps:cNvPr id="416" name="Forme libre : forme 416"/>
                        <wps:cNvSpPr/>
                        <wps:spPr>
                          <a:xfrm>
                            <a:off x="1151890" y="728979"/>
                            <a:ext cx="1056640" cy="448944"/>
                          </a:xfrm>
                          <a:custGeom>
                            <a:avLst/>
                            <a:gdLst/>
                            <a:ahLst/>
                            <a:cxnLst/>
                            <a:rect l="l" t="t" r="r" b="b"/>
                            <a:pathLst>
                              <a:path w="10566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7" name="Connecteur droit avec flèche 417"/>
                        <wps:cNvCnPr/>
                        <wps:spPr>
                          <a:xfrm>
                            <a:off x="1685925" y="1181734"/>
                            <a:ext cx="0" cy="3117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8" name="Forme libre : forme 418"/>
                        <wps:cNvSpPr/>
                        <wps:spPr>
                          <a:xfrm>
                            <a:off x="739140" y="1541779"/>
                            <a:ext cx="1804670" cy="1560194"/>
                          </a:xfrm>
                          <a:custGeom>
                            <a:avLst/>
                            <a:gdLst/>
                            <a:ahLst/>
                            <a:cxnLst/>
                            <a:rect l="l" t="t" r="r" b="b"/>
                            <a:pathLst>
                              <a:path w="1804670" h="1560194" extrusionOk="0">
                                <a:moveTo>
                                  <a:pt x="1713230" y="0"/>
                                </a:moveTo>
                                <a:lnTo>
                                  <a:pt x="90170" y="0"/>
                                </a:ln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close/>
                              </a:path>
                            </a:pathLst>
                          </a:custGeom>
                          <a:solidFill>
                            <a:srgbClr val="4EA847"/>
                          </a:solidFill>
                          <a:ln>
                            <a:noFill/>
                          </a:ln>
                        </wps:spPr>
                        <wps:bodyPr spcFirstLastPara="1" wrap="square" lIns="91425" tIns="91425" rIns="91425" bIns="91425" anchor="ctr" anchorCtr="0">
                          <a:noAutofit/>
                        </wps:bodyPr>
                      </wps:wsp>
                      <wps:wsp>
                        <wps:cNvPr id="419" name="Forme libre : forme 419"/>
                        <wps:cNvSpPr/>
                        <wps:spPr>
                          <a:xfrm>
                            <a:off x="739140" y="1541779"/>
                            <a:ext cx="1804670" cy="1560194"/>
                          </a:xfrm>
                          <a:custGeom>
                            <a:avLst/>
                            <a:gdLst/>
                            <a:ahLst/>
                            <a:cxnLst/>
                            <a:rect l="l" t="t" r="r" b="b"/>
                            <a:pathLst>
                              <a:path w="1804670" h="1560194" extrusionOk="0">
                                <a:moveTo>
                                  <a:pt x="90170" y="0"/>
                                </a:move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20" name="Forme libre : forme 420"/>
                        <wps:cNvSpPr/>
                        <wps:spPr>
                          <a:xfrm>
                            <a:off x="739140" y="3291839"/>
                            <a:ext cx="1804670" cy="571499"/>
                          </a:xfrm>
                          <a:custGeom>
                            <a:avLst/>
                            <a:gdLst/>
                            <a:ahLst/>
                            <a:cxnLst/>
                            <a:rect l="l" t="t" r="r" b="b"/>
                            <a:pathLst>
                              <a:path w="1804670" h="571499" extrusionOk="0">
                                <a:moveTo>
                                  <a:pt x="1713230" y="0"/>
                                </a:moveTo>
                                <a:lnTo>
                                  <a:pt x="90170" y="0"/>
                                </a:ln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close/>
                              </a:path>
                            </a:pathLst>
                          </a:custGeom>
                          <a:solidFill>
                            <a:srgbClr val="EDA320"/>
                          </a:solidFill>
                          <a:ln>
                            <a:noFill/>
                          </a:ln>
                        </wps:spPr>
                        <wps:bodyPr spcFirstLastPara="1" wrap="square" lIns="91425" tIns="91425" rIns="91425" bIns="91425" anchor="ctr" anchorCtr="0">
                          <a:noAutofit/>
                        </wps:bodyPr>
                      </wps:wsp>
                      <wps:wsp>
                        <wps:cNvPr id="421" name="Forme libre : forme 421"/>
                        <wps:cNvSpPr/>
                        <wps:spPr>
                          <a:xfrm>
                            <a:off x="739140" y="3291839"/>
                            <a:ext cx="1804670" cy="571499"/>
                          </a:xfrm>
                          <a:custGeom>
                            <a:avLst/>
                            <a:gdLst/>
                            <a:ahLst/>
                            <a:cxnLst/>
                            <a:rect l="l" t="t" r="r" b="b"/>
                            <a:pathLst>
                              <a:path w="1804670" h="571499" extrusionOk="0">
                                <a:moveTo>
                                  <a:pt x="90170" y="0"/>
                                </a:move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22" name="Forme libre : forme 422"/>
                        <wps:cNvSpPr/>
                        <wps:spPr>
                          <a:xfrm>
                            <a:off x="739140" y="4157979"/>
                            <a:ext cx="1804670" cy="954404"/>
                          </a:xfrm>
                          <a:custGeom>
                            <a:avLst/>
                            <a:gdLst/>
                            <a:ahLst/>
                            <a:cxnLst/>
                            <a:rect l="l" t="t" r="r" b="b"/>
                            <a:pathLst>
                              <a:path w="1804670" h="954404" extrusionOk="0">
                                <a:moveTo>
                                  <a:pt x="1713230" y="0"/>
                                </a:moveTo>
                                <a:lnTo>
                                  <a:pt x="90170" y="0"/>
                                </a:ln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close/>
                              </a:path>
                            </a:pathLst>
                          </a:custGeom>
                          <a:solidFill>
                            <a:srgbClr val="A1336D"/>
                          </a:solidFill>
                          <a:ln>
                            <a:noFill/>
                          </a:ln>
                        </wps:spPr>
                        <wps:bodyPr spcFirstLastPara="1" wrap="square" lIns="91425" tIns="91425" rIns="91425" bIns="91425" anchor="ctr" anchorCtr="0">
                          <a:noAutofit/>
                        </wps:bodyPr>
                      </wps:wsp>
                      <wps:wsp>
                        <wps:cNvPr id="423" name="Forme libre : forme 423"/>
                        <wps:cNvSpPr/>
                        <wps:spPr>
                          <a:xfrm>
                            <a:off x="739140" y="4157979"/>
                            <a:ext cx="1804670" cy="954404"/>
                          </a:xfrm>
                          <a:custGeom>
                            <a:avLst/>
                            <a:gdLst/>
                            <a:ahLst/>
                            <a:cxnLst/>
                            <a:rect l="l" t="t" r="r" b="b"/>
                            <a:pathLst>
                              <a:path w="1804670" h="954404" extrusionOk="0">
                                <a:moveTo>
                                  <a:pt x="90170" y="0"/>
                                </a:move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424" name="Connecteur droit avec flèche 424"/>
                        <wps:cNvCnPr/>
                        <wps:spPr>
                          <a:xfrm>
                            <a:off x="1669415" y="5115559"/>
                            <a:ext cx="0" cy="15112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5" name="Forme libre : forme 425"/>
                        <wps:cNvSpPr/>
                        <wps:spPr>
                          <a:xfrm>
                            <a:off x="739140" y="5323839"/>
                            <a:ext cx="1804670" cy="1483994"/>
                          </a:xfrm>
                          <a:custGeom>
                            <a:avLst/>
                            <a:gdLst/>
                            <a:ahLst/>
                            <a:cxnLst/>
                            <a:rect l="l" t="t" r="r" b="b"/>
                            <a:pathLst>
                              <a:path w="1804670" h="1483994" extrusionOk="0">
                                <a:moveTo>
                                  <a:pt x="1713230" y="0"/>
                                </a:moveTo>
                                <a:lnTo>
                                  <a:pt x="90170" y="0"/>
                                </a:ln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close/>
                              </a:path>
                            </a:pathLst>
                          </a:custGeom>
                          <a:solidFill>
                            <a:srgbClr val="786A6E"/>
                          </a:solidFill>
                          <a:ln>
                            <a:noFill/>
                          </a:ln>
                        </wps:spPr>
                        <wps:bodyPr spcFirstLastPara="1" wrap="square" lIns="91425" tIns="91425" rIns="91425" bIns="91425" anchor="ctr" anchorCtr="0">
                          <a:noAutofit/>
                        </wps:bodyPr>
                      </wps:wsp>
                      <wps:wsp>
                        <wps:cNvPr id="426" name="Forme libre : forme 426"/>
                        <wps:cNvSpPr/>
                        <wps:spPr>
                          <a:xfrm>
                            <a:off x="739140" y="5323839"/>
                            <a:ext cx="1804670" cy="1483994"/>
                          </a:xfrm>
                          <a:custGeom>
                            <a:avLst/>
                            <a:gdLst/>
                            <a:ahLst/>
                            <a:cxnLst/>
                            <a:rect l="l" t="t" r="r" b="b"/>
                            <a:pathLst>
                              <a:path w="1804670" h="1483994" extrusionOk="0">
                                <a:moveTo>
                                  <a:pt x="90170" y="0"/>
                                </a:move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427" name="Forme libre : forme 427"/>
                        <wps:cNvSpPr/>
                        <wps:spPr>
                          <a:xfrm>
                            <a:off x="1641475" y="5238749"/>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28" name="Connecteur droit avec flèche 428"/>
                        <wps:cNvCnPr/>
                        <wps:spPr>
                          <a:xfrm>
                            <a:off x="1669415" y="3867149"/>
                            <a:ext cx="0" cy="26479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9" name="Forme libre : forme 429"/>
                        <wps:cNvSpPr/>
                        <wps:spPr>
                          <a:xfrm>
                            <a:off x="1641475" y="4097654"/>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30" name="Connecteur droit avec flèche 430"/>
                        <wps:cNvCnPr/>
                        <wps:spPr>
                          <a:xfrm>
                            <a:off x="1681480" y="3105784"/>
                            <a:ext cx="0" cy="13906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1" name="Forme libre : forme 431"/>
                        <wps:cNvSpPr/>
                        <wps:spPr>
                          <a:xfrm>
                            <a:off x="1652905" y="664209"/>
                            <a:ext cx="60959" cy="2602864"/>
                          </a:xfrm>
                          <a:custGeom>
                            <a:avLst/>
                            <a:gdLst/>
                            <a:ahLst/>
                            <a:cxnLst/>
                            <a:rect l="l" t="t" r="r" b="b"/>
                            <a:pathLst>
                              <a:path w="60959" h="2602864" extrusionOk="0">
                                <a:moveTo>
                                  <a:pt x="55879" y="2558414"/>
                                </a:moveTo>
                                <a:lnTo>
                                  <a:pt x="0" y="2558414"/>
                                </a:lnTo>
                                <a:lnTo>
                                  <a:pt x="27939" y="2602229"/>
                                </a:lnTo>
                                <a:lnTo>
                                  <a:pt x="55879" y="2558414"/>
                                </a:lnTo>
                                <a:close/>
                                <a:moveTo>
                                  <a:pt x="60324" y="807084"/>
                                </a:moveTo>
                                <a:lnTo>
                                  <a:pt x="3809" y="807084"/>
                                </a:lnTo>
                                <a:lnTo>
                                  <a:pt x="32384" y="851534"/>
                                </a:lnTo>
                                <a:lnTo>
                                  <a:pt x="60324" y="807084"/>
                                </a:lnTo>
                                <a:close/>
                                <a:moveTo>
                                  <a:pt x="60324" y="0"/>
                                </a:moveTo>
                                <a:lnTo>
                                  <a:pt x="3809" y="0"/>
                                </a:lnTo>
                                <a:lnTo>
                                  <a:pt x="32384" y="44449"/>
                                </a:lnTo>
                                <a:lnTo>
                                  <a:pt x="60324" y="0"/>
                                </a:lnTo>
                                <a:close/>
                              </a:path>
                            </a:pathLst>
                          </a:custGeom>
                          <a:solidFill>
                            <a:srgbClr val="245177"/>
                          </a:solidFill>
                          <a:ln>
                            <a:noFill/>
                          </a:ln>
                        </wps:spPr>
                        <wps:bodyPr spcFirstLastPara="1" wrap="square" lIns="91425" tIns="91425" rIns="91425" bIns="91425" anchor="ctr" anchorCtr="0">
                          <a:noAutofit/>
                        </wps:bodyPr>
                      </wps:wsp>
                      <wps:wsp>
                        <wps:cNvPr id="432" name="Forme libre : forme 432"/>
                        <wps:cNvSpPr/>
                        <wps:spPr>
                          <a:xfrm>
                            <a:off x="2691765" y="2033269"/>
                            <a:ext cx="1123315" cy="1068069"/>
                          </a:xfrm>
                          <a:custGeom>
                            <a:avLst/>
                            <a:gdLst/>
                            <a:ahLst/>
                            <a:cxnLst/>
                            <a:rect l="l" t="t" r="r" b="b"/>
                            <a:pathLst>
                              <a:path w="1123315" h="1068069" extrusionOk="0">
                                <a:moveTo>
                                  <a:pt x="1032510" y="0"/>
                                </a:moveTo>
                                <a:lnTo>
                                  <a:pt x="90170" y="0"/>
                                </a:ln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3" name="Forme libre : forme 433"/>
                        <wps:cNvSpPr/>
                        <wps:spPr>
                          <a:xfrm>
                            <a:off x="2691765" y="2033269"/>
                            <a:ext cx="1123315" cy="1068069"/>
                          </a:xfrm>
                          <a:custGeom>
                            <a:avLst/>
                            <a:gdLst/>
                            <a:ahLst/>
                            <a:cxnLst/>
                            <a:rect l="l" t="t" r="r" b="b"/>
                            <a:pathLst>
                              <a:path w="1123315" h="1068069" extrusionOk="0">
                                <a:moveTo>
                                  <a:pt x="90170" y="0"/>
                                </a:move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4" name="Connecteur droit avec flèche 434"/>
                        <wps:cNvCnPr/>
                        <wps:spPr>
                          <a:xfrm rot="10800000">
                            <a:off x="2546985" y="248729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5" name="Forme libre : forme 435"/>
                        <wps:cNvSpPr/>
                        <wps:spPr>
                          <a:xfrm>
                            <a:off x="2635250" y="2458719"/>
                            <a:ext cx="44450" cy="56514"/>
                          </a:xfrm>
                          <a:custGeom>
                            <a:avLst/>
                            <a:gdLst/>
                            <a:ahLst/>
                            <a:cxnLst/>
                            <a:rect l="l" t="t" r="r" b="b"/>
                            <a:pathLst>
                              <a:path w="44450" h="56514" extrusionOk="0">
                                <a:moveTo>
                                  <a:pt x="0" y="0"/>
                                </a:moveTo>
                                <a:lnTo>
                                  <a:pt x="0" y="56514"/>
                                </a:lnTo>
                                <a:lnTo>
                                  <a:pt x="4445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36" name="Forme libre : forme 436"/>
                        <wps:cNvSpPr/>
                        <wps:spPr>
                          <a:xfrm>
                            <a:off x="2691765" y="1355089"/>
                            <a:ext cx="1123315" cy="571499"/>
                          </a:xfrm>
                          <a:custGeom>
                            <a:avLst/>
                            <a:gdLst/>
                            <a:ahLst/>
                            <a:cxnLst/>
                            <a:rect l="l" t="t" r="r" b="b"/>
                            <a:pathLst>
                              <a:path w="1123315" h="571499" extrusionOk="0">
                                <a:moveTo>
                                  <a:pt x="1032510" y="0"/>
                                </a:moveTo>
                                <a:lnTo>
                                  <a:pt x="90170" y="0"/>
                                </a:ln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7" name="Forme libre : forme 437"/>
                        <wps:cNvSpPr/>
                        <wps:spPr>
                          <a:xfrm>
                            <a:off x="2691765" y="1355089"/>
                            <a:ext cx="1123315" cy="571499"/>
                          </a:xfrm>
                          <a:custGeom>
                            <a:avLst/>
                            <a:gdLst/>
                            <a:ahLst/>
                            <a:cxnLst/>
                            <a:rect l="l" t="t" r="r" b="b"/>
                            <a:pathLst>
                              <a:path w="1123315" h="571499" extrusionOk="0">
                                <a:moveTo>
                                  <a:pt x="90170" y="0"/>
                                </a:move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8" name="Connecteur droit avec flèche 438"/>
                        <wps:cNvCnPr/>
                        <wps:spPr>
                          <a:xfrm rot="10800000">
                            <a:off x="2546985" y="178371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9" name="Forme libre : forme 439"/>
                        <wps:cNvSpPr/>
                        <wps:spPr>
                          <a:xfrm>
                            <a:off x="2635250" y="1755139"/>
                            <a:ext cx="44450" cy="56514"/>
                          </a:xfrm>
                          <a:custGeom>
                            <a:avLst/>
                            <a:gdLst/>
                            <a:ahLst/>
                            <a:cxnLst/>
                            <a:rect l="l" t="t" r="r" b="b"/>
                            <a:pathLst>
                              <a:path w="44450" h="56514" extrusionOk="0">
                                <a:moveTo>
                                  <a:pt x="0" y="0"/>
                                </a:moveTo>
                                <a:lnTo>
                                  <a:pt x="0" y="55879"/>
                                </a:lnTo>
                                <a:lnTo>
                                  <a:pt x="44450" y="27939"/>
                                </a:lnTo>
                                <a:lnTo>
                                  <a:pt x="0" y="0"/>
                                </a:lnTo>
                                <a:close/>
                              </a:path>
                            </a:pathLst>
                          </a:custGeom>
                          <a:solidFill>
                            <a:srgbClr val="245177"/>
                          </a:solidFill>
                          <a:ln>
                            <a:noFill/>
                          </a:ln>
                        </wps:spPr>
                        <wps:bodyPr spcFirstLastPara="1" wrap="square" lIns="91425" tIns="91425" rIns="91425" bIns="91425" anchor="ctr" anchorCtr="0">
                          <a:noAutofit/>
                        </wps:bodyPr>
                      </wps:wsp>
                      <wps:wsp>
                        <wps:cNvPr id="440" name="Forme libre : forme 440"/>
                        <wps:cNvSpPr/>
                        <wps:spPr>
                          <a:xfrm>
                            <a:off x="2691765" y="3291839"/>
                            <a:ext cx="1123315" cy="1036319"/>
                          </a:xfrm>
                          <a:custGeom>
                            <a:avLst/>
                            <a:gdLst/>
                            <a:ahLst/>
                            <a:cxnLst/>
                            <a:rect l="l" t="t" r="r" b="b"/>
                            <a:pathLst>
                              <a:path w="1123315" h="1036319" extrusionOk="0">
                                <a:moveTo>
                                  <a:pt x="1032510" y="0"/>
                                </a:moveTo>
                                <a:lnTo>
                                  <a:pt x="90170" y="0"/>
                                </a:ln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1" name="Forme libre : forme 441"/>
                        <wps:cNvSpPr/>
                        <wps:spPr>
                          <a:xfrm>
                            <a:off x="2691765" y="3291839"/>
                            <a:ext cx="1123315" cy="1036319"/>
                          </a:xfrm>
                          <a:custGeom>
                            <a:avLst/>
                            <a:gdLst/>
                            <a:ahLst/>
                            <a:cxnLst/>
                            <a:rect l="l" t="t" r="r" b="b"/>
                            <a:pathLst>
                              <a:path w="1123315" h="1036319" extrusionOk="0">
                                <a:moveTo>
                                  <a:pt x="90170" y="0"/>
                                </a:move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2" name="Connecteur droit avec flèche 442"/>
                        <wps:cNvCnPr/>
                        <wps:spPr>
                          <a:xfrm>
                            <a:off x="2546985" y="3726179"/>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3" name="Connecteur droit avec flèche 443"/>
                        <wps:cNvCnPr/>
                        <wps:spPr>
                          <a:xfrm>
                            <a:off x="2592705" y="3731259"/>
                            <a:ext cx="0" cy="138429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4" name="Forme libre : forme 444"/>
                        <wps:cNvSpPr/>
                        <wps:spPr>
                          <a:xfrm>
                            <a:off x="2691765" y="4446904"/>
                            <a:ext cx="1123315" cy="1468119"/>
                          </a:xfrm>
                          <a:custGeom>
                            <a:avLst/>
                            <a:gdLst/>
                            <a:ahLst/>
                            <a:cxnLst/>
                            <a:rect l="l" t="t" r="r" b="b"/>
                            <a:pathLst>
                              <a:path w="1123315" h="1468119" extrusionOk="0">
                                <a:moveTo>
                                  <a:pt x="1032510" y="0"/>
                                </a:moveTo>
                                <a:lnTo>
                                  <a:pt x="90170" y="0"/>
                                </a:ln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5" name="Forme libre : forme 445"/>
                        <wps:cNvSpPr/>
                        <wps:spPr>
                          <a:xfrm>
                            <a:off x="2691765" y="4446904"/>
                            <a:ext cx="1123315" cy="1468119"/>
                          </a:xfrm>
                          <a:custGeom>
                            <a:avLst/>
                            <a:gdLst/>
                            <a:ahLst/>
                            <a:cxnLst/>
                            <a:rect l="l" t="t" r="r" b="b"/>
                            <a:pathLst>
                              <a:path w="1123315" h="1468119" extrusionOk="0">
                                <a:moveTo>
                                  <a:pt x="90170" y="0"/>
                                </a:move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6" name="Connecteur droit avec flèche 446"/>
                        <wps:cNvCnPr/>
                        <wps:spPr>
                          <a:xfrm>
                            <a:off x="2587625" y="5115559"/>
                            <a:ext cx="6540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7" name="Forme libre : forme 447"/>
                        <wps:cNvSpPr/>
                        <wps:spPr>
                          <a:xfrm>
                            <a:off x="2637155" y="3697604"/>
                            <a:ext cx="47625" cy="1445894"/>
                          </a:xfrm>
                          <a:custGeom>
                            <a:avLst/>
                            <a:gdLst/>
                            <a:ahLst/>
                            <a:cxnLst/>
                            <a:rect l="l" t="t" r="r" b="b"/>
                            <a:pathLst>
                              <a:path w="47625" h="1445894" extrusionOk="0">
                                <a:moveTo>
                                  <a:pt x="43815" y="27939"/>
                                </a:moveTo>
                                <a:lnTo>
                                  <a:pt x="0" y="0"/>
                                </a:lnTo>
                                <a:lnTo>
                                  <a:pt x="0" y="55879"/>
                                </a:lnTo>
                                <a:lnTo>
                                  <a:pt x="43815" y="27939"/>
                                </a:lnTo>
                                <a:close/>
                                <a:moveTo>
                                  <a:pt x="46990" y="1417319"/>
                                </a:moveTo>
                                <a:lnTo>
                                  <a:pt x="3175" y="1389379"/>
                                </a:lnTo>
                                <a:lnTo>
                                  <a:pt x="3175" y="1445259"/>
                                </a:lnTo>
                                <a:lnTo>
                                  <a:pt x="46990" y="1417319"/>
                                </a:lnTo>
                                <a:close/>
                              </a:path>
                            </a:pathLst>
                          </a:custGeom>
                          <a:solidFill>
                            <a:srgbClr val="245177"/>
                          </a:solidFill>
                          <a:ln>
                            <a:noFill/>
                          </a:ln>
                        </wps:spPr>
                        <wps:bodyPr spcFirstLastPara="1" wrap="square" lIns="91425" tIns="91425" rIns="91425" bIns="91425" anchor="ctr" anchorCtr="0">
                          <a:noAutofit/>
                        </wps:bodyPr>
                      </wps:wsp>
                      <wps:wsp>
                        <wps:cNvPr id="454" name="Forme libre : forme 448"/>
                        <wps:cNvSpPr/>
                        <wps:spPr>
                          <a:xfrm>
                            <a:off x="3175" y="728979"/>
                            <a:ext cx="870585" cy="448944"/>
                          </a:xfrm>
                          <a:custGeom>
                            <a:avLst/>
                            <a:gdLst/>
                            <a:ahLst/>
                            <a:cxnLst/>
                            <a:rect l="l" t="t" r="r" b="b"/>
                            <a:pathLst>
                              <a:path w="870585" h="448944" extrusionOk="0">
                                <a:moveTo>
                                  <a:pt x="779780"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close/>
                              </a:path>
                            </a:pathLst>
                          </a:custGeom>
                          <a:solidFill>
                            <a:srgbClr val="245177"/>
                          </a:solidFill>
                          <a:ln>
                            <a:noFill/>
                          </a:ln>
                        </wps:spPr>
                        <wps:bodyPr spcFirstLastPara="1" wrap="square" lIns="91425" tIns="91425" rIns="91425" bIns="91425" anchor="ctr" anchorCtr="0">
                          <a:noAutofit/>
                        </wps:bodyPr>
                      </wps:wsp>
                      <wps:wsp>
                        <wps:cNvPr id="455" name="Forme libre : forme 449"/>
                        <wps:cNvSpPr/>
                        <wps:spPr>
                          <a:xfrm>
                            <a:off x="3175" y="728979"/>
                            <a:ext cx="870585" cy="448944"/>
                          </a:xfrm>
                          <a:custGeom>
                            <a:avLst/>
                            <a:gdLst/>
                            <a:ahLst/>
                            <a:cxnLst/>
                            <a:rect l="l" t="t" r="r" b="b"/>
                            <a:pathLst>
                              <a:path w="870585"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56" name="Connecteur droit avec flèche 450"/>
                        <wps:cNvCnPr/>
                        <wps:spPr>
                          <a:xfrm>
                            <a:off x="878205" y="953769"/>
                            <a:ext cx="21399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7" name="Forme libre : forme 451"/>
                        <wps:cNvSpPr/>
                        <wps:spPr>
                          <a:xfrm>
                            <a:off x="1089660" y="925194"/>
                            <a:ext cx="53340" cy="56514"/>
                          </a:xfrm>
                          <a:custGeom>
                            <a:avLst/>
                            <a:gdLst/>
                            <a:ahLst/>
                            <a:cxnLst/>
                            <a:rect l="l" t="t" r="r" b="b"/>
                            <a:pathLst>
                              <a:path w="53340" h="56514" extrusionOk="0">
                                <a:moveTo>
                                  <a:pt x="0" y="0"/>
                                </a:moveTo>
                                <a:lnTo>
                                  <a:pt x="0" y="56514"/>
                                </a:lnTo>
                                <a:lnTo>
                                  <a:pt x="5334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58" name="Connecteur droit avec flèche 452"/>
                        <wps:cNvCnPr/>
                        <wps:spPr>
                          <a:xfrm>
                            <a:off x="2740025" y="440689"/>
                            <a:ext cx="121919" cy="2101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9" name="Forme libre : forme 453"/>
                        <wps:cNvSpPr/>
                        <wps:spPr>
                          <a:xfrm>
                            <a:off x="2502535" y="728979"/>
                            <a:ext cx="904240" cy="448944"/>
                          </a:xfrm>
                          <a:custGeom>
                            <a:avLst/>
                            <a:gdLst/>
                            <a:ahLst/>
                            <a:cxnLst/>
                            <a:rect l="l" t="t" r="r" b="b"/>
                            <a:pathLst>
                              <a:path w="904240" h="448944" extrusionOk="0">
                                <a:moveTo>
                                  <a:pt x="8134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close/>
                              </a:path>
                            </a:pathLst>
                          </a:custGeom>
                          <a:solidFill>
                            <a:srgbClr val="245177"/>
                          </a:solidFill>
                          <a:ln>
                            <a:noFill/>
                          </a:ln>
                        </wps:spPr>
                        <wps:bodyPr spcFirstLastPara="1" wrap="square" lIns="91425" tIns="91425" rIns="91425" bIns="91425" anchor="ctr" anchorCtr="0">
                          <a:noAutofit/>
                        </wps:bodyPr>
                      </wps:wsp>
                      <wps:wsp>
                        <wps:cNvPr id="460" name="Forme libre : forme 454"/>
                        <wps:cNvSpPr/>
                        <wps:spPr>
                          <a:xfrm>
                            <a:off x="2502535" y="728979"/>
                            <a:ext cx="904240" cy="448944"/>
                          </a:xfrm>
                          <a:custGeom>
                            <a:avLst/>
                            <a:gdLst/>
                            <a:ahLst/>
                            <a:cxnLst/>
                            <a:rect l="l" t="t" r="r" b="b"/>
                            <a:pathLst>
                              <a:path w="9042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61" name="Forme libre : forme 455"/>
                        <wps:cNvSpPr/>
                        <wps:spPr>
                          <a:xfrm>
                            <a:off x="2837180" y="636269"/>
                            <a:ext cx="50165" cy="57784"/>
                          </a:xfrm>
                          <a:custGeom>
                            <a:avLst/>
                            <a:gdLst/>
                            <a:ahLst/>
                            <a:cxnLst/>
                            <a:rect l="l" t="t" r="r" b="b"/>
                            <a:pathLst>
                              <a:path w="50165" h="57784" extrusionOk="0">
                                <a:moveTo>
                                  <a:pt x="48895" y="0"/>
                                </a:moveTo>
                                <a:lnTo>
                                  <a:pt x="0" y="27939"/>
                                </a:lnTo>
                                <a:lnTo>
                                  <a:pt x="49530" y="57784"/>
                                </a:lnTo>
                                <a:lnTo>
                                  <a:pt x="48895" y="0"/>
                                </a:lnTo>
                                <a:close/>
                              </a:path>
                            </a:pathLst>
                          </a:custGeom>
                          <a:solidFill>
                            <a:srgbClr val="245177"/>
                          </a:solidFill>
                          <a:ln>
                            <a:noFill/>
                          </a:ln>
                        </wps:spPr>
                        <wps:bodyPr spcFirstLastPara="1" wrap="square" lIns="91425" tIns="91425" rIns="91425" bIns="91425" anchor="ctr" anchorCtr="0">
                          <a:noAutofit/>
                        </wps:bodyPr>
                      </wps:wsp>
                      <wps:wsp>
                        <wps:cNvPr id="462" name="Connecteur droit avec flèche 456"/>
                        <wps:cNvCnPr/>
                        <wps:spPr>
                          <a:xfrm rot="10800000">
                            <a:off x="2287270" y="953769"/>
                            <a:ext cx="2146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63" name="Forme libre : forme 457"/>
                        <wps:cNvSpPr/>
                        <wps:spPr>
                          <a:xfrm>
                            <a:off x="2236470" y="925194"/>
                            <a:ext cx="53340" cy="56514"/>
                          </a:xfrm>
                          <a:custGeom>
                            <a:avLst/>
                            <a:gdLst/>
                            <a:ahLst/>
                            <a:cxnLst/>
                            <a:rect l="l" t="t" r="r" b="b"/>
                            <a:pathLst>
                              <a:path w="53340" h="56514" extrusionOk="0">
                                <a:moveTo>
                                  <a:pt x="53340" y="0"/>
                                </a:moveTo>
                                <a:lnTo>
                                  <a:pt x="0" y="28574"/>
                                </a:lnTo>
                                <a:lnTo>
                                  <a:pt x="53340" y="56514"/>
                                </a:lnTo>
                                <a:lnTo>
                                  <a:pt x="53340" y="0"/>
                                </a:lnTo>
                                <a:close/>
                              </a:path>
                            </a:pathLst>
                          </a:custGeom>
                          <a:solidFill>
                            <a:srgbClr val="245177"/>
                          </a:solidFill>
                          <a:ln>
                            <a:noFill/>
                          </a:ln>
                        </wps:spPr>
                        <wps:bodyPr spcFirstLastPara="1" wrap="square" lIns="91425" tIns="91425" rIns="91425" bIns="91425" anchor="ctr" anchorCtr="0">
                          <a:noAutofit/>
                        </wps:bodyPr>
                      </wps:wsp>
                      <wps:wsp>
                        <wps:cNvPr id="464" name="Connecteur droit avec flèche 458"/>
                        <wps:cNvCnPr/>
                        <wps:spPr>
                          <a:xfrm>
                            <a:off x="61594" y="1091564"/>
                            <a:ext cx="75501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5" name="Connecteur droit avec flèche 459"/>
                        <wps:cNvCnPr/>
                        <wps:spPr>
                          <a:xfrm>
                            <a:off x="1235075" y="1089024"/>
                            <a:ext cx="91122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6" name="Connecteur droit avec flèche 460"/>
                        <wps:cNvCnPr/>
                        <wps:spPr>
                          <a:xfrm>
                            <a:off x="2564765" y="1089024"/>
                            <a:ext cx="78549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7" name="Connecteur droit avec flèche 461"/>
                        <wps:cNvCnPr/>
                        <wps:spPr>
                          <a:xfrm>
                            <a:off x="2815590" y="2446654"/>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8" name="Connecteur droit avec flèche 462"/>
                        <wps:cNvCnPr/>
                        <wps:spPr>
                          <a:xfrm>
                            <a:off x="2815590" y="263905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9" name="Connecteur droit avec flèche 463"/>
                        <wps:cNvCnPr/>
                        <wps:spPr>
                          <a:xfrm>
                            <a:off x="2815590" y="302767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0" name="Connecteur droit avec flèche 464"/>
                        <wps:cNvCnPr/>
                        <wps:spPr>
                          <a:xfrm>
                            <a:off x="2802890" y="392175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1" name="Connecteur droit avec flèche 465"/>
                        <wps:cNvCnPr/>
                        <wps:spPr>
                          <a:xfrm>
                            <a:off x="2802890" y="422719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2" name="Connecteur droit avec flèche 466"/>
                        <wps:cNvCnPr/>
                        <wps:spPr>
                          <a:xfrm>
                            <a:off x="2782570" y="510539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3" name="Connecteur droit avec flèche 467"/>
                        <wps:cNvCnPr/>
                        <wps:spPr>
                          <a:xfrm>
                            <a:off x="2782570" y="540448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4" name="Connecteur droit avec flèche 468"/>
                        <wps:cNvCnPr/>
                        <wps:spPr>
                          <a:xfrm>
                            <a:off x="2782570" y="574103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5" name="Connecteur droit avec flèche 469"/>
                        <wps:cNvCnPr/>
                        <wps:spPr>
                          <a:xfrm>
                            <a:off x="878205" y="3769359"/>
                            <a:ext cx="153035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6" name="Connecteur droit avec flèche 470"/>
                        <wps:cNvCnPr/>
                        <wps:spPr>
                          <a:xfrm>
                            <a:off x="878205" y="4637404"/>
                            <a:ext cx="149098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7" name="Connecteur droit avec flèche 471"/>
                        <wps:cNvCnPr/>
                        <wps:spPr>
                          <a:xfrm>
                            <a:off x="942975" y="579056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8" name="Connecteur droit avec flèche 472"/>
                        <wps:cNvCnPr/>
                        <wps:spPr>
                          <a:xfrm>
                            <a:off x="942975" y="597788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9" name="Connecteur droit avec flèche 473"/>
                        <wps:cNvCnPr/>
                        <wps:spPr>
                          <a:xfrm>
                            <a:off x="942975" y="626617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0" name="Connecteur droit avec flèche 474"/>
                        <wps:cNvCnPr/>
                        <wps:spPr>
                          <a:xfrm>
                            <a:off x="942975" y="655446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1" name="Connecteur droit avec flèche 475"/>
                        <wps:cNvCnPr/>
                        <wps:spPr>
                          <a:xfrm>
                            <a:off x="942975" y="674179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5" name="Forme libre : forme 479"/>
                        <wps:cNvSpPr/>
                        <wps:spPr>
                          <a:xfrm>
                            <a:off x="2797175" y="1803399"/>
                            <a:ext cx="924560" cy="88264"/>
                          </a:xfrm>
                          <a:custGeom>
                            <a:avLst/>
                            <a:gdLst/>
                            <a:ahLst/>
                            <a:cxnLst/>
                            <a:rect l="l" t="t" r="r" b="b"/>
                            <a:pathLst>
                              <a:path w="924560" h="88264" extrusionOk="0">
                                <a:moveTo>
                                  <a:pt x="0" y="0"/>
                                </a:moveTo>
                                <a:lnTo>
                                  <a:pt x="0" y="88264"/>
                                </a:lnTo>
                                <a:lnTo>
                                  <a:pt x="924560" y="88264"/>
                                </a:lnTo>
                                <a:lnTo>
                                  <a:pt x="924560" y="0"/>
                                </a:lnTo>
                                <a:close/>
                              </a:path>
                            </a:pathLst>
                          </a:custGeom>
                          <a:solidFill>
                            <a:srgbClr val="FFFFFF"/>
                          </a:solidFill>
                          <a:ln>
                            <a:noFill/>
                          </a:ln>
                        </wps:spPr>
                        <wps:txbx>
                          <w:txbxContent>
                            <w:p w14:paraId="317264D1" w14:textId="77777777" w:rsidR="005539B5" w:rsidRPr="002036D5" w:rsidRDefault="005E061A">
                              <w:pPr>
                                <w:textDirection w:val="btLr"/>
                                <w:rPr>
                                  <w:color w:val="FF0000"/>
                                </w:rPr>
                              </w:pPr>
                              <w:r w:rsidRPr="002036D5">
                                <w:rPr>
                                  <w:rFonts w:ascii="Times New Roman" w:eastAsia="Times New Roman" w:hAnsi="Times New Roman" w:cs="Times New Roman"/>
                                  <w:color w:val="FF0000"/>
                                  <w:sz w:val="12"/>
                                  <w:u w:val="single"/>
                                  <w:lang w:bidi="sw-KE"/>
                                </w:rPr>
                                <w:t xml:space="preserve"> </w:t>
                              </w:r>
                              <w:r w:rsidRPr="002036D5">
                                <w:rPr>
                                  <w:rFonts w:ascii="Times New Roman" w:eastAsia="Times New Roman" w:hAnsi="Times New Roman" w:cs="Times New Roman"/>
                                  <w:color w:val="FF0000"/>
                                  <w:sz w:val="12"/>
                                  <w:u w:val="single"/>
                                  <w:lang w:bidi="sw-KE"/>
                                </w:rPr>
                                <w:tab/>
                              </w:r>
                            </w:p>
                          </w:txbxContent>
                        </wps:txbx>
                        <wps:bodyPr spcFirstLastPara="1" wrap="square" lIns="88900" tIns="38100" rIns="88900" bIns="38100" anchor="t" anchorCtr="0">
                          <a:noAutofit/>
                        </wps:bodyPr>
                      </wps:wsp>
                    </wpg:wgp>
                  </a:graphicData>
                </a:graphic>
              </wp:anchor>
            </w:drawing>
          </mc:Choice>
          <mc:Fallback>
            <w:pict>
              <v:group w14:anchorId="275B3BEA" id="Groupe 410" o:spid="_x0000_s1134" style="position:absolute;margin-left:155pt;margin-top:10.2pt;width:300.75pt;height:536.3pt;z-index:251657218;mso-position-horizontal-relative:text;mso-position-vertical-relative:text" coordsize="38195,68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">
                <v:rect id="Rectangle 411" o:spid="_x0000_s1135" style="position:absolute;width:38195;height:681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" filled="f" stroked="f">
                  <v:textbox inset="2.53958mm,2.53958mm,2.53958mm,2.53958mm">
                    <w:txbxContent>
                      <w:p w14:paraId="6D1CE5A4" w14:textId="77777777" w:rsidR="005539B5" w:rsidRPr="002036D5" w:rsidRDefault="005539B5">
                        <w:pPr>
                          <w:textDirection w:val="btLr"/>
                          <w:rPr>
                            <w:color w:val="FF0000"/>
                          </w:rPr>
                        </w:pPr>
                      </w:p>
                    </w:txbxContent>
                  </v:textbox>
                </v:rect>
                <v:shape id="Forme libre : forme 412" o:spid="_x0000_s1136"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" path="m2112010,l90805,,55245,6984,26670,26669,7619,55244,,90169,,358139r7619,34925l26670,421639r28575,19685l90805,448309r2021205,l2147570,441324r28575,-19685l2195830,393064r6985,-34925l2202815,90169r-6985,-34925l2176145,26669,2147570,6984,2112010,xe" fillcolor="#245177" stroked="f">
                  <v:path arrowok="t" o:extrusionok="f"/>
                </v:shape>
                <v:shape id="Forme libre : forme 413" o:spid="_x0000_s1137"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" path="m90805,l55245,6984,26670,26669,7619,55244,,90169,,358139r7619,34925l26670,421639r28575,19685l90805,448309r2021205,l2147570,441324r28575,-19685l2195830,393064r6985,-34925l2202815,90169r-6985,-34925l2176145,26669,2147570,6984,2112010,,90805,xe" strokecolor="#245177">
                  <v:stroke startarrowwidth="narrow" startarrowlength="short" endarrowwidth="narrow" endarrowlength="short"/>
                  <v:path arrowok="t" o:extrusionok="f"/>
                </v:shape>
                <v:shape id="Connecteur droit avec flèche 414" o:spid="_x0000_s1138" type="#_x0000_t32" style="position:absolute;left:16859;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" filled="t" strokecolor="#245177" strokeweight=".27639mm">
                  <v:stroke startarrowwidth="narrow" startarrowlength="short" endarrowwidth="narrow" endarrowlength="short"/>
                </v:shape>
                <v:shape id="Forme libre : forme 415" o:spid="_x0000_s1139"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" path="m965835,l90170,,55245,6984,26670,26034,6985,55244,,90169,,357504r6985,35560l26670,421639r28575,19685l90170,448309r875665,l1001395,441324r28575,-19685l1049655,393064r6985,-35560l1056640,90169r-6985,-34925l1029970,26034,1001395,6984,965835,xe" fillcolor="#245177" stroked="f">
                  <v:path arrowok="t" o:extrusionok="f"/>
                </v:shape>
                <v:shape id="Forme libre : forme 416" o:spid="_x0000_s1140"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" path="m90170,l55245,6984,26670,26034,6985,55244,,90169,,357504r6985,35560l26670,421639r28575,19685l90170,448309r875665,l1001395,441324r28575,-19685l1049655,393064r6985,-35560l1056640,90169r-6985,-34925l1029970,26034,1001395,6984,965835,,90170,xe" strokecolor="#245177">
                  <v:stroke startarrowwidth="narrow" startarrowlength="short" endarrowwidth="narrow" endarrowlength="short"/>
                  <v:path arrowok="t" o:extrusionok="f"/>
                </v:shape>
                <v:shape id="Connecteur droit avec flèche 417" o:spid="_x0000_s1141" type="#_x0000_t32" style="position:absolute;left:16859;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" filled="t" strokecolor="#245177" strokeweight=".27639mm">
                  <v:stroke startarrowwidth="narrow" startarrowlength="short" endarrowwidth="narrow" endarrowlength="short"/>
                </v:shape>
                <v:shape id="Forme libre : forme 418" o:spid="_x0000_s1142"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" path="m1713230,l90170,,54610,7619,26035,26669,6985,55244,,90804,,1469389r6985,35560l26035,1533524r28575,19685l90170,1560194r1623060,l1748790,1553209r28575,-19685l1796415,1504949r7620,-35560l1804035,90804r-7620,-35560l1777365,26669,1748790,7619,1713230,xe" fillcolor="#4ea847" stroked="f">
                  <v:path arrowok="t" o:extrusionok="f"/>
                </v:shape>
                <v:shape id="Forme libre : forme 419" o:spid="_x0000_s1143"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" path="m90170,l54610,7619,26035,26669,6985,55244,,90804,,1469389r6985,35560l26035,1533524r28575,19685l90170,1560194r1623060,l1748790,1553209r28575,-19685l1796415,1504949r7620,-35560l1804035,90804r-7620,-35560l1777365,26669,1748790,7619,1713230,,90170,xe" strokecolor="#4ea847">
                  <v:stroke startarrowwidth="narrow" startarrowlength="short" endarrowwidth="narrow" endarrowlength="short"/>
                  <v:path arrowok="t" o:extrusionok="f"/>
                </v:shape>
                <v:shape id="Forme libre : forme 420" o:spid="_x0000_s1144"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" path="m1713230,l90170,,54610,6984,26035,26669,6985,55244,,90804,,481329r6985,34925l26035,544829r28575,19685l90170,571499r1623060,l1748790,564514r28575,-19685l1796415,516254r7620,-34925l1804035,90804r-7620,-35560l1777365,26669,1748790,6984,1713230,xe" fillcolor="#eda320" stroked="f">
                  <v:path arrowok="t" o:extrusionok="f"/>
                </v:shape>
                <v:shape id="Forme libre : forme 421" o:spid="_x0000_s1145"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" path="m90170,l54610,6984,26035,26669,6985,55244,,90804,,481329r6985,34925l26035,544829r28575,19685l90170,571499r1623060,l1748790,564514r28575,-19685l1796415,516254r7620,-34925l1804035,90804r-7620,-35560l1777365,26669,1748790,6984,1713230,,90170,xe" strokecolor="#eda320">
                  <v:stroke startarrowwidth="narrow" startarrowlength="short" endarrowwidth="narrow" endarrowlength="short"/>
                  <v:path arrowok="t" o:extrusionok="f"/>
                </v:shape>
                <v:shape id="Forme libre : forme 422" o:spid="_x0000_s1146"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" path="m1713230,l90170,,54610,6984,26035,26669,6985,55244,,90169,,863599r6985,34925l26035,927099r28575,19685l90170,953769r1623060,l1748790,946784r28575,-19685l1796415,898524r7620,-34925l1804035,90169r-7620,-34925l1777365,26669,1748790,6984,1713230,xe" fillcolor="#a1336d" stroked="f">
                  <v:path arrowok="t" o:extrusionok="f"/>
                </v:shape>
                <v:shape id="Forme libre : forme 423" o:spid="_x0000_s1147"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" path="m90170,l54610,6984,26035,26669,6985,55244,,90169,,863599r6985,34925l26035,927099r28575,19685l90170,953769r1623060,l1748790,946784r28575,-19685l1796415,898524r7620,-34925l1804035,90169r-7620,-34925l1777365,26669,1748790,6984,1713230,,90170,xe" strokecolor="#a1336d">
                  <v:stroke startarrowwidth="narrow" startarrowlength="short" endarrowwidth="narrow" endarrowlength="short"/>
                  <v:path arrowok="t" o:extrusionok="f"/>
                </v:shape>
                <v:shape id="Connecteur droit avec flèche 424" o:spid="_x0000_s1148" type="#_x0000_t32" style="position:absolute;left:16694;top:51155;width:0;height:15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" filled="t" strokecolor="#245177" strokeweight=".27639mm">
                  <v:stroke startarrowwidth="narrow" startarrowlength="short" endarrowwidth="narrow" endarrowlength="short"/>
                </v:shape>
                <v:shape id="Forme libre : forme 425" o:spid="_x0000_s1149"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" path="m1713230,l90170,,54610,7619,26035,26669,6985,55244,,90804,,1393189r6985,35560l26035,1457324r28575,19685l90170,1483994r1623060,l1748790,1477009r28575,-19685l1796415,1428749r7620,-35560l1804035,90804r-7620,-35560l1777365,26669,1748790,7619,1713230,xe" fillcolor="#786a6e" stroked="f">
                  <v:path arrowok="t" o:extrusionok="f"/>
                </v:shape>
                <v:shape id="Forme libre : forme 426" o:spid="_x0000_s1150"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" path="m90170,l54610,7619,26035,26669,6985,55244,,90804,,1393189r6985,35560l26035,1457324r28575,19685l90170,1483994r1623060,l1748790,1477009r28575,-19685l1796415,1428749r7620,-35560l1804035,90804r-7620,-35560l1777365,26669,1748790,7619,1713230,,90170,xe" strokecolor="#786a6e">
                  <v:stroke startarrowwidth="narrow" startarrowlength="short" endarrowwidth="narrow" endarrowlength="short"/>
                  <v:path arrowok="t" o:extrusionok="f"/>
                </v:shape>
                <v:shape id="Forme libre : forme 427" o:spid="_x0000_s1151" style="position:absolute;left:16414;top:52387;width:565;height:444;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" path="m56515,l,,27940,44449,56515,xe" fillcolor="#245177" stroked="f">
                  <v:path arrowok="t" o:extrusionok="f"/>
                </v:shape>
                <v:shape id="Connecteur droit avec flèche 428" o:spid="_x0000_s1152" type="#_x0000_t32" style="position:absolute;left:16694;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" filled="t" strokecolor="#245177" strokeweight=".27639mm">
                  <v:stroke startarrowwidth="narrow" startarrowlength="short" endarrowwidth="narrow" endarrowlength="short"/>
                </v:shape>
                <v:shape id="Forme libre : forme 429" o:spid="_x0000_s1153" style="position:absolute;left:16414;top:40976;width:565;height:445;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" path="m56515,l,,27940,44449,56515,xe" fillcolor="#245177" stroked="f">
                  <v:path arrowok="t" o:extrusionok="f"/>
                </v:shape>
                <v:shape id="Connecteur droit avec flèche 430" o:spid="_x0000_s1154" type="#_x0000_t32" style="position:absolute;left:16814;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" filled="t" strokecolor="#245177" strokeweight=".27639mm">
                  <v:stroke startarrowwidth="narrow" startarrowlength="short" endarrowwidth="narrow" endarrowlength="short"/>
                </v:shape>
                <v:shape id="Forme libre : forme 431" o:spid="_x0000_s1155" style="position:absolute;left:16529;top:6642;width:609;height:26028;visibility:visible;mso-wrap-style:square;v-text-anchor:middle" coordsize="60959,2602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" path="m55879,2558414r-55879,l27939,2602229r27940,-43815xm60324,807084r-56515,l32384,851534,60324,807084xm60324,l3809,,32384,44449,60324,xe" fillcolor="#245177" stroked="f">
                  <v:path arrowok="t" o:extrusionok="f"/>
                </v:shape>
                <v:shape id="Forme libre : forme 432" o:spid="_x0000_s1156"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" path="m1032510,l90170,,55245,6984,26035,26669,6985,55244,,90169,,977264r6985,35560l26035,1041399r29210,19685l90170,1068069r942340,l1067435,1061084r28575,-19685l1115695,1012824r6985,-35560l1122680,90169r-6985,-34925l1096010,26669,1067435,6984,1032510,xe" fillcolor="#4ea847" stroked="f">
                  <v:path arrowok="t" o:extrusionok="f"/>
                </v:shape>
                <v:shape id="Forme libre : forme 433" o:spid="_x0000_s1157"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" path="m90170,l55245,6984,26035,26669,6985,55244,,90169,,977264r6985,35560l26035,1041399r29210,19685l90170,1068069r942340,l1067435,1061084r28575,-19685l1115695,1012824r6985,-35560l1122680,90169r-6985,-34925l1096010,26669,1067435,6984,1032510,,90170,xe" strokecolor="#4ea847">
                  <v:stroke startarrowwidth="narrow" startarrowlength="short" endarrowwidth="narrow" endarrowlength="short"/>
                  <v:path arrowok="t" o:extrusionok="f"/>
                </v:shape>
                <v:shape id="Connecteur droit avec flèche 434" o:spid="_x0000_s1158" type="#_x0000_t32" style="position:absolute;left:25469;top:24872;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" filled="t" strokecolor="#245177" strokeweight=".27639mm">
                  <v:stroke startarrowwidth="narrow" startarrowlength="short" endarrowwidth="narrow" endarrowlength="short"/>
                </v:shape>
                <v:shape id="Forme libre : forme 435" o:spid="_x0000_s1159" style="position:absolute;left:26352;top:24587;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" path="m,l,56514,44450,28574,,xe" fillcolor="#245177" stroked="f">
                  <v:path arrowok="t" o:extrusionok="f"/>
                </v:shape>
                <v:shape id="Forme libre : forme 436" o:spid="_x0000_s1160"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" path="m1032510,l90170,,55245,7619,26035,26669,6985,55244,,90804,,481329r6985,34925l26035,545464r29210,19050l90170,571499r942340,l1067435,564514r28575,-19050l1115695,516254r6985,-34925l1122680,90804r-6985,-35560l1096010,26669,1067435,7619,1032510,xe" fillcolor="#4ea847" stroked="f">
                  <v:path arrowok="t" o:extrusionok="f"/>
                </v:shape>
                <v:shape id="Forme libre : forme 437" o:spid="_x0000_s1161"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" path="m90170,l55245,7619,26035,26669,6985,55244,,90804,,481329r6985,34925l26035,545464r29210,19050l90170,571499r942340,l1067435,564514r28575,-19050l1115695,516254r6985,-34925l1122680,90804r-6985,-35560l1096010,26669,1067435,7619,1032510,,90170,xe" strokecolor="#4ea847">
                  <v:stroke startarrowwidth="narrow" startarrowlength="short" endarrowwidth="narrow" endarrowlength="short"/>
                  <v:path arrowok="t" o:extrusionok="f"/>
                </v:shape>
                <v:shape id="Connecteur droit avec flèche 438" o:spid="_x0000_s1162" type="#_x0000_t32" style="position:absolute;left:25469;top:17837;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" filled="t" strokecolor="#245177" strokeweight=".27639mm">
                  <v:stroke startarrowwidth="narrow" startarrowlength="short" endarrowwidth="narrow" endarrowlength="short"/>
                </v:shape>
                <v:shape id="Forme libre : forme 439" o:spid="_x0000_s1163" style="position:absolute;left:26352;top:17551;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" path="m,l,55879,44450,27939,,xe" fillcolor="#245177" stroked="f">
                  <v:path arrowok="t" o:extrusionok="f"/>
                </v:shape>
                <v:shape id="Forme libre : forme 440" o:spid="_x0000_s1164"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" path="m1032510,l90170,,55245,6984,26035,26669,6985,55244,,90804,,945514r6985,35560l26035,1009649r29210,19685l90170,1036319r942340,l1067435,1029334r28575,-19685l1115695,981074r6985,-35560l1122680,90804r-6985,-35560l1096010,26669,1067435,6984,1032510,xe" fillcolor="#eda320" stroked="f">
                  <v:path arrowok="t" o:extrusionok="f"/>
                </v:shape>
                <v:shape id="Forme libre : forme 441" o:spid="_x0000_s1165"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" path="m90170,l55245,6984,26035,26669,6985,55244,,90804,,945514r6985,35560l26035,1009649r29210,19685l90170,1036319r942340,l1067435,1029334r28575,-19685l1115695,981074r6985,-35560l1122680,90804r-6985,-35560l1096010,26669,1067435,6984,1032510,,90170,xe" strokecolor="#eda320">
                  <v:stroke startarrowwidth="narrow" startarrowlength="short" endarrowwidth="narrow" endarrowlength="short"/>
                  <v:path arrowok="t" o:extrusionok="f"/>
                </v:shape>
                <v:shape id="Connecteur droit avec flèche 442" o:spid="_x0000_s1166" type="#_x0000_t32" style="position:absolute;left:25469;top:37261;width:10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ivqxQAAANwAAAAPAAAAZHJzL2Rvd25yZXYueG1sRI9Ba8JA&#10;FITvgv9heUJvuqlI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AMAivqxQAAANwAAAAP&#10;AAAAAAAAAAAAAAAAAAcCAABkcnMvZG93bnJldi54bWxQSwUGAAAAAAMAAwC3AAAA+QIAAAAA&#10;" filled="t" strokecolor="#245177" strokeweight=".27639mm">
                  <v:stroke startarrowwidth="narrow" startarrowlength="short" endarrowwidth="narrow" endarrowlength="short"/>
                </v:shape>
                <v:shape id="Connecteur droit avec flèche 443" o:spid="_x0000_s1167" type="#_x0000_t32" style="position:absolute;left:25927;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" filled="t" strokecolor="#245177" strokeweight=".27639mm">
                  <v:stroke startarrowwidth="narrow" startarrowlength="short" endarrowwidth="narrow" endarrowlength="short"/>
                </v:shape>
                <v:shape id="Forme libre : forme 444" o:spid="_x0000_s1168"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" path="m1032510,l90170,,55245,6984,26035,26669,6985,55244,,90169,,1377314r6985,34925l26035,1441449r29210,19050l90170,1467484r942340,l1067435,1460499r28575,-19050l1115695,1412239r6985,-34925l1122680,90169r-6985,-34925l1096010,26669,1067435,6984,1032510,xe" fillcolor="#eda320" stroked="f">
                  <v:path arrowok="t" o:extrusionok="f"/>
                </v:shape>
                <v:shape id="Forme libre : forme 445" o:spid="_x0000_s1169"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" path="m90170,l55245,6984,26035,26669,6985,55244,,90169,,1377314r6985,34925l26035,1441449r29210,19050l90170,1467484r942340,l1067435,1460499r28575,-19050l1115695,1412239r6985,-34925l1122680,90169r-6985,-34925l1096010,26669,1067435,6984,1032510,,90170,xe" strokecolor="#eda320">
                  <v:stroke startarrowwidth="narrow" startarrowlength="short" endarrowwidth="narrow" endarrowlength="short"/>
                  <v:path arrowok="t" o:extrusionok="f"/>
                </v:shape>
                <v:shape id="Connecteur droit avec flèche 446" o:spid="_x0000_s1170" type="#_x0000_t32" style="position:absolute;left:25876;top:51155;width:6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S3pxQAAANwAAAAPAAAAZHJzL2Rvd25yZXYueG1sRI9Ba8JA&#10;FITvBf/D8oTe6kYR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BzOS3pxQAAANwAAAAP&#10;AAAAAAAAAAAAAAAAAAcCAABkcnMvZG93bnJldi54bWxQSwUGAAAAAAMAAwC3AAAA+QIAAAAA&#10;" filled="t" strokecolor="#245177" strokeweight=".27639mm">
                  <v:stroke startarrowwidth="narrow" startarrowlength="short" endarrowwidth="narrow" endarrowlength="short"/>
                </v:shape>
                <v:shape id="Forme libre : forme 447" o:spid="_x0000_s1171" style="position:absolute;left:26371;top:36976;width:476;height:14458;visibility:visible;mso-wrap-style:square;v-text-anchor:middle" coordsize="47625,1445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" path="m43815,27939l,,,55879,43815,27939xm46990,1417319l3175,1389379r,55880l46990,1417319xe" fillcolor="#245177" stroked="f">
                  <v:path arrowok="t" o:extrusionok="f"/>
                </v:shape>
                <v:shape id="Forme libre : forme 448" o:spid="_x0000_s1172"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" path="m779780,l90170,,55245,6984,26670,26034,6985,55244,,90169,,357504r6985,35560l26670,421639r28575,19685l90170,448309r689610,l815340,441324r28575,-19685l863600,393064r6985,-35560l870585,90169,863600,55244,843915,26034,815340,6984,779780,xe" fillcolor="#245177" stroked="f">
                  <v:path arrowok="t" o:extrusionok="f"/>
                </v:shape>
                <v:shape id="Forme libre : forme 449" o:spid="_x0000_s1173"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" path="m90170,l55245,6984,26670,26034,6985,55244,,90169,,357504r6985,35560l26670,421639r28575,19685l90170,448309r689610,l815340,441324r28575,-19685l863600,393064r6985,-35560l870585,90169,863600,55244,843915,26034,815340,6984,779780,,90170,xe" strokecolor="#245177">
                  <v:stroke startarrowwidth="narrow" startarrowlength="short" endarrowwidth="narrow" endarrowlength="short"/>
                  <v:path arrowok="t" o:extrusionok="f"/>
                </v:shape>
                <v:shape id="Connecteur droit avec flèche 450" o:spid="_x0000_s1174" type="#_x0000_t32" style="position:absolute;left:8782;top:9537;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s0xQAAANwAAAAPAAAAZHJzL2Rvd25yZXYueG1sRI9Ba8JA&#10;FITvBf/D8oTe6sbSWo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D24Ls0xQAAANwAAAAP&#10;AAAAAAAAAAAAAAAAAAcCAABkcnMvZG93bnJldi54bWxQSwUGAAAAAAMAAwC3AAAA+QIAAAAA&#10;" filled="t" strokecolor="#245177" strokeweight=".27639mm">
                  <v:stroke startarrowwidth="narrow" startarrowlength="short" endarrowwidth="narrow" endarrowlength="short"/>
                </v:shape>
                <v:shape id="Forme libre : forme 451" o:spid="_x0000_s1175" style="position:absolute;left:10896;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" path="m,l,56514,53340,28574,,xe" fillcolor="#245177" stroked="f">
                  <v:path arrowok="t" o:extrusionok="f"/>
                </v:shape>
                <v:shape id="Connecteur droit avec flèche 452" o:spid="_x0000_s1176" type="#_x0000_t32" style="position:absolute;left:27400;top:4406;width:1219;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4rdwgAAANwAAAAPAAAAZHJzL2Rvd25yZXYueG1sRE/Pa8Iw&#10;FL4P9j+EN/A20w2d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DoM4rdwgAAANwAAAAPAAAA&#10;AAAAAAAAAAAAAAcCAABkcnMvZG93bnJldi54bWxQSwUGAAAAAAMAAwC3AAAA9gIAAAAA&#10;" filled="t" strokecolor="#245177" strokeweight=".27639mm">
                  <v:stroke startarrowwidth="narrow" startarrowlength="short" endarrowwidth="narrow" endarrowlength="short"/>
                </v:shape>
                <v:shape id="Forme libre : forme 453" o:spid="_x0000_s1177"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" path="m813435,l90170,,55245,6984,26670,26034,6985,55244,,90169,,357504r6985,35560l26670,421639r28575,19685l90170,448309r723265,l848995,441324r28575,-19685l897255,393064r6985,-35560l904240,90169,897255,55244,877570,26034,848995,6984,813435,xe" fillcolor="#245177" stroked="f">
                  <v:path arrowok="t" o:extrusionok="f"/>
                </v:shape>
                <v:shape id="Forme libre : forme 454" o:spid="_x0000_s1178"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" path="m90170,l55245,6984,26670,26034,6985,55244,,90169,,357504r6985,35560l26670,421639r28575,19685l90170,448309r723265,l848995,441324r28575,-19685l897255,393064r6985,-35560l904240,90169,897255,55244,877570,26034,848995,6984,813435,,90170,xe" strokecolor="#245177">
                  <v:stroke startarrowwidth="narrow" startarrowlength="short" endarrowwidth="narrow" endarrowlength="short"/>
                  <v:path arrowok="t" o:extrusionok="f"/>
                </v:shape>
                <v:shape id="Forme libre : forme 455" o:spid="_x0000_s1179" style="position:absolute;left:28371;top:6362;width:502;height:578;visibility:visible;mso-wrap-style:square;v-text-anchor:middle" coordsize="50165,57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" path="m48895,l,27939,49530,57784,48895,xe" fillcolor="#245177" stroked="f">
                  <v:path arrowok="t" o:extrusionok="f"/>
                </v:shape>
                <v:shape id="Connecteur droit avec flèche 456" o:spid="_x0000_s1180" type="#_x0000_t32" style="position:absolute;left:22872;top:9537;width:2147;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" filled="t" strokecolor="#245177" strokeweight=".27639mm">
                  <v:stroke startarrowwidth="narrow" startarrowlength="short" endarrowwidth="narrow" endarrowlength="short"/>
                </v:shape>
                <v:shape id="Forme libre : forme 457" o:spid="_x0000_s1181" style="position:absolute;left:22364;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" path="m53340,l,28574,53340,56514,53340,xe" fillcolor="#245177" stroked="f">
                  <v:path arrowok="t" o:extrusionok="f"/>
                </v:shape>
                <v:shape id="Connecteur droit avec flèche 458" o:spid="_x0000_s1182" type="#_x0000_t32" style="position:absolute;left:615;top:10915;width:7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" filled="t" strokecolor="white">
                  <v:stroke startarrowwidth="narrow" startarrowlength="short" endarrowwidth="narrow" endarrowlength="short"/>
                </v:shape>
                <v:shape id="Connecteur droit avec flèche 459" o:spid="_x0000_s1183" type="#_x0000_t32" style="position:absolute;left:12350;top:10890;width:91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" filled="t" strokecolor="white">
                  <v:stroke startarrowwidth="narrow" startarrowlength="short" endarrowwidth="narrow" endarrowlength="short"/>
                </v:shape>
                <v:shape id="Connecteur droit avec flèche 460" o:spid="_x0000_s1184" type="#_x0000_t32" style="position:absolute;left:25647;top:10890;width:78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" filled="t" strokecolor="white">
                  <v:stroke startarrowwidth="narrow" startarrowlength="short" endarrowwidth="narrow" endarrowlength="short"/>
                </v:shape>
                <v:shape id="Connecteur droit avec flèche 461" o:spid="_x0000_s1185" type="#_x0000_t32" style="position:absolute;left:28155;top:2446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" filled="t" strokecolor="white">
                  <v:stroke startarrowwidth="narrow" startarrowlength="short" endarrowwidth="narrow" endarrowlength="short"/>
                </v:shape>
                <v:shape id="Connecteur droit avec flèche 462" o:spid="_x0000_s1186" type="#_x0000_t32" style="position:absolute;left:28155;top:26390;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" filled="t" strokecolor="white">
                  <v:stroke startarrowwidth="narrow" startarrowlength="short" endarrowwidth="narrow" endarrowlength="short"/>
                </v:shape>
                <v:shape id="Connecteur droit avec flèche 463" o:spid="_x0000_s1187" type="#_x0000_t32" style="position:absolute;left:28155;top:3027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" filled="t" strokecolor="white">
                  <v:stroke startarrowwidth="narrow" startarrowlength="short" endarrowwidth="narrow" endarrowlength="short"/>
                </v:shape>
                <v:shape id="Connecteur droit avec flèche 464" o:spid="_x0000_s1188" type="#_x0000_t32" style="position:absolute;left:28028;top:39217;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" filled="t" strokecolor="white">
                  <v:stroke startarrowwidth="narrow" startarrowlength="short" endarrowwidth="narrow" endarrowlength="short"/>
                </v:shape>
                <v:shape id="Connecteur droit avec flèche 465" o:spid="_x0000_s1189" type="#_x0000_t32" style="position:absolute;left:28028;top:42271;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" filled="t" strokecolor="white">
                  <v:stroke startarrowwidth="narrow" startarrowlength="short" endarrowwidth="narrow" endarrowlength="short"/>
                </v:shape>
                <v:shape id="Connecteur droit avec flèche 466" o:spid="_x0000_s1190" type="#_x0000_t32" style="position:absolute;left:27825;top:51053;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" filled="t" strokecolor="white">
                  <v:stroke startarrowwidth="narrow" startarrowlength="short" endarrowwidth="narrow" endarrowlength="short"/>
                </v:shape>
                <v:shape id="Connecteur droit avec flèche 467" o:spid="_x0000_s1191" type="#_x0000_t32" style="position:absolute;left:27825;top:54044;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" filled="t" strokecolor="white">
                  <v:stroke startarrowwidth="narrow" startarrowlength="short" endarrowwidth="narrow" endarrowlength="short"/>
                </v:shape>
                <v:shape id="Connecteur droit avec flèche 468" o:spid="_x0000_s1192" type="#_x0000_t32" style="position:absolute;left:27825;top:57410;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" filled="t" strokecolor="white">
                  <v:stroke startarrowwidth="narrow" startarrowlength="short" endarrowwidth="narrow" endarrowlength="short"/>
                </v:shape>
                <v:shape id="Connecteur droit avec flèche 469" o:spid="_x0000_s1193" type="#_x0000_t32" style="position:absolute;left:8782;top:37693;width:153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" filled="t" strokecolor="white">
                  <v:stroke startarrowwidth="narrow" startarrowlength="short" endarrowwidth="narrow" endarrowlength="short"/>
                </v:shape>
                <v:shape id="Connecteur droit avec flèche 470" o:spid="_x0000_s1194" type="#_x0000_t32" style="position:absolute;left:8782;top:46374;width:149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" filled="t" strokecolor="white">
                  <v:stroke startarrowwidth="narrow" startarrowlength="short" endarrowwidth="narrow" endarrowlength="short"/>
                </v:shape>
                <v:shape id="Connecteur droit avec flèche 471" o:spid="_x0000_s1195" type="#_x0000_t32" style="position:absolute;left:9429;top:57905;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" filled="t" strokecolor="white">
                  <v:stroke startarrowwidth="narrow" startarrowlength="short" endarrowwidth="narrow" endarrowlength="short"/>
                </v:shape>
                <v:shape id="Connecteur droit avec flèche 472" o:spid="_x0000_s1196" type="#_x0000_t32" style="position:absolute;left:9429;top:59778;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" filled="t" strokecolor="white">
                  <v:stroke startarrowwidth="narrow" startarrowlength="short" endarrowwidth="narrow" endarrowlength="short"/>
                </v:shape>
                <v:shape id="Connecteur droit avec flèche 473" o:spid="_x0000_s1197" type="#_x0000_t32" style="position:absolute;left:9429;top:62661;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" filled="t" strokecolor="white">
                  <v:stroke startarrowwidth="narrow" startarrowlength="short" endarrowwidth="narrow" endarrowlength="short"/>
                </v:shape>
                <v:shape id="Connecteur droit avec flèche 474" o:spid="_x0000_s1198" type="#_x0000_t32" style="position:absolute;left:9429;top:65544;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" filled="t" strokecolor="white">
                  <v:stroke startarrowwidth="narrow" startarrowlength="short" endarrowwidth="narrow" endarrowlength="short"/>
                </v:shape>
                <v:shape id="Connecteur droit avec flèche 475" o:spid="_x0000_s1199" type="#_x0000_t32" style="position:absolute;left:9429;top:67417;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" filled="t" strokecolor="white">
                  <v:stroke startarrowwidth="narrow" startarrowlength="short" endarrowwidth="narrow" endarrowlength="short"/>
                </v:shape>
                <v:shape id="Forme libre : forme 479" o:spid="_x0000_s1200" style="position:absolute;left:27971;top:18033;width:9246;height:883;visibility:visible;mso-wrap-style:square;v-text-anchor:top" coordsize="924560,882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" adj="-11796480,,5400" path="m,l,88264r924560,l924560,,,xe" stroked="f">
                  <v:stroke joinstyle="miter"/>
                  <v:formulas/>
                  <v:path arrowok="t" o:extrusionok="f" o:connecttype="custom" textboxrect="0,0,924560,88264"/>
                  <v:textbox inset="7pt,3pt,7pt,3pt">
                    <w:txbxContent>
                      <w:p w14:paraId="317264D1" w14:textId="77777777" w:rsidR="005539B5" w:rsidRPr="002036D5" w:rsidRDefault="005E061A">
                        <w:pPr>
                          <w:textDirection w:val="btLr"/>
                          <w:rPr>
                            <w:color w:val="FF0000"/>
                          </w:rPr>
                        </w:pPr>
                        <w:r w:rsidRPr="002036D5">
                          <w:rPr>
                            <w:rFonts w:ascii="Times New Roman" w:eastAsia="Times New Roman" w:hAnsi="Times New Roman" w:cs="Times New Roman"/>
                            <w:color w:val="FF0000"/>
                            <w:sz w:val="12"/>
                            <w:u w:val="single"/>
                            <w:lang w:bidi="sw-KE"/>
                          </w:rPr>
                          <w:t xml:space="preserve"> </w:t>
                        </w:r>
                        <w:r w:rsidRPr="002036D5">
                          <w:rPr>
                            <w:rFonts w:ascii="Times New Roman" w:eastAsia="Times New Roman" w:hAnsi="Times New Roman" w:cs="Times New Roman"/>
                            <w:color w:val="FF0000"/>
                            <w:sz w:val="12"/>
                            <w:u w:val="single"/>
                            <w:lang w:bidi="sw-KE"/>
                          </w:rPr>
                          <w:tab/>
                        </w:r>
                      </w:p>
                    </w:txbxContent>
                  </v:textbox>
                </v:shape>
                <w10:wrap type="topAndBottom"/>
              </v:group>
            </w:pict>
          </mc:Fallback>
        </mc:AlternateContent>
      </w:r>
    </w:p>
    <w:p w14:paraId="61E02003" w14:textId="1EDA4715" w:rsidR="00966E34" w:rsidRDefault="00966E34" w:rsidP="005E061A">
      <w:pPr>
        <w:pStyle w:val="Heading3"/>
        <w:spacing w:before="58"/>
      </w:pPr>
      <w:r>
        <w:rPr>
          <w:color w:val="0C94D6"/>
          <w:lang w:bidi="sw-KE"/>
        </w:rPr>
        <w:lastRenderedPageBreak/>
        <w:t>Kijitabu cha Saba: Kujenga Hisia za kujali manusura</w:t>
      </w:r>
    </w:p>
    <w:p w14:paraId="6E38FEFC" w14:textId="77777777" w:rsidR="00966E34" w:rsidRDefault="00966E34" w:rsidP="00966E34">
      <w:pPr>
        <w:pBdr>
          <w:top w:val="nil"/>
          <w:left w:val="nil"/>
          <w:bottom w:val="nil"/>
          <w:right w:val="nil"/>
          <w:between w:val="nil"/>
        </w:pBdr>
        <w:spacing w:before="118"/>
        <w:ind w:left="170" w:right="571"/>
        <w:rPr>
          <w:b/>
          <w:color w:val="000000"/>
          <w:sz w:val="24"/>
          <w:szCs w:val="24"/>
        </w:rPr>
      </w:pPr>
    </w:p>
    <w:p w14:paraId="1B9AF8F8" w14:textId="77777777" w:rsidR="00966E34" w:rsidRDefault="00966E34" w:rsidP="00966E34">
      <w:pPr>
        <w:pBdr>
          <w:top w:val="nil"/>
          <w:left w:val="nil"/>
          <w:bottom w:val="nil"/>
          <w:right w:val="nil"/>
          <w:between w:val="nil"/>
        </w:pBdr>
        <w:ind w:left="284" w:right="1278"/>
        <w:rPr>
          <w:i/>
          <w:color w:val="000000"/>
          <w:sz w:val="24"/>
          <w:szCs w:val="24"/>
        </w:rPr>
      </w:pPr>
      <w:r>
        <w:rPr>
          <w:i/>
          <w:color w:val="000000"/>
          <w:sz w:val="24"/>
          <w:szCs w:val="24"/>
          <w:lang w:bidi="sw-KE"/>
        </w:rPr>
        <w:t>Kidokezo: Visa vimetolewa kutoka kwa Kifurushi cha Mafunzo cha Kamati ya Kudumu baina ya Asasi kuhusu PSEA. Fikiria kurekebisha visa kwa muktadha wako wa kuingilia kati kabla ya kuendesha mafunzo.</w:t>
      </w:r>
    </w:p>
    <w:p w14:paraId="234DF978" w14:textId="77777777" w:rsidR="00966E34" w:rsidRDefault="00966E34" w:rsidP="00966E34">
      <w:pPr>
        <w:pBdr>
          <w:top w:val="nil"/>
          <w:left w:val="nil"/>
          <w:bottom w:val="nil"/>
          <w:right w:val="nil"/>
          <w:between w:val="nil"/>
        </w:pBdr>
        <w:ind w:left="284"/>
        <w:rPr>
          <w:b/>
          <w:color w:val="000000"/>
          <w:sz w:val="24"/>
          <w:szCs w:val="24"/>
        </w:rPr>
      </w:pPr>
    </w:p>
    <w:p w14:paraId="01682CFD" w14:textId="25A41127"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sw-KE"/>
        </w:rPr>
        <w:t>Kisa cha 1:</w:t>
      </w:r>
    </w:p>
    <w:p w14:paraId="1492A8D3"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WEWE NI</w:t>
      </w:r>
    </w:p>
    <w:p w14:paraId="596361FF" w14:textId="77777777" w:rsidR="00966E34" w:rsidRDefault="00966E34" w:rsidP="00966E34">
      <w:pPr>
        <w:pBdr>
          <w:top w:val="nil"/>
          <w:left w:val="nil"/>
          <w:bottom w:val="nil"/>
          <w:right w:val="nil"/>
          <w:between w:val="nil"/>
        </w:pBdr>
        <w:ind w:left="284" w:right="1278"/>
        <w:rPr>
          <w:color w:val="000000"/>
          <w:sz w:val="24"/>
          <w:szCs w:val="24"/>
        </w:rPr>
      </w:pPr>
    </w:p>
    <w:p w14:paraId="54B35395" w14:textId="2232BDBE"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sw-KE"/>
        </w:rPr>
        <w:t>Maria, mwanamke mwenye umri wa miaka 20 kutoka Venezuela ambaye amewasili hivi punde Buenos Aires.</w:t>
      </w:r>
    </w:p>
    <w:p w14:paraId="7E9A587C"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024199B1"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HALI YAKO</w:t>
      </w:r>
    </w:p>
    <w:p w14:paraId="29B1CC88" w14:textId="77777777" w:rsidR="00966E34" w:rsidRDefault="00966E34" w:rsidP="00966E34">
      <w:pPr>
        <w:pBdr>
          <w:top w:val="nil"/>
          <w:left w:val="nil"/>
          <w:bottom w:val="nil"/>
          <w:right w:val="nil"/>
          <w:between w:val="nil"/>
        </w:pBdr>
        <w:ind w:left="284" w:right="1278"/>
        <w:rPr>
          <w:color w:val="000000"/>
          <w:sz w:val="24"/>
          <w:szCs w:val="24"/>
        </w:rPr>
      </w:pPr>
    </w:p>
    <w:p w14:paraId="15518068" w14:textId="4A008970" w:rsidR="00966E34" w:rsidRDefault="00966E34" w:rsidP="00880380">
      <w:pPr>
        <w:pBdr>
          <w:top w:val="nil"/>
          <w:left w:val="nil"/>
          <w:bottom w:val="nil"/>
          <w:right w:val="nil"/>
          <w:between w:val="nil"/>
        </w:pBdr>
        <w:ind w:left="284" w:right="1278"/>
        <w:rPr>
          <w:color w:val="000000"/>
          <w:sz w:val="24"/>
          <w:szCs w:val="24"/>
        </w:rPr>
      </w:pPr>
      <w:r>
        <w:rPr>
          <w:color w:val="000000"/>
          <w:sz w:val="24"/>
          <w:szCs w:val="24"/>
          <w:lang w:bidi="sw-KE"/>
        </w:rPr>
        <w:t>Ni kwa huzuni, majonzi, na chaguzi nyingine chache ndiposa ulitoka nchi yako kufuatia kufiwa na familia yako.</w:t>
      </w:r>
    </w:p>
    <w:p w14:paraId="07585A41" w14:textId="77AAD965" w:rsidR="00880380"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sw-KE"/>
        </w:rPr>
        <w:t>Usiku wa kwanza baada ya kuwasili Buenos Aires, mfanyakazi wa Umoja wa Mataifa aliyesimamia kukuleta wewe na wanufaika wengine kwenye kituo cha wahamiaji alijaribu kukubusu.</w:t>
      </w:r>
    </w:p>
    <w:p w14:paraId="491D9D00" w14:textId="617ECECA" w:rsidR="00880380"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sw-KE"/>
        </w:rPr>
        <w:t>Tangu wakati huo, umekataa matamanio yake ya ngono mara chache, kila moja ikizidi kuwa ngumu kudhibiti. Anazidi kukosa subira.</w:t>
      </w:r>
    </w:p>
    <w:p w14:paraId="6DA18550" w14:textId="58D00A0D" w:rsidR="00966E34"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sw-KE"/>
        </w:rPr>
        <w:t>Unahofia kwamba kwenye mkutano wako ujao, atajilazimisha kwako.</w:t>
      </w:r>
    </w:p>
    <w:p w14:paraId="6884390F" w14:textId="77777777" w:rsidR="00966E34" w:rsidRDefault="00966E34" w:rsidP="00966E34">
      <w:pPr>
        <w:pBdr>
          <w:top w:val="nil"/>
          <w:left w:val="nil"/>
          <w:bottom w:val="nil"/>
          <w:right w:val="nil"/>
          <w:between w:val="nil"/>
        </w:pBdr>
        <w:ind w:left="284" w:right="1278"/>
        <w:rPr>
          <w:color w:val="000000"/>
          <w:sz w:val="24"/>
          <w:szCs w:val="24"/>
        </w:rPr>
      </w:pPr>
    </w:p>
    <w:p w14:paraId="338DDCFA"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USHUHUDA WAKO</w:t>
      </w:r>
    </w:p>
    <w:p w14:paraId="64632534" w14:textId="77777777" w:rsidR="00966E34" w:rsidRDefault="00966E34" w:rsidP="00966E34">
      <w:pPr>
        <w:pBdr>
          <w:top w:val="nil"/>
          <w:left w:val="nil"/>
          <w:bottom w:val="nil"/>
          <w:right w:val="nil"/>
          <w:between w:val="nil"/>
        </w:pBdr>
        <w:ind w:left="284" w:right="1278"/>
        <w:rPr>
          <w:color w:val="000000"/>
          <w:sz w:val="24"/>
          <w:szCs w:val="24"/>
        </w:rPr>
      </w:pPr>
    </w:p>
    <w:p w14:paraId="4A97398C" w14:textId="6C25293B"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sw-KE"/>
        </w:rPr>
        <w:t>Unaamua kwenda kwenye makao makuu ya Umoja wa Mataifa ya Buenos Aires kuripoti tabia yake kabla haijakuwa mbaya zaidi:</w:t>
      </w:r>
    </w:p>
    <w:p w14:paraId="26877ACA"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3F1D66" w14:textId="77777777">
        <w:tc>
          <w:tcPr>
            <w:tcW w:w="2263" w:type="dxa"/>
          </w:tcPr>
          <w:p w14:paraId="5521E156" w14:textId="45F5979C"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Kwa kuwa huna miadi, unaambiwa uweke miadi na urudi wakati huo ukifika.</w:t>
            </w:r>
          </w:p>
        </w:tc>
        <w:tc>
          <w:tcPr>
            <w:tcW w:w="2127" w:type="dxa"/>
          </w:tcPr>
          <w:p w14:paraId="43D11398" w14:textId="3AE06568"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Unapotaja kwamba una jambo nyeti la kuripoti, mtu huyo anasisitiza kwamba umwambie jambo hilo ni nini ili akusaidie.</w:t>
            </w:r>
          </w:p>
        </w:tc>
        <w:tc>
          <w:tcPr>
            <w:tcW w:w="2126" w:type="dxa"/>
          </w:tcPr>
          <w:p w14:paraId="355A3461" w14:textId="32F3676B"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Unasitasita, unamwamini na hadithi yako. Anachukua habari yako na kusema kwamba atamjulisha mtu sahihi na kwamba unapaswa kusubiri maagizo zaidi.</w:t>
            </w:r>
          </w:p>
        </w:tc>
        <w:tc>
          <w:tcPr>
            <w:tcW w:w="2268" w:type="dxa"/>
          </w:tcPr>
          <w:p w14:paraId="1A39675D" w14:textId="51475A3D"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Ni lazima sasa urudi kwenye kituo cha wahamiaji ambapo unaweza kukabiliana na mhalifu wako tena.</w:t>
            </w:r>
          </w:p>
        </w:tc>
      </w:tr>
    </w:tbl>
    <w:p w14:paraId="3B5797E3" w14:textId="77777777" w:rsidR="00966E34" w:rsidRDefault="00966E34" w:rsidP="00966E34">
      <w:pPr>
        <w:pBdr>
          <w:top w:val="nil"/>
          <w:left w:val="nil"/>
          <w:bottom w:val="nil"/>
          <w:right w:val="nil"/>
          <w:between w:val="nil"/>
        </w:pBdr>
        <w:ind w:left="284" w:right="1278"/>
        <w:rPr>
          <w:color w:val="000000"/>
          <w:sz w:val="24"/>
          <w:szCs w:val="24"/>
        </w:rPr>
      </w:pPr>
    </w:p>
    <w:p w14:paraId="641A6268" w14:textId="779D0586" w:rsidR="009F274D" w:rsidRDefault="00966E34" w:rsidP="005E061A">
      <w:pPr>
        <w:ind w:left="284"/>
        <w:rPr>
          <w:b/>
          <w:color w:val="E36C09"/>
          <w:sz w:val="24"/>
          <w:szCs w:val="24"/>
        </w:rPr>
      </w:pPr>
      <w:r>
        <w:rPr>
          <w:lang w:bidi="sw-KE"/>
        </w:rPr>
        <w:br w:type="page"/>
      </w:r>
    </w:p>
    <w:p w14:paraId="5CFD23DE" w14:textId="5DE9EA27"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sw-KE"/>
        </w:rPr>
        <w:lastRenderedPageBreak/>
        <w:t xml:space="preserve">Kisa cha 2: </w:t>
      </w:r>
    </w:p>
    <w:p w14:paraId="7655D8EE"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WEWE NI</w:t>
      </w:r>
    </w:p>
    <w:p w14:paraId="56702822" w14:textId="77777777" w:rsidR="00966E34" w:rsidRDefault="00966E34" w:rsidP="00966E34">
      <w:pPr>
        <w:pBdr>
          <w:top w:val="nil"/>
          <w:left w:val="nil"/>
          <w:bottom w:val="nil"/>
          <w:right w:val="nil"/>
          <w:between w:val="nil"/>
        </w:pBdr>
        <w:ind w:left="284" w:right="1278"/>
        <w:rPr>
          <w:color w:val="000000"/>
          <w:sz w:val="24"/>
          <w:szCs w:val="24"/>
        </w:rPr>
      </w:pPr>
    </w:p>
    <w:p w14:paraId="27C07BFE" w14:textId="77777777"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sw-KE"/>
        </w:rPr>
        <w:t>Rita, msichana mwenye umri wa miaka 16 anayeishi katika kambi ya wakimbizi nchini Pakistani pamoja na mama yako na dada zake wawili.</w:t>
      </w:r>
    </w:p>
    <w:p w14:paraId="1E61785F"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1C5397BA"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HALI YAKO</w:t>
      </w:r>
    </w:p>
    <w:p w14:paraId="4DF06B6C" w14:textId="77777777" w:rsidR="00966E34" w:rsidRDefault="00966E34" w:rsidP="00966E34">
      <w:pPr>
        <w:pBdr>
          <w:top w:val="nil"/>
          <w:left w:val="nil"/>
          <w:bottom w:val="nil"/>
          <w:right w:val="nil"/>
          <w:between w:val="nil"/>
        </w:pBdr>
        <w:ind w:left="284" w:right="1278"/>
        <w:rPr>
          <w:color w:val="000000"/>
          <w:sz w:val="24"/>
          <w:szCs w:val="24"/>
        </w:rPr>
      </w:pPr>
    </w:p>
    <w:p w14:paraId="1B55F88F" w14:textId="349B24B9"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sw-KE"/>
        </w:rPr>
        <w:t>Baada ya muda mrefu wa kusitasita, unaamua kwenda kuzungumza na mwakilishi wa Umoja wa Mataifa kuhusu mama yako.</w:t>
      </w:r>
    </w:p>
    <w:p w14:paraId="12D36A50" w14:textId="5340C520" w:rsidR="00F33EBC" w:rsidRPr="005E061A" w:rsidRDefault="00EB7DCC" w:rsidP="005E061A">
      <w:pPr>
        <w:pStyle w:val="ListParagraph"/>
        <w:numPr>
          <w:ilvl w:val="0"/>
          <w:numId w:val="26"/>
        </w:numPr>
        <w:pBdr>
          <w:top w:val="nil"/>
          <w:left w:val="nil"/>
          <w:bottom w:val="nil"/>
          <w:right w:val="nil"/>
          <w:between w:val="nil"/>
        </w:pBdr>
        <w:ind w:right="1278"/>
        <w:rPr>
          <w:color w:val="000000"/>
          <w:sz w:val="24"/>
          <w:szCs w:val="24"/>
        </w:rPr>
      </w:pPr>
      <w:r>
        <w:rPr>
          <w:color w:val="000000"/>
          <w:sz w:val="24"/>
          <w:szCs w:val="24"/>
          <w:lang w:bidi="sw-KE"/>
        </w:rPr>
        <w:t>Mama yako ameanza kuwa na uhusiano na afisa wa kitaifa anayeitwa Daniel ambaye wakati mwingine huwa na mkatili kwake. Anavumilia kwa sababu ofisa huyo wa kitaifa aliahidi kusaidia familia yako kuhamia Ujerumani.</w:t>
      </w:r>
    </w:p>
    <w:p w14:paraId="22ECBC61" w14:textId="56EA954C" w:rsidR="00966E34" w:rsidRPr="005E061A" w:rsidRDefault="00966E34" w:rsidP="005E061A">
      <w:pPr>
        <w:pStyle w:val="ListParagraph"/>
        <w:numPr>
          <w:ilvl w:val="0"/>
          <w:numId w:val="26"/>
        </w:numPr>
        <w:pBdr>
          <w:top w:val="nil"/>
          <w:left w:val="nil"/>
          <w:bottom w:val="nil"/>
          <w:right w:val="nil"/>
          <w:between w:val="nil"/>
        </w:pBdr>
        <w:ind w:right="1278"/>
        <w:rPr>
          <w:color w:val="000000"/>
          <w:sz w:val="24"/>
          <w:szCs w:val="24"/>
        </w:rPr>
      </w:pPr>
      <w:r w:rsidRPr="005E061A">
        <w:rPr>
          <w:color w:val="000000"/>
          <w:sz w:val="24"/>
          <w:szCs w:val="24"/>
          <w:lang w:bidi="sw-KE"/>
        </w:rPr>
        <w:t>Hutaki kabisa mama yako ajue kuwa uko hapa unazungumza juu yake, na hili linakufanya usikike kuwa na wasiwasi. Hii inakufanya hata kugugumia unapozungumza na unaanza kuwa na mawazo ya pili kuhusu kuwa hapa.</w:t>
      </w:r>
    </w:p>
    <w:p w14:paraId="6F03AB7A" w14:textId="77777777" w:rsidR="00966E34" w:rsidRDefault="00966E34" w:rsidP="00966E34">
      <w:pPr>
        <w:pBdr>
          <w:top w:val="nil"/>
          <w:left w:val="nil"/>
          <w:bottom w:val="nil"/>
          <w:right w:val="nil"/>
          <w:between w:val="nil"/>
        </w:pBdr>
        <w:ind w:left="284" w:right="1278"/>
        <w:rPr>
          <w:color w:val="000000"/>
          <w:sz w:val="24"/>
          <w:szCs w:val="24"/>
        </w:rPr>
      </w:pPr>
    </w:p>
    <w:p w14:paraId="7AD66A24"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USHUHUDA WAKO</w:t>
      </w:r>
    </w:p>
    <w:p w14:paraId="0EB2ECFA" w14:textId="77777777" w:rsidR="00966E34" w:rsidRDefault="00966E34" w:rsidP="00966E34">
      <w:pPr>
        <w:pBdr>
          <w:top w:val="nil"/>
          <w:left w:val="nil"/>
          <w:bottom w:val="nil"/>
          <w:right w:val="nil"/>
          <w:between w:val="nil"/>
        </w:pBdr>
        <w:ind w:left="284" w:right="1278"/>
        <w:rPr>
          <w:color w:val="000000"/>
          <w:sz w:val="24"/>
          <w:szCs w:val="24"/>
        </w:rPr>
      </w:pPr>
    </w:p>
    <w:p w14:paraId="0139FD14" w14:textId="006E5A7B"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sw-KE"/>
        </w:rPr>
        <w:t>Unapozungumza na karani:</w:t>
      </w:r>
    </w:p>
    <w:p w14:paraId="28AE9BF8"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7677F71B" w14:textId="77777777">
        <w:tc>
          <w:tcPr>
            <w:tcW w:w="2263" w:type="dxa"/>
          </w:tcPr>
          <w:p w14:paraId="71647B33" w14:textId="3E6C5F0F" w:rsidR="00966E34" w:rsidRDefault="00966E34" w:rsidP="00FD0171">
            <w:pPr>
              <w:ind w:left="284"/>
              <w:rPr>
                <w:color w:val="000000"/>
                <w:sz w:val="24"/>
                <w:szCs w:val="24"/>
              </w:rPr>
            </w:pPr>
            <w:r>
              <w:rPr>
                <w:rFonts w:ascii="Helvetica Neue Light" w:eastAsia="Helvetica Neue Light" w:hAnsi="Helvetica Neue Light" w:cs="Helvetica Neue Light"/>
                <w:sz w:val="24"/>
                <w:szCs w:val="24"/>
                <w:lang w:bidi="sw-KE"/>
              </w:rPr>
              <w:t>Hakuangalii na anaendelea kufanya kazi kwenye kompyuta yake.</w:t>
            </w:r>
          </w:p>
        </w:tc>
        <w:tc>
          <w:tcPr>
            <w:tcW w:w="2127" w:type="dxa"/>
          </w:tcPr>
          <w:p w14:paraId="1D395839" w14:textId="3BD533D3" w:rsidR="00966E34" w:rsidRDefault="00966E34" w:rsidP="00D9634D">
            <w:pPr>
              <w:ind w:left="284"/>
              <w:rPr>
                <w:color w:val="000000"/>
                <w:sz w:val="24"/>
                <w:szCs w:val="24"/>
              </w:rPr>
            </w:pPr>
            <w:r>
              <w:rPr>
                <w:rFonts w:ascii="Helvetica Neue Light" w:eastAsia="Helvetica Neue Light" w:hAnsi="Helvetica Neue Light" w:cs="Helvetica Neue Light"/>
                <w:sz w:val="24"/>
                <w:szCs w:val="24"/>
                <w:lang w:bidi="sw-KE"/>
              </w:rPr>
              <w:t>Anatikisa kichwa mara kwa mara ili kukubali hadithi yako, lakini hazungumzi neno lolote.</w:t>
            </w:r>
          </w:p>
        </w:tc>
        <w:tc>
          <w:tcPr>
            <w:tcW w:w="2126" w:type="dxa"/>
          </w:tcPr>
          <w:p w14:paraId="515EAFF0" w14:textId="62CD66B7"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Haulizi swali lolote na anasema atazungumza na Daniel ili kumuuliza aache kuonana na mama yako.</w:t>
            </w:r>
          </w:p>
        </w:tc>
        <w:tc>
          <w:tcPr>
            <w:tcW w:w="2268" w:type="dxa"/>
          </w:tcPr>
          <w:p w14:paraId="4AB75656" w14:textId="47ED5A87"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Anakuambia usijali na kukuelekeza urudi nyumbani.</w:t>
            </w:r>
          </w:p>
        </w:tc>
      </w:tr>
    </w:tbl>
    <w:p w14:paraId="734FCD27" w14:textId="77777777" w:rsidR="00966E34" w:rsidRDefault="00966E34" w:rsidP="00966E34">
      <w:pPr>
        <w:pBdr>
          <w:top w:val="nil"/>
          <w:left w:val="nil"/>
          <w:bottom w:val="nil"/>
          <w:right w:val="nil"/>
          <w:between w:val="nil"/>
        </w:pBdr>
        <w:ind w:left="284"/>
        <w:rPr>
          <w:b/>
          <w:color w:val="000000"/>
          <w:sz w:val="24"/>
          <w:szCs w:val="24"/>
        </w:rPr>
      </w:pPr>
      <w:r>
        <w:rPr>
          <w:lang w:bidi="sw-KE"/>
        </w:rPr>
        <w:br w:type="page"/>
      </w:r>
    </w:p>
    <w:p w14:paraId="577E453B" w14:textId="23B1762E"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sw-KE"/>
        </w:rPr>
        <w:lastRenderedPageBreak/>
        <w:t xml:space="preserve">Kisa cha 3: </w:t>
      </w:r>
    </w:p>
    <w:p w14:paraId="2232D036"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WEWE NI</w:t>
      </w:r>
    </w:p>
    <w:p w14:paraId="126A710D" w14:textId="77777777" w:rsidR="00966E34" w:rsidRDefault="00966E34" w:rsidP="00966E34">
      <w:pPr>
        <w:pBdr>
          <w:top w:val="nil"/>
          <w:left w:val="nil"/>
          <w:bottom w:val="nil"/>
          <w:right w:val="nil"/>
          <w:between w:val="nil"/>
        </w:pBdr>
        <w:ind w:left="284" w:right="1278"/>
        <w:rPr>
          <w:color w:val="000000"/>
          <w:sz w:val="24"/>
          <w:szCs w:val="24"/>
        </w:rPr>
      </w:pPr>
    </w:p>
    <w:p w14:paraId="187FB380" w14:textId="6A0F8552"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sw-KE"/>
        </w:rPr>
        <w:t>Yousra, Yamine, na Adela—wanufaika watatu walioajiriwa kama wasafishaji katika boma moja nchini Kenya.</w:t>
      </w:r>
    </w:p>
    <w:p w14:paraId="7615FCAE"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448B8E7B"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HALI YAKO</w:t>
      </w:r>
    </w:p>
    <w:p w14:paraId="38E5D47C" w14:textId="77777777" w:rsidR="00966E34" w:rsidRDefault="00966E34" w:rsidP="00966E34">
      <w:pPr>
        <w:pBdr>
          <w:top w:val="nil"/>
          <w:left w:val="nil"/>
          <w:bottom w:val="nil"/>
          <w:right w:val="nil"/>
          <w:between w:val="nil"/>
        </w:pBdr>
        <w:ind w:left="284" w:right="1278"/>
        <w:rPr>
          <w:color w:val="000000"/>
          <w:sz w:val="24"/>
          <w:szCs w:val="24"/>
        </w:rPr>
      </w:pPr>
    </w:p>
    <w:p w14:paraId="64155DAE" w14:textId="707A86FC"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sw-KE"/>
        </w:rPr>
        <w:t>Kwa pamoja, mmeamua kuripoti matumizi mabaya ya mamlaka ambayo wewe na wasafishaji wengine wa kike mnapitia mkiwa kazini.</w:t>
      </w:r>
    </w:p>
    <w:p w14:paraId="028EC094" w14:textId="15E02EAF" w:rsidR="00C652BD"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sw-KE"/>
        </w:rPr>
        <w:t>Kila mmoja wenu ameahidiwa pesa za ziada ikibadilishanwa na ngono kutoka kwa wafanyikazi wawili tofauti wa Umoja wa Kimataifa mara kadhaa.</w:t>
      </w:r>
    </w:p>
    <w:p w14:paraId="0A2F1FDC" w14:textId="193F3922" w:rsidR="00C652BD"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sw-KE"/>
        </w:rPr>
        <w:t>Baadhi ya wafanyakazi wanawake mnaofanya nao kazi na wanufaika, pia walipewa pesa kwa kubadilishana na ngono lakini wanaogopa kuripoti hali hiyo.</w:t>
      </w:r>
    </w:p>
    <w:p w14:paraId="5188AE98" w14:textId="41B10E10" w:rsidR="00966E34"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sw-KE"/>
        </w:rPr>
        <w:t>Unajua angalau mfanyakazi mwenzako mmoja ambaye alifukutwa kazi kwa sababu alikataa ushawishi wa kingono wa mfanyakazi wa kiume wa Umoja wa Kimataifa.</w:t>
      </w:r>
    </w:p>
    <w:p w14:paraId="039ECE12" w14:textId="77777777" w:rsidR="00966E34" w:rsidRDefault="00966E34" w:rsidP="00966E34">
      <w:pPr>
        <w:pBdr>
          <w:top w:val="nil"/>
          <w:left w:val="nil"/>
          <w:bottom w:val="nil"/>
          <w:right w:val="nil"/>
          <w:between w:val="nil"/>
        </w:pBdr>
        <w:ind w:left="284" w:right="1278"/>
        <w:rPr>
          <w:color w:val="000000"/>
          <w:sz w:val="24"/>
          <w:szCs w:val="24"/>
        </w:rPr>
      </w:pPr>
    </w:p>
    <w:p w14:paraId="7E543BA3"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sw-KE"/>
        </w:rPr>
        <w:t>USHUHUDA WAKO</w:t>
      </w:r>
    </w:p>
    <w:p w14:paraId="0080D7C7" w14:textId="77777777" w:rsidR="00966E34" w:rsidRDefault="00966E34" w:rsidP="00966E34">
      <w:pPr>
        <w:pBdr>
          <w:top w:val="nil"/>
          <w:left w:val="nil"/>
          <w:bottom w:val="nil"/>
          <w:right w:val="nil"/>
          <w:between w:val="nil"/>
        </w:pBdr>
        <w:ind w:left="284" w:right="1278"/>
        <w:rPr>
          <w:color w:val="000000"/>
          <w:sz w:val="24"/>
          <w:szCs w:val="24"/>
        </w:rPr>
      </w:pPr>
    </w:p>
    <w:p w14:paraId="69E28EA2" w14:textId="37403853"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sw-KE"/>
        </w:rPr>
        <w:t>Ninyi watatu mmefanya miadi ya siri na meneja wa kike wa ofisi ya Umoja wa Mataifa ambaye mnamwamini na mmesisitiza mkutano huo ufanywe nje ya jumba la Umoja wa Mataifa:</w:t>
      </w:r>
    </w:p>
    <w:p w14:paraId="3386D68A"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9FCC75" w14:textId="77777777">
        <w:tc>
          <w:tcPr>
            <w:tcW w:w="2263" w:type="dxa"/>
          </w:tcPr>
          <w:p w14:paraId="4109DB0E" w14:textId="5F1EEE95" w:rsidR="00966E34" w:rsidRPr="002036D5" w:rsidRDefault="00966E34" w:rsidP="002036D5">
            <w:pPr>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lang w:bidi="sw-KE"/>
              </w:rPr>
              <w:t>Unapofika eneo la mkutano, unashangaa kuona meneja huyo ameambatana na mameneja wawili wa kiume wa Umoja wa Kimataifa.</w:t>
            </w:r>
          </w:p>
        </w:tc>
        <w:tc>
          <w:tcPr>
            <w:tcW w:w="2127" w:type="dxa"/>
          </w:tcPr>
          <w:p w14:paraId="451C7A24" w14:textId="19F75CDE"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Nyote watatu mnaanza kujitilia shaka na wanashangaa ikiwa kuripoti suala hilo itasababisha madhara zaidi. Ulitarajia kusimulia hadithi yako kwa meneja mmoja wa kike ambaye unamfahamu kibinafsi, si kwa maafisa watatu, wakiwemo wanaume wawili.</w:t>
            </w:r>
          </w:p>
        </w:tc>
        <w:tc>
          <w:tcPr>
            <w:tcW w:w="2126" w:type="dxa"/>
          </w:tcPr>
          <w:p w14:paraId="41432005" w14:textId="7B74D918" w:rsidR="00966E34" w:rsidRPr="002036D5" w:rsidRDefault="00966E34" w:rsidP="002036D5">
            <w:pPr>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lang w:bidi="sw-KE"/>
              </w:rPr>
              <w:t>Kwa pamoja, mnaamua kuendelea na kufichua dhuluma mnayopitia.</w:t>
            </w:r>
          </w:p>
        </w:tc>
        <w:tc>
          <w:tcPr>
            <w:tcW w:w="2268" w:type="dxa"/>
          </w:tcPr>
          <w:p w14:paraId="66856C7C" w14:textId="6312AA6B"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sw-KE"/>
              </w:rPr>
              <w:t>Wasimamizi hawa watatu wanakasirika wanaposikia hadithi yako na kukuambia usijali tena. Wahalifu hao wawili watafukutwa kazi mara moja.</w:t>
            </w:r>
          </w:p>
        </w:tc>
      </w:tr>
    </w:tbl>
    <w:p w14:paraId="38735E33" w14:textId="77777777" w:rsidR="00966E34" w:rsidRDefault="00966E34" w:rsidP="00966E34">
      <w:pPr>
        <w:pBdr>
          <w:top w:val="nil"/>
          <w:left w:val="nil"/>
          <w:bottom w:val="nil"/>
          <w:right w:val="nil"/>
          <w:between w:val="nil"/>
        </w:pBdr>
        <w:ind w:left="284"/>
        <w:rPr>
          <w:b/>
          <w:color w:val="000000"/>
          <w:sz w:val="20"/>
          <w:szCs w:val="20"/>
        </w:rPr>
      </w:pPr>
      <w:r>
        <w:rPr>
          <w:lang w:bidi="sw-KE"/>
        </w:rPr>
        <w:br w:type="page"/>
      </w:r>
    </w:p>
    <w:p w14:paraId="3CF19F1F" w14:textId="76B9CEDB" w:rsidR="00966E34" w:rsidRDefault="00966E34" w:rsidP="00966E34">
      <w:pPr>
        <w:pStyle w:val="Heading1"/>
        <w:ind w:left="165"/>
        <w:rPr>
          <w:color w:val="0C94D6"/>
        </w:rPr>
      </w:pPr>
      <w:r>
        <w:rPr>
          <w:color w:val="0C94D6"/>
          <w:lang w:bidi="sw-KE"/>
        </w:rPr>
        <w:lastRenderedPageBreak/>
        <w:t>Kijitabu cha Nane: Wajibu na majukumu</w:t>
      </w:r>
    </w:p>
    <w:p w14:paraId="1C7244E0" w14:textId="77777777" w:rsidR="00966E34" w:rsidRDefault="00966E34" w:rsidP="00966E34">
      <w:pPr>
        <w:pBdr>
          <w:top w:val="nil"/>
          <w:left w:val="nil"/>
          <w:bottom w:val="nil"/>
          <w:right w:val="nil"/>
          <w:between w:val="nil"/>
        </w:pBdr>
        <w:ind w:left="284"/>
        <w:rPr>
          <w:b/>
          <w:color w:val="000000"/>
          <w:sz w:val="20"/>
          <w:szCs w:val="20"/>
        </w:rPr>
      </w:pPr>
    </w:p>
    <w:p w14:paraId="66C90C54" w14:textId="2ECFE1B8" w:rsidR="00966E34" w:rsidRDefault="00966E34" w:rsidP="00966E34">
      <w:pPr>
        <w:pBdr>
          <w:top w:val="nil"/>
          <w:left w:val="nil"/>
          <w:bottom w:val="nil"/>
          <w:right w:val="nil"/>
          <w:between w:val="nil"/>
        </w:pBdr>
        <w:ind w:left="284" w:right="1986"/>
        <w:rPr>
          <w:color w:val="000000"/>
          <w:sz w:val="20"/>
          <w:szCs w:val="20"/>
        </w:rPr>
      </w:pPr>
      <w:r>
        <w:rPr>
          <w:color w:val="000000"/>
          <w:sz w:val="20"/>
          <w:szCs w:val="20"/>
          <w:lang w:bidi="sw-KE"/>
        </w:rPr>
        <w:t>Kwa kila kitendo, weka alama kwenye safu wima inayolingana na mtu anayehusika, au uweke alama "epuka" ikiwa unaona kuwa kitendo hicho hakifai.</w:t>
      </w:r>
    </w:p>
    <w:p w14:paraId="49EAF33E" w14:textId="77777777" w:rsidR="00966E34" w:rsidRDefault="00966E34" w:rsidP="00966E34">
      <w:pPr>
        <w:pBdr>
          <w:top w:val="nil"/>
          <w:left w:val="nil"/>
          <w:bottom w:val="nil"/>
          <w:right w:val="nil"/>
          <w:between w:val="nil"/>
        </w:pBdr>
        <w:ind w:left="284"/>
        <w:rPr>
          <w:color w:val="000000"/>
          <w:sz w:val="20"/>
          <w:szCs w:val="20"/>
        </w:rPr>
      </w:pPr>
    </w:p>
    <w:tbl>
      <w:tblPr>
        <w:tblW w:w="8777"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74"/>
        <w:gridCol w:w="1559"/>
        <w:gridCol w:w="1701"/>
        <w:gridCol w:w="1843"/>
      </w:tblGrid>
      <w:tr w:rsidR="00966E34" w14:paraId="4C8A98F7" w14:textId="77777777" w:rsidTr="00475C12">
        <w:tc>
          <w:tcPr>
            <w:tcW w:w="3674" w:type="dxa"/>
            <w:shd w:val="clear" w:color="auto" w:fill="CCC1D9"/>
            <w:vAlign w:val="center"/>
          </w:tcPr>
          <w:p w14:paraId="55826D9C" w14:textId="2336C919" w:rsidR="00966E34" w:rsidRDefault="001931D3" w:rsidP="00475C12">
            <w:pPr>
              <w:pBdr>
                <w:top w:val="nil"/>
                <w:left w:val="nil"/>
                <w:bottom w:val="nil"/>
                <w:right w:val="nil"/>
                <w:between w:val="nil"/>
              </w:pBdr>
              <w:ind w:right="170"/>
              <w:jc w:val="center"/>
              <w:rPr>
                <w:color w:val="000000"/>
              </w:rPr>
            </w:pPr>
            <w:r>
              <w:rPr>
                <w:color w:val="000000"/>
                <w:lang w:bidi="sw-KE"/>
              </w:rPr>
              <w:t>Kitendo</w:t>
            </w:r>
          </w:p>
        </w:tc>
        <w:tc>
          <w:tcPr>
            <w:tcW w:w="1559" w:type="dxa"/>
            <w:shd w:val="clear" w:color="auto" w:fill="CCC1D9"/>
            <w:vAlign w:val="center"/>
          </w:tcPr>
          <w:p w14:paraId="1A21EA9E" w14:textId="5A717060" w:rsidR="00966E34" w:rsidRDefault="00966E34" w:rsidP="00475C12">
            <w:pPr>
              <w:pBdr>
                <w:top w:val="nil"/>
                <w:left w:val="nil"/>
                <w:bottom w:val="nil"/>
                <w:right w:val="nil"/>
                <w:between w:val="nil"/>
              </w:pBdr>
              <w:ind w:right="170"/>
              <w:jc w:val="center"/>
              <w:rPr>
                <w:color w:val="000000"/>
              </w:rPr>
            </w:pPr>
            <w:r>
              <w:rPr>
                <w:color w:val="000000"/>
                <w:lang w:bidi="sw-KE"/>
              </w:rPr>
              <w:t>Timu za PSEAH</w:t>
            </w:r>
          </w:p>
          <w:p w14:paraId="22326280" w14:textId="77777777" w:rsidR="00966E34" w:rsidRDefault="00966E34" w:rsidP="00475C12">
            <w:pPr>
              <w:pBdr>
                <w:top w:val="nil"/>
                <w:left w:val="nil"/>
                <w:bottom w:val="nil"/>
                <w:right w:val="nil"/>
                <w:between w:val="nil"/>
              </w:pBdr>
              <w:ind w:right="170"/>
              <w:jc w:val="center"/>
              <w:rPr>
                <w:color w:val="000000"/>
              </w:rPr>
            </w:pPr>
          </w:p>
        </w:tc>
        <w:tc>
          <w:tcPr>
            <w:tcW w:w="1701" w:type="dxa"/>
            <w:shd w:val="clear" w:color="auto" w:fill="CCC1D9"/>
            <w:vAlign w:val="center"/>
          </w:tcPr>
          <w:p w14:paraId="01F99DB3" w14:textId="77777777" w:rsidR="00966E34" w:rsidRDefault="00966E34" w:rsidP="00475C12">
            <w:pPr>
              <w:pBdr>
                <w:top w:val="nil"/>
                <w:left w:val="nil"/>
                <w:bottom w:val="nil"/>
                <w:right w:val="nil"/>
                <w:between w:val="nil"/>
              </w:pBdr>
              <w:ind w:right="170"/>
              <w:jc w:val="center"/>
              <w:rPr>
                <w:color w:val="000000"/>
              </w:rPr>
            </w:pPr>
            <w:r>
              <w:rPr>
                <w:color w:val="000000"/>
                <w:lang w:bidi="sw-KE"/>
              </w:rPr>
              <w:t>Wote</w:t>
            </w:r>
          </w:p>
        </w:tc>
        <w:tc>
          <w:tcPr>
            <w:tcW w:w="1843" w:type="dxa"/>
            <w:shd w:val="clear" w:color="auto" w:fill="CCC1D9"/>
            <w:vAlign w:val="center"/>
          </w:tcPr>
          <w:p w14:paraId="60237D4B" w14:textId="781309E9" w:rsidR="00966E34" w:rsidRDefault="00443BC2" w:rsidP="00475C12">
            <w:pPr>
              <w:pBdr>
                <w:top w:val="nil"/>
                <w:left w:val="nil"/>
                <w:bottom w:val="nil"/>
                <w:right w:val="nil"/>
                <w:between w:val="nil"/>
              </w:pBdr>
              <w:ind w:right="170"/>
              <w:jc w:val="center"/>
              <w:rPr>
                <w:color w:val="000000"/>
              </w:rPr>
            </w:pPr>
            <w:r>
              <w:rPr>
                <w:color w:val="000000"/>
                <w:lang w:bidi="sw-KE"/>
              </w:rPr>
              <w:t>Epuka</w:t>
            </w:r>
          </w:p>
        </w:tc>
      </w:tr>
      <w:tr w:rsidR="00966E34" w14:paraId="6C19BC97" w14:textId="77777777" w:rsidTr="00475C12">
        <w:trPr>
          <w:trHeight w:val="851"/>
        </w:trPr>
        <w:tc>
          <w:tcPr>
            <w:tcW w:w="3674" w:type="dxa"/>
          </w:tcPr>
          <w:p w14:paraId="7C1B09BA" w14:textId="17D7219C" w:rsidR="00966E34" w:rsidRDefault="00966E34" w:rsidP="00475C12">
            <w:pPr>
              <w:pBdr>
                <w:top w:val="nil"/>
                <w:left w:val="nil"/>
                <w:bottom w:val="nil"/>
                <w:right w:val="nil"/>
                <w:between w:val="nil"/>
              </w:pBdr>
              <w:ind w:right="170"/>
              <w:rPr>
                <w:color w:val="000000"/>
              </w:rPr>
            </w:pPr>
            <w:r>
              <w:rPr>
                <w:color w:val="000000"/>
                <w:lang w:bidi="sw-KE"/>
              </w:rPr>
              <w:t>Kumsikiliza mnusurika.</w:t>
            </w:r>
          </w:p>
        </w:tc>
        <w:tc>
          <w:tcPr>
            <w:tcW w:w="1559" w:type="dxa"/>
            <w:vAlign w:val="center"/>
          </w:tcPr>
          <w:p w14:paraId="34512825"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287DEBC9"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01CB376B" w14:textId="77777777" w:rsidR="00966E34" w:rsidRDefault="00966E34" w:rsidP="00475C12">
            <w:pPr>
              <w:pBdr>
                <w:top w:val="nil"/>
                <w:left w:val="nil"/>
                <w:bottom w:val="nil"/>
                <w:right w:val="nil"/>
                <w:between w:val="nil"/>
              </w:pBdr>
              <w:ind w:right="170"/>
              <w:jc w:val="center"/>
              <w:rPr>
                <w:color w:val="000000"/>
              </w:rPr>
            </w:pPr>
          </w:p>
        </w:tc>
      </w:tr>
      <w:tr w:rsidR="00966E34" w14:paraId="4F14D84D" w14:textId="77777777" w:rsidTr="00475C12">
        <w:trPr>
          <w:trHeight w:val="851"/>
        </w:trPr>
        <w:tc>
          <w:tcPr>
            <w:tcW w:w="3674" w:type="dxa"/>
          </w:tcPr>
          <w:p w14:paraId="3264D9F4" w14:textId="16198F54" w:rsidR="00966E34" w:rsidRDefault="00966E34" w:rsidP="00475C12">
            <w:pPr>
              <w:pBdr>
                <w:top w:val="nil"/>
                <w:left w:val="nil"/>
                <w:bottom w:val="nil"/>
                <w:right w:val="nil"/>
                <w:between w:val="nil"/>
              </w:pBdr>
              <w:ind w:right="170"/>
              <w:rPr>
                <w:color w:val="000000"/>
              </w:rPr>
            </w:pPr>
            <w:r>
              <w:rPr>
                <w:color w:val="000000"/>
                <w:lang w:bidi="sw-KE"/>
              </w:rPr>
              <w:t>Kuthibitisha ukweli wa mambo.</w:t>
            </w:r>
          </w:p>
        </w:tc>
        <w:tc>
          <w:tcPr>
            <w:tcW w:w="1559" w:type="dxa"/>
            <w:vAlign w:val="center"/>
          </w:tcPr>
          <w:p w14:paraId="620A422D"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3E999EB3"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266A1784" w14:textId="77777777" w:rsidR="00966E34" w:rsidRDefault="00966E34" w:rsidP="00475C12">
            <w:pPr>
              <w:pBdr>
                <w:top w:val="nil"/>
                <w:left w:val="nil"/>
                <w:bottom w:val="nil"/>
                <w:right w:val="nil"/>
                <w:between w:val="nil"/>
              </w:pBdr>
              <w:ind w:right="170"/>
              <w:jc w:val="center"/>
              <w:rPr>
                <w:color w:val="000000"/>
              </w:rPr>
            </w:pPr>
          </w:p>
        </w:tc>
      </w:tr>
      <w:tr w:rsidR="00966E34" w14:paraId="7C6C9D48" w14:textId="77777777" w:rsidTr="00475C12">
        <w:trPr>
          <w:trHeight w:val="851"/>
        </w:trPr>
        <w:tc>
          <w:tcPr>
            <w:tcW w:w="3674" w:type="dxa"/>
          </w:tcPr>
          <w:p w14:paraId="6DBAE866" w14:textId="0D702715" w:rsidR="00966E34" w:rsidRDefault="00966E34" w:rsidP="00475C12">
            <w:pPr>
              <w:pBdr>
                <w:top w:val="nil"/>
                <w:left w:val="nil"/>
                <w:bottom w:val="nil"/>
                <w:right w:val="nil"/>
                <w:between w:val="nil"/>
              </w:pBdr>
              <w:ind w:right="170"/>
              <w:rPr>
                <w:color w:val="000000"/>
              </w:rPr>
            </w:pPr>
            <w:r>
              <w:rPr>
                <w:color w:val="000000"/>
                <w:lang w:bidi="sw-KE"/>
              </w:rPr>
              <w:t>Kutengeneza mpango wa utekelezaji wa kushughulikia mahitaji ya mnusurika.</w:t>
            </w:r>
          </w:p>
        </w:tc>
        <w:tc>
          <w:tcPr>
            <w:tcW w:w="1559" w:type="dxa"/>
            <w:vAlign w:val="center"/>
          </w:tcPr>
          <w:p w14:paraId="36727682"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603930F7"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0D186879" w14:textId="77777777" w:rsidR="00966E34" w:rsidRDefault="00966E34" w:rsidP="00475C12">
            <w:pPr>
              <w:pBdr>
                <w:top w:val="nil"/>
                <w:left w:val="nil"/>
                <w:bottom w:val="nil"/>
                <w:right w:val="nil"/>
                <w:between w:val="nil"/>
              </w:pBdr>
              <w:ind w:right="170"/>
              <w:jc w:val="center"/>
              <w:rPr>
                <w:color w:val="000000"/>
              </w:rPr>
            </w:pPr>
          </w:p>
        </w:tc>
      </w:tr>
      <w:tr w:rsidR="00966E34" w14:paraId="4C6CD1DF" w14:textId="77777777" w:rsidTr="00475C12">
        <w:trPr>
          <w:trHeight w:val="851"/>
        </w:trPr>
        <w:tc>
          <w:tcPr>
            <w:tcW w:w="3674" w:type="dxa"/>
          </w:tcPr>
          <w:p w14:paraId="7B9B483E" w14:textId="249B646D" w:rsidR="00966E34" w:rsidRDefault="00966E34" w:rsidP="002036D5">
            <w:pPr>
              <w:pBdr>
                <w:top w:val="nil"/>
                <w:left w:val="nil"/>
                <w:bottom w:val="nil"/>
                <w:right w:val="nil"/>
                <w:between w:val="nil"/>
              </w:pBdr>
              <w:ind w:right="170"/>
              <w:rPr>
                <w:color w:val="000000"/>
              </w:rPr>
            </w:pPr>
            <w:r>
              <w:rPr>
                <w:color w:val="000000"/>
                <w:lang w:bidi="sw-KE"/>
              </w:rPr>
              <w:t>Kuanzisha ripoti kwa timu za SEAH.</w:t>
            </w:r>
          </w:p>
        </w:tc>
        <w:tc>
          <w:tcPr>
            <w:tcW w:w="1559" w:type="dxa"/>
            <w:vAlign w:val="center"/>
          </w:tcPr>
          <w:p w14:paraId="0F2F6671"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2879B087"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5F75FCB7" w14:textId="77777777" w:rsidR="00966E34" w:rsidRDefault="00966E34" w:rsidP="00475C12">
            <w:pPr>
              <w:pBdr>
                <w:top w:val="nil"/>
                <w:left w:val="nil"/>
                <w:bottom w:val="nil"/>
                <w:right w:val="nil"/>
                <w:between w:val="nil"/>
              </w:pBdr>
              <w:ind w:right="170"/>
              <w:jc w:val="center"/>
              <w:rPr>
                <w:color w:val="000000"/>
              </w:rPr>
            </w:pPr>
          </w:p>
        </w:tc>
      </w:tr>
      <w:tr w:rsidR="00966E34" w14:paraId="1BE5518F" w14:textId="77777777" w:rsidTr="00475C12">
        <w:trPr>
          <w:trHeight w:val="851"/>
        </w:trPr>
        <w:tc>
          <w:tcPr>
            <w:tcW w:w="3674" w:type="dxa"/>
          </w:tcPr>
          <w:p w14:paraId="05BC263E" w14:textId="3FFBADC9" w:rsidR="00966E34" w:rsidRDefault="00966E34" w:rsidP="00475C12">
            <w:pPr>
              <w:pBdr>
                <w:top w:val="nil"/>
                <w:left w:val="nil"/>
                <w:bottom w:val="nil"/>
                <w:right w:val="nil"/>
                <w:between w:val="nil"/>
              </w:pBdr>
              <w:ind w:right="170"/>
              <w:rPr>
                <w:color w:val="000000"/>
              </w:rPr>
            </w:pPr>
            <w:r>
              <w:rPr>
                <w:color w:val="000000"/>
                <w:lang w:bidi="sw-KE"/>
              </w:rPr>
              <w:t>Kutilia shaka mtazamo wa mnusurika.</w:t>
            </w:r>
          </w:p>
        </w:tc>
        <w:tc>
          <w:tcPr>
            <w:tcW w:w="1559" w:type="dxa"/>
            <w:vAlign w:val="center"/>
          </w:tcPr>
          <w:p w14:paraId="1E13BDEA"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766985FB"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4945F56E" w14:textId="77777777" w:rsidR="00966E34" w:rsidRDefault="00966E34" w:rsidP="00475C12">
            <w:pPr>
              <w:pBdr>
                <w:top w:val="nil"/>
                <w:left w:val="nil"/>
                <w:bottom w:val="nil"/>
                <w:right w:val="nil"/>
                <w:between w:val="nil"/>
              </w:pBdr>
              <w:ind w:right="170"/>
              <w:jc w:val="center"/>
              <w:rPr>
                <w:color w:val="000000"/>
              </w:rPr>
            </w:pPr>
          </w:p>
        </w:tc>
      </w:tr>
      <w:tr w:rsidR="00966E34" w14:paraId="5CCB9156" w14:textId="77777777" w:rsidTr="00475C12">
        <w:trPr>
          <w:trHeight w:val="851"/>
        </w:trPr>
        <w:tc>
          <w:tcPr>
            <w:tcW w:w="3674" w:type="dxa"/>
          </w:tcPr>
          <w:p w14:paraId="47769132" w14:textId="3546DEE6" w:rsidR="00966E34" w:rsidRDefault="00966E34" w:rsidP="00475C12">
            <w:pPr>
              <w:pBdr>
                <w:top w:val="nil"/>
                <w:left w:val="nil"/>
                <w:bottom w:val="nil"/>
                <w:right w:val="nil"/>
                <w:between w:val="nil"/>
              </w:pBdr>
              <w:ind w:right="170"/>
              <w:rPr>
                <w:color w:val="000000"/>
              </w:rPr>
            </w:pPr>
            <w:r>
              <w:rPr>
                <w:color w:val="000000"/>
                <w:lang w:bidi="sw-KE"/>
              </w:rPr>
              <w:t>Kufanya tafiti katika jamii ili kutambua hali zinazowezekana za SEAH.</w:t>
            </w:r>
          </w:p>
        </w:tc>
        <w:tc>
          <w:tcPr>
            <w:tcW w:w="1559" w:type="dxa"/>
            <w:vAlign w:val="center"/>
          </w:tcPr>
          <w:p w14:paraId="2AAD187C"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4D912769"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54A1C33B" w14:textId="77777777" w:rsidR="00966E34" w:rsidRDefault="00966E34" w:rsidP="00475C12">
            <w:pPr>
              <w:pBdr>
                <w:top w:val="nil"/>
                <w:left w:val="nil"/>
                <w:bottom w:val="nil"/>
                <w:right w:val="nil"/>
                <w:between w:val="nil"/>
              </w:pBdr>
              <w:ind w:right="170"/>
              <w:jc w:val="center"/>
              <w:rPr>
                <w:color w:val="000000"/>
              </w:rPr>
            </w:pPr>
          </w:p>
        </w:tc>
      </w:tr>
      <w:tr w:rsidR="00966E34" w14:paraId="5BC6257D" w14:textId="77777777" w:rsidTr="00475C12">
        <w:trPr>
          <w:trHeight w:val="851"/>
        </w:trPr>
        <w:tc>
          <w:tcPr>
            <w:tcW w:w="3674" w:type="dxa"/>
          </w:tcPr>
          <w:p w14:paraId="08938775" w14:textId="7AE1E016" w:rsidR="00966E34" w:rsidRDefault="00966E34" w:rsidP="00475C12">
            <w:pPr>
              <w:pBdr>
                <w:top w:val="nil"/>
                <w:left w:val="nil"/>
                <w:bottom w:val="nil"/>
                <w:right w:val="nil"/>
                <w:between w:val="nil"/>
              </w:pBdr>
              <w:ind w:right="170"/>
              <w:rPr>
                <w:color w:val="000000"/>
              </w:rPr>
            </w:pPr>
            <w:r>
              <w:rPr>
                <w:color w:val="000000"/>
                <w:lang w:bidi="sw-KE"/>
              </w:rPr>
              <w:t>Kuandamana na aliyenusurika hadi hospitalini, kituo cha polisi, na huduma zingine zinazohitajika.</w:t>
            </w:r>
          </w:p>
        </w:tc>
        <w:tc>
          <w:tcPr>
            <w:tcW w:w="1559" w:type="dxa"/>
            <w:vAlign w:val="center"/>
          </w:tcPr>
          <w:p w14:paraId="1EC0469B" w14:textId="77777777" w:rsidR="00966E34" w:rsidRDefault="00966E34" w:rsidP="00475C12">
            <w:pPr>
              <w:pBdr>
                <w:top w:val="nil"/>
                <w:left w:val="nil"/>
                <w:bottom w:val="nil"/>
                <w:right w:val="nil"/>
                <w:between w:val="nil"/>
              </w:pBdr>
              <w:jc w:val="center"/>
              <w:rPr>
                <w:color w:val="000000"/>
              </w:rPr>
            </w:pPr>
          </w:p>
        </w:tc>
        <w:tc>
          <w:tcPr>
            <w:tcW w:w="1701" w:type="dxa"/>
            <w:vAlign w:val="center"/>
          </w:tcPr>
          <w:p w14:paraId="51617D80" w14:textId="77777777" w:rsidR="00966E34" w:rsidRDefault="00966E34" w:rsidP="00475C12">
            <w:pPr>
              <w:pBdr>
                <w:top w:val="nil"/>
                <w:left w:val="nil"/>
                <w:bottom w:val="nil"/>
                <w:right w:val="nil"/>
                <w:between w:val="nil"/>
              </w:pBdr>
              <w:spacing w:before="147"/>
              <w:ind w:right="170"/>
              <w:jc w:val="center"/>
              <w:rPr>
                <w:color w:val="000000"/>
              </w:rPr>
            </w:pPr>
          </w:p>
        </w:tc>
        <w:tc>
          <w:tcPr>
            <w:tcW w:w="1843" w:type="dxa"/>
            <w:vAlign w:val="center"/>
          </w:tcPr>
          <w:p w14:paraId="2418857F" w14:textId="77777777" w:rsidR="00966E34" w:rsidRDefault="00966E34" w:rsidP="00475C12">
            <w:pPr>
              <w:pBdr>
                <w:top w:val="nil"/>
                <w:left w:val="nil"/>
                <w:bottom w:val="nil"/>
                <w:right w:val="nil"/>
                <w:between w:val="nil"/>
              </w:pBdr>
              <w:spacing w:before="147"/>
              <w:ind w:right="170"/>
              <w:jc w:val="center"/>
              <w:rPr>
                <w:color w:val="000000"/>
              </w:rPr>
            </w:pPr>
          </w:p>
        </w:tc>
      </w:tr>
      <w:tr w:rsidR="00966E34" w14:paraId="194DB34B" w14:textId="77777777" w:rsidTr="00475C12">
        <w:trPr>
          <w:trHeight w:val="851"/>
        </w:trPr>
        <w:tc>
          <w:tcPr>
            <w:tcW w:w="3674" w:type="dxa"/>
          </w:tcPr>
          <w:p w14:paraId="5B9909C5" w14:textId="3AB5B841" w:rsidR="00966E34" w:rsidRDefault="00966E34" w:rsidP="00475C12">
            <w:pPr>
              <w:pBdr>
                <w:top w:val="nil"/>
                <w:left w:val="nil"/>
                <w:bottom w:val="nil"/>
                <w:right w:val="nil"/>
                <w:between w:val="nil"/>
              </w:pBdr>
              <w:ind w:right="170"/>
              <w:rPr>
                <w:color w:val="000000"/>
              </w:rPr>
            </w:pPr>
            <w:r>
              <w:rPr>
                <w:color w:val="000000"/>
                <w:lang w:bidi="sw-KE"/>
              </w:rPr>
              <w:t>Kupokea ripoti kwa kujali hisia za anayeripoti.</w:t>
            </w:r>
          </w:p>
        </w:tc>
        <w:tc>
          <w:tcPr>
            <w:tcW w:w="1559" w:type="dxa"/>
            <w:vAlign w:val="center"/>
          </w:tcPr>
          <w:p w14:paraId="1918B0D9" w14:textId="77777777" w:rsidR="00966E34" w:rsidRDefault="00966E34" w:rsidP="00475C12">
            <w:pPr>
              <w:pBdr>
                <w:top w:val="nil"/>
                <w:left w:val="nil"/>
                <w:bottom w:val="nil"/>
                <w:right w:val="nil"/>
                <w:between w:val="nil"/>
              </w:pBdr>
              <w:spacing w:before="147"/>
              <w:ind w:right="170"/>
              <w:jc w:val="center"/>
              <w:rPr>
                <w:color w:val="000000"/>
              </w:rPr>
            </w:pPr>
          </w:p>
        </w:tc>
        <w:tc>
          <w:tcPr>
            <w:tcW w:w="1701" w:type="dxa"/>
            <w:vAlign w:val="center"/>
          </w:tcPr>
          <w:p w14:paraId="634525FC" w14:textId="77777777" w:rsidR="00966E34" w:rsidRDefault="00966E34" w:rsidP="00475C12">
            <w:pPr>
              <w:pBdr>
                <w:top w:val="nil"/>
                <w:left w:val="nil"/>
                <w:bottom w:val="nil"/>
                <w:right w:val="nil"/>
                <w:between w:val="nil"/>
              </w:pBdr>
              <w:spacing w:before="147"/>
              <w:ind w:right="170"/>
              <w:jc w:val="center"/>
              <w:rPr>
                <w:color w:val="000000"/>
              </w:rPr>
            </w:pPr>
          </w:p>
        </w:tc>
        <w:tc>
          <w:tcPr>
            <w:tcW w:w="1843" w:type="dxa"/>
            <w:vAlign w:val="center"/>
          </w:tcPr>
          <w:p w14:paraId="6ECF1461" w14:textId="77777777" w:rsidR="00966E34" w:rsidRDefault="00966E34" w:rsidP="00475C12">
            <w:pPr>
              <w:pBdr>
                <w:top w:val="nil"/>
                <w:left w:val="nil"/>
                <w:bottom w:val="nil"/>
                <w:right w:val="nil"/>
                <w:between w:val="nil"/>
              </w:pBdr>
              <w:spacing w:before="147"/>
              <w:ind w:right="170"/>
              <w:jc w:val="center"/>
              <w:rPr>
                <w:color w:val="000000"/>
              </w:rPr>
            </w:pPr>
          </w:p>
        </w:tc>
      </w:tr>
      <w:tr w:rsidR="00966E34" w14:paraId="1AE89B03" w14:textId="77777777" w:rsidTr="00475C12">
        <w:trPr>
          <w:trHeight w:val="851"/>
        </w:trPr>
        <w:tc>
          <w:tcPr>
            <w:tcW w:w="3674" w:type="dxa"/>
          </w:tcPr>
          <w:p w14:paraId="54E40702" w14:textId="686A6962" w:rsidR="00966E34" w:rsidRDefault="00966E34" w:rsidP="00475C12">
            <w:pPr>
              <w:pBdr>
                <w:top w:val="nil"/>
                <w:left w:val="nil"/>
                <w:bottom w:val="nil"/>
                <w:right w:val="nil"/>
                <w:between w:val="nil"/>
              </w:pBdr>
              <w:ind w:right="170"/>
              <w:rPr>
                <w:color w:val="000000"/>
              </w:rPr>
            </w:pPr>
            <w:r>
              <w:rPr>
                <w:color w:val="000000"/>
                <w:lang w:bidi="sw-KE"/>
              </w:rPr>
              <w:t>Kumfahamisha mnusurika kuhusu mbinu rasmi zilizopo za kuripoti.</w:t>
            </w:r>
          </w:p>
        </w:tc>
        <w:tc>
          <w:tcPr>
            <w:tcW w:w="1559" w:type="dxa"/>
          </w:tcPr>
          <w:p w14:paraId="4AEDAB7F"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1AD903D3"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12748395"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305E1311" w14:textId="77777777" w:rsidTr="00475C12">
        <w:trPr>
          <w:trHeight w:val="851"/>
        </w:trPr>
        <w:tc>
          <w:tcPr>
            <w:tcW w:w="3674" w:type="dxa"/>
          </w:tcPr>
          <w:p w14:paraId="688F7830" w14:textId="5559B149" w:rsidR="00966E34" w:rsidRDefault="00966E34" w:rsidP="00475C12">
            <w:pPr>
              <w:pBdr>
                <w:top w:val="nil"/>
                <w:left w:val="nil"/>
                <w:bottom w:val="nil"/>
                <w:right w:val="nil"/>
                <w:between w:val="nil"/>
              </w:pBdr>
              <w:ind w:right="170"/>
              <w:rPr>
                <w:color w:val="000000"/>
              </w:rPr>
            </w:pPr>
            <w:r>
              <w:rPr>
                <w:color w:val="000000"/>
                <w:lang w:bidi="sw-KE"/>
              </w:rPr>
              <w:t>Kumjulisha mnusurika kuhusu wajibu wa kuripoti na inahusu nini.</w:t>
            </w:r>
          </w:p>
        </w:tc>
        <w:tc>
          <w:tcPr>
            <w:tcW w:w="1559" w:type="dxa"/>
          </w:tcPr>
          <w:p w14:paraId="6302A8D2"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781362E4"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1AC5C688"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1C670C1A" w14:textId="77777777" w:rsidTr="00475C12">
        <w:trPr>
          <w:trHeight w:val="851"/>
        </w:trPr>
        <w:tc>
          <w:tcPr>
            <w:tcW w:w="3674" w:type="dxa"/>
          </w:tcPr>
          <w:p w14:paraId="240E4DD7" w14:textId="6CF331CE" w:rsidR="00966E34" w:rsidRDefault="00966E34" w:rsidP="00475C12">
            <w:pPr>
              <w:pBdr>
                <w:top w:val="nil"/>
                <w:left w:val="nil"/>
                <w:bottom w:val="nil"/>
                <w:right w:val="nil"/>
                <w:between w:val="nil"/>
              </w:pBdr>
              <w:ind w:right="170"/>
              <w:rPr>
                <w:color w:val="000000"/>
              </w:rPr>
            </w:pPr>
            <w:r>
              <w:rPr>
                <w:color w:val="000000"/>
                <w:lang w:bidi="sw-KE"/>
              </w:rPr>
              <w:t>Kutafuta mashahidi.</w:t>
            </w:r>
          </w:p>
        </w:tc>
        <w:tc>
          <w:tcPr>
            <w:tcW w:w="1559" w:type="dxa"/>
          </w:tcPr>
          <w:p w14:paraId="53CD02B4"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7AED85CF"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05334EEA"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0FD85BC5" w14:textId="77777777" w:rsidTr="00475C12">
        <w:trPr>
          <w:trHeight w:val="851"/>
        </w:trPr>
        <w:tc>
          <w:tcPr>
            <w:tcW w:w="3674" w:type="dxa"/>
          </w:tcPr>
          <w:p w14:paraId="3847F18D" w14:textId="254DCB49" w:rsidR="00966E34" w:rsidRDefault="00966E34" w:rsidP="00475C12">
            <w:pPr>
              <w:pBdr>
                <w:top w:val="nil"/>
                <w:left w:val="nil"/>
                <w:bottom w:val="nil"/>
                <w:right w:val="nil"/>
                <w:between w:val="nil"/>
              </w:pBdr>
              <w:ind w:right="170"/>
              <w:rPr>
                <w:color w:val="000000"/>
              </w:rPr>
            </w:pPr>
            <w:r>
              <w:rPr>
                <w:color w:val="000000"/>
                <w:lang w:bidi="sw-KE"/>
              </w:rPr>
              <w:t>Kumwita mhalifu anayekisiwa.</w:t>
            </w:r>
          </w:p>
        </w:tc>
        <w:tc>
          <w:tcPr>
            <w:tcW w:w="1559" w:type="dxa"/>
          </w:tcPr>
          <w:p w14:paraId="3B0A793A"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1BD97918"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01074B17" w14:textId="77777777" w:rsidR="00966E34" w:rsidRDefault="00966E34" w:rsidP="00475C12">
            <w:pPr>
              <w:pBdr>
                <w:top w:val="nil"/>
                <w:left w:val="nil"/>
                <w:bottom w:val="nil"/>
                <w:right w:val="nil"/>
                <w:between w:val="nil"/>
              </w:pBdr>
              <w:spacing w:before="147" w:line="276" w:lineRule="auto"/>
              <w:ind w:right="170"/>
              <w:rPr>
                <w:color w:val="000000"/>
              </w:rPr>
            </w:pPr>
          </w:p>
        </w:tc>
      </w:tr>
    </w:tbl>
    <w:p w14:paraId="7A4540B2" w14:textId="77777777" w:rsidR="00966E34" w:rsidRDefault="00966E34" w:rsidP="00966E34">
      <w:pPr>
        <w:rPr>
          <w:b/>
          <w:color w:val="0C94D6"/>
          <w:sz w:val="32"/>
          <w:szCs w:val="32"/>
        </w:rPr>
      </w:pPr>
      <w:r>
        <w:rPr>
          <w:lang w:bidi="sw-KE"/>
        </w:rPr>
        <w:br w:type="page"/>
      </w:r>
    </w:p>
    <w:p w14:paraId="4DCFF7D8" w14:textId="6B5A3316" w:rsidR="00966E34" w:rsidRDefault="00966E34" w:rsidP="00966E34">
      <w:pPr>
        <w:pStyle w:val="Heading1"/>
        <w:ind w:left="165"/>
        <w:rPr>
          <w:color w:val="0C94D6"/>
        </w:rPr>
      </w:pPr>
      <w:r>
        <w:rPr>
          <w:color w:val="0C94D6"/>
          <w:lang w:bidi="sw-KE"/>
        </w:rPr>
        <w:lastRenderedPageBreak/>
        <w:t>Kijitabu cha Tisa: Vidokezo vya Kupokea Ripoti za SEAH</w:t>
      </w:r>
    </w:p>
    <w:p w14:paraId="7E66D5D0" w14:textId="77777777" w:rsidR="004D297C" w:rsidRPr="004D297C" w:rsidRDefault="004D297C" w:rsidP="004D297C"/>
    <w:tbl>
      <w:tblPr>
        <w:tblStyle w:val="TableGrid"/>
        <w:tblW w:w="0" w:type="auto"/>
        <w:tblLook w:val="04A0" w:firstRow="1" w:lastRow="0" w:firstColumn="1" w:lastColumn="0" w:noHBand="0" w:noVBand="1"/>
      </w:tblPr>
      <w:tblGrid>
        <w:gridCol w:w="4945"/>
        <w:gridCol w:w="4945"/>
      </w:tblGrid>
      <w:tr w:rsidR="004D297C" w:rsidRPr="004D297C" w14:paraId="2CDD166D" w14:textId="77777777" w:rsidTr="004D297C">
        <w:tc>
          <w:tcPr>
            <w:tcW w:w="4945" w:type="dxa"/>
            <w:shd w:val="clear" w:color="auto" w:fill="EAF1DD" w:themeFill="accent3" w:themeFillTint="33"/>
          </w:tcPr>
          <w:p w14:paraId="33C5647F" w14:textId="3D5C54BB" w:rsidR="004D297C" w:rsidRPr="004D297C" w:rsidRDefault="004D297C" w:rsidP="004D297C">
            <w:pPr>
              <w:tabs>
                <w:tab w:val="left" w:pos="450"/>
              </w:tabs>
              <w:spacing w:before="235" w:after="240"/>
              <w:ind w:right="310"/>
              <w:jc w:val="center"/>
              <w:rPr>
                <w:rFonts w:ascii="Arial" w:hAnsi="Arial" w:cs="Arial"/>
                <w:b/>
                <w:bCs/>
                <w:color w:val="000000"/>
                <w:sz w:val="22"/>
                <w:szCs w:val="22"/>
              </w:rPr>
            </w:pPr>
            <w:r w:rsidRPr="004D297C">
              <w:rPr>
                <w:rFonts w:ascii="Arial" w:eastAsia="Arial" w:hAnsi="Arial" w:cs="Arial"/>
                <w:b/>
                <w:color w:val="000000"/>
                <w:sz w:val="22"/>
                <w:szCs w:val="22"/>
                <w:lang w:val="sw-KE" w:bidi="sw-KE"/>
              </w:rPr>
              <w:t>MAMBO YA KUFANYA</w:t>
            </w:r>
          </w:p>
        </w:tc>
        <w:tc>
          <w:tcPr>
            <w:tcW w:w="4945" w:type="dxa"/>
            <w:shd w:val="clear" w:color="auto" w:fill="F2DBDB" w:themeFill="accent2" w:themeFillTint="33"/>
          </w:tcPr>
          <w:p w14:paraId="36AD2E7C" w14:textId="0F314BCC" w:rsidR="004D297C" w:rsidRPr="004D297C" w:rsidRDefault="004D297C" w:rsidP="004D297C">
            <w:pPr>
              <w:tabs>
                <w:tab w:val="left" w:pos="450"/>
              </w:tabs>
              <w:spacing w:before="235" w:after="240"/>
              <w:ind w:right="310"/>
              <w:jc w:val="center"/>
              <w:rPr>
                <w:rFonts w:ascii="Arial" w:hAnsi="Arial" w:cs="Arial"/>
                <w:b/>
                <w:bCs/>
                <w:color w:val="000000"/>
                <w:sz w:val="22"/>
                <w:szCs w:val="22"/>
              </w:rPr>
            </w:pPr>
            <w:r w:rsidRPr="004D297C">
              <w:rPr>
                <w:rFonts w:ascii="Arial" w:eastAsia="Arial" w:hAnsi="Arial" w:cs="Arial"/>
                <w:b/>
                <w:color w:val="000000"/>
                <w:sz w:val="22"/>
                <w:szCs w:val="22"/>
                <w:lang w:val="sw-KE" w:bidi="sw-KE"/>
              </w:rPr>
              <w:t>MAMBO YA KUTOFANYA</w:t>
            </w:r>
          </w:p>
        </w:tc>
      </w:tr>
      <w:tr w:rsidR="004D297C" w:rsidRPr="004D297C" w14:paraId="09E0D4E7" w14:textId="77777777" w:rsidTr="004D297C">
        <w:tc>
          <w:tcPr>
            <w:tcW w:w="4945" w:type="dxa"/>
          </w:tcPr>
          <w:p w14:paraId="4CFE767D" w14:textId="48CAA871" w:rsidR="00B137E3" w:rsidRPr="008D2AF0" w:rsidRDefault="004D297C" w:rsidP="004D297C">
            <w:pPr>
              <w:pBdr>
                <w:top w:val="nil"/>
                <w:left w:val="nil"/>
                <w:bottom w:val="nil"/>
                <w:right w:val="nil"/>
                <w:between w:val="nil"/>
              </w:pBdr>
              <w:tabs>
                <w:tab w:val="left" w:pos="450"/>
              </w:tabs>
              <w:ind w:right="310"/>
              <w:rPr>
                <w:rFonts w:ascii="Arial" w:hAnsi="Arial" w:cs="Arial"/>
                <w:color w:val="00B050"/>
                <w:sz w:val="22"/>
                <w:szCs w:val="22"/>
                <w:lang w:val="sw-KE"/>
              </w:rPr>
            </w:pPr>
            <w:r w:rsidRPr="004D297C">
              <w:rPr>
                <w:rFonts w:ascii="Arial" w:eastAsia="Arial" w:hAnsi="Arial" w:cs="Arial"/>
                <w:b/>
                <w:color w:val="00B050"/>
                <w:sz w:val="22"/>
                <w:szCs w:val="22"/>
                <w:lang w:val="sw-KE" w:bidi="sw-KE"/>
              </w:rPr>
              <w:t xml:space="preserve">Mwambie anayeripoti kwamba unahitajika kuripoti habari hii na kile kinachofuata: </w:t>
            </w:r>
          </w:p>
          <w:p w14:paraId="0DD96DA8" w14:textId="77777777" w:rsidR="00B137E3" w:rsidRPr="008D2AF0" w:rsidRDefault="00B137E3" w:rsidP="004D297C">
            <w:pPr>
              <w:pBdr>
                <w:top w:val="nil"/>
                <w:left w:val="nil"/>
                <w:bottom w:val="nil"/>
                <w:right w:val="nil"/>
                <w:between w:val="nil"/>
              </w:pBdr>
              <w:tabs>
                <w:tab w:val="left" w:pos="450"/>
              </w:tabs>
              <w:ind w:right="310"/>
              <w:rPr>
                <w:rFonts w:ascii="Arial" w:hAnsi="Arial" w:cs="Arial"/>
                <w:color w:val="00B050"/>
                <w:sz w:val="22"/>
                <w:szCs w:val="22"/>
                <w:lang w:val="sw-KE"/>
              </w:rPr>
            </w:pPr>
          </w:p>
          <w:p w14:paraId="4FBD5E4E" w14:textId="5466B76D" w:rsidR="00DB3374" w:rsidRPr="008D2AF0" w:rsidRDefault="004D297C" w:rsidP="004D297C">
            <w:pPr>
              <w:pBdr>
                <w:top w:val="nil"/>
                <w:left w:val="nil"/>
                <w:bottom w:val="nil"/>
                <w:right w:val="nil"/>
                <w:between w:val="nil"/>
              </w:pBdr>
              <w:tabs>
                <w:tab w:val="left" w:pos="450"/>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 xml:space="preserve">Mtu anapoonekana kana kwamba anaweza kufichua tukio la SEAH, ni muhimu kumfahamisha unachopaswa kufanya na habari hiyo ili atambue hilo kabla hajafichua. Unaweza kusema maneno kama haya: </w:t>
            </w:r>
            <w:r w:rsidRPr="004D297C">
              <w:rPr>
                <w:rFonts w:ascii="Arial" w:eastAsia="Arial" w:hAnsi="Arial" w:cs="Arial"/>
                <w:i/>
                <w:color w:val="000000"/>
                <w:sz w:val="22"/>
                <w:szCs w:val="22"/>
                <w:lang w:val="sw-KE" w:bidi="sw-KE"/>
              </w:rPr>
              <w:t>"Ikiwa mfanyakazi wa Umoja wa Kimataifa au mfanyakazi wa kibinadamu amekuumiza, nitakuwa na wajibu wa kuambia Mratibu wetu ya shirika na kuripoti kile ambacho mtu huyo amefanya ili asiweze kumuumiza mtu mwingine yeyote.</w:t>
            </w:r>
            <w:r w:rsidRPr="004D297C">
              <w:rPr>
                <w:rFonts w:ascii="Arial" w:eastAsia="Arial" w:hAnsi="Arial" w:cs="Arial"/>
                <w:color w:val="000000"/>
                <w:sz w:val="22"/>
                <w:szCs w:val="22"/>
                <w:lang w:val="sw-KE" w:bidi="sw-KE"/>
              </w:rPr>
              <w:t>”</w:t>
            </w:r>
            <w:r w:rsidRPr="004D297C">
              <w:rPr>
                <w:rFonts w:ascii="Arial" w:eastAsia="Arial" w:hAnsi="Arial" w:cs="Arial"/>
                <w:color w:val="000000"/>
                <w:sz w:val="22"/>
                <w:szCs w:val="22"/>
                <w:vertAlign w:val="superscript"/>
                <w:lang w:val="sw-KE" w:bidi="sw-KE"/>
              </w:rPr>
              <w:t>6</w:t>
            </w:r>
          </w:p>
          <w:p w14:paraId="0BA12D2E" w14:textId="77777777" w:rsidR="00DB3374" w:rsidRPr="008D2AF0" w:rsidRDefault="00DB3374" w:rsidP="004D297C">
            <w:pPr>
              <w:pBdr>
                <w:top w:val="nil"/>
                <w:left w:val="nil"/>
                <w:bottom w:val="nil"/>
                <w:right w:val="nil"/>
                <w:between w:val="nil"/>
              </w:pBdr>
              <w:tabs>
                <w:tab w:val="left" w:pos="450"/>
              </w:tabs>
              <w:ind w:right="310"/>
              <w:rPr>
                <w:rFonts w:ascii="Arial" w:hAnsi="Arial" w:cs="Arial"/>
                <w:color w:val="000000"/>
                <w:sz w:val="22"/>
                <w:szCs w:val="22"/>
                <w:lang w:val="sw-KE"/>
              </w:rPr>
            </w:pPr>
          </w:p>
          <w:p w14:paraId="09A3B249" w14:textId="6F609A9A" w:rsidR="004D297C" w:rsidRPr="008D2AF0" w:rsidRDefault="004D297C" w:rsidP="004D297C">
            <w:pPr>
              <w:pBdr>
                <w:top w:val="nil"/>
                <w:left w:val="nil"/>
                <w:bottom w:val="nil"/>
                <w:right w:val="nil"/>
                <w:between w:val="nil"/>
              </w:pBdr>
              <w:tabs>
                <w:tab w:val="left" w:pos="450"/>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Wajulishe kitakachofuata. Hakikisha kuwa umewasilisha wasiwasi wowote kuhusu usalama na faragha ambao mtu anayeripoti anaweza kuwa nao na umwambie kwamba unashiriki wasiwasi huo na watu wanaohusika na kuchukua hatua. Iwapo wataeleza wasiwasi ambao hawataki jina lao lishirikiwe na mtu yeyote, waambie kwamba unaweza kuripoti bila kujulikana. Wapelelezi wanaweza kufanya kazi nawe ili kujenga imani ya mnusurika kushiriki katika uchunguzi. Hakikisha umetambua njia bora na salama zaidi ya kuwasiliana nao, ili wenzako wanaofaa waweze kufuatilia ripoti yao.</w:t>
            </w:r>
          </w:p>
          <w:p w14:paraId="38B22319" w14:textId="1BB8550E" w:rsidR="00B137E3" w:rsidRPr="008D2AF0" w:rsidRDefault="00B137E3" w:rsidP="004D297C">
            <w:pPr>
              <w:pBdr>
                <w:top w:val="nil"/>
                <w:left w:val="nil"/>
                <w:bottom w:val="nil"/>
                <w:right w:val="nil"/>
                <w:between w:val="nil"/>
              </w:pBdr>
              <w:tabs>
                <w:tab w:val="left" w:pos="450"/>
              </w:tabs>
              <w:ind w:right="310"/>
              <w:rPr>
                <w:rFonts w:ascii="Arial" w:hAnsi="Arial" w:cs="Arial"/>
                <w:color w:val="000000"/>
                <w:sz w:val="22"/>
                <w:szCs w:val="22"/>
                <w:lang w:val="sw-KE"/>
              </w:rPr>
            </w:pPr>
          </w:p>
        </w:tc>
        <w:tc>
          <w:tcPr>
            <w:tcW w:w="4945" w:type="dxa"/>
          </w:tcPr>
          <w:p w14:paraId="114D81ED" w14:textId="77777777" w:rsidR="004D297C" w:rsidRPr="008D2AF0" w:rsidRDefault="004D297C" w:rsidP="004D297C">
            <w:pPr>
              <w:pBdr>
                <w:top w:val="nil"/>
                <w:left w:val="nil"/>
                <w:bottom w:val="nil"/>
                <w:right w:val="nil"/>
                <w:between w:val="nil"/>
              </w:pBdr>
              <w:tabs>
                <w:tab w:val="left" w:pos="450"/>
              </w:tabs>
              <w:spacing w:before="3"/>
              <w:ind w:right="295"/>
              <w:rPr>
                <w:rFonts w:ascii="Arial" w:hAnsi="Arial" w:cs="Arial"/>
                <w:color w:val="000000"/>
                <w:sz w:val="22"/>
                <w:szCs w:val="22"/>
                <w:lang w:val="sw-KE"/>
              </w:rPr>
            </w:pPr>
            <w:r w:rsidRPr="004D297C">
              <w:rPr>
                <w:rFonts w:ascii="Arial" w:eastAsia="Arial" w:hAnsi="Arial" w:cs="Arial"/>
                <w:b/>
                <w:color w:val="943634" w:themeColor="accent2" w:themeShade="BF"/>
                <w:sz w:val="22"/>
                <w:szCs w:val="22"/>
                <w:lang w:val="sw-KE" w:bidi="sw-KE"/>
              </w:rPr>
              <w:t xml:space="preserve">Usichunguze au kuhoji: </w:t>
            </w:r>
          </w:p>
          <w:p w14:paraId="0C33DD23" w14:textId="77777777" w:rsidR="00B137E3" w:rsidRPr="008D2AF0" w:rsidRDefault="00B137E3" w:rsidP="004D297C">
            <w:pPr>
              <w:pBdr>
                <w:top w:val="nil"/>
                <w:left w:val="nil"/>
                <w:bottom w:val="nil"/>
                <w:right w:val="nil"/>
                <w:between w:val="nil"/>
              </w:pBdr>
              <w:tabs>
                <w:tab w:val="left" w:pos="450"/>
              </w:tabs>
              <w:spacing w:before="3"/>
              <w:ind w:right="295"/>
              <w:rPr>
                <w:rFonts w:ascii="Arial" w:hAnsi="Arial" w:cs="Arial"/>
                <w:color w:val="000000"/>
                <w:sz w:val="22"/>
                <w:szCs w:val="22"/>
                <w:lang w:val="sw-KE"/>
              </w:rPr>
            </w:pPr>
          </w:p>
          <w:p w14:paraId="45D87C67" w14:textId="0BC3880C" w:rsidR="004D297C" w:rsidRPr="008D2AF0" w:rsidRDefault="004D297C" w:rsidP="004D297C">
            <w:pPr>
              <w:pBdr>
                <w:top w:val="nil"/>
                <w:left w:val="nil"/>
                <w:bottom w:val="nil"/>
                <w:right w:val="nil"/>
                <w:between w:val="nil"/>
              </w:pBdr>
              <w:tabs>
                <w:tab w:val="left" w:pos="450"/>
              </w:tabs>
              <w:spacing w:before="3"/>
              <w:ind w:right="295"/>
              <w:rPr>
                <w:rFonts w:ascii="Arial" w:hAnsi="Arial" w:cs="Arial"/>
                <w:color w:val="000000"/>
                <w:sz w:val="22"/>
                <w:szCs w:val="22"/>
                <w:lang w:val="sw-KE"/>
              </w:rPr>
            </w:pPr>
            <w:r w:rsidRPr="004D297C">
              <w:rPr>
                <w:rFonts w:ascii="Arial" w:eastAsia="Arial" w:hAnsi="Arial" w:cs="Arial"/>
                <w:color w:val="000000"/>
                <w:sz w:val="22"/>
                <w:szCs w:val="22"/>
                <w:lang w:val="sw-KE" w:bidi="sw-KE"/>
              </w:rPr>
              <w:t>Sio lazima uulize maswali mengi lakini jaribu kuzingatia habari msingi ambayo anayeripoti anashiriki: nani, nini, lini na wapi. Kumbuka, matokeo ya kisaikolojia ya ukatili kwa manusura yanaweza kuathiri jinsi watu wanavyofikia kumbukumbu zao na anayeripoti anaweza kuwa anashiriki maelezo bila kufuata mpangilio wa matukio au bila kushiriki maelezo yote. Unapojua kwamba anayeripoti anasimulia hadithi inayokufanya ushuku ukiukaji wa sera kuhusu unyonyaji wa kingono, dhuluma, au unyanyasaji, endelea na uripoti, hata ikiwa anayeripoti hatashiriki mambo yote ya "ilitokea lini na wapi.”</w:t>
            </w:r>
          </w:p>
          <w:p w14:paraId="24F94535" w14:textId="77777777" w:rsidR="004D297C" w:rsidRPr="008D2AF0" w:rsidRDefault="004D297C" w:rsidP="004D297C">
            <w:pPr>
              <w:tabs>
                <w:tab w:val="left" w:pos="450"/>
              </w:tabs>
              <w:spacing w:before="235"/>
              <w:ind w:right="310"/>
              <w:rPr>
                <w:rFonts w:ascii="Arial" w:hAnsi="Arial" w:cs="Arial"/>
                <w:color w:val="000000"/>
                <w:sz w:val="22"/>
                <w:szCs w:val="22"/>
                <w:lang w:val="sw-KE"/>
              </w:rPr>
            </w:pPr>
          </w:p>
        </w:tc>
      </w:tr>
      <w:tr w:rsidR="004D297C" w:rsidRPr="004D297C" w14:paraId="7EAE349A" w14:textId="77777777" w:rsidTr="004D297C">
        <w:tc>
          <w:tcPr>
            <w:tcW w:w="4945" w:type="dxa"/>
          </w:tcPr>
          <w:p w14:paraId="4F53226E" w14:textId="77777777" w:rsidR="004D297C" w:rsidRPr="008D2AF0" w:rsidRDefault="004D297C" w:rsidP="004D297C">
            <w:pPr>
              <w:pBdr>
                <w:top w:val="nil"/>
                <w:left w:val="nil"/>
                <w:bottom w:val="nil"/>
                <w:right w:val="nil"/>
                <w:between w:val="nil"/>
              </w:pBdr>
              <w:tabs>
                <w:tab w:val="left" w:pos="450"/>
              </w:tabs>
              <w:ind w:right="310"/>
              <w:rPr>
                <w:rFonts w:ascii="Arial" w:hAnsi="Arial" w:cs="Arial"/>
                <w:color w:val="000000"/>
                <w:sz w:val="22"/>
                <w:szCs w:val="22"/>
                <w:lang w:val="sw-KE"/>
              </w:rPr>
            </w:pPr>
            <w:r w:rsidRPr="004D297C">
              <w:rPr>
                <w:rFonts w:ascii="Arial" w:eastAsia="Arial" w:hAnsi="Arial" w:cs="Arial"/>
                <w:b/>
                <w:color w:val="00B050"/>
                <w:sz w:val="22"/>
                <w:szCs w:val="22"/>
                <w:lang w:val="sw-KE" w:bidi="sw-KE"/>
              </w:rPr>
              <w:t xml:space="preserve">Uliza kuhusu wasiwasi wao kwa usalama wa kibinafsi: </w:t>
            </w:r>
          </w:p>
          <w:p w14:paraId="05C708B8" w14:textId="77777777" w:rsidR="00B137E3" w:rsidRPr="008D2AF0" w:rsidRDefault="00B137E3" w:rsidP="004D297C">
            <w:pPr>
              <w:pBdr>
                <w:top w:val="nil"/>
                <w:left w:val="nil"/>
                <w:bottom w:val="nil"/>
                <w:right w:val="nil"/>
                <w:between w:val="nil"/>
              </w:pBdr>
              <w:tabs>
                <w:tab w:val="left" w:pos="450"/>
              </w:tabs>
              <w:ind w:right="310"/>
              <w:rPr>
                <w:rFonts w:ascii="Arial" w:hAnsi="Arial" w:cs="Arial"/>
                <w:color w:val="000000"/>
                <w:sz w:val="22"/>
                <w:szCs w:val="22"/>
                <w:lang w:val="sw-KE"/>
              </w:rPr>
            </w:pPr>
          </w:p>
          <w:p w14:paraId="12778E7D" w14:textId="756B2C52" w:rsidR="004D297C" w:rsidRPr="008D2AF0" w:rsidRDefault="004D297C" w:rsidP="004D297C">
            <w:pPr>
              <w:pBdr>
                <w:top w:val="nil"/>
                <w:left w:val="nil"/>
                <w:bottom w:val="nil"/>
                <w:right w:val="nil"/>
                <w:between w:val="nil"/>
              </w:pBdr>
              <w:tabs>
                <w:tab w:val="left" w:pos="450"/>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Hakikisha kuwauliza ikiwa wana wasiwasi kuhusu usalama wao binafsi au kama wanashughulikia masuala mengine yanayohitaji huduma za msaada. Kwa kuibua suala hili, unatambua uchungu ambao wanaweza kuwa wamepata na hofu yao ya mchakato huo. Hauhitaji kuhoji au kuuliza maswali ya kina, lakini hakikisha wanahisi salama na wanapewa fursa ya kushiriki wasiwasi wao wa usalama na ustawi ili uweze kuuripoti.</w:t>
            </w:r>
          </w:p>
          <w:p w14:paraId="115462CF" w14:textId="6082BC1D" w:rsidR="00B137E3" w:rsidRPr="008D2AF0" w:rsidRDefault="00B137E3" w:rsidP="004D297C">
            <w:pPr>
              <w:pBdr>
                <w:top w:val="nil"/>
                <w:left w:val="nil"/>
                <w:bottom w:val="nil"/>
                <w:right w:val="nil"/>
                <w:between w:val="nil"/>
              </w:pBdr>
              <w:tabs>
                <w:tab w:val="left" w:pos="450"/>
              </w:tabs>
              <w:ind w:right="310"/>
              <w:rPr>
                <w:rFonts w:ascii="Arial" w:hAnsi="Arial" w:cs="Arial"/>
                <w:color w:val="000000"/>
                <w:sz w:val="22"/>
                <w:szCs w:val="22"/>
                <w:lang w:val="sw-KE"/>
              </w:rPr>
            </w:pPr>
          </w:p>
        </w:tc>
        <w:tc>
          <w:tcPr>
            <w:tcW w:w="4945" w:type="dxa"/>
          </w:tcPr>
          <w:p w14:paraId="5521C508" w14:textId="374B31AC" w:rsidR="004D297C" w:rsidRPr="008D2AF0"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sw-KE"/>
              </w:rPr>
            </w:pPr>
            <w:r w:rsidRPr="004D297C">
              <w:rPr>
                <w:rFonts w:ascii="Arial" w:eastAsia="Arial" w:hAnsi="Arial" w:cs="Arial"/>
                <w:b/>
                <w:color w:val="943634" w:themeColor="accent2" w:themeShade="BF"/>
                <w:sz w:val="22"/>
                <w:szCs w:val="22"/>
                <w:lang w:val="sw-KE" w:bidi="sw-KE"/>
              </w:rPr>
              <w:t xml:space="preserve">KAMWE usiulize "kwanini": </w:t>
            </w:r>
          </w:p>
          <w:p w14:paraId="43BCFA7C" w14:textId="77777777" w:rsidR="00B137E3" w:rsidRPr="008D2AF0" w:rsidRDefault="00B137E3" w:rsidP="004D297C">
            <w:pPr>
              <w:pBdr>
                <w:top w:val="nil"/>
                <w:left w:val="nil"/>
                <w:bottom w:val="nil"/>
                <w:right w:val="nil"/>
                <w:between w:val="nil"/>
              </w:pBdr>
              <w:tabs>
                <w:tab w:val="left" w:pos="455"/>
              </w:tabs>
              <w:ind w:right="310"/>
              <w:rPr>
                <w:rFonts w:ascii="Arial" w:hAnsi="Arial" w:cs="Arial"/>
                <w:color w:val="000000"/>
                <w:sz w:val="22"/>
                <w:szCs w:val="22"/>
                <w:lang w:val="sw-KE"/>
              </w:rPr>
            </w:pPr>
          </w:p>
          <w:p w14:paraId="649374DC" w14:textId="411FA952" w:rsidR="004D297C"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Wakati mnusurika anasimulia hadithi yake, unaweza kushawishika kuuliza maswali ya kufuatilia kuhusu kwa nini walifanya au hawakuchukua hatua fulani. Kumbuka kwamba kuhukumu sio jukumu lako. Jukumu lako ni kupokea habari iliyoshirikiwa. Kumbuka, kukabiliwa na hali ya ghafula ya kikatili kunaweza kuharibu uamuzi wetu na uchaguzi wetu, kwani silika ya "kupigana, kukimbia, au kutunduaa" mara nyingi huchukua nafasi. Kumuuliza mtu aeleze vitendo au kutotenda kunaweza kumaanisha kuwa unahukumu chaguo zao, na kumfanya ahisi kutoonekana wala kusikilizwa.</w:t>
            </w:r>
          </w:p>
          <w:p w14:paraId="6D5F5E36" w14:textId="23D6053B" w:rsidR="00F13649" w:rsidRPr="008D2AF0" w:rsidRDefault="00F13649" w:rsidP="004D297C">
            <w:pPr>
              <w:pBdr>
                <w:top w:val="nil"/>
                <w:left w:val="nil"/>
                <w:bottom w:val="nil"/>
                <w:right w:val="nil"/>
                <w:between w:val="nil"/>
              </w:pBdr>
              <w:tabs>
                <w:tab w:val="left" w:pos="455"/>
              </w:tabs>
              <w:ind w:right="310"/>
              <w:rPr>
                <w:rFonts w:ascii="Arial" w:hAnsi="Arial" w:cs="Arial"/>
                <w:color w:val="000000"/>
                <w:sz w:val="22"/>
                <w:szCs w:val="22"/>
                <w:lang w:val="sw-KE"/>
              </w:rPr>
            </w:pPr>
          </w:p>
        </w:tc>
      </w:tr>
      <w:tr w:rsidR="004D297C" w:rsidRPr="004D297C" w14:paraId="264ED7B5" w14:textId="77777777" w:rsidTr="004D297C">
        <w:tc>
          <w:tcPr>
            <w:tcW w:w="4945" w:type="dxa"/>
          </w:tcPr>
          <w:p w14:paraId="25AD8988" w14:textId="77777777" w:rsidR="004D297C" w:rsidRPr="008D2AF0"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s-AR"/>
              </w:rPr>
            </w:pPr>
            <w:r w:rsidRPr="004D297C">
              <w:rPr>
                <w:rFonts w:ascii="Arial" w:eastAsia="Arial" w:hAnsi="Arial" w:cs="Arial"/>
                <w:b/>
                <w:color w:val="00B050"/>
                <w:sz w:val="22"/>
                <w:szCs w:val="22"/>
                <w:lang w:val="sw-KE" w:bidi="sw-KE"/>
              </w:rPr>
              <w:t xml:space="preserve">Kuwa mwangalifu na tayari kubadilisha imani yako: </w:t>
            </w:r>
          </w:p>
          <w:p w14:paraId="23ED0897" w14:textId="77777777" w:rsidR="00F13649" w:rsidRPr="008D2AF0" w:rsidRDefault="00F13649" w:rsidP="004D297C">
            <w:pPr>
              <w:pBdr>
                <w:top w:val="nil"/>
                <w:left w:val="nil"/>
                <w:bottom w:val="nil"/>
                <w:right w:val="nil"/>
                <w:between w:val="nil"/>
              </w:pBdr>
              <w:tabs>
                <w:tab w:val="left" w:pos="455"/>
              </w:tabs>
              <w:ind w:right="310"/>
              <w:rPr>
                <w:rFonts w:ascii="Arial" w:hAnsi="Arial" w:cs="Arial"/>
                <w:color w:val="000000"/>
                <w:sz w:val="22"/>
                <w:szCs w:val="22"/>
                <w:lang w:val="es-AR"/>
              </w:rPr>
            </w:pPr>
          </w:p>
          <w:p w14:paraId="61EC9C76" w14:textId="3FBE7C68" w:rsidR="004D297C"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Huenda unapokea taarifa kuhusu mwenzako ambayo inakinzana moja kwa moja na maoni au imani ambayo huenda ulikuwa nayo kuwahusu. Katika awamu hii, haujui ni nini la kweli au lisilo la kweli. Kuwa wazi kwa uwezekano wa kuwa ni kweli na uripoti kama inavyohitajika.</w:t>
            </w:r>
          </w:p>
          <w:p w14:paraId="7C24E2DD" w14:textId="77777777" w:rsidR="004D297C" w:rsidRPr="008D2AF0" w:rsidRDefault="004D297C" w:rsidP="004D297C">
            <w:pPr>
              <w:tabs>
                <w:tab w:val="left" w:pos="450"/>
              </w:tabs>
              <w:spacing w:before="235"/>
              <w:ind w:right="310"/>
              <w:rPr>
                <w:rFonts w:ascii="Arial" w:hAnsi="Arial" w:cs="Arial"/>
                <w:color w:val="000000"/>
                <w:sz w:val="22"/>
                <w:szCs w:val="22"/>
                <w:lang w:val="sw-KE"/>
              </w:rPr>
            </w:pPr>
          </w:p>
        </w:tc>
        <w:tc>
          <w:tcPr>
            <w:tcW w:w="4945" w:type="dxa"/>
          </w:tcPr>
          <w:p w14:paraId="491CB63C" w14:textId="77777777" w:rsidR="004D297C" w:rsidRPr="008D2AF0"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sw-KE"/>
              </w:rPr>
            </w:pPr>
            <w:r w:rsidRPr="004D297C">
              <w:rPr>
                <w:rFonts w:ascii="Arial" w:eastAsia="Arial" w:hAnsi="Arial" w:cs="Arial"/>
                <w:b/>
                <w:color w:val="943634" w:themeColor="accent2" w:themeShade="BF"/>
                <w:sz w:val="22"/>
                <w:szCs w:val="22"/>
                <w:lang w:val="sw-KE" w:bidi="sw-KE"/>
              </w:rPr>
              <w:lastRenderedPageBreak/>
              <w:t xml:space="preserve">Usitoe ahadi yoyote: </w:t>
            </w:r>
          </w:p>
          <w:p w14:paraId="35F8E254" w14:textId="77777777" w:rsidR="00B137E3" w:rsidRPr="008D2AF0" w:rsidRDefault="00B137E3" w:rsidP="004D297C">
            <w:pPr>
              <w:pBdr>
                <w:top w:val="nil"/>
                <w:left w:val="nil"/>
                <w:bottom w:val="nil"/>
                <w:right w:val="nil"/>
                <w:between w:val="nil"/>
              </w:pBdr>
              <w:tabs>
                <w:tab w:val="left" w:pos="455"/>
              </w:tabs>
              <w:ind w:right="310"/>
              <w:rPr>
                <w:rFonts w:ascii="Arial" w:hAnsi="Arial" w:cs="Arial"/>
                <w:color w:val="000000"/>
                <w:sz w:val="22"/>
                <w:szCs w:val="22"/>
                <w:lang w:val="sw-KE"/>
              </w:rPr>
            </w:pPr>
          </w:p>
          <w:p w14:paraId="393A2380" w14:textId="5D95C560" w:rsidR="00DE1A92"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lastRenderedPageBreak/>
              <w:t>Tunaweza kujihusisha sana katika kujaribu kusaidia watu. Usitoe ahadi au dhamana ambazo huwezi kutimiza. Huwezi kuhakikisha kuwa mtu atafutwa kazi, atashitakiwa au kufungwa jela. Huwezi kuhakikisha kwamba watalindwa kutokana na madhara yoyote. Huwezi hata kuhakikisha kuwa kutakuwa na uchunguzi, kulingana na habari ambayo imeshirikiwa.</w:t>
            </w:r>
          </w:p>
          <w:p w14:paraId="790041FB" w14:textId="77777777" w:rsidR="00DE1A92" w:rsidRPr="008D2AF0" w:rsidRDefault="00DE1A92" w:rsidP="004D297C">
            <w:pPr>
              <w:pBdr>
                <w:top w:val="nil"/>
                <w:left w:val="nil"/>
                <w:bottom w:val="nil"/>
                <w:right w:val="nil"/>
                <w:between w:val="nil"/>
              </w:pBdr>
              <w:tabs>
                <w:tab w:val="left" w:pos="455"/>
              </w:tabs>
              <w:ind w:right="310"/>
              <w:rPr>
                <w:rFonts w:ascii="Arial" w:hAnsi="Arial" w:cs="Arial"/>
                <w:color w:val="000000"/>
                <w:sz w:val="22"/>
                <w:szCs w:val="22"/>
                <w:lang w:val="sw-KE"/>
              </w:rPr>
            </w:pPr>
          </w:p>
          <w:p w14:paraId="7928D408" w14:textId="4511ACE6" w:rsidR="004D297C"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Kuwa wazi kuhusu mapungufu yako mwenyewe, wazi kuhusu ni nani utaripoti habari hiyo kwake, na ni habari gani utashiriki. Waambie kuwa shirika linajitahidi kuzingatia masuala yao ya usalama katika kuitikia ripoti na kwamba Mratibu wa shirika anaweza kutoa rufaa kwa huduma zozote za msaada wanazohitaji—kama vile rufaa za matibabu, kisaikolojia, au kisheria—kufuatia idhini yao.</w:t>
            </w:r>
          </w:p>
          <w:p w14:paraId="2E204048" w14:textId="5F311614" w:rsidR="00B137E3" w:rsidRPr="008D2AF0" w:rsidRDefault="00B137E3" w:rsidP="004D297C">
            <w:pPr>
              <w:pBdr>
                <w:top w:val="nil"/>
                <w:left w:val="nil"/>
                <w:bottom w:val="nil"/>
                <w:right w:val="nil"/>
                <w:between w:val="nil"/>
              </w:pBdr>
              <w:tabs>
                <w:tab w:val="left" w:pos="455"/>
              </w:tabs>
              <w:ind w:right="310"/>
              <w:rPr>
                <w:rFonts w:ascii="Arial" w:hAnsi="Arial" w:cs="Arial"/>
                <w:color w:val="000000"/>
                <w:sz w:val="22"/>
                <w:szCs w:val="22"/>
                <w:lang w:val="sw-KE"/>
              </w:rPr>
            </w:pPr>
          </w:p>
        </w:tc>
      </w:tr>
      <w:tr w:rsidR="004D297C" w:rsidRPr="004D297C" w14:paraId="355E28D1" w14:textId="77777777" w:rsidTr="004D297C">
        <w:tc>
          <w:tcPr>
            <w:tcW w:w="4945" w:type="dxa"/>
          </w:tcPr>
          <w:p w14:paraId="23DE27B9" w14:textId="77777777" w:rsidR="004D297C" w:rsidRPr="008D2AF0"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sw-KE"/>
              </w:rPr>
            </w:pPr>
            <w:r w:rsidRPr="004D297C">
              <w:rPr>
                <w:rFonts w:ascii="Arial" w:eastAsia="Arial" w:hAnsi="Arial" w:cs="Arial"/>
                <w:b/>
                <w:color w:val="00B050"/>
                <w:sz w:val="22"/>
                <w:szCs w:val="22"/>
                <w:lang w:val="sw-KE" w:bidi="sw-KE"/>
              </w:rPr>
              <w:t xml:space="preserve">Tambua umuhimu wa nafasi yako: </w:t>
            </w:r>
          </w:p>
          <w:p w14:paraId="39B038AE" w14:textId="77777777" w:rsidR="00B137E3" w:rsidRPr="008D2AF0" w:rsidRDefault="00B137E3" w:rsidP="004D297C">
            <w:pPr>
              <w:pBdr>
                <w:top w:val="nil"/>
                <w:left w:val="nil"/>
                <w:bottom w:val="nil"/>
                <w:right w:val="nil"/>
                <w:between w:val="nil"/>
              </w:pBdr>
              <w:tabs>
                <w:tab w:val="left" w:pos="450"/>
              </w:tabs>
              <w:ind w:right="310"/>
              <w:rPr>
                <w:rFonts w:ascii="Arial" w:hAnsi="Arial" w:cs="Arial"/>
                <w:color w:val="000000"/>
                <w:sz w:val="22"/>
                <w:szCs w:val="22"/>
                <w:lang w:val="sw-KE"/>
              </w:rPr>
            </w:pPr>
          </w:p>
          <w:p w14:paraId="6AADC7C2" w14:textId="0A7BC1A9" w:rsidR="004D297C" w:rsidRPr="008D2AF0" w:rsidRDefault="004D297C" w:rsidP="004D297C">
            <w:pPr>
              <w:pBdr>
                <w:top w:val="nil"/>
                <w:left w:val="nil"/>
                <w:bottom w:val="nil"/>
                <w:right w:val="nil"/>
                <w:between w:val="nil"/>
              </w:pBdr>
              <w:tabs>
                <w:tab w:val="left" w:pos="450"/>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Kumbuka kwamba katika nafasi yako kama mfanyakazi, una mamlaka fulani. Una mamlaka ya kufanya ripoti ya mtu huyu kuzingatiwa na kushughulikiwa na watu wanaofaa katika shirika. Una mamlaka ya kumfanya anayeripoti ajisikie kuonekana na kusikilizwa na kurejesha baadhi ya mamlaka ambayo yaliondolewa kufuatia uzoefu wao. Pia ni muhimu kutumia nafasi yako kwa njia inayofaa, kuhakikisha ripoti inajulishwa kwa mamlaka ya juu ili ifuatiliwe na watu wawajibike kwa ukiukaji wa sera. Usishiriki hadithi hii na watu wengine kwa sababu inaweza kuathiri vibaya mchakato wa uchunguzi. Hata tunapoamini manusura, tunahitaji kuzingatia mchakato wa haki kwa yeyote anayeshutumiwa kwa ukiukaji wa sera.</w:t>
            </w:r>
          </w:p>
          <w:p w14:paraId="301CA604" w14:textId="04E89BCD" w:rsidR="00B137E3" w:rsidRPr="008D2AF0" w:rsidRDefault="00B137E3" w:rsidP="004D297C">
            <w:pPr>
              <w:pBdr>
                <w:top w:val="nil"/>
                <w:left w:val="nil"/>
                <w:bottom w:val="nil"/>
                <w:right w:val="nil"/>
                <w:between w:val="nil"/>
              </w:pBdr>
              <w:tabs>
                <w:tab w:val="left" w:pos="450"/>
              </w:tabs>
              <w:ind w:right="310"/>
              <w:rPr>
                <w:rFonts w:ascii="Arial" w:hAnsi="Arial" w:cs="Arial"/>
                <w:color w:val="000000"/>
                <w:sz w:val="22"/>
                <w:szCs w:val="22"/>
                <w:lang w:val="sw-KE"/>
              </w:rPr>
            </w:pPr>
          </w:p>
        </w:tc>
        <w:tc>
          <w:tcPr>
            <w:tcW w:w="4945" w:type="dxa"/>
          </w:tcPr>
          <w:p w14:paraId="3E130660" w14:textId="77777777" w:rsidR="004D297C" w:rsidRPr="008D2AF0"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sw-KE"/>
              </w:rPr>
            </w:pPr>
            <w:r w:rsidRPr="004D297C">
              <w:rPr>
                <w:rFonts w:ascii="Arial" w:eastAsia="Arial" w:hAnsi="Arial" w:cs="Arial"/>
                <w:b/>
                <w:color w:val="943634" w:themeColor="accent2" w:themeShade="BF"/>
                <w:sz w:val="22"/>
                <w:szCs w:val="22"/>
                <w:lang w:val="sw-KE" w:bidi="sw-KE"/>
              </w:rPr>
              <w:t xml:space="preserve">Usijaribu kuwa mshauri au kutoa msaada: </w:t>
            </w:r>
          </w:p>
          <w:p w14:paraId="6E1C2EC2" w14:textId="77777777" w:rsidR="00B137E3" w:rsidRPr="008D2AF0" w:rsidRDefault="00B137E3" w:rsidP="004D297C">
            <w:pPr>
              <w:pBdr>
                <w:top w:val="nil"/>
                <w:left w:val="nil"/>
                <w:bottom w:val="nil"/>
                <w:right w:val="nil"/>
                <w:between w:val="nil"/>
              </w:pBdr>
              <w:tabs>
                <w:tab w:val="left" w:pos="455"/>
              </w:tabs>
              <w:ind w:right="310"/>
              <w:rPr>
                <w:rFonts w:ascii="Arial" w:hAnsi="Arial" w:cs="Arial"/>
                <w:color w:val="000000"/>
                <w:sz w:val="22"/>
                <w:szCs w:val="22"/>
                <w:lang w:val="sw-KE"/>
              </w:rPr>
            </w:pPr>
          </w:p>
          <w:p w14:paraId="5619C317" w14:textId="1E5CB88F" w:rsidR="004D297C"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Isipokuwa wewe ni mshauri aliyefunzwa, si jukumu lako kutoa ushauri nasaha, msaada, au mawaidha kwa kile mtu anapaswa kufanya. Jukumu lako ni kusikiliza kwa huruma, kupata ukweli wa ripoti na maswala yoyote ya usalama, kumfahamisha anayeripoti kinachofuata, na kuripoti kupitia utaratibu wa kuripoti wa shirika lako. Wajulishe kuwa watapewa fursa ya kuunganishwa kwa rufaa ili kupata huduma za msaada na Mratibu katika shirika, kwa idhini ya mnusurika.</w:t>
            </w:r>
          </w:p>
        </w:tc>
      </w:tr>
      <w:tr w:rsidR="004D297C" w:rsidRPr="004D297C" w14:paraId="40DB705E" w14:textId="77777777" w:rsidTr="004D297C">
        <w:tc>
          <w:tcPr>
            <w:tcW w:w="4945" w:type="dxa"/>
          </w:tcPr>
          <w:p w14:paraId="12253B3A" w14:textId="5FFE18F5" w:rsidR="004D297C" w:rsidRPr="008D2AF0"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sw-KE"/>
              </w:rPr>
            </w:pPr>
            <w:r w:rsidRPr="004D297C">
              <w:rPr>
                <w:rFonts w:ascii="Arial" w:eastAsia="Arial" w:hAnsi="Arial" w:cs="Arial"/>
                <w:b/>
                <w:color w:val="00B050"/>
                <w:sz w:val="22"/>
                <w:szCs w:val="22"/>
                <w:lang w:val="sw-KE" w:bidi="sw-KE"/>
              </w:rPr>
              <w:t>Ikiwa huwezi kupokea ripoti, muunganishe mtu huyo moja kwa moja na mtu anayeweza:</w:t>
            </w:r>
          </w:p>
          <w:p w14:paraId="4F96B9F5" w14:textId="77777777" w:rsidR="00B137E3" w:rsidRPr="008D2AF0" w:rsidRDefault="00B137E3" w:rsidP="004D297C">
            <w:pPr>
              <w:pBdr>
                <w:top w:val="nil"/>
                <w:left w:val="nil"/>
                <w:bottom w:val="nil"/>
                <w:right w:val="nil"/>
                <w:between w:val="nil"/>
              </w:pBdr>
              <w:tabs>
                <w:tab w:val="left" w:pos="455"/>
              </w:tabs>
              <w:ind w:right="310"/>
              <w:rPr>
                <w:rFonts w:ascii="Arial" w:hAnsi="Arial" w:cs="Arial"/>
                <w:color w:val="000000"/>
                <w:sz w:val="22"/>
                <w:szCs w:val="22"/>
                <w:lang w:val="sw-KE"/>
              </w:rPr>
            </w:pPr>
          </w:p>
          <w:p w14:paraId="24D91FA8" w14:textId="6C66AC1D" w:rsidR="004D297C"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lang w:val="sw-KE"/>
              </w:rPr>
            </w:pPr>
            <w:r w:rsidRPr="004D297C">
              <w:rPr>
                <w:rFonts w:ascii="Arial" w:eastAsia="Arial" w:hAnsi="Arial" w:cs="Arial"/>
                <w:color w:val="000000"/>
                <w:sz w:val="22"/>
                <w:szCs w:val="22"/>
                <w:lang w:val="sw-KE" w:bidi="sw-KE"/>
              </w:rPr>
              <w:t xml:space="preserve">Kunaweza kuwa na nyakati, kutokana na uzoefu wako mwenyewe wa ukatili ambazo huenda usiweze kupokea ripoti ya SEAH kutoka kwa mtu binafsi. Mjulishe anayeripoti kuwa unataka kusaidia lakini huenda asiwe mtu bora zaidi wa kufanya hivyo kwa wakati huu na umsaidie kutafakari njia nyingine unazoweza kumsaidia. Kwa mfano, kuna mfanyakazi mwenzako katika eneo ambaye anayeripoti anahisi vizuri kuzungumza naye? </w:t>
            </w:r>
            <w:r w:rsidRPr="004D297C">
              <w:rPr>
                <w:rFonts w:ascii="Arial" w:eastAsia="Arial" w:hAnsi="Arial" w:cs="Arial"/>
                <w:color w:val="000000"/>
                <w:sz w:val="22"/>
                <w:szCs w:val="22"/>
                <w:lang w:val="sw-KE" w:bidi="sw-KE"/>
              </w:rPr>
              <w:lastRenderedPageBreak/>
              <w:t>Je, kuna nambari ya simu ya kuripoti ambayo mtu huyo anaweza kuwa na urahisi kupiga simu? Je, unaweza kumpiga simu Mratibu wako ili kuzungumza na anayeripoti moja kwa moja? Ingawa huenda usiweze kuchukua ripoti, una wajibu wa kumsaidia mtu huyo kupata msaada na muunganisho anaohitaji ili kutoa ripoti.</w:t>
            </w:r>
          </w:p>
          <w:p w14:paraId="229A8AFE" w14:textId="1AA0C603" w:rsidR="0016782D" w:rsidRPr="008D2AF0" w:rsidRDefault="0016782D" w:rsidP="004D297C">
            <w:pPr>
              <w:pBdr>
                <w:top w:val="nil"/>
                <w:left w:val="nil"/>
                <w:bottom w:val="nil"/>
                <w:right w:val="nil"/>
                <w:between w:val="nil"/>
              </w:pBdr>
              <w:tabs>
                <w:tab w:val="left" w:pos="455"/>
              </w:tabs>
              <w:ind w:right="310"/>
              <w:rPr>
                <w:rFonts w:ascii="Arial" w:hAnsi="Arial" w:cs="Arial"/>
                <w:color w:val="000000"/>
                <w:sz w:val="22"/>
                <w:szCs w:val="22"/>
                <w:u w:val="single"/>
                <w:lang w:val="sw-KE"/>
              </w:rPr>
            </w:pPr>
          </w:p>
        </w:tc>
        <w:tc>
          <w:tcPr>
            <w:tcW w:w="4945" w:type="dxa"/>
          </w:tcPr>
          <w:p w14:paraId="1DD2F3B0" w14:textId="77777777" w:rsidR="004D297C" w:rsidRPr="008D2AF0" w:rsidRDefault="004D297C" w:rsidP="004D297C">
            <w:pPr>
              <w:pBdr>
                <w:top w:val="nil"/>
                <w:left w:val="nil"/>
                <w:bottom w:val="nil"/>
                <w:right w:val="nil"/>
                <w:between w:val="nil"/>
              </w:pBdr>
              <w:tabs>
                <w:tab w:val="left" w:pos="455"/>
              </w:tabs>
              <w:ind w:right="310"/>
              <w:rPr>
                <w:rFonts w:ascii="Arial" w:hAnsi="Arial" w:cs="Arial"/>
                <w:color w:val="000000"/>
                <w:sz w:val="22"/>
                <w:szCs w:val="22"/>
                <w:u w:val="single"/>
                <w:lang w:val="sw-KE"/>
              </w:rPr>
            </w:pPr>
          </w:p>
        </w:tc>
      </w:tr>
    </w:tbl>
    <w:p w14:paraId="34C9C39F" w14:textId="77777777" w:rsidR="00966E34" w:rsidRDefault="00966E34" w:rsidP="00966E34">
      <w:pPr>
        <w:spacing w:before="189"/>
        <w:ind w:left="449" w:right="336"/>
        <w:rPr>
          <w:sz w:val="21"/>
          <w:szCs w:val="21"/>
        </w:rPr>
        <w:sectPr w:rsidR="00966E34">
          <w:pgSz w:w="11900" w:h="16840"/>
          <w:pgMar w:top="1840" w:right="980" w:bottom="760" w:left="1020" w:header="736" w:footer="576" w:gutter="0"/>
          <w:pgNumType w:start="1"/>
          <w:cols w:space="720"/>
        </w:sectPr>
      </w:pPr>
      <w:r>
        <w:rPr>
          <w:sz w:val="21"/>
          <w:szCs w:val="21"/>
          <w:vertAlign w:val="superscript"/>
          <w:lang w:bidi="sw-KE"/>
        </w:rPr>
        <w:t xml:space="preserve"> 6 </w:t>
      </w:r>
      <w:r>
        <w:rPr>
          <w:sz w:val="21"/>
          <w:szCs w:val="21"/>
          <w:lang w:bidi="sw-KE"/>
        </w:rPr>
        <w:t xml:space="preserve"> </w:t>
      </w:r>
      <w:r w:rsidRPr="00D10019">
        <w:rPr>
          <w:sz w:val="16"/>
          <w:szCs w:val="16"/>
          <w:lang w:bidi="sw-KE"/>
        </w:rPr>
        <w:t xml:space="preserve"> Imechukuliwa kutoka kwa, </w:t>
      </w:r>
      <w:r w:rsidRPr="00D10019">
        <w:rPr>
          <w:i/>
          <w:sz w:val="16"/>
          <w:szCs w:val="16"/>
          <w:lang w:bidi="sw-KE"/>
        </w:rPr>
        <w:t>Mwongozo wa Kuratibu Uingiliaji kati wa Ukatili wa Kijinsia katika maeneo ya Dharura, Eneo la Kuwajibikia Ukatili wa Kijinsia- Kikundi kidogo cha Ukatili wa Kijinsia/UNFPA (2019) ,</w:t>
      </w:r>
      <w:r w:rsidRPr="00D10019">
        <w:rPr>
          <w:sz w:val="16"/>
          <w:szCs w:val="16"/>
          <w:lang w:bidi="sw-KE"/>
        </w:rPr>
        <w:t xml:space="preserve"> ukurasa wa . 38 </w:t>
      </w:r>
      <w:r w:rsidRPr="00D10019">
        <w:rPr>
          <w:color w:val="0563C1"/>
          <w:sz w:val="16"/>
          <w:szCs w:val="16"/>
          <w:u w:val="single"/>
          <w:lang w:bidi="sw-KE"/>
        </w:rPr>
        <w:t>https://</w:t>
      </w:r>
      <w:hyperlink r:id="rId11">
        <w:r w:rsidRPr="00D10019">
          <w:rPr>
            <w:color w:val="0563C1"/>
            <w:sz w:val="16"/>
            <w:szCs w:val="16"/>
            <w:u w:val="single"/>
            <w:lang w:bidi="sw-KE"/>
          </w:rPr>
          <w:t>www.un.org/sexualviolenceinconflict/wp-content/uploads/2019/06/report/handbook-for-</w:t>
        </w:r>
      </w:hyperlink>
      <w:r w:rsidRPr="00D10019">
        <w:rPr>
          <w:color w:val="0563C1"/>
          <w:sz w:val="16"/>
          <w:szCs w:val="16"/>
          <w:lang w:bidi="sw-KE"/>
        </w:rPr>
        <w:t xml:space="preserve"> </w:t>
      </w:r>
      <w:r w:rsidRPr="00D10019">
        <w:rPr>
          <w:color w:val="0563C1"/>
          <w:sz w:val="16"/>
          <w:szCs w:val="16"/>
          <w:u w:val="single"/>
          <w:lang w:bidi="sw-KE"/>
        </w:rPr>
        <w:t>coordinating-gender-based-violence-interventions-in-</w:t>
      </w:r>
      <w:r w:rsidRPr="00D10019">
        <w:rPr>
          <w:color w:val="0563C1"/>
          <w:sz w:val="16"/>
          <w:szCs w:val="16"/>
          <w:lang w:bidi="sw-KE"/>
        </w:rPr>
        <w:t xml:space="preserve"> </w:t>
      </w:r>
      <w:r w:rsidRPr="00D10019">
        <w:rPr>
          <w:color w:val="0563C1"/>
          <w:sz w:val="16"/>
          <w:szCs w:val="16"/>
          <w:u w:val="single"/>
          <w:lang w:bidi="sw-KE"/>
        </w:rPr>
        <w:t>emergencies/Handbook_for_Coordinating_GBV_in_Emergencies_fin.01.pdf</w:t>
      </w:r>
    </w:p>
    <w:p w14:paraId="3B628187" w14:textId="77777777" w:rsidR="00966E34" w:rsidRDefault="00966E34" w:rsidP="00966E34">
      <w:pPr>
        <w:pBdr>
          <w:top w:val="nil"/>
          <w:left w:val="nil"/>
          <w:bottom w:val="nil"/>
          <w:right w:val="nil"/>
          <w:between w:val="nil"/>
        </w:pBdr>
        <w:rPr>
          <w:color w:val="000000"/>
          <w:sz w:val="20"/>
          <w:szCs w:val="20"/>
        </w:rPr>
      </w:pPr>
    </w:p>
    <w:p w14:paraId="37BEDD07" w14:textId="77777777" w:rsidR="00966E34" w:rsidRDefault="00966E34" w:rsidP="004D297C">
      <w:pPr>
        <w:pStyle w:val="Heading1"/>
      </w:pPr>
      <w:r>
        <w:rPr>
          <w:color w:val="0C94D6"/>
          <w:lang w:bidi="sw-KE"/>
        </w:rPr>
        <w:t>Kijitabu cha Kumi A: Zoezi la Igizo—Kupokea Ripoti</w:t>
      </w:r>
    </w:p>
    <w:p w14:paraId="30322EDC" w14:textId="40290C22" w:rsidR="00966E34" w:rsidRDefault="00966E34" w:rsidP="00966E34">
      <w:pPr>
        <w:pBdr>
          <w:top w:val="nil"/>
          <w:left w:val="nil"/>
          <w:bottom w:val="nil"/>
          <w:right w:val="nil"/>
          <w:between w:val="nil"/>
        </w:pBdr>
        <w:spacing w:before="235"/>
        <w:ind w:left="170" w:right="292"/>
        <w:rPr>
          <w:color w:val="000000"/>
          <w:sz w:val="24"/>
          <w:szCs w:val="24"/>
        </w:rPr>
      </w:pPr>
      <w:r>
        <w:rPr>
          <w:b/>
          <w:color w:val="000000"/>
          <w:sz w:val="24"/>
          <w:szCs w:val="24"/>
          <w:lang w:bidi="sw-KE"/>
        </w:rPr>
        <w:t xml:space="preserve">Maagizo: </w:t>
      </w:r>
      <w:r>
        <w:rPr>
          <w:color w:val="000000"/>
          <w:sz w:val="24"/>
          <w:szCs w:val="24"/>
          <w:lang w:bidi="sw-KE"/>
        </w:rPr>
        <w:t>Fanya kazi kwa jozi. Mshirika mmoja anaigiza nafasi ya mwanajamii na mshirika mmoja anaigiza nafasi ya mfanyakazi anayepokea ripoti ya SEAH. Unapoigiza jukumu la mfanyakazi, jumuisha vipengele kutoka kwa Vidokezo vya Kupokea Ripoti za SEAH katika jibu lako. Baada ya igizo, jadili jinsi unavyofikiri ulifanya na kile unaweza kufanya tofauti wakati ujao. Badilishaneni majukumu na mfanye tena igizo hilo.</w:t>
      </w:r>
    </w:p>
    <w:p w14:paraId="103C8C2F" w14:textId="77777777" w:rsidR="00966E34" w:rsidRDefault="00966E34" w:rsidP="00966E34">
      <w:pPr>
        <w:pBdr>
          <w:top w:val="nil"/>
          <w:left w:val="nil"/>
          <w:bottom w:val="nil"/>
          <w:right w:val="nil"/>
          <w:between w:val="nil"/>
        </w:pBdr>
        <w:spacing w:before="4"/>
        <w:rPr>
          <w:color w:val="000000"/>
          <w:sz w:val="32"/>
          <w:szCs w:val="32"/>
        </w:rPr>
      </w:pPr>
    </w:p>
    <w:p w14:paraId="7DDAADE1" w14:textId="76D7CA85" w:rsidR="00966E34" w:rsidRDefault="00966E34" w:rsidP="00966E34">
      <w:pPr>
        <w:pBdr>
          <w:top w:val="nil"/>
          <w:left w:val="nil"/>
          <w:bottom w:val="nil"/>
          <w:right w:val="nil"/>
          <w:between w:val="nil"/>
        </w:pBdr>
        <w:ind w:left="170" w:right="527"/>
        <w:rPr>
          <w:color w:val="000000"/>
          <w:sz w:val="24"/>
          <w:szCs w:val="24"/>
        </w:rPr>
      </w:pPr>
      <w:r>
        <w:rPr>
          <w:b/>
          <w:color w:val="000000"/>
          <w:sz w:val="24"/>
          <w:szCs w:val="24"/>
          <w:lang w:bidi="sw-KE"/>
        </w:rPr>
        <w:t xml:space="preserve">Agizo kwa mwanajamii: </w:t>
      </w:r>
      <w:r>
        <w:rPr>
          <w:color w:val="000000"/>
          <w:sz w:val="24"/>
          <w:szCs w:val="24"/>
          <w:lang w:bidi="sw-KE"/>
        </w:rPr>
        <w:t>Wewe ni mama mchanga na mjane unayejitahidi kutunza watoto wako watatu. Hivi majuzi mfanyakazi wa eneo la kutoa misaada alisema kwamba ukienda naye kwenye miadi, atahakikisha kwamba unapata chakula cha ziada katika usambazaji wa kila wiki. Ulisema hapana lakini sasa unaogopa kwamba hautapata msaada wa chakula unaohitaji. Umekasirika sana na una wasiwasi kwamba wanawake wengine katika jamii wanaweza kulaghaiwa. Umeamua kushiriki hadithi yako na mfanyakazi mwingine wa misaada kutoka kwa shirika hilo.</w:t>
      </w:r>
    </w:p>
    <w:p w14:paraId="494D8387" w14:textId="77777777" w:rsidR="00966E34" w:rsidRDefault="00966E34" w:rsidP="00966E34">
      <w:pPr>
        <w:pBdr>
          <w:top w:val="nil"/>
          <w:left w:val="nil"/>
          <w:bottom w:val="nil"/>
          <w:right w:val="nil"/>
          <w:between w:val="nil"/>
        </w:pBdr>
        <w:rPr>
          <w:color w:val="000000"/>
          <w:sz w:val="24"/>
          <w:szCs w:val="24"/>
        </w:rPr>
      </w:pPr>
    </w:p>
    <w:p w14:paraId="3A220367" w14:textId="1DB2CB54" w:rsidR="00966E34" w:rsidRDefault="00966E34" w:rsidP="005E061A">
      <w:pPr>
        <w:spacing w:before="1"/>
        <w:ind w:left="170"/>
        <w:rPr>
          <w:color w:val="000000"/>
          <w:sz w:val="24"/>
          <w:szCs w:val="24"/>
        </w:rPr>
        <w:sectPr w:rsidR="00966E34">
          <w:pgSz w:w="11900" w:h="16840"/>
          <w:pgMar w:top="1840" w:right="980" w:bottom="760" w:left="1020" w:header="736" w:footer="576" w:gutter="0"/>
          <w:cols w:space="720"/>
        </w:sectPr>
      </w:pPr>
      <w:r>
        <w:rPr>
          <w:b/>
          <w:sz w:val="24"/>
          <w:szCs w:val="24"/>
          <w:lang w:bidi="sw-KE"/>
        </w:rPr>
        <w:t xml:space="preserve">Agizo kwa mfanyakazi: </w:t>
      </w:r>
      <w:r>
        <w:rPr>
          <w:color w:val="000000"/>
          <w:sz w:val="24"/>
          <w:szCs w:val="24"/>
          <w:lang w:bidi="sw-KE"/>
        </w:rPr>
        <w:t>Umeshtushwa na kutamaushwa kusikia kutoka kwa mwanamke mchanga wa eneo hilo kwamba mmoja wa wafanyikazi wenzako amemuuliza wapatane kuburudika ili aweze kumsajili kwenye orodha ya usambazaji wa chakula. Mueleze mwanamke huyo kwamba msaada ambao shirika linatoa si wa masharti na kwamba atapata msaada anaohitaji. Mshukuru kwa kukuamini vya kutosha na kushiriki hadithi yake. Eleza kwamba kulingana na utaratibu wa shirika wa kuripoti, utashiriki kilichotokea na Mratibu ambaye atawasiliana naye ili amueleze hatua zitakazofuata.</w:t>
      </w:r>
    </w:p>
    <w:p w14:paraId="45E957DD" w14:textId="77777777" w:rsidR="00966E34" w:rsidRDefault="00966E34" w:rsidP="00966E34">
      <w:pPr>
        <w:pBdr>
          <w:top w:val="nil"/>
          <w:left w:val="nil"/>
          <w:bottom w:val="nil"/>
          <w:right w:val="nil"/>
          <w:between w:val="nil"/>
        </w:pBdr>
        <w:rPr>
          <w:color w:val="000000"/>
          <w:sz w:val="20"/>
          <w:szCs w:val="20"/>
        </w:rPr>
      </w:pPr>
    </w:p>
    <w:p w14:paraId="23DCA423" w14:textId="77777777" w:rsidR="00966E34" w:rsidRDefault="00966E34" w:rsidP="00966E34">
      <w:pPr>
        <w:pBdr>
          <w:top w:val="nil"/>
          <w:left w:val="nil"/>
          <w:bottom w:val="nil"/>
          <w:right w:val="nil"/>
          <w:between w:val="nil"/>
        </w:pBdr>
        <w:spacing w:before="6"/>
        <w:rPr>
          <w:color w:val="000000"/>
          <w:sz w:val="17"/>
          <w:szCs w:val="17"/>
        </w:rPr>
      </w:pPr>
    </w:p>
    <w:p w14:paraId="629186F0" w14:textId="6F2F0E3C" w:rsidR="00966E34" w:rsidRDefault="00966E34" w:rsidP="00966E34">
      <w:pPr>
        <w:pStyle w:val="Heading1"/>
        <w:spacing w:before="91"/>
        <w:ind w:left="146"/>
      </w:pPr>
      <w:r>
        <w:rPr>
          <w:color w:val="0C94D6"/>
          <w:lang w:bidi="sw-KE"/>
        </w:rPr>
        <w:t>Kijitabu cha Kumi B: Je, Ungefanya Nini? — Kupokea Ripoti</w:t>
      </w:r>
    </w:p>
    <w:p w14:paraId="03F2962F" w14:textId="09768E71" w:rsidR="00966E34" w:rsidRDefault="00966E34" w:rsidP="00966E34">
      <w:pPr>
        <w:pBdr>
          <w:top w:val="nil"/>
          <w:left w:val="nil"/>
          <w:bottom w:val="nil"/>
          <w:right w:val="nil"/>
          <w:between w:val="nil"/>
        </w:pBdr>
        <w:spacing w:before="120"/>
        <w:ind w:left="146" w:right="318"/>
        <w:rPr>
          <w:color w:val="000000"/>
          <w:sz w:val="24"/>
          <w:szCs w:val="24"/>
        </w:rPr>
      </w:pPr>
      <w:r>
        <w:rPr>
          <w:color w:val="000000"/>
          <w:sz w:val="24"/>
          <w:szCs w:val="24"/>
          <w:lang w:bidi="sw-KE"/>
        </w:rPr>
        <w:t>Kwa kila moja ya visa vilivyo hapa chini, umepewa chaguo la kile ungefanya. Chagua jibu moja na ueleze ni kwa nini ulichagua hilo, huku ukirejelea majadiliano yetu kuhusu kumlenga mnusurika, na kutumia Vidokezo vya Kupokea Ripoti za SEAH ili kuunga mkono uamuzi wako.</w:t>
      </w:r>
    </w:p>
    <w:p w14:paraId="0C783942" w14:textId="77777777" w:rsidR="00966E34" w:rsidRDefault="00966E34" w:rsidP="00966E34">
      <w:pPr>
        <w:pBdr>
          <w:top w:val="nil"/>
          <w:left w:val="nil"/>
          <w:bottom w:val="nil"/>
          <w:right w:val="nil"/>
          <w:between w:val="nil"/>
        </w:pBdr>
        <w:spacing w:before="3"/>
        <w:rPr>
          <w:color w:val="000000"/>
          <w:sz w:val="24"/>
          <w:szCs w:val="24"/>
        </w:rPr>
      </w:pPr>
    </w:p>
    <w:p w14:paraId="7B394495" w14:textId="77777777" w:rsidR="00966E34" w:rsidRDefault="00966E34" w:rsidP="00966E34">
      <w:pPr>
        <w:numPr>
          <w:ilvl w:val="1"/>
          <w:numId w:val="22"/>
        </w:numPr>
        <w:pBdr>
          <w:top w:val="nil"/>
          <w:left w:val="nil"/>
          <w:bottom w:val="nil"/>
          <w:right w:val="nil"/>
          <w:between w:val="nil"/>
        </w:pBdr>
        <w:tabs>
          <w:tab w:val="left" w:pos="1227"/>
        </w:tabs>
        <w:spacing w:line="276" w:lineRule="auto"/>
        <w:ind w:right="479"/>
        <w:rPr>
          <w:color w:val="000000"/>
        </w:rPr>
      </w:pPr>
      <w:r>
        <w:rPr>
          <w:color w:val="000000"/>
          <w:sz w:val="24"/>
          <w:szCs w:val="24"/>
          <w:lang w:bidi="sw-KE"/>
        </w:rPr>
        <w:t>Mwanajamii anakukaribia unapozungumza na kikundi na anaonekana kutaka kukuambia jambo kwa faragha. Je, wewe:</w:t>
      </w:r>
    </w:p>
    <w:p w14:paraId="5F08FD64" w14:textId="7B4200E4" w:rsidR="00966E34" w:rsidRDefault="00EB6632" w:rsidP="00966E34">
      <w:pPr>
        <w:numPr>
          <w:ilvl w:val="2"/>
          <w:numId w:val="22"/>
        </w:numPr>
        <w:pBdr>
          <w:top w:val="nil"/>
          <w:left w:val="nil"/>
          <w:bottom w:val="nil"/>
          <w:right w:val="nil"/>
          <w:between w:val="nil"/>
        </w:pBdr>
        <w:tabs>
          <w:tab w:val="left" w:pos="1641"/>
        </w:tabs>
        <w:spacing w:before="1" w:line="237" w:lineRule="auto"/>
        <w:ind w:right="626"/>
        <w:rPr>
          <w:color w:val="000000"/>
        </w:rPr>
      </w:pPr>
      <w:r>
        <w:rPr>
          <w:color w:val="000000"/>
          <w:sz w:val="24"/>
          <w:szCs w:val="24"/>
          <w:lang w:bidi="sw-KE"/>
        </w:rPr>
        <w:t>Utatengeneza kisingizio na uondoke kwenye kikundi haraka ili wasije kukukaribia ukiwa peke yako.</w:t>
      </w:r>
    </w:p>
    <w:p w14:paraId="76EDC981" w14:textId="77777777" w:rsidR="00966E34" w:rsidRDefault="00966E34" w:rsidP="00966E34">
      <w:pPr>
        <w:numPr>
          <w:ilvl w:val="2"/>
          <w:numId w:val="22"/>
        </w:numPr>
        <w:pBdr>
          <w:top w:val="nil"/>
          <w:left w:val="nil"/>
          <w:bottom w:val="nil"/>
          <w:right w:val="nil"/>
          <w:between w:val="nil"/>
        </w:pBdr>
        <w:tabs>
          <w:tab w:val="left" w:pos="1641"/>
        </w:tabs>
        <w:spacing w:before="5" w:line="237" w:lineRule="auto"/>
        <w:ind w:right="706"/>
        <w:rPr>
          <w:color w:val="000000"/>
        </w:rPr>
      </w:pPr>
      <w:r>
        <w:rPr>
          <w:color w:val="000000"/>
          <w:sz w:val="24"/>
          <w:szCs w:val="24"/>
          <w:lang w:bidi="sw-KE"/>
        </w:rPr>
        <w:t>Utamaliza mazungumzo yako na kikundi na kusogea mbali polepole, ukiangalia kama mtu huyo atakuja pale ulipo.</w:t>
      </w:r>
    </w:p>
    <w:p w14:paraId="1B585473" w14:textId="77777777" w:rsidR="00966E34" w:rsidRDefault="00966E34" w:rsidP="00966E34">
      <w:pPr>
        <w:pBdr>
          <w:top w:val="nil"/>
          <w:left w:val="nil"/>
          <w:bottom w:val="nil"/>
          <w:right w:val="nil"/>
          <w:between w:val="nil"/>
        </w:pBdr>
        <w:spacing w:before="1"/>
        <w:rPr>
          <w:color w:val="000000"/>
          <w:sz w:val="24"/>
          <w:szCs w:val="24"/>
        </w:rPr>
      </w:pPr>
    </w:p>
    <w:p w14:paraId="26AC798D" w14:textId="7DADE3CE" w:rsidR="00966E34" w:rsidRDefault="00966E34" w:rsidP="00966E34">
      <w:pPr>
        <w:numPr>
          <w:ilvl w:val="1"/>
          <w:numId w:val="22"/>
        </w:numPr>
        <w:pBdr>
          <w:top w:val="nil"/>
          <w:left w:val="nil"/>
          <w:bottom w:val="nil"/>
          <w:right w:val="nil"/>
          <w:between w:val="nil"/>
        </w:pBdr>
        <w:tabs>
          <w:tab w:val="left" w:pos="1227"/>
        </w:tabs>
        <w:spacing w:line="276" w:lineRule="auto"/>
        <w:ind w:right="387"/>
        <w:rPr>
          <w:color w:val="000000"/>
        </w:rPr>
      </w:pPr>
      <w:r>
        <w:rPr>
          <w:color w:val="000000"/>
          <w:sz w:val="24"/>
          <w:szCs w:val="24"/>
          <w:lang w:bidi="sw-KE"/>
        </w:rPr>
        <w:t>Mwanajamii mmoja anazungumza nawe hadharani lakini nje ya masafa ya kusikika na mtu mwingine yeyote. Mwanajamii huyo anataka kushiriki jambo lakini ana woga sana kuhusu watu wengine kujua. Je, wewe:</w:t>
      </w:r>
    </w:p>
    <w:p w14:paraId="41BFCB6C" w14:textId="77777777" w:rsidR="00966E34" w:rsidRDefault="00966E34" w:rsidP="00966E34">
      <w:pPr>
        <w:numPr>
          <w:ilvl w:val="2"/>
          <w:numId w:val="22"/>
        </w:numPr>
        <w:pBdr>
          <w:top w:val="nil"/>
          <w:left w:val="nil"/>
          <w:bottom w:val="nil"/>
          <w:right w:val="nil"/>
          <w:between w:val="nil"/>
        </w:pBdr>
        <w:tabs>
          <w:tab w:val="left" w:pos="1587"/>
        </w:tabs>
        <w:spacing w:before="3"/>
        <w:ind w:left="1586"/>
        <w:rPr>
          <w:color w:val="000000"/>
        </w:rPr>
      </w:pPr>
      <w:r>
        <w:rPr>
          <w:color w:val="000000"/>
          <w:sz w:val="24"/>
          <w:szCs w:val="24"/>
          <w:lang w:bidi="sw-KE"/>
        </w:rPr>
        <w:t>Utamuambia ajaze fomu ya kisanduku cha malalamiko na ukielekeza pale kilipo.</w:t>
      </w:r>
    </w:p>
    <w:p w14:paraId="75EBC6B9" w14:textId="13094003" w:rsidR="00966E34" w:rsidRDefault="00966E34" w:rsidP="00966E34">
      <w:pPr>
        <w:numPr>
          <w:ilvl w:val="2"/>
          <w:numId w:val="22"/>
        </w:numPr>
        <w:pBdr>
          <w:top w:val="nil"/>
          <w:left w:val="nil"/>
          <w:bottom w:val="nil"/>
          <w:right w:val="nil"/>
          <w:between w:val="nil"/>
        </w:pBdr>
        <w:tabs>
          <w:tab w:val="left" w:pos="1587"/>
        </w:tabs>
        <w:spacing w:before="41" w:line="276" w:lineRule="auto"/>
        <w:ind w:left="1586" w:right="360"/>
        <w:rPr>
          <w:color w:val="000000"/>
        </w:rPr>
      </w:pPr>
      <w:r>
        <w:rPr>
          <w:color w:val="000000"/>
          <w:sz w:val="24"/>
          <w:szCs w:val="24"/>
          <w:lang w:bidi="sw-KE"/>
        </w:rPr>
        <w:t>Utamuuliza kama angependa kupata mahali pa faragha zaidi ili kujadili suala hilo ili kujisikia vizuri.</w:t>
      </w:r>
    </w:p>
    <w:p w14:paraId="713394E6" w14:textId="77777777" w:rsidR="00966E34" w:rsidRDefault="00966E34" w:rsidP="00966E34">
      <w:pPr>
        <w:pBdr>
          <w:top w:val="nil"/>
          <w:left w:val="nil"/>
          <w:bottom w:val="nil"/>
          <w:right w:val="nil"/>
          <w:between w:val="nil"/>
        </w:pBdr>
        <w:spacing w:before="1"/>
        <w:rPr>
          <w:color w:val="000000"/>
          <w:sz w:val="24"/>
          <w:szCs w:val="24"/>
        </w:rPr>
      </w:pPr>
    </w:p>
    <w:p w14:paraId="62E438C2" w14:textId="6B49C0BD" w:rsidR="00966E34" w:rsidRDefault="00B458C1" w:rsidP="00966E34">
      <w:pPr>
        <w:numPr>
          <w:ilvl w:val="1"/>
          <w:numId w:val="22"/>
        </w:numPr>
        <w:pBdr>
          <w:top w:val="nil"/>
          <w:left w:val="nil"/>
          <w:bottom w:val="nil"/>
          <w:right w:val="nil"/>
          <w:between w:val="nil"/>
        </w:pBdr>
        <w:tabs>
          <w:tab w:val="left" w:pos="1227"/>
        </w:tabs>
        <w:spacing w:line="276" w:lineRule="auto"/>
        <w:ind w:right="520"/>
        <w:rPr>
          <w:color w:val="000000"/>
        </w:rPr>
      </w:pPr>
      <w:r>
        <w:rPr>
          <w:color w:val="000000"/>
          <w:sz w:val="24"/>
          <w:szCs w:val="24"/>
          <w:lang w:bidi="sw-KE"/>
        </w:rPr>
        <w:t>Mwanajamii anakuambia kwamba mmoja wa wafanyakazi wenzako alimwomba wapatane ili kuburudika ili aweze kuwekwa kwenye orodha ya usambazaji. Alikataa na aliogopa kwamba hatawekwa kwenye orodha hiyo. Alifarijika alipojua kwamba anastahili kukuwepo kwenye orodha. Anaanza kulia kwa sababu hii ilikuwa imeletea wasiwasi mwingi bure na ana wasiwasi kuhusu wanawake wengine wachanga ambao wanaweza kuwa wamelaghaiwa. Je, wewe:</w:t>
      </w:r>
    </w:p>
    <w:p w14:paraId="68625865" w14:textId="07740814" w:rsidR="00966E34" w:rsidRDefault="00966E34" w:rsidP="00966E34">
      <w:pPr>
        <w:numPr>
          <w:ilvl w:val="2"/>
          <w:numId w:val="22"/>
        </w:numPr>
        <w:pBdr>
          <w:top w:val="nil"/>
          <w:left w:val="nil"/>
          <w:bottom w:val="nil"/>
          <w:right w:val="nil"/>
          <w:between w:val="nil"/>
        </w:pBdr>
        <w:tabs>
          <w:tab w:val="left" w:pos="1587"/>
        </w:tabs>
        <w:spacing w:line="278" w:lineRule="auto"/>
        <w:ind w:left="1586" w:right="560"/>
        <w:rPr>
          <w:color w:val="000000"/>
        </w:rPr>
      </w:pPr>
      <w:r>
        <w:rPr>
          <w:color w:val="000000"/>
          <w:sz w:val="24"/>
          <w:szCs w:val="24"/>
          <w:lang w:bidi="sw-KE"/>
        </w:rPr>
        <w:t>Pia unapata hisia na kuahidi kuwa mwenzako huyu ataadhibiwa na utahakikisha kuwa hafanyi kazi tena katika shirika hilo au lingine lolote.</w:t>
      </w:r>
    </w:p>
    <w:p w14:paraId="1FE60671" w14:textId="25AE8E9C" w:rsidR="00966E34" w:rsidRDefault="00966E34" w:rsidP="00966E34">
      <w:pPr>
        <w:numPr>
          <w:ilvl w:val="2"/>
          <w:numId w:val="22"/>
        </w:numPr>
        <w:pBdr>
          <w:top w:val="nil"/>
          <w:left w:val="nil"/>
          <w:bottom w:val="nil"/>
          <w:right w:val="nil"/>
          <w:between w:val="nil"/>
        </w:pBdr>
        <w:tabs>
          <w:tab w:val="left" w:pos="1587"/>
        </w:tabs>
        <w:spacing w:line="276" w:lineRule="auto"/>
        <w:ind w:left="1586" w:right="413"/>
        <w:rPr>
          <w:color w:val="000000"/>
        </w:rPr>
      </w:pPr>
      <w:r>
        <w:rPr>
          <w:color w:val="000000"/>
          <w:sz w:val="24"/>
          <w:szCs w:val="24"/>
          <w:lang w:bidi="sw-KE"/>
        </w:rPr>
        <w:t>Utasema, “Ninaona hii ilikuwa vigumu sana kwako kuniambia na ninathamini imani yako kwangu. Acha nikuambie kile nitafanya na habari hii na hatua zitakazofuata.”</w:t>
      </w:r>
    </w:p>
    <w:p w14:paraId="5691D82B" w14:textId="77777777" w:rsidR="00966E34" w:rsidRDefault="00966E34" w:rsidP="00966E34">
      <w:pPr>
        <w:pBdr>
          <w:top w:val="nil"/>
          <w:left w:val="nil"/>
          <w:bottom w:val="nil"/>
          <w:right w:val="nil"/>
          <w:between w:val="nil"/>
        </w:pBdr>
        <w:spacing w:before="3"/>
        <w:rPr>
          <w:color w:val="000000"/>
          <w:sz w:val="23"/>
          <w:szCs w:val="23"/>
        </w:rPr>
      </w:pPr>
    </w:p>
    <w:p w14:paraId="341ECF86" w14:textId="34A1CB31" w:rsidR="00966E34" w:rsidRDefault="00B458C1" w:rsidP="00966E34">
      <w:pPr>
        <w:numPr>
          <w:ilvl w:val="1"/>
          <w:numId w:val="22"/>
        </w:numPr>
        <w:pBdr>
          <w:top w:val="nil"/>
          <w:left w:val="nil"/>
          <w:bottom w:val="nil"/>
          <w:right w:val="nil"/>
          <w:between w:val="nil"/>
        </w:pBdr>
        <w:tabs>
          <w:tab w:val="left" w:pos="1227"/>
        </w:tabs>
        <w:spacing w:before="1" w:line="276" w:lineRule="auto"/>
        <w:ind w:right="960"/>
        <w:rPr>
          <w:color w:val="000000"/>
        </w:rPr>
      </w:pPr>
      <w:r>
        <w:rPr>
          <w:color w:val="000000"/>
          <w:sz w:val="24"/>
          <w:szCs w:val="24"/>
          <w:lang w:bidi="sw-KE"/>
        </w:rPr>
        <w:t>Mwanajamii anakukatiza na kukuambia kuwa chifu wa kijiji hapaswi kujua. Yeye ni marafiki wazuri sana na mwenzako. Je, wewe:</w:t>
      </w:r>
    </w:p>
    <w:p w14:paraId="1D0C22B8" w14:textId="77777777" w:rsidR="00966E34" w:rsidRDefault="00966E34" w:rsidP="00966E34">
      <w:pPr>
        <w:numPr>
          <w:ilvl w:val="2"/>
          <w:numId w:val="22"/>
        </w:numPr>
        <w:pBdr>
          <w:top w:val="nil"/>
          <w:left w:val="nil"/>
          <w:bottom w:val="nil"/>
          <w:right w:val="nil"/>
          <w:between w:val="nil"/>
        </w:pBdr>
        <w:tabs>
          <w:tab w:val="left" w:pos="1587"/>
        </w:tabs>
        <w:spacing w:line="276" w:lineRule="auto"/>
        <w:ind w:left="1586" w:right="372"/>
        <w:rPr>
          <w:color w:val="000000"/>
        </w:rPr>
      </w:pPr>
      <w:r>
        <w:rPr>
          <w:color w:val="000000"/>
          <w:sz w:val="24"/>
          <w:szCs w:val="24"/>
          <w:lang w:bidi="sw-KE"/>
        </w:rPr>
        <w:t>Utamuuliza kwa nini hakuripoti hili mara tu lilipotokea kwa sababu hakuna mtu atakayemwamini kwa kuripoti sasa.</w:t>
      </w:r>
    </w:p>
    <w:p w14:paraId="759CBAEB" w14:textId="77777777" w:rsidR="00966E34" w:rsidRDefault="00966E34" w:rsidP="00966E34">
      <w:pPr>
        <w:numPr>
          <w:ilvl w:val="2"/>
          <w:numId w:val="22"/>
        </w:numPr>
        <w:pBdr>
          <w:top w:val="nil"/>
          <w:left w:val="nil"/>
          <w:bottom w:val="nil"/>
          <w:right w:val="nil"/>
          <w:between w:val="nil"/>
        </w:pBdr>
        <w:tabs>
          <w:tab w:val="left" w:pos="1587"/>
        </w:tabs>
        <w:spacing w:line="276" w:lineRule="auto"/>
        <w:ind w:left="1586" w:right="559"/>
        <w:rPr>
          <w:color w:val="000000"/>
        </w:rPr>
        <w:sectPr w:rsidR="00966E34">
          <w:pgSz w:w="11900" w:h="16840"/>
          <w:pgMar w:top="1840" w:right="980" w:bottom="760" w:left="1020" w:header="736" w:footer="575" w:gutter="0"/>
          <w:cols w:space="720"/>
        </w:sectPr>
      </w:pPr>
      <w:r>
        <w:rPr>
          <w:color w:val="000000"/>
          <w:sz w:val="24"/>
          <w:szCs w:val="24"/>
          <w:lang w:bidi="sw-KE"/>
        </w:rPr>
        <w:t>Utamuuliza zaidi kuhusu usalama wake na maswala yake ya ustawi ili uweze kuyashiriki na watu wanaowajibika katika shirika lako ambao wanaweza kuyashughulikia vyema.</w:t>
      </w:r>
    </w:p>
    <w:p w14:paraId="18BBAD8E" w14:textId="77777777" w:rsidR="00966E34" w:rsidRDefault="00966E34" w:rsidP="00966E34">
      <w:pPr>
        <w:pBdr>
          <w:top w:val="nil"/>
          <w:left w:val="nil"/>
          <w:bottom w:val="nil"/>
          <w:right w:val="nil"/>
          <w:between w:val="nil"/>
        </w:pBdr>
        <w:rPr>
          <w:color w:val="000000"/>
          <w:sz w:val="20"/>
          <w:szCs w:val="20"/>
        </w:rPr>
      </w:pPr>
    </w:p>
    <w:p w14:paraId="72FDCE84" w14:textId="77777777" w:rsidR="00966E34" w:rsidRDefault="00966E34" w:rsidP="00966E34">
      <w:pPr>
        <w:pBdr>
          <w:top w:val="nil"/>
          <w:left w:val="nil"/>
          <w:bottom w:val="nil"/>
          <w:right w:val="nil"/>
          <w:between w:val="nil"/>
        </w:pBdr>
        <w:spacing w:before="3"/>
        <w:rPr>
          <w:color w:val="000000"/>
        </w:rPr>
      </w:pPr>
    </w:p>
    <w:p w14:paraId="0DE8850F" w14:textId="5E0B67C3" w:rsidR="00966E34" w:rsidRDefault="00B458C1" w:rsidP="00966E34">
      <w:pPr>
        <w:numPr>
          <w:ilvl w:val="1"/>
          <w:numId w:val="22"/>
        </w:numPr>
        <w:pBdr>
          <w:top w:val="nil"/>
          <w:left w:val="nil"/>
          <w:bottom w:val="nil"/>
          <w:right w:val="nil"/>
          <w:between w:val="nil"/>
        </w:pBdr>
        <w:tabs>
          <w:tab w:val="left" w:pos="1164"/>
        </w:tabs>
        <w:spacing w:before="1"/>
        <w:ind w:left="1163" w:right="342" w:hanging="283"/>
        <w:rPr>
          <w:color w:val="000000"/>
        </w:rPr>
      </w:pPr>
      <w:r>
        <w:rPr>
          <w:color w:val="000000"/>
          <w:sz w:val="24"/>
          <w:szCs w:val="24"/>
          <w:lang w:bidi="sw-KE"/>
        </w:rPr>
        <w:t>Mwanajamii ambaye ni mjane anakuambia kwamba familia yake ya karibu na chifu wa kijiji hawaelewani. Chifu wa kijiji akigundua, mjane huyo anahofu kuwa atatumia habari hiyo kufanya ionekane kuwa alikuwa anajaribu kujitoa kwa mwenzako na kumuaibisha yeye na familia yake. Je, wewe:</w:t>
      </w:r>
    </w:p>
    <w:p w14:paraId="2C454187" w14:textId="77777777" w:rsidR="00966E34" w:rsidRDefault="00966E34" w:rsidP="00966E34">
      <w:pPr>
        <w:numPr>
          <w:ilvl w:val="2"/>
          <w:numId w:val="22"/>
        </w:numPr>
        <w:pBdr>
          <w:top w:val="nil"/>
          <w:left w:val="nil"/>
          <w:bottom w:val="nil"/>
          <w:right w:val="nil"/>
          <w:between w:val="nil"/>
        </w:pBdr>
        <w:tabs>
          <w:tab w:val="left" w:pos="1589"/>
        </w:tabs>
        <w:spacing w:line="242" w:lineRule="auto"/>
        <w:ind w:left="1588" w:right="464" w:hanging="284"/>
        <w:rPr>
          <w:color w:val="000000"/>
        </w:rPr>
      </w:pPr>
      <w:r>
        <w:rPr>
          <w:color w:val="000000"/>
          <w:sz w:val="24"/>
          <w:szCs w:val="24"/>
          <w:lang w:bidi="sw-KE"/>
        </w:rPr>
        <w:t>Unamuahidi faragha kamili na kumweka salama kabisa kutokana na madhara yoyote.</w:t>
      </w:r>
    </w:p>
    <w:p w14:paraId="77EFB0E8" w14:textId="53F7A3EC" w:rsidR="00966E34" w:rsidRDefault="00966E34" w:rsidP="00966E34">
      <w:pPr>
        <w:numPr>
          <w:ilvl w:val="2"/>
          <w:numId w:val="22"/>
        </w:numPr>
        <w:pBdr>
          <w:top w:val="nil"/>
          <w:left w:val="nil"/>
          <w:bottom w:val="nil"/>
          <w:right w:val="nil"/>
          <w:between w:val="nil"/>
        </w:pBdr>
        <w:tabs>
          <w:tab w:val="left" w:pos="1611"/>
        </w:tabs>
        <w:ind w:left="1610" w:right="469" w:hanging="305"/>
        <w:rPr>
          <w:color w:val="000000"/>
        </w:rPr>
      </w:pPr>
      <w:r>
        <w:rPr>
          <w:color w:val="000000"/>
          <w:sz w:val="24"/>
          <w:szCs w:val="24"/>
          <w:lang w:bidi="sw-KE"/>
        </w:rPr>
        <w:t>Sema, “Nitaripoti hili tu kwa watu katika shirika langu ambao watalichunguza kwa njia salama zaidi. Katika hatua hii, mwenzako hatafahamishwa na hakuna mtu atakayemwambia mtu mwingine yeyote katika jamii.”</w:t>
      </w:r>
    </w:p>
    <w:p w14:paraId="41629E74" w14:textId="77777777" w:rsidR="00966E34" w:rsidRDefault="00966E34" w:rsidP="00966E34">
      <w:pPr>
        <w:pBdr>
          <w:top w:val="nil"/>
          <w:left w:val="nil"/>
          <w:bottom w:val="nil"/>
          <w:right w:val="nil"/>
          <w:between w:val="nil"/>
        </w:pBdr>
        <w:spacing w:before="6"/>
        <w:rPr>
          <w:color w:val="000000"/>
          <w:sz w:val="23"/>
          <w:szCs w:val="23"/>
        </w:rPr>
      </w:pPr>
    </w:p>
    <w:p w14:paraId="7F65B0D0" w14:textId="5E588A25" w:rsidR="00966E34" w:rsidRDefault="006F4FF0" w:rsidP="00966E34">
      <w:pPr>
        <w:numPr>
          <w:ilvl w:val="1"/>
          <w:numId w:val="22"/>
        </w:numPr>
        <w:pBdr>
          <w:top w:val="nil"/>
          <w:left w:val="nil"/>
          <w:bottom w:val="nil"/>
          <w:right w:val="nil"/>
          <w:between w:val="nil"/>
        </w:pBdr>
        <w:tabs>
          <w:tab w:val="left" w:pos="1304"/>
          <w:tab w:val="left" w:pos="1305"/>
        </w:tabs>
        <w:ind w:left="1304" w:right="428" w:hanging="425"/>
        <w:rPr>
          <w:color w:val="000000"/>
        </w:rPr>
      </w:pPr>
      <w:r>
        <w:rPr>
          <w:color w:val="000000"/>
          <w:sz w:val="24"/>
          <w:szCs w:val="24"/>
          <w:lang w:bidi="sw-KE"/>
        </w:rPr>
        <w:t>Mwanajamii huyo bado anaonyesha wasiwasi wake kuhusu watu kujua kwamba alitoa ripoti au alipitia jaribio la unyonyaji wa kingono. Alitumai kuwa unaweza tu kumwangalia mfanyakazi huyo mwenzako na uhakikishe kwamba hafanyi hivi kwa wengine. Je, wewe:</w:t>
      </w:r>
    </w:p>
    <w:p w14:paraId="7B3D123F" w14:textId="05B89F7C" w:rsidR="00966E34" w:rsidRDefault="00966E34" w:rsidP="00966E34">
      <w:pPr>
        <w:numPr>
          <w:ilvl w:val="2"/>
          <w:numId w:val="22"/>
        </w:numPr>
        <w:pBdr>
          <w:top w:val="nil"/>
          <w:left w:val="nil"/>
          <w:bottom w:val="nil"/>
          <w:right w:val="nil"/>
          <w:between w:val="nil"/>
        </w:pBdr>
        <w:tabs>
          <w:tab w:val="left" w:pos="1611"/>
        </w:tabs>
        <w:ind w:left="1610" w:right="589" w:hanging="305"/>
        <w:rPr>
          <w:color w:val="000000"/>
        </w:rPr>
      </w:pPr>
      <w:r>
        <w:rPr>
          <w:color w:val="000000"/>
          <w:sz w:val="24"/>
          <w:szCs w:val="24"/>
          <w:lang w:bidi="sw-KE"/>
        </w:rPr>
        <w:t>Utamwambia kwamba usalama wake sio jambo la kusababisha wasiwasi kwa shirika—shirika hilo ni lazima liondoe mfanyakazi huyo bila kujali. Isitoshe, sio kazi yako kuangalia shughuli za mfanyakazi mwenzako.</w:t>
      </w:r>
    </w:p>
    <w:p w14:paraId="70F1F04C" w14:textId="18402563" w:rsidR="00966E34" w:rsidRDefault="00966E34" w:rsidP="00966E34">
      <w:pPr>
        <w:numPr>
          <w:ilvl w:val="2"/>
          <w:numId w:val="22"/>
        </w:numPr>
        <w:pBdr>
          <w:top w:val="nil"/>
          <w:left w:val="nil"/>
          <w:bottom w:val="nil"/>
          <w:right w:val="nil"/>
          <w:between w:val="nil"/>
        </w:pBdr>
        <w:tabs>
          <w:tab w:val="left" w:pos="1611"/>
        </w:tabs>
        <w:spacing w:before="2"/>
        <w:ind w:left="1610" w:right="470" w:hanging="305"/>
        <w:jc w:val="both"/>
        <w:rPr>
          <w:color w:val="000000"/>
        </w:rPr>
        <w:sectPr w:rsidR="00966E34">
          <w:pgSz w:w="11900" w:h="16840"/>
          <w:pgMar w:top="1840" w:right="980" w:bottom="760" w:left="1020" w:header="736" w:footer="575" w:gutter="0"/>
          <w:cols w:space="720"/>
        </w:sectPr>
      </w:pPr>
      <w:r>
        <w:rPr>
          <w:color w:val="000000"/>
          <w:sz w:val="24"/>
          <w:szCs w:val="24"/>
          <w:lang w:bidi="sw-KE"/>
        </w:rPr>
        <w:t>Sema, “Ninasikia wasiwasi wako. Ninaweza kushiriki ripoti hii na watu katika shirika langu pekee ambao watachunguza hili. Ninaweza kuficha jina lako kwenye ripoti. Ni ipi njia bora na salama zaidi ninayoweza kuwasiliana nawe ikiwa kuna maswali zaidi kwako?"</w:t>
      </w:r>
    </w:p>
    <w:p w14:paraId="0C9C85BB" w14:textId="77777777" w:rsidR="00966E34" w:rsidRDefault="00966E34" w:rsidP="00966E34">
      <w:pPr>
        <w:pBdr>
          <w:top w:val="nil"/>
          <w:left w:val="nil"/>
          <w:bottom w:val="nil"/>
          <w:right w:val="nil"/>
          <w:between w:val="nil"/>
        </w:pBdr>
        <w:spacing w:before="5"/>
        <w:rPr>
          <w:color w:val="000000"/>
          <w:sz w:val="25"/>
          <w:szCs w:val="25"/>
        </w:rPr>
      </w:pPr>
    </w:p>
    <w:p w14:paraId="1193B796" w14:textId="77777777" w:rsidR="005539B5" w:rsidRDefault="005E061A">
      <w:pPr>
        <w:pStyle w:val="Heading1"/>
        <w:spacing w:before="91"/>
        <w:ind w:left="117"/>
      </w:pPr>
      <w:r>
        <w:rPr>
          <w:color w:val="0C94D6"/>
          <w:lang w:bidi="sw-KE"/>
        </w:rPr>
        <w:t>Kiambatisho cha Kwanza: Vidokezo vya Kubadilisha Visa Vinavyochunguzwa</w:t>
      </w:r>
    </w:p>
    <w:p w14:paraId="6AF6BC5F" w14:textId="77777777" w:rsidR="005539B5" w:rsidRDefault="005E061A">
      <w:pPr>
        <w:pStyle w:val="Heading3"/>
        <w:spacing w:before="241"/>
        <w:ind w:left="195"/>
      </w:pPr>
      <w:r>
        <w:rPr>
          <w:lang w:bidi="sw-KE"/>
        </w:rPr>
        <w:t>Badilisha kwa Muktadha wa Eneo husika</w:t>
      </w:r>
    </w:p>
    <w:p w14:paraId="16A58246" w14:textId="77777777" w:rsidR="005539B5" w:rsidRDefault="005E061A">
      <w:pPr>
        <w:numPr>
          <w:ilvl w:val="1"/>
          <w:numId w:val="16"/>
        </w:numPr>
        <w:pBdr>
          <w:top w:val="nil"/>
          <w:left w:val="nil"/>
          <w:bottom w:val="nil"/>
          <w:right w:val="nil"/>
          <w:between w:val="nil"/>
        </w:pBdr>
        <w:tabs>
          <w:tab w:val="left" w:pos="544"/>
        </w:tabs>
        <w:spacing w:before="119"/>
        <w:ind w:hanging="285"/>
        <w:rPr>
          <w:color w:val="000000"/>
        </w:rPr>
      </w:pPr>
      <w:r>
        <w:rPr>
          <w:color w:val="000000"/>
          <w:sz w:val="24"/>
          <w:szCs w:val="24"/>
          <w:lang w:bidi="sw-KE"/>
        </w:rPr>
        <w:t>Tumia majina ya watu na maeneo yanayofaa.</w:t>
      </w:r>
    </w:p>
    <w:p w14:paraId="66837159" w14:textId="77777777" w:rsidR="005539B5" w:rsidRDefault="005E061A">
      <w:pPr>
        <w:numPr>
          <w:ilvl w:val="1"/>
          <w:numId w:val="16"/>
        </w:numPr>
        <w:pBdr>
          <w:top w:val="nil"/>
          <w:left w:val="nil"/>
          <w:bottom w:val="nil"/>
          <w:right w:val="nil"/>
          <w:between w:val="nil"/>
        </w:pBdr>
        <w:tabs>
          <w:tab w:val="left" w:pos="544"/>
        </w:tabs>
        <w:spacing w:before="2" w:line="275" w:lineRule="auto"/>
        <w:ind w:hanging="285"/>
        <w:rPr>
          <w:color w:val="000000"/>
        </w:rPr>
      </w:pPr>
      <w:r>
        <w:rPr>
          <w:color w:val="000000"/>
          <w:sz w:val="24"/>
          <w:szCs w:val="24"/>
          <w:lang w:bidi="sw-KE"/>
        </w:rPr>
        <w:t>Tumia sentensi fupi na maneno yanayofahamika.</w:t>
      </w:r>
    </w:p>
    <w:p w14:paraId="5BA04CD4" w14:textId="77777777" w:rsidR="005539B5" w:rsidRDefault="005E061A">
      <w:pPr>
        <w:numPr>
          <w:ilvl w:val="1"/>
          <w:numId w:val="16"/>
        </w:numPr>
        <w:pBdr>
          <w:top w:val="nil"/>
          <w:left w:val="nil"/>
          <w:bottom w:val="nil"/>
          <w:right w:val="nil"/>
          <w:between w:val="nil"/>
        </w:pBdr>
        <w:tabs>
          <w:tab w:val="left" w:pos="544"/>
        </w:tabs>
        <w:spacing w:line="275" w:lineRule="auto"/>
        <w:ind w:hanging="285"/>
        <w:rPr>
          <w:color w:val="000000"/>
        </w:rPr>
      </w:pPr>
      <w:r>
        <w:rPr>
          <w:color w:val="000000"/>
          <w:sz w:val="24"/>
          <w:szCs w:val="24"/>
          <w:lang w:bidi="sw-KE"/>
        </w:rPr>
        <w:t>Weka katika muktadha wa utendakazi wa eneo husika na programu.</w:t>
      </w:r>
    </w:p>
    <w:p w14:paraId="2FB057A1" w14:textId="77777777" w:rsidR="005539B5" w:rsidRDefault="005E061A">
      <w:pPr>
        <w:numPr>
          <w:ilvl w:val="2"/>
          <w:numId w:val="16"/>
        </w:numPr>
        <w:pBdr>
          <w:top w:val="nil"/>
          <w:left w:val="nil"/>
          <w:bottom w:val="nil"/>
          <w:right w:val="nil"/>
          <w:between w:val="nil"/>
        </w:pBdr>
        <w:tabs>
          <w:tab w:val="left" w:pos="1110"/>
          <w:tab w:val="left" w:pos="1111"/>
        </w:tabs>
        <w:spacing w:before="5" w:line="237" w:lineRule="auto"/>
        <w:ind w:right="595"/>
        <w:rPr>
          <w:color w:val="000000"/>
        </w:rPr>
      </w:pPr>
      <w:r>
        <w:rPr>
          <w:color w:val="000000"/>
          <w:sz w:val="24"/>
          <w:szCs w:val="24"/>
          <w:lang w:bidi="sw-KE"/>
        </w:rPr>
        <w:t>Ni aina gani ya utoaji wa programu? (vifaa vya kibinadamu, mafunzo na maendeleo, pesa taslimu, vocha, WASH, kilimo, afya, elimu, n.k.)</w:t>
      </w:r>
    </w:p>
    <w:p w14:paraId="1B1E8392" w14:textId="77777777" w:rsidR="005539B5" w:rsidRDefault="005E061A">
      <w:pPr>
        <w:numPr>
          <w:ilvl w:val="2"/>
          <w:numId w:val="16"/>
        </w:numPr>
        <w:pBdr>
          <w:top w:val="nil"/>
          <w:left w:val="nil"/>
          <w:bottom w:val="nil"/>
          <w:right w:val="nil"/>
          <w:between w:val="nil"/>
        </w:pBdr>
        <w:tabs>
          <w:tab w:val="left" w:pos="1110"/>
          <w:tab w:val="left" w:pos="1111"/>
        </w:tabs>
        <w:spacing w:before="5" w:line="237" w:lineRule="auto"/>
        <w:ind w:right="1517"/>
        <w:rPr>
          <w:color w:val="000000"/>
        </w:rPr>
      </w:pPr>
      <w:r>
        <w:rPr>
          <w:color w:val="000000"/>
          <w:sz w:val="24"/>
          <w:szCs w:val="24"/>
          <w:lang w:bidi="sw-KE"/>
        </w:rPr>
        <w:t>Utendakazi wa aina gani? (Shirika Kubwa la Kimataifa Lisilo la Kiserikali? kufanya kazi na washirika wa eneo husika? Vyombo vya serikali vinavyohusika?)</w:t>
      </w:r>
    </w:p>
    <w:p w14:paraId="7CAA47D6" w14:textId="77777777" w:rsidR="005539B5" w:rsidRDefault="005E061A">
      <w:pPr>
        <w:numPr>
          <w:ilvl w:val="1"/>
          <w:numId w:val="16"/>
        </w:numPr>
        <w:pBdr>
          <w:top w:val="nil"/>
          <w:left w:val="nil"/>
          <w:bottom w:val="nil"/>
          <w:right w:val="nil"/>
          <w:between w:val="nil"/>
        </w:pBdr>
        <w:tabs>
          <w:tab w:val="left" w:pos="544"/>
        </w:tabs>
        <w:spacing w:before="4"/>
        <w:ind w:right="402"/>
        <w:rPr>
          <w:color w:val="000000"/>
        </w:rPr>
      </w:pPr>
      <w:r>
        <w:rPr>
          <w:color w:val="000000"/>
          <w:sz w:val="24"/>
          <w:szCs w:val="24"/>
          <w:lang w:bidi="sw-KE"/>
        </w:rPr>
        <w:t>Angalia tafsiri ya lugha kuhusu istilahi za PSEA ili kuhakikisha kuwa ni sahihi na inafaa na uepuke vifupisho isipokuwa ikiwa tayari vinatumiwa sana. Tembelea tovuti ya Translators without Borders ambayo ina nyenzo za PSEA zilizotafsiriwa katika lugha 75.</w:t>
      </w:r>
      <w:r>
        <w:rPr>
          <w:color w:val="1155CC"/>
          <w:sz w:val="24"/>
          <w:szCs w:val="24"/>
          <w:u w:val="single"/>
          <w:lang w:bidi="sw-KE"/>
        </w:rPr>
        <w:t>https://translatorswithoutborders.org/psea-translated/</w:t>
      </w:r>
    </w:p>
    <w:p w14:paraId="2B92C7BE" w14:textId="77777777" w:rsidR="005539B5" w:rsidRDefault="005E061A">
      <w:pPr>
        <w:numPr>
          <w:ilvl w:val="1"/>
          <w:numId w:val="16"/>
        </w:numPr>
        <w:pBdr>
          <w:top w:val="nil"/>
          <w:left w:val="nil"/>
          <w:bottom w:val="nil"/>
          <w:right w:val="nil"/>
          <w:between w:val="nil"/>
        </w:pBdr>
        <w:tabs>
          <w:tab w:val="left" w:pos="544"/>
        </w:tabs>
        <w:ind w:right="403"/>
        <w:rPr>
          <w:color w:val="000000"/>
        </w:rPr>
      </w:pPr>
      <w:r>
        <w:rPr>
          <w:color w:val="000000"/>
          <w:sz w:val="24"/>
          <w:szCs w:val="24"/>
          <w:lang w:bidi="sw-KE"/>
        </w:rPr>
        <w:t>Heshimu hisia za wenyeji katika aina za maoni, kauli na vitendo vinavyotumika katika kisa kinachochunguzwa. Hata hivyo, wakati huo huo, tumia lugha ya moja kwa moja ya kutosha ili kila mtu ajue tabia hiyo ni ipi (kwa mfano, unyonyaji wa kingono, unyanyasaji wa kingono, nk).</w:t>
      </w:r>
    </w:p>
    <w:p w14:paraId="39058630" w14:textId="77777777" w:rsidR="005539B5" w:rsidRDefault="005539B5">
      <w:pPr>
        <w:pBdr>
          <w:top w:val="nil"/>
          <w:left w:val="nil"/>
          <w:bottom w:val="nil"/>
          <w:right w:val="nil"/>
          <w:between w:val="nil"/>
        </w:pBdr>
        <w:spacing w:before="5"/>
        <w:rPr>
          <w:color w:val="000000"/>
          <w:sz w:val="20"/>
          <w:szCs w:val="20"/>
        </w:rPr>
      </w:pPr>
    </w:p>
    <w:p w14:paraId="23F9A1D3" w14:textId="77777777" w:rsidR="005539B5" w:rsidRDefault="005E061A">
      <w:pPr>
        <w:spacing w:line="242" w:lineRule="auto"/>
        <w:ind w:left="117" w:right="653"/>
        <w:rPr>
          <w:b/>
          <w:sz w:val="24"/>
          <w:szCs w:val="24"/>
        </w:rPr>
      </w:pPr>
      <w:r>
        <w:rPr>
          <w:b/>
          <w:sz w:val="24"/>
          <w:szCs w:val="24"/>
          <w:lang w:bidi="sw-KE"/>
        </w:rPr>
        <w:t>Hakikisha Malengo ya Kujifunza na Jumbe za Kujifunza Zinadumishwa na Kutambulika kwa Uwazi</w:t>
      </w:r>
    </w:p>
    <w:p w14:paraId="3AC1F2F2" w14:textId="77777777" w:rsidR="005539B5" w:rsidRDefault="005539B5">
      <w:pPr>
        <w:pBdr>
          <w:top w:val="nil"/>
          <w:left w:val="nil"/>
          <w:bottom w:val="nil"/>
          <w:right w:val="nil"/>
          <w:between w:val="nil"/>
        </w:pBdr>
        <w:spacing w:before="4"/>
        <w:rPr>
          <w:b/>
          <w:color w:val="000000"/>
          <w:sz w:val="20"/>
          <w:szCs w:val="20"/>
        </w:rPr>
      </w:pPr>
    </w:p>
    <w:p w14:paraId="3D91F8D8" w14:textId="77777777" w:rsidR="005539B5" w:rsidRDefault="005E061A">
      <w:pPr>
        <w:numPr>
          <w:ilvl w:val="1"/>
          <w:numId w:val="16"/>
        </w:numPr>
        <w:pBdr>
          <w:top w:val="nil"/>
          <w:left w:val="nil"/>
          <w:bottom w:val="nil"/>
          <w:right w:val="nil"/>
          <w:between w:val="nil"/>
        </w:pBdr>
        <w:tabs>
          <w:tab w:val="left" w:pos="544"/>
        </w:tabs>
        <w:spacing w:before="1" w:line="242" w:lineRule="auto"/>
        <w:ind w:right="401"/>
        <w:rPr>
          <w:color w:val="000000"/>
        </w:rPr>
      </w:pPr>
      <w:r>
        <w:rPr>
          <w:color w:val="000000"/>
          <w:sz w:val="24"/>
          <w:szCs w:val="24"/>
          <w:lang w:bidi="sw-KE"/>
        </w:rPr>
        <w:t>Jaribu kuzingatia mambo ya jumla katika kisa kinachochunguzwa, kwani yameundwa ili kusisitiza mambo muhimu ya kujifunza.</w:t>
      </w:r>
    </w:p>
    <w:p w14:paraId="24044286" w14:textId="77777777" w:rsidR="005539B5" w:rsidRDefault="005E061A">
      <w:pPr>
        <w:numPr>
          <w:ilvl w:val="1"/>
          <w:numId w:val="16"/>
        </w:numPr>
        <w:pBdr>
          <w:top w:val="nil"/>
          <w:left w:val="nil"/>
          <w:bottom w:val="nil"/>
          <w:right w:val="nil"/>
          <w:between w:val="nil"/>
        </w:pBdr>
        <w:tabs>
          <w:tab w:val="left" w:pos="544"/>
        </w:tabs>
        <w:ind w:right="348"/>
        <w:rPr>
          <w:color w:val="000000"/>
        </w:rPr>
      </w:pPr>
      <w:r>
        <w:rPr>
          <w:color w:val="000000"/>
          <w:sz w:val="24"/>
          <w:szCs w:val="24"/>
          <w:lang w:bidi="sw-KE"/>
        </w:rPr>
        <w:t>Ikiwa utabadilisha hadithi kwa kiasi kikubwa, je,unaweza kuambatanisha mambo haya muhimu ya kujifunza na jumbe muhimu zilizotambuliwa? Au kuna mambo mengine ya kujifunza ambayo unahisi yanahitaji kushughulikiwa katika muktadha wa mahali ulipo?</w:t>
      </w:r>
    </w:p>
    <w:p w14:paraId="5278D02B" w14:textId="77777777" w:rsidR="005539B5" w:rsidRDefault="005E061A">
      <w:pPr>
        <w:numPr>
          <w:ilvl w:val="0"/>
          <w:numId w:val="10"/>
        </w:numPr>
        <w:pBdr>
          <w:top w:val="nil"/>
          <w:left w:val="nil"/>
          <w:bottom w:val="nil"/>
          <w:right w:val="nil"/>
          <w:between w:val="nil"/>
        </w:pBdr>
        <w:tabs>
          <w:tab w:val="left" w:pos="1019"/>
        </w:tabs>
        <w:spacing w:line="275" w:lineRule="auto"/>
        <w:ind w:left="1018" w:hanging="335"/>
        <w:rPr>
          <w:color w:val="000000"/>
        </w:rPr>
      </w:pPr>
      <w:r>
        <w:rPr>
          <w:color w:val="000000"/>
          <w:sz w:val="24"/>
          <w:szCs w:val="24"/>
          <w:lang w:bidi="sw-KE"/>
        </w:rPr>
        <w:t>Hakikisha umeweka mfano wa kisa na mambo ya kujifunza unayotaka.</w:t>
      </w:r>
    </w:p>
    <w:p w14:paraId="7FD6D204" w14:textId="77777777" w:rsidR="005539B5" w:rsidRDefault="005E061A">
      <w:pPr>
        <w:numPr>
          <w:ilvl w:val="0"/>
          <w:numId w:val="10"/>
        </w:numPr>
        <w:pBdr>
          <w:top w:val="nil"/>
          <w:left w:val="nil"/>
          <w:bottom w:val="nil"/>
          <w:right w:val="nil"/>
          <w:between w:val="nil"/>
        </w:pBdr>
        <w:tabs>
          <w:tab w:val="left" w:pos="1019"/>
        </w:tabs>
        <w:spacing w:line="242" w:lineRule="auto"/>
        <w:ind w:right="501" w:hanging="283"/>
        <w:rPr>
          <w:color w:val="000000"/>
        </w:rPr>
      </w:pPr>
      <w:r>
        <w:rPr>
          <w:color w:val="000000"/>
          <w:lang w:bidi="sw-KE"/>
        </w:rPr>
        <w:tab/>
      </w:r>
      <w:r>
        <w:rPr>
          <w:color w:val="000000"/>
          <w:sz w:val="24"/>
          <w:szCs w:val="24"/>
          <w:lang w:bidi="sw-KE"/>
        </w:rPr>
        <w:t>Hakikisha kuwa unaweza kuunganisha mambo ya kujifunza kwa kuangazia nyenzo za marejeleo katika mafunzo na kuchora marejeleo hayo.</w:t>
      </w:r>
    </w:p>
    <w:p w14:paraId="6F43DFD5" w14:textId="77777777" w:rsidR="005539B5" w:rsidRDefault="005539B5">
      <w:pPr>
        <w:pBdr>
          <w:top w:val="nil"/>
          <w:left w:val="nil"/>
          <w:bottom w:val="nil"/>
          <w:right w:val="nil"/>
          <w:between w:val="nil"/>
        </w:pBdr>
        <w:spacing w:before="4"/>
        <w:rPr>
          <w:color w:val="000000"/>
          <w:sz w:val="23"/>
          <w:szCs w:val="23"/>
        </w:rPr>
      </w:pPr>
    </w:p>
    <w:p w14:paraId="19EEDC4D" w14:textId="77777777" w:rsidR="005539B5" w:rsidRDefault="005E061A">
      <w:pPr>
        <w:ind w:left="117"/>
        <w:rPr>
          <w:b/>
          <w:sz w:val="24"/>
          <w:szCs w:val="24"/>
        </w:rPr>
      </w:pPr>
      <w:r>
        <w:rPr>
          <w:b/>
          <w:sz w:val="24"/>
          <w:szCs w:val="24"/>
          <w:lang w:bidi="sw-KE"/>
        </w:rPr>
        <w:t>Matukio ya Eneo husika Hayafai Kujulikana na Kutengenezwa Upya</w:t>
      </w:r>
    </w:p>
    <w:p w14:paraId="7B863B6E" w14:textId="77777777" w:rsidR="005539B5" w:rsidRDefault="005539B5">
      <w:pPr>
        <w:pBdr>
          <w:top w:val="nil"/>
          <w:left w:val="nil"/>
          <w:bottom w:val="nil"/>
          <w:right w:val="nil"/>
          <w:between w:val="nil"/>
        </w:pBdr>
        <w:spacing w:before="7"/>
        <w:rPr>
          <w:b/>
          <w:color w:val="000000"/>
          <w:sz w:val="20"/>
          <w:szCs w:val="20"/>
        </w:rPr>
      </w:pPr>
    </w:p>
    <w:p w14:paraId="67A2D369" w14:textId="77777777" w:rsidR="005539B5" w:rsidRDefault="005E061A">
      <w:pPr>
        <w:numPr>
          <w:ilvl w:val="1"/>
          <w:numId w:val="16"/>
        </w:numPr>
        <w:pBdr>
          <w:top w:val="nil"/>
          <w:left w:val="nil"/>
          <w:bottom w:val="nil"/>
          <w:right w:val="nil"/>
          <w:between w:val="nil"/>
        </w:pBdr>
        <w:tabs>
          <w:tab w:val="left" w:pos="684"/>
          <w:tab w:val="left" w:pos="685"/>
        </w:tabs>
        <w:spacing w:before="1"/>
        <w:ind w:left="684" w:right="514" w:hanging="360"/>
        <w:rPr>
          <w:color w:val="000000"/>
        </w:rPr>
      </w:pPr>
      <w:r>
        <w:rPr>
          <w:color w:val="000000"/>
          <w:sz w:val="24"/>
          <w:szCs w:val="24"/>
          <w:lang w:bidi="sw-KE"/>
        </w:rPr>
        <w:t>Kutumia mifano au matukio ya eneo husika kunaweza kusaidia kuweka mambo katika muktadha wa eneo hilo, lakini kuwa mwangalifu sana ili kuficha maelezo na hata kubadilisha ukweli ili kisa hicho kisitambulike kama kisa chochote halisi ambacho watu wanaweza kuwa wanakifahamu. Hii inaweza kusababisha vurugu kwani watu wanaweza kuanza kuzungumza kuhusu "kisa halisi" na watu wanaohusika, na wasishughulikie jinsi ya kutumia dhana katika mazingira salama ya kujifunzia ili kujitayarisha kwa ushiriki wa ulimwengu halisi.</w:t>
      </w:r>
    </w:p>
    <w:p w14:paraId="6C954513" w14:textId="77777777" w:rsidR="005539B5" w:rsidRDefault="005E061A">
      <w:pPr>
        <w:numPr>
          <w:ilvl w:val="1"/>
          <w:numId w:val="16"/>
        </w:numPr>
        <w:pBdr>
          <w:top w:val="nil"/>
          <w:left w:val="nil"/>
          <w:bottom w:val="nil"/>
          <w:right w:val="nil"/>
          <w:between w:val="nil"/>
        </w:pBdr>
        <w:tabs>
          <w:tab w:val="left" w:pos="684"/>
          <w:tab w:val="left" w:pos="685"/>
        </w:tabs>
        <w:spacing w:line="242" w:lineRule="auto"/>
        <w:ind w:left="684" w:right="394" w:hanging="360"/>
        <w:rPr>
          <w:color w:val="000000"/>
        </w:rPr>
        <w:sectPr w:rsidR="005539B5">
          <w:pgSz w:w="11900" w:h="16840"/>
          <w:pgMar w:top="1840" w:right="980" w:bottom="760" w:left="1020" w:header="736" w:footer="576" w:gutter="0"/>
          <w:pgNumType w:start="1"/>
          <w:cols w:space="720"/>
        </w:sectPr>
      </w:pPr>
      <w:r>
        <w:rPr>
          <w:color w:val="000000"/>
          <w:sz w:val="24"/>
          <w:szCs w:val="24"/>
          <w:lang w:bidi="sw-KE"/>
        </w:rPr>
        <w:t>Unapokuwa na shaka, iache—ikiwa kuna mtu yeyote anayeweza kutambuliwa, usiitumie, kwani inaweza kusababisha madhara kwa wanaohusika.</w:t>
      </w:r>
    </w:p>
    <w:p w14:paraId="3587D341" w14:textId="77777777" w:rsidR="005539B5" w:rsidRDefault="005539B5">
      <w:pPr>
        <w:pBdr>
          <w:top w:val="nil"/>
          <w:left w:val="nil"/>
          <w:bottom w:val="nil"/>
          <w:right w:val="nil"/>
          <w:between w:val="nil"/>
        </w:pBdr>
        <w:rPr>
          <w:color w:val="000000"/>
          <w:sz w:val="20"/>
          <w:szCs w:val="20"/>
        </w:rPr>
      </w:pPr>
    </w:p>
    <w:p w14:paraId="36C02713" w14:textId="77777777" w:rsidR="005539B5" w:rsidRDefault="005E061A">
      <w:pPr>
        <w:pStyle w:val="Heading1"/>
        <w:ind w:firstLine="170"/>
      </w:pPr>
      <w:r>
        <w:rPr>
          <w:color w:val="0C94D6"/>
          <w:lang w:bidi="sw-KE"/>
        </w:rPr>
        <w:t>Kiambatisho cha Pili: Maswali Yanayoulizwa Mara kwa mara</w:t>
      </w:r>
    </w:p>
    <w:p w14:paraId="04A7E22B" w14:textId="77777777" w:rsidR="005539B5" w:rsidRDefault="005E061A">
      <w:pPr>
        <w:pBdr>
          <w:top w:val="nil"/>
          <w:left w:val="nil"/>
          <w:bottom w:val="nil"/>
          <w:right w:val="nil"/>
          <w:between w:val="nil"/>
        </w:pBdr>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lang w:bidi="sw-KE"/>
        </w:rPr>
        <w:t>Kiambatisho cha Pili kimetolewa kama hati tofauti.</w:t>
      </w:r>
    </w:p>
    <w:p w14:paraId="379C2C11" w14:textId="77777777" w:rsidR="005539B5" w:rsidRDefault="005539B5">
      <w:pPr>
        <w:pBdr>
          <w:top w:val="nil"/>
          <w:left w:val="nil"/>
          <w:bottom w:val="nil"/>
          <w:right w:val="nil"/>
          <w:between w:val="nil"/>
        </w:pBdr>
        <w:rPr>
          <w:color w:val="000000"/>
          <w:sz w:val="20"/>
          <w:szCs w:val="20"/>
        </w:rPr>
      </w:pPr>
    </w:p>
    <w:p w14:paraId="7D535499" w14:textId="77777777" w:rsidR="005539B5" w:rsidRDefault="005E061A">
      <w:pPr>
        <w:pStyle w:val="Heading1"/>
        <w:ind w:firstLine="170"/>
      </w:pPr>
      <w:r>
        <w:rPr>
          <w:color w:val="0C94D6"/>
          <w:lang w:bidi="sw-KE"/>
        </w:rPr>
        <w:t>Kiambatisho cha Tatu: Majaribio ya Kabla na Baada ya vipindi</w:t>
      </w:r>
    </w:p>
    <w:p w14:paraId="00E17C47" w14:textId="77777777" w:rsidR="005539B5" w:rsidRDefault="005E061A">
      <w:pPr>
        <w:pBdr>
          <w:top w:val="nil"/>
          <w:left w:val="nil"/>
          <w:bottom w:val="nil"/>
          <w:right w:val="nil"/>
          <w:between w:val="nil"/>
        </w:pBdr>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lang w:bidi="sw-KE"/>
        </w:rPr>
        <w:t>Ukurasa huu umeachwa wazi kwa makusudi. Majaribio ya kabla na baada ya vipindi yanaanza katika ukurasa unaofuata.</w:t>
      </w:r>
    </w:p>
    <w:p w14:paraId="18541142" w14:textId="77777777" w:rsidR="005539B5" w:rsidRDefault="005E061A">
      <w:pPr>
        <w:pStyle w:val="Heading1"/>
        <w:ind w:left="175"/>
      </w:pPr>
      <w:r>
        <w:rPr>
          <w:color w:val="0C94D6"/>
          <w:lang w:bidi="sw-KE"/>
        </w:rPr>
        <w:lastRenderedPageBreak/>
        <w:t>Moduli ya 1 - Jaribio la Kabla ya kipindi</w:t>
      </w:r>
    </w:p>
    <w:p w14:paraId="6C26CE44" w14:textId="77777777" w:rsidR="005539B5" w:rsidRDefault="005E061A">
      <w:pPr>
        <w:pStyle w:val="Heading3"/>
        <w:spacing w:before="1"/>
        <w:ind w:left="175"/>
      </w:pPr>
      <w:r>
        <w:rPr>
          <w:color w:val="0C94D6"/>
          <w:lang w:bidi="sw-KE"/>
        </w:rPr>
        <w:t>Fomu ya Mshiriki</w:t>
      </w:r>
    </w:p>
    <w:p w14:paraId="27C3F6DF" w14:textId="77777777" w:rsidR="005539B5" w:rsidRDefault="005E061A">
      <w:pPr>
        <w:pBdr>
          <w:top w:val="nil"/>
          <w:left w:val="nil"/>
          <w:bottom w:val="nil"/>
          <w:right w:val="nil"/>
          <w:between w:val="nil"/>
        </w:pBdr>
        <w:spacing w:before="119"/>
        <w:ind w:left="175" w:right="1034"/>
        <w:rPr>
          <w:color w:val="000000"/>
          <w:sz w:val="24"/>
          <w:szCs w:val="24"/>
        </w:rPr>
      </w:pPr>
      <w:r>
        <w:rPr>
          <w:color w:val="000000"/>
          <w:sz w:val="24"/>
          <w:szCs w:val="24"/>
          <w:lang w:bidi="sw-KE"/>
        </w:rPr>
        <w:t>Asante kwa kukamilisha jaribio hili la kabla ya kipindi. Majibu yako yatatusaidia kuboresha programu za mafunzo za siku zijazo, na pia kutathmini ni kiasi cha ufahamu ambacho umepata katika kuhudhuria mafunzo haya. Habari hii ni ya faragha na kwa madhumuni ya tathmini ya mafunzo pekee.</w:t>
      </w:r>
    </w:p>
    <w:p w14:paraId="23E29FB5" w14:textId="77777777" w:rsidR="005539B5" w:rsidRDefault="005539B5">
      <w:pPr>
        <w:pBdr>
          <w:top w:val="nil"/>
          <w:left w:val="nil"/>
          <w:bottom w:val="nil"/>
          <w:right w:val="nil"/>
          <w:between w:val="nil"/>
        </w:pBdr>
        <w:spacing w:before="9"/>
        <w:rPr>
          <w:color w:val="000000"/>
          <w:sz w:val="23"/>
          <w:szCs w:val="23"/>
        </w:rPr>
      </w:pPr>
    </w:p>
    <w:p w14:paraId="48159C4C"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sw-KE"/>
        </w:rPr>
        <w:t>Eleza unyonyaji wa kingono na utoe mfano.</w:t>
      </w:r>
    </w:p>
    <w:p w14:paraId="0019FCA2" w14:textId="77777777" w:rsidR="005539B5" w:rsidRDefault="005539B5">
      <w:pPr>
        <w:pBdr>
          <w:top w:val="nil"/>
          <w:left w:val="nil"/>
          <w:bottom w:val="nil"/>
          <w:right w:val="nil"/>
          <w:between w:val="nil"/>
        </w:pBdr>
        <w:rPr>
          <w:color w:val="000000"/>
          <w:sz w:val="24"/>
          <w:szCs w:val="24"/>
        </w:rPr>
      </w:pPr>
    </w:p>
    <w:p w14:paraId="7FFD9157"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sw-KE"/>
        </w:rPr>
        <w:t>Eleza dhuluma ya kingono na utoe mfano.</w:t>
      </w:r>
    </w:p>
    <w:p w14:paraId="3DBDA32E" w14:textId="77777777" w:rsidR="005539B5" w:rsidRDefault="005539B5">
      <w:pPr>
        <w:pBdr>
          <w:top w:val="nil"/>
          <w:left w:val="nil"/>
          <w:bottom w:val="nil"/>
          <w:right w:val="nil"/>
          <w:between w:val="nil"/>
        </w:pBdr>
        <w:rPr>
          <w:color w:val="000000"/>
          <w:sz w:val="24"/>
          <w:szCs w:val="24"/>
        </w:rPr>
      </w:pPr>
    </w:p>
    <w:p w14:paraId="2F29E478"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sw-KE"/>
        </w:rPr>
        <w:t>Eleza unyanyasaji wa kingono na utoe mfano.</w:t>
      </w:r>
    </w:p>
    <w:p w14:paraId="752E9161" w14:textId="77777777" w:rsidR="005539B5" w:rsidRDefault="005539B5">
      <w:pPr>
        <w:pBdr>
          <w:top w:val="nil"/>
          <w:left w:val="nil"/>
          <w:bottom w:val="nil"/>
          <w:right w:val="nil"/>
          <w:between w:val="nil"/>
        </w:pBdr>
        <w:rPr>
          <w:color w:val="000000"/>
          <w:sz w:val="24"/>
          <w:szCs w:val="24"/>
        </w:rPr>
      </w:pPr>
    </w:p>
    <w:p w14:paraId="168C2283" w14:textId="77777777" w:rsidR="005539B5" w:rsidRDefault="005E061A">
      <w:pPr>
        <w:numPr>
          <w:ilvl w:val="0"/>
          <w:numId w:val="7"/>
        </w:numPr>
        <w:pBdr>
          <w:top w:val="nil"/>
          <w:left w:val="nil"/>
          <w:bottom w:val="nil"/>
          <w:right w:val="nil"/>
          <w:between w:val="nil"/>
        </w:pBdr>
        <w:tabs>
          <w:tab w:val="left" w:pos="890"/>
        </w:tabs>
        <w:ind w:left="889" w:right="496" w:hanging="357"/>
        <w:rPr>
          <w:color w:val="000000"/>
        </w:rPr>
      </w:pPr>
      <w:r>
        <w:rPr>
          <w:color w:val="000000"/>
          <w:sz w:val="24"/>
          <w:szCs w:val="24"/>
          <w:lang w:bidi="sw-KE"/>
        </w:rPr>
        <w:t>Kuheshimu na kutumia mamlaka kwa njia inayofaa ni muhimu katika kuzuia unyonyaji na dhuluma ya kingono kwa wanajamii. Ni kauli gani zinazounga mkono dhana hii vyema zaidi? Weka mviringo au uangazie yote yanayotumika.</w:t>
      </w:r>
    </w:p>
    <w:p w14:paraId="1914C133" w14:textId="77777777" w:rsidR="005539B5" w:rsidRDefault="005E061A">
      <w:pPr>
        <w:numPr>
          <w:ilvl w:val="1"/>
          <w:numId w:val="7"/>
        </w:numPr>
        <w:pBdr>
          <w:top w:val="nil"/>
          <w:left w:val="nil"/>
          <w:bottom w:val="nil"/>
          <w:right w:val="nil"/>
          <w:between w:val="nil"/>
        </w:pBdr>
        <w:tabs>
          <w:tab w:val="left" w:pos="1616"/>
        </w:tabs>
        <w:spacing w:before="123"/>
        <w:ind w:right="439"/>
        <w:rPr>
          <w:color w:val="000000"/>
        </w:rPr>
      </w:pPr>
      <w:r>
        <w:rPr>
          <w:color w:val="000000"/>
          <w:sz w:val="24"/>
          <w:szCs w:val="24"/>
          <w:lang w:bidi="sw-KE"/>
        </w:rPr>
        <w:t>Kuwatendea watu kwa heshima—wafanyakazi wenzetu na watu kutoka kwa jamii tunayofanya kazi—ni muhimu katika kazi yetu kama wafanyakazi wa kibinadamu.</w:t>
      </w:r>
    </w:p>
    <w:p w14:paraId="4C44918D" w14:textId="77777777" w:rsidR="005539B5" w:rsidRDefault="005E061A">
      <w:pPr>
        <w:numPr>
          <w:ilvl w:val="1"/>
          <w:numId w:val="7"/>
        </w:numPr>
        <w:pBdr>
          <w:top w:val="nil"/>
          <w:left w:val="nil"/>
          <w:bottom w:val="nil"/>
          <w:right w:val="nil"/>
          <w:between w:val="nil"/>
        </w:pBdr>
        <w:tabs>
          <w:tab w:val="left" w:pos="1616"/>
        </w:tabs>
        <w:spacing w:line="274" w:lineRule="auto"/>
        <w:rPr>
          <w:color w:val="000000"/>
        </w:rPr>
      </w:pPr>
      <w:r>
        <w:rPr>
          <w:color w:val="000000"/>
          <w:sz w:val="24"/>
          <w:szCs w:val="24"/>
          <w:lang w:bidi="sw-KE"/>
        </w:rPr>
        <w:t>Heshima inamaanisha kitu kimoja kwa kila mtu wakati wote na ni ya ulimwengu wote</w:t>
      </w:r>
    </w:p>
    <w:p w14:paraId="7D90A7C2" w14:textId="77777777" w:rsidR="005539B5" w:rsidRDefault="005E061A">
      <w:pPr>
        <w:numPr>
          <w:ilvl w:val="1"/>
          <w:numId w:val="7"/>
        </w:numPr>
        <w:pBdr>
          <w:top w:val="nil"/>
          <w:left w:val="nil"/>
          <w:bottom w:val="nil"/>
          <w:right w:val="nil"/>
          <w:between w:val="nil"/>
        </w:pBdr>
        <w:tabs>
          <w:tab w:val="left" w:pos="1616"/>
        </w:tabs>
        <w:spacing w:before="2" w:line="275" w:lineRule="auto"/>
        <w:rPr>
          <w:color w:val="000000"/>
        </w:rPr>
      </w:pPr>
      <w:r>
        <w:rPr>
          <w:color w:val="000000"/>
          <w:sz w:val="24"/>
          <w:szCs w:val="24"/>
          <w:lang w:bidi="sw-KE"/>
        </w:rPr>
        <w:t>Heshima ni kitu kinachopatikana na watu lazima wapate heshima yetu.</w:t>
      </w:r>
    </w:p>
    <w:p w14:paraId="3180C001" w14:textId="77777777" w:rsidR="005539B5" w:rsidRDefault="005E061A">
      <w:pPr>
        <w:numPr>
          <w:ilvl w:val="1"/>
          <w:numId w:val="7"/>
        </w:numPr>
        <w:pBdr>
          <w:top w:val="nil"/>
          <w:left w:val="nil"/>
          <w:bottom w:val="nil"/>
          <w:right w:val="nil"/>
          <w:between w:val="nil"/>
        </w:pBdr>
        <w:tabs>
          <w:tab w:val="left" w:pos="1616"/>
        </w:tabs>
        <w:spacing w:line="275" w:lineRule="auto"/>
        <w:rPr>
          <w:color w:val="000000"/>
        </w:rPr>
      </w:pPr>
      <w:r>
        <w:rPr>
          <w:color w:val="000000"/>
          <w:sz w:val="24"/>
          <w:szCs w:val="24"/>
          <w:lang w:bidi="sw-KE"/>
        </w:rPr>
        <w:t>Wafanyakazi wa misaada hawapaswi kutumia vibaya nafasi zao katika jamii wanazosaidia.</w:t>
      </w:r>
    </w:p>
    <w:p w14:paraId="3352AA06" w14:textId="77777777" w:rsidR="005539B5" w:rsidRDefault="005E061A">
      <w:pPr>
        <w:numPr>
          <w:ilvl w:val="1"/>
          <w:numId w:val="7"/>
        </w:numPr>
        <w:pBdr>
          <w:top w:val="nil"/>
          <w:left w:val="nil"/>
          <w:bottom w:val="nil"/>
          <w:right w:val="nil"/>
          <w:between w:val="nil"/>
        </w:pBdr>
        <w:tabs>
          <w:tab w:val="left" w:pos="1616"/>
        </w:tabs>
        <w:spacing w:before="5" w:line="237" w:lineRule="auto"/>
        <w:ind w:right="452"/>
        <w:rPr>
          <w:color w:val="000000"/>
        </w:rPr>
      </w:pPr>
      <w:r>
        <w:rPr>
          <w:color w:val="000000"/>
          <w:sz w:val="24"/>
          <w:szCs w:val="24"/>
          <w:lang w:bidi="sw-KE"/>
        </w:rPr>
        <w:t>Watu katika jamii hawawezi kufikiri kuwa wanaweza kusema "hapana" kwa maombi kutoka kwa wafanyakazi wa misaada, kwa sababu wanaamini wanaweza kupoteza rasilimali au huduma.”</w:t>
      </w:r>
    </w:p>
    <w:p w14:paraId="055182D9" w14:textId="77777777" w:rsidR="005539B5" w:rsidRDefault="005E061A">
      <w:pPr>
        <w:numPr>
          <w:ilvl w:val="1"/>
          <w:numId w:val="7"/>
        </w:numPr>
        <w:pBdr>
          <w:top w:val="nil"/>
          <w:left w:val="nil"/>
          <w:bottom w:val="nil"/>
          <w:right w:val="nil"/>
          <w:between w:val="nil"/>
        </w:pBdr>
        <w:tabs>
          <w:tab w:val="left" w:pos="1615"/>
          <w:tab w:val="left" w:pos="1616"/>
        </w:tabs>
        <w:spacing w:before="5" w:line="237" w:lineRule="auto"/>
        <w:ind w:right="371"/>
        <w:rPr>
          <w:color w:val="000000"/>
        </w:rPr>
      </w:pPr>
      <w:r>
        <w:rPr>
          <w:color w:val="000000"/>
          <w:sz w:val="24"/>
          <w:szCs w:val="24"/>
          <w:lang w:bidi="sw-KE"/>
        </w:rPr>
        <w:t>Wafanyakazi wa misaada katika nyadhifa za juu zaidi katika mashirika yao ndio hawapaswi kutumia vibaya mamlaka yao.</w:t>
      </w:r>
    </w:p>
    <w:p w14:paraId="23156A11" w14:textId="77777777" w:rsidR="005539B5" w:rsidRDefault="005E061A">
      <w:pPr>
        <w:numPr>
          <w:ilvl w:val="1"/>
          <w:numId w:val="7"/>
        </w:numPr>
        <w:pBdr>
          <w:top w:val="nil"/>
          <w:left w:val="nil"/>
          <w:bottom w:val="nil"/>
          <w:right w:val="nil"/>
          <w:between w:val="nil"/>
        </w:pBdr>
        <w:tabs>
          <w:tab w:val="left" w:pos="1616"/>
        </w:tabs>
        <w:spacing w:before="6" w:line="237" w:lineRule="auto"/>
        <w:ind w:right="665"/>
        <w:rPr>
          <w:color w:val="000000"/>
        </w:rPr>
      </w:pPr>
      <w:r>
        <w:rPr>
          <w:color w:val="000000"/>
          <w:sz w:val="24"/>
          <w:szCs w:val="24"/>
          <w:lang w:bidi="sw-KE"/>
        </w:rPr>
        <w:t>Wafanyakazi wa misaada huonekana kuwa na uwezo unaotambuliwa wa kufikia na kudhibiti rasilimali na huduma ambazo jamii haina.</w:t>
      </w:r>
    </w:p>
    <w:p w14:paraId="0792E09A" w14:textId="77777777" w:rsidR="005539B5" w:rsidRDefault="005E061A">
      <w:pPr>
        <w:numPr>
          <w:ilvl w:val="1"/>
          <w:numId w:val="7"/>
        </w:numPr>
        <w:pBdr>
          <w:top w:val="nil"/>
          <w:left w:val="nil"/>
          <w:bottom w:val="nil"/>
          <w:right w:val="nil"/>
          <w:between w:val="nil"/>
        </w:pBdr>
        <w:tabs>
          <w:tab w:val="left" w:pos="1616"/>
        </w:tabs>
        <w:spacing w:before="3"/>
        <w:ind w:right="571"/>
        <w:rPr>
          <w:color w:val="000000"/>
        </w:rPr>
      </w:pPr>
      <w:r>
        <w:rPr>
          <w:color w:val="000000"/>
          <w:sz w:val="24"/>
          <w:szCs w:val="24"/>
          <w:lang w:bidi="sw-KE"/>
        </w:rPr>
        <w:t>Kutumia vibaya mamlaka na kuwatumia wengine vibaya SIO kuheshimu utu wa mtu mwingine, na kubadilishana ngono kwa ajili ya msaada, pesa au kazi ni kutumia mamlaka vibaya na kuwatumia wengine vibaya wewe kama mfanyakazi wa misaada.</w:t>
      </w:r>
    </w:p>
    <w:p w14:paraId="28BF1FEE" w14:textId="77777777" w:rsidR="005539B5" w:rsidRDefault="005E061A">
      <w:pPr>
        <w:numPr>
          <w:ilvl w:val="1"/>
          <w:numId w:val="7"/>
        </w:numPr>
        <w:pBdr>
          <w:top w:val="nil"/>
          <w:left w:val="nil"/>
          <w:bottom w:val="nil"/>
          <w:right w:val="nil"/>
          <w:between w:val="nil"/>
        </w:pBdr>
        <w:tabs>
          <w:tab w:val="left" w:pos="1615"/>
          <w:tab w:val="left" w:pos="1616"/>
        </w:tabs>
        <w:spacing w:line="242" w:lineRule="auto"/>
        <w:ind w:right="652"/>
        <w:rPr>
          <w:color w:val="000000"/>
        </w:rPr>
      </w:pPr>
      <w:r>
        <w:rPr>
          <w:color w:val="000000"/>
          <w:sz w:val="24"/>
          <w:szCs w:val="24"/>
          <w:lang w:bidi="sw-KE"/>
        </w:rPr>
        <w:t>Wafanyakazi wanaodhibiti ufikiaji wa rasilimali moja kwa moja pekee ndio wanaoweza kutumia vibaya mamlaka yao na kuwatumia wengine vibaya kwa kubadilishana ngono moja kwa moja ili kupata msaada.</w:t>
      </w:r>
    </w:p>
    <w:p w14:paraId="4738B8D7" w14:textId="77777777" w:rsidR="005539B5" w:rsidRDefault="005539B5">
      <w:pPr>
        <w:pBdr>
          <w:top w:val="nil"/>
          <w:left w:val="nil"/>
          <w:bottom w:val="nil"/>
          <w:right w:val="nil"/>
          <w:between w:val="nil"/>
        </w:pBdr>
        <w:spacing w:before="8"/>
        <w:rPr>
          <w:color w:val="000000"/>
          <w:sz w:val="23"/>
          <w:szCs w:val="23"/>
        </w:rPr>
      </w:pPr>
    </w:p>
    <w:p w14:paraId="6617DF9A" w14:textId="77777777" w:rsidR="005539B5" w:rsidRDefault="005E061A">
      <w:pPr>
        <w:numPr>
          <w:ilvl w:val="0"/>
          <w:numId w:val="7"/>
        </w:numPr>
        <w:pBdr>
          <w:top w:val="nil"/>
          <w:left w:val="nil"/>
          <w:bottom w:val="nil"/>
          <w:right w:val="nil"/>
          <w:between w:val="nil"/>
        </w:pBdr>
        <w:tabs>
          <w:tab w:val="left" w:pos="890"/>
        </w:tabs>
        <w:spacing w:before="1" w:line="237" w:lineRule="auto"/>
        <w:ind w:left="889" w:right="683" w:hanging="357"/>
        <w:rPr>
          <w:color w:val="000000"/>
        </w:rPr>
      </w:pPr>
      <w:r>
        <w:rPr>
          <w:color w:val="000000"/>
          <w:sz w:val="24"/>
          <w:szCs w:val="24"/>
          <w:lang w:bidi="sw-KE"/>
        </w:rPr>
        <w:t>Taja athari tatu za Unyonyaji na Dhuluma ya Kingono kwa kila moja ya vikundi vifuatavyo.</w:t>
      </w:r>
    </w:p>
    <w:p w14:paraId="3CEA0C6F" w14:textId="367130D3" w:rsidR="005539B5" w:rsidRDefault="005E061A">
      <w:pPr>
        <w:pBdr>
          <w:top w:val="nil"/>
          <w:left w:val="nil"/>
          <w:bottom w:val="nil"/>
          <w:right w:val="nil"/>
          <w:between w:val="nil"/>
        </w:pBdr>
        <w:spacing w:before="123"/>
        <w:ind w:left="895"/>
        <w:rPr>
          <w:color w:val="000000"/>
          <w:sz w:val="24"/>
          <w:szCs w:val="24"/>
        </w:rPr>
      </w:pPr>
      <w:r>
        <w:rPr>
          <w:color w:val="000000"/>
          <w:sz w:val="24"/>
          <w:szCs w:val="24"/>
          <w:u w:val="single"/>
          <w:lang w:bidi="sw-KE"/>
        </w:rPr>
        <w:t>Watu wazima walionusurika:</w:t>
      </w:r>
    </w:p>
    <w:p w14:paraId="79EBD0F8" w14:textId="77777777" w:rsidR="005539B5" w:rsidRDefault="005539B5">
      <w:pPr>
        <w:pBdr>
          <w:top w:val="nil"/>
          <w:left w:val="nil"/>
          <w:bottom w:val="nil"/>
          <w:right w:val="nil"/>
          <w:between w:val="nil"/>
        </w:pBdr>
        <w:rPr>
          <w:color w:val="000000"/>
          <w:sz w:val="16"/>
          <w:szCs w:val="16"/>
        </w:rPr>
      </w:pPr>
    </w:p>
    <w:p w14:paraId="66BCA158" w14:textId="25BCE22D"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sw-KE"/>
        </w:rPr>
        <w:t>Watoto walionusurika:</w:t>
      </w:r>
    </w:p>
    <w:p w14:paraId="6D86927E" w14:textId="77777777" w:rsidR="005539B5" w:rsidRDefault="005539B5">
      <w:pPr>
        <w:pBdr>
          <w:top w:val="nil"/>
          <w:left w:val="nil"/>
          <w:bottom w:val="nil"/>
          <w:right w:val="nil"/>
          <w:between w:val="nil"/>
        </w:pBdr>
        <w:rPr>
          <w:color w:val="000000"/>
          <w:sz w:val="16"/>
          <w:szCs w:val="16"/>
        </w:rPr>
      </w:pPr>
    </w:p>
    <w:p w14:paraId="5EAEF0B2" w14:textId="77777777"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sw-KE"/>
        </w:rPr>
        <w:t>Wahalifu:</w:t>
      </w:r>
    </w:p>
    <w:p w14:paraId="7854BF7E" w14:textId="77777777" w:rsidR="005539B5" w:rsidRDefault="005539B5">
      <w:pPr>
        <w:pBdr>
          <w:top w:val="nil"/>
          <w:left w:val="nil"/>
          <w:bottom w:val="nil"/>
          <w:right w:val="nil"/>
          <w:between w:val="nil"/>
        </w:pBdr>
        <w:rPr>
          <w:color w:val="000000"/>
          <w:sz w:val="16"/>
          <w:szCs w:val="16"/>
        </w:rPr>
      </w:pPr>
    </w:p>
    <w:p w14:paraId="66433504" w14:textId="77777777"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sw-KE"/>
        </w:rPr>
        <w:t>Mashirika:</w:t>
      </w:r>
    </w:p>
    <w:p w14:paraId="3B55B830" w14:textId="77777777" w:rsidR="005539B5" w:rsidRDefault="005539B5">
      <w:pPr>
        <w:pBdr>
          <w:top w:val="nil"/>
          <w:left w:val="nil"/>
          <w:bottom w:val="nil"/>
          <w:right w:val="nil"/>
          <w:between w:val="nil"/>
        </w:pBdr>
        <w:rPr>
          <w:color w:val="000000"/>
          <w:sz w:val="16"/>
          <w:szCs w:val="16"/>
        </w:rPr>
      </w:pPr>
    </w:p>
    <w:p w14:paraId="137CFD14" w14:textId="28A3F917" w:rsidR="005539B5" w:rsidRDefault="005E061A" w:rsidP="008D2AF0">
      <w:pPr>
        <w:pBdr>
          <w:top w:val="nil"/>
          <w:left w:val="nil"/>
          <w:bottom w:val="nil"/>
          <w:right w:val="nil"/>
          <w:between w:val="nil"/>
        </w:pBdr>
        <w:spacing w:before="92"/>
        <w:ind w:left="895"/>
        <w:rPr>
          <w:color w:val="000000"/>
          <w:sz w:val="20"/>
          <w:szCs w:val="20"/>
        </w:rPr>
      </w:pPr>
      <w:r>
        <w:rPr>
          <w:color w:val="000000"/>
          <w:sz w:val="24"/>
          <w:szCs w:val="24"/>
          <w:u w:val="single"/>
          <w:lang w:bidi="sw-KE"/>
        </w:rPr>
        <w:t>Jamii:</w:t>
      </w:r>
    </w:p>
    <w:p w14:paraId="3D05A39C" w14:textId="77777777" w:rsidR="005539B5" w:rsidRDefault="005539B5">
      <w:pPr>
        <w:pBdr>
          <w:top w:val="nil"/>
          <w:left w:val="nil"/>
          <w:bottom w:val="nil"/>
          <w:right w:val="nil"/>
          <w:between w:val="nil"/>
        </w:pBdr>
        <w:spacing w:before="4"/>
        <w:rPr>
          <w:color w:val="000000"/>
        </w:rPr>
      </w:pPr>
    </w:p>
    <w:p w14:paraId="1C626C1E" w14:textId="77777777" w:rsidR="005539B5" w:rsidRDefault="005E061A">
      <w:pPr>
        <w:numPr>
          <w:ilvl w:val="0"/>
          <w:numId w:val="7"/>
        </w:numPr>
        <w:pBdr>
          <w:top w:val="nil"/>
          <w:left w:val="nil"/>
          <w:bottom w:val="nil"/>
          <w:right w:val="nil"/>
          <w:between w:val="nil"/>
        </w:pBdr>
        <w:tabs>
          <w:tab w:val="left" w:pos="890"/>
        </w:tabs>
        <w:spacing w:before="1" w:line="276" w:lineRule="auto"/>
        <w:ind w:left="889" w:right="843" w:hanging="357"/>
        <w:rPr>
          <w:color w:val="000000"/>
        </w:rPr>
      </w:pPr>
      <w:r>
        <w:rPr>
          <w:color w:val="000000"/>
          <w:sz w:val="24"/>
          <w:szCs w:val="24"/>
          <w:lang w:bidi="sw-KE"/>
        </w:rPr>
        <w:t>Je, ni zipi kati ya zifuatazo ni Kanuni Sita za Msingi za Unyonyaji na Dhuluma ya Kingono? Weka mviringo au uangazie majibu yako.</w:t>
      </w:r>
    </w:p>
    <w:p w14:paraId="06DA8994" w14:textId="77777777" w:rsidR="005539B5" w:rsidRDefault="005E061A" w:rsidP="008D2AF0">
      <w:pPr>
        <w:numPr>
          <w:ilvl w:val="1"/>
          <w:numId w:val="7"/>
        </w:numPr>
        <w:pBdr>
          <w:top w:val="nil"/>
          <w:left w:val="nil"/>
          <w:bottom w:val="nil"/>
          <w:right w:val="nil"/>
          <w:between w:val="nil"/>
        </w:pBdr>
        <w:tabs>
          <w:tab w:val="left" w:pos="1616"/>
        </w:tabs>
        <w:spacing w:before="118"/>
        <w:ind w:right="-306"/>
        <w:rPr>
          <w:color w:val="000000"/>
        </w:rPr>
      </w:pPr>
      <w:r>
        <w:rPr>
          <w:color w:val="000000"/>
          <w:sz w:val="24"/>
          <w:szCs w:val="24"/>
          <w:lang w:bidi="sw-KE"/>
        </w:rPr>
        <w:t>Wafanyakazi wana wajibu wa kuripoti tuhuma za unyonyaji na dhuluma ya kingono.</w:t>
      </w:r>
    </w:p>
    <w:p w14:paraId="08DC9B9B" w14:textId="77777777" w:rsidR="005539B5" w:rsidRDefault="005E061A" w:rsidP="008D2AF0">
      <w:pPr>
        <w:numPr>
          <w:ilvl w:val="1"/>
          <w:numId w:val="7"/>
        </w:numPr>
        <w:pBdr>
          <w:top w:val="nil"/>
          <w:left w:val="nil"/>
          <w:bottom w:val="nil"/>
          <w:right w:val="nil"/>
          <w:between w:val="nil"/>
        </w:pBdr>
        <w:tabs>
          <w:tab w:val="left" w:pos="1616"/>
        </w:tabs>
        <w:spacing w:before="41" w:line="276" w:lineRule="auto"/>
        <w:ind w:right="-306"/>
        <w:rPr>
          <w:color w:val="000000"/>
        </w:rPr>
      </w:pPr>
      <w:r>
        <w:rPr>
          <w:color w:val="000000"/>
          <w:sz w:val="24"/>
          <w:szCs w:val="24"/>
          <w:lang w:bidi="sw-KE"/>
        </w:rPr>
        <w:t>Wafanyakazi wote wanaoshukiwa kutekeleza unyonyaji na dhuluma ya kingono wanafutwa kazi mara moja.</w:t>
      </w:r>
    </w:p>
    <w:p w14:paraId="124A3C90" w14:textId="77777777" w:rsidR="005539B5" w:rsidRDefault="005E061A" w:rsidP="008D2AF0">
      <w:pPr>
        <w:numPr>
          <w:ilvl w:val="1"/>
          <w:numId w:val="7"/>
        </w:numPr>
        <w:pBdr>
          <w:top w:val="nil"/>
          <w:left w:val="nil"/>
          <w:bottom w:val="nil"/>
          <w:right w:val="nil"/>
          <w:between w:val="nil"/>
        </w:pBdr>
        <w:tabs>
          <w:tab w:val="left" w:pos="1616"/>
        </w:tabs>
        <w:spacing w:before="4" w:line="276" w:lineRule="auto"/>
        <w:ind w:right="-306"/>
        <w:rPr>
          <w:color w:val="000000"/>
        </w:rPr>
      </w:pPr>
      <w:r>
        <w:rPr>
          <w:color w:val="000000"/>
          <w:sz w:val="24"/>
          <w:szCs w:val="24"/>
          <w:lang w:bidi="sw-KE"/>
        </w:rPr>
        <w:t>Ubadilishanaji wa pesa, kazi, au kitu chochote cha thamani, ikijumuisha msaada wa kibinadamu ambao kwa kawaida haulipiwi, kwa shughuli za ngono ni marufuku.</w:t>
      </w:r>
    </w:p>
    <w:p w14:paraId="45021D14" w14:textId="77777777" w:rsidR="005539B5" w:rsidRDefault="005E061A" w:rsidP="008D2AF0">
      <w:pPr>
        <w:numPr>
          <w:ilvl w:val="1"/>
          <w:numId w:val="7"/>
        </w:numPr>
        <w:pBdr>
          <w:top w:val="nil"/>
          <w:left w:val="nil"/>
          <w:bottom w:val="nil"/>
          <w:right w:val="nil"/>
          <w:between w:val="nil"/>
        </w:pBdr>
        <w:tabs>
          <w:tab w:val="left" w:pos="1616"/>
        </w:tabs>
        <w:spacing w:line="275" w:lineRule="auto"/>
        <w:ind w:right="-306"/>
        <w:rPr>
          <w:color w:val="000000"/>
        </w:rPr>
      </w:pPr>
      <w:r>
        <w:rPr>
          <w:color w:val="000000"/>
          <w:sz w:val="24"/>
          <w:szCs w:val="24"/>
          <w:lang w:bidi="sw-KE"/>
        </w:rPr>
        <w:t>Unyonyaji na dhuluma ya kingono inachukuliwa kuwa utovu mbaya wa nidhamu.</w:t>
      </w:r>
    </w:p>
    <w:p w14:paraId="7D226E04" w14:textId="77777777" w:rsidR="005539B5" w:rsidRDefault="005E061A" w:rsidP="008D2AF0">
      <w:pPr>
        <w:numPr>
          <w:ilvl w:val="1"/>
          <w:numId w:val="7"/>
        </w:numPr>
        <w:pBdr>
          <w:top w:val="nil"/>
          <w:left w:val="nil"/>
          <w:bottom w:val="nil"/>
          <w:right w:val="nil"/>
          <w:between w:val="nil"/>
        </w:pBdr>
        <w:tabs>
          <w:tab w:val="left" w:pos="1616"/>
        </w:tabs>
        <w:spacing w:before="41" w:line="276" w:lineRule="auto"/>
        <w:ind w:right="-306"/>
        <w:rPr>
          <w:color w:val="000000"/>
        </w:rPr>
      </w:pPr>
      <w:r>
        <w:rPr>
          <w:color w:val="000000"/>
          <w:sz w:val="24"/>
          <w:szCs w:val="24"/>
          <w:lang w:bidi="sw-KE"/>
        </w:rPr>
        <w:t>Wafanyakazi wa kibinadamu, na hasa wasimamizi, wana wajibu wa kuunda na kudumisha mazingira ya kazi ambayo hayana unyonyaji na dhuluma ya kingono.</w:t>
      </w:r>
    </w:p>
    <w:p w14:paraId="2CE382EB" w14:textId="77777777" w:rsidR="005539B5" w:rsidRDefault="005E061A" w:rsidP="008D2AF0">
      <w:pPr>
        <w:numPr>
          <w:ilvl w:val="1"/>
          <w:numId w:val="7"/>
        </w:numPr>
        <w:pBdr>
          <w:top w:val="nil"/>
          <w:left w:val="nil"/>
          <w:bottom w:val="nil"/>
          <w:right w:val="nil"/>
          <w:between w:val="nil"/>
        </w:pBdr>
        <w:tabs>
          <w:tab w:val="left" w:pos="1615"/>
          <w:tab w:val="left" w:pos="1616"/>
        </w:tabs>
        <w:spacing w:line="276" w:lineRule="auto"/>
        <w:ind w:right="-306"/>
        <w:rPr>
          <w:color w:val="000000"/>
        </w:rPr>
      </w:pPr>
      <w:r>
        <w:rPr>
          <w:color w:val="000000"/>
          <w:sz w:val="24"/>
          <w:szCs w:val="24"/>
          <w:lang w:bidi="sw-KE"/>
        </w:rPr>
        <w:t>Wafanyakazi wote wanaoshukiwa kutekeleza unyanyasaji na dhuluma ya kingono wataripotiwa wakati wote kwa polisi na shirika lao.</w:t>
      </w:r>
    </w:p>
    <w:p w14:paraId="2F2247C4" w14:textId="77777777" w:rsidR="005539B5" w:rsidRDefault="005E061A" w:rsidP="008D2AF0">
      <w:pPr>
        <w:numPr>
          <w:ilvl w:val="1"/>
          <w:numId w:val="7"/>
        </w:numPr>
        <w:pBdr>
          <w:top w:val="nil"/>
          <w:left w:val="nil"/>
          <w:bottom w:val="nil"/>
          <w:right w:val="nil"/>
          <w:between w:val="nil"/>
        </w:pBdr>
        <w:tabs>
          <w:tab w:val="left" w:pos="1616"/>
        </w:tabs>
        <w:spacing w:before="2" w:line="276" w:lineRule="auto"/>
        <w:ind w:right="-306"/>
        <w:rPr>
          <w:color w:val="000000"/>
        </w:rPr>
      </w:pPr>
      <w:r>
        <w:rPr>
          <w:color w:val="000000"/>
          <w:sz w:val="24"/>
          <w:szCs w:val="24"/>
          <w:lang w:bidi="sw-KE"/>
        </w:rPr>
        <w:t>Uhusiano wowote wa kimapenzi kati ya wafanyakazi wa kibinadamu na washiriki wa programu ambao unahusisha matumizi yasiyofaa ya cheo au nafasi na mfanyakazi wa kibinadamu hauruhusiwi.</w:t>
      </w:r>
    </w:p>
    <w:p w14:paraId="5127EE3D" w14:textId="77777777" w:rsidR="005539B5" w:rsidRDefault="005E061A" w:rsidP="008D2AF0">
      <w:pPr>
        <w:numPr>
          <w:ilvl w:val="1"/>
          <w:numId w:val="7"/>
        </w:numPr>
        <w:pBdr>
          <w:top w:val="nil"/>
          <w:left w:val="nil"/>
          <w:bottom w:val="nil"/>
          <w:right w:val="nil"/>
          <w:between w:val="nil"/>
        </w:pBdr>
        <w:tabs>
          <w:tab w:val="left" w:pos="1616"/>
        </w:tabs>
        <w:spacing w:line="276" w:lineRule="auto"/>
        <w:ind w:right="-306"/>
        <w:rPr>
          <w:color w:val="000000"/>
        </w:rPr>
      </w:pPr>
      <w:r>
        <w:rPr>
          <w:color w:val="000000"/>
          <w:sz w:val="24"/>
          <w:szCs w:val="24"/>
          <w:lang w:bidi="sw-KE"/>
        </w:rPr>
        <w:t>Marufuku ya wafanyikazi dhidi ya unyonyaji na dhuluma ya kingono hutumika tu wakati wa saa za kazi na ukiwa kazini.</w:t>
      </w:r>
    </w:p>
    <w:p w14:paraId="03EB714E" w14:textId="77777777" w:rsidR="005539B5" w:rsidRDefault="005E061A" w:rsidP="008D2AF0">
      <w:pPr>
        <w:numPr>
          <w:ilvl w:val="1"/>
          <w:numId w:val="7"/>
        </w:numPr>
        <w:pBdr>
          <w:top w:val="nil"/>
          <w:left w:val="nil"/>
          <w:bottom w:val="nil"/>
          <w:right w:val="nil"/>
          <w:between w:val="nil"/>
        </w:pBdr>
        <w:tabs>
          <w:tab w:val="left" w:pos="1615"/>
          <w:tab w:val="left" w:pos="1616"/>
        </w:tabs>
        <w:spacing w:line="275" w:lineRule="auto"/>
        <w:ind w:right="-306"/>
        <w:rPr>
          <w:color w:val="000000"/>
        </w:rPr>
      </w:pPr>
      <w:r>
        <w:rPr>
          <w:color w:val="000000"/>
          <w:sz w:val="24"/>
          <w:szCs w:val="24"/>
          <w:lang w:bidi="sw-KE"/>
        </w:rPr>
        <w:t>Shughuli ya ngono na mtu yeyote aliye chini ya miaka 18 hairuhusiwi.</w:t>
      </w:r>
    </w:p>
    <w:p w14:paraId="7A667A53" w14:textId="77777777" w:rsidR="005539B5" w:rsidRDefault="005539B5">
      <w:pPr>
        <w:pBdr>
          <w:top w:val="nil"/>
          <w:left w:val="nil"/>
          <w:bottom w:val="nil"/>
          <w:right w:val="nil"/>
          <w:between w:val="nil"/>
        </w:pBdr>
        <w:spacing w:before="6"/>
        <w:rPr>
          <w:color w:val="000000"/>
          <w:sz w:val="27"/>
          <w:szCs w:val="27"/>
        </w:rPr>
      </w:pPr>
    </w:p>
    <w:p w14:paraId="486FBCCF" w14:textId="77777777" w:rsidR="005539B5" w:rsidRDefault="005E061A">
      <w:pPr>
        <w:numPr>
          <w:ilvl w:val="0"/>
          <w:numId w:val="7"/>
        </w:numPr>
        <w:pBdr>
          <w:top w:val="nil"/>
          <w:left w:val="nil"/>
          <w:bottom w:val="nil"/>
          <w:right w:val="nil"/>
          <w:between w:val="nil"/>
        </w:pBdr>
        <w:tabs>
          <w:tab w:val="left" w:pos="896"/>
        </w:tabs>
        <w:spacing w:before="1" w:line="276" w:lineRule="auto"/>
        <w:ind w:right="864"/>
        <w:rPr>
          <w:color w:val="000000"/>
        </w:rPr>
      </w:pPr>
      <w:r>
        <w:rPr>
          <w:color w:val="000000"/>
          <w:sz w:val="24"/>
          <w:szCs w:val="24"/>
          <w:lang w:bidi="sw-KE"/>
        </w:rPr>
        <w:t>Taja njia tatu tofauti unazoweza kuripoti wasiwasi ulio nao kuhusu mfanyakazi anayejihusisha na unyonyaji na dhuluma ya kingono.</w:t>
      </w:r>
    </w:p>
    <w:p w14:paraId="01AB3861" w14:textId="77777777" w:rsidR="005539B5" w:rsidRDefault="005E061A">
      <w:pPr>
        <w:pBdr>
          <w:top w:val="nil"/>
          <w:left w:val="nil"/>
          <w:bottom w:val="nil"/>
          <w:right w:val="nil"/>
          <w:between w:val="nil"/>
        </w:pBdr>
        <w:spacing w:before="10"/>
        <w:rPr>
          <w:color w:val="000000"/>
          <w:sz w:val="20"/>
          <w:szCs w:val="20"/>
        </w:rPr>
      </w:pPr>
      <w:r>
        <w:rPr>
          <w:noProof/>
          <w:lang w:bidi="sw-KE"/>
        </w:rPr>
        <mc:AlternateContent>
          <mc:Choice Requires="wps">
            <w:drawing>
              <wp:anchor distT="0" distB="0" distL="114300" distR="114300" simplePos="0" relativeHeight="251658244" behindDoc="0" locked="0" layoutInCell="1" hidden="0" allowOverlap="1" wp14:anchorId="50517CD5" wp14:editId="612EDA5C">
                <wp:simplePos x="0" y="0"/>
                <wp:positionH relativeFrom="column">
                  <wp:posOffset>673100</wp:posOffset>
                </wp:positionH>
                <wp:positionV relativeFrom="paragraph">
                  <wp:posOffset>762000</wp:posOffset>
                </wp:positionV>
                <wp:extent cx="5509895" cy="12700"/>
                <wp:effectExtent l="0" t="0" r="0" b="0"/>
                <wp:wrapTopAndBottom distT="0" distB="0"/>
                <wp:docPr id="1" name="Forme libre : forme 7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57C9F0C" id="Forme libre : forme 75" o:spid="_x0000_s1026" style="position:absolute;margin-left:53pt;margin-top:60pt;width:433.85pt;height:1pt;z-index:25165824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gagwIAADg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Bzdnga&#10;gwIAADg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45" behindDoc="0" locked="0" layoutInCell="1" hidden="0" allowOverlap="1" wp14:anchorId="5D7BD33D" wp14:editId="7263A080">
                <wp:simplePos x="0" y="0"/>
                <wp:positionH relativeFrom="column">
                  <wp:posOffset>673100</wp:posOffset>
                </wp:positionH>
                <wp:positionV relativeFrom="paragraph">
                  <wp:posOffset>558800</wp:posOffset>
                </wp:positionV>
                <wp:extent cx="5509895" cy="12700"/>
                <wp:effectExtent l="0" t="0" r="0" b="0"/>
                <wp:wrapTopAndBottom distT="0" distB="0"/>
                <wp:docPr id="55" name="Forme libre : forme 5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8D113E6" id="Forme libre : forme 55" o:spid="_x0000_s1026" style="position:absolute;margin-left:53pt;margin-top:44pt;width:433.85pt;height:1pt;z-index:25165824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oy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D1lKjK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46" behindDoc="0" locked="0" layoutInCell="1" hidden="0" allowOverlap="1" wp14:anchorId="73114A6E" wp14:editId="79614895">
                <wp:simplePos x="0" y="0"/>
                <wp:positionH relativeFrom="column">
                  <wp:posOffset>673100</wp:posOffset>
                </wp:positionH>
                <wp:positionV relativeFrom="paragraph">
                  <wp:posOffset>355600</wp:posOffset>
                </wp:positionV>
                <wp:extent cx="5509895" cy="12700"/>
                <wp:effectExtent l="0" t="0" r="0" b="0"/>
                <wp:wrapTopAndBottom distT="0" distB="0"/>
                <wp:docPr id="179" name="Forme libre : forme 17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8A60C66" id="Forme libre : forme 179" o:spid="_x0000_s1026" style="position:absolute;margin-left:53pt;margin-top:28pt;width:433.85pt;height:1pt;z-index:25165824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Fg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qNp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47" behindDoc="0" locked="0" layoutInCell="1" hidden="0" allowOverlap="1" wp14:anchorId="242A6841" wp14:editId="09EE3D4A">
                <wp:simplePos x="0" y="0"/>
                <wp:positionH relativeFrom="column">
                  <wp:posOffset>673100</wp:posOffset>
                </wp:positionH>
                <wp:positionV relativeFrom="paragraph">
                  <wp:posOffset>152400</wp:posOffset>
                </wp:positionV>
                <wp:extent cx="5509895" cy="12700"/>
                <wp:effectExtent l="0" t="0" r="0" b="0"/>
                <wp:wrapTopAndBottom distT="0" distB="0"/>
                <wp:docPr id="88" name="Forme libre : forme 88"/>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345D7A4" id="Forme libre : forme 88" o:spid="_x0000_s1026" style="position:absolute;margin-left:53pt;margin-top:12pt;width:433.85pt;height:1pt;z-index:25165824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SKGgwIAADk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p>
    <w:p w14:paraId="209E9949" w14:textId="77777777" w:rsidR="005539B5" w:rsidRDefault="005539B5">
      <w:pPr>
        <w:pBdr>
          <w:top w:val="nil"/>
          <w:left w:val="nil"/>
          <w:bottom w:val="nil"/>
          <w:right w:val="nil"/>
          <w:between w:val="nil"/>
        </w:pBdr>
        <w:spacing w:before="9"/>
        <w:rPr>
          <w:color w:val="000000"/>
          <w:sz w:val="24"/>
          <w:szCs w:val="24"/>
        </w:rPr>
      </w:pPr>
    </w:p>
    <w:p w14:paraId="7F6B5A43" w14:textId="77777777" w:rsidR="005539B5" w:rsidRDefault="005539B5">
      <w:pPr>
        <w:pBdr>
          <w:top w:val="nil"/>
          <w:left w:val="nil"/>
          <w:bottom w:val="nil"/>
          <w:right w:val="nil"/>
          <w:between w:val="nil"/>
        </w:pBdr>
        <w:spacing w:before="9"/>
        <w:rPr>
          <w:color w:val="000000"/>
          <w:sz w:val="24"/>
          <w:szCs w:val="24"/>
        </w:rPr>
      </w:pPr>
    </w:p>
    <w:p w14:paraId="5472BDE4" w14:textId="77777777" w:rsidR="005539B5" w:rsidRDefault="005539B5">
      <w:pPr>
        <w:pBdr>
          <w:top w:val="nil"/>
          <w:left w:val="nil"/>
          <w:bottom w:val="nil"/>
          <w:right w:val="nil"/>
          <w:between w:val="nil"/>
        </w:pBdr>
        <w:spacing w:before="9"/>
        <w:rPr>
          <w:color w:val="000000"/>
          <w:sz w:val="24"/>
          <w:szCs w:val="24"/>
        </w:rPr>
      </w:pPr>
    </w:p>
    <w:p w14:paraId="50EBAFEA" w14:textId="77777777" w:rsidR="005539B5" w:rsidRDefault="005539B5">
      <w:pPr>
        <w:pBdr>
          <w:top w:val="nil"/>
          <w:left w:val="nil"/>
          <w:bottom w:val="nil"/>
          <w:right w:val="nil"/>
          <w:between w:val="nil"/>
        </w:pBdr>
        <w:rPr>
          <w:color w:val="000000"/>
          <w:sz w:val="20"/>
          <w:szCs w:val="20"/>
        </w:rPr>
      </w:pPr>
    </w:p>
    <w:p w14:paraId="33EC8FDB" w14:textId="1DB383DD" w:rsidR="005539B5" w:rsidRDefault="005E061A">
      <w:pPr>
        <w:numPr>
          <w:ilvl w:val="0"/>
          <w:numId w:val="7"/>
        </w:numPr>
        <w:pBdr>
          <w:top w:val="nil"/>
          <w:left w:val="nil"/>
          <w:bottom w:val="nil"/>
          <w:right w:val="nil"/>
          <w:between w:val="nil"/>
        </w:pBdr>
        <w:tabs>
          <w:tab w:val="left" w:pos="896"/>
        </w:tabs>
        <w:spacing w:before="92" w:line="276" w:lineRule="auto"/>
        <w:ind w:right="1024"/>
        <w:rPr>
          <w:color w:val="000000"/>
        </w:rPr>
      </w:pPr>
      <w:r>
        <w:rPr>
          <w:color w:val="000000"/>
          <w:sz w:val="24"/>
          <w:szCs w:val="24"/>
          <w:lang w:bidi="sw-KE"/>
        </w:rPr>
        <w:t>Taja njia tatu tofauti ambazo watu wanaweza kutenda kama matokeo ya uzoefu wao wa SEAH.</w:t>
      </w:r>
    </w:p>
    <w:p w14:paraId="15579E1A" w14:textId="77777777" w:rsidR="005539B5" w:rsidRDefault="005E061A">
      <w:pPr>
        <w:pBdr>
          <w:top w:val="nil"/>
          <w:left w:val="nil"/>
          <w:bottom w:val="nil"/>
          <w:right w:val="nil"/>
          <w:between w:val="nil"/>
        </w:pBdr>
        <w:spacing w:before="10"/>
        <w:rPr>
          <w:color w:val="000000"/>
          <w:sz w:val="20"/>
          <w:szCs w:val="20"/>
        </w:rPr>
      </w:pPr>
      <w:r>
        <w:rPr>
          <w:noProof/>
          <w:lang w:bidi="sw-KE"/>
        </w:rPr>
        <mc:AlternateContent>
          <mc:Choice Requires="wps">
            <w:drawing>
              <wp:anchor distT="0" distB="0" distL="114300" distR="114300" simplePos="0" relativeHeight="251658248" behindDoc="0" locked="0" layoutInCell="1" hidden="0" allowOverlap="1" wp14:anchorId="13B1F1CA" wp14:editId="2C9584D0">
                <wp:simplePos x="0" y="0"/>
                <wp:positionH relativeFrom="column">
                  <wp:posOffset>673100</wp:posOffset>
                </wp:positionH>
                <wp:positionV relativeFrom="paragraph">
                  <wp:posOffset>685800</wp:posOffset>
                </wp:positionV>
                <wp:extent cx="5509895" cy="12700"/>
                <wp:effectExtent l="0" t="0" r="0" b="0"/>
                <wp:wrapTopAndBottom distT="0" distB="0"/>
                <wp:docPr id="105" name="Forme libre : forme 10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25BFEC8" id="Forme libre : forme 105" o:spid="_x0000_s1026" style="position:absolute;margin-left:53pt;margin-top:54pt;width:433.85pt;height:1pt;z-index:25165824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c6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49" behindDoc="0" locked="0" layoutInCell="1" hidden="0" allowOverlap="1" wp14:anchorId="7F14DC67" wp14:editId="5E584823">
                <wp:simplePos x="0" y="0"/>
                <wp:positionH relativeFrom="column">
                  <wp:posOffset>673100</wp:posOffset>
                </wp:positionH>
                <wp:positionV relativeFrom="paragraph">
                  <wp:posOffset>508000</wp:posOffset>
                </wp:positionV>
                <wp:extent cx="5509895" cy="12700"/>
                <wp:effectExtent l="0" t="0" r="0" b="0"/>
                <wp:wrapTopAndBottom distT="0" distB="0"/>
                <wp:docPr id="156" name="Forme libre : forme 156"/>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455D847" id="Forme libre : forme 156" o:spid="_x0000_s1026" style="position:absolute;margin-left:53pt;margin-top:40pt;width:433.85pt;height:1pt;z-index:25165824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0" behindDoc="0" locked="0" layoutInCell="1" hidden="0" allowOverlap="1" wp14:anchorId="7BD45621" wp14:editId="1BF93404">
                <wp:simplePos x="0" y="0"/>
                <wp:positionH relativeFrom="column">
                  <wp:posOffset>673100</wp:posOffset>
                </wp:positionH>
                <wp:positionV relativeFrom="paragraph">
                  <wp:posOffset>330200</wp:posOffset>
                </wp:positionV>
                <wp:extent cx="5509895" cy="12700"/>
                <wp:effectExtent l="0" t="0" r="0" b="0"/>
                <wp:wrapTopAndBottom distT="0" distB="0"/>
                <wp:docPr id="122" name="Forme libre : forme 12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DE8B7FC" id="Forme libre : forme 122" o:spid="_x0000_s1026" style="position:absolute;margin-left:53pt;margin-top:26pt;width:433.85pt;height:1pt;z-index:25165825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1" behindDoc="0" locked="0" layoutInCell="1" hidden="0" allowOverlap="1" wp14:anchorId="424D3307" wp14:editId="26AB6883">
                <wp:simplePos x="0" y="0"/>
                <wp:positionH relativeFrom="column">
                  <wp:posOffset>673100</wp:posOffset>
                </wp:positionH>
                <wp:positionV relativeFrom="paragraph">
                  <wp:posOffset>152400</wp:posOffset>
                </wp:positionV>
                <wp:extent cx="5509895" cy="12700"/>
                <wp:effectExtent l="0" t="0" r="0" b="0"/>
                <wp:wrapTopAndBottom distT="0" distB="0"/>
                <wp:docPr id="44" name="Forme libre : forme 4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4712CE7" id="Forme libre : forme 44" o:spid="_x0000_s1026" style="position:absolute;margin-left:53pt;margin-top:12pt;width:433.85pt;height:1pt;z-index:25165825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OATwF4IC&#10;AAA5BQAADgAAAAAAAAAAAAAAAAAuAgAAZHJzL2Uyb0RvYy54bWxQSwECLQAUAAYACAAAACEAtcNf&#10;K9wAAAAJAQAADwAAAAAAAAAAAAAAAADcBAAAZHJzL2Rvd25yZXYueG1sUEsFBgAAAAAEAAQA8wAA&#10;AOUFAAAAAA==&#10;" path="m,l5509260,e" strokeweight=".26875mm">
                <v:stroke startarrowwidth="narrow" startarrowlength="short" endarrowwidth="narrow" endarrowlength="short"/>
                <v:path arrowok="t" o:extrusionok="f"/>
                <w10:wrap type="topAndBottom"/>
              </v:shape>
            </w:pict>
          </mc:Fallback>
        </mc:AlternateContent>
      </w:r>
    </w:p>
    <w:p w14:paraId="5D59013E" w14:textId="77777777" w:rsidR="005539B5" w:rsidRDefault="005539B5">
      <w:pPr>
        <w:pBdr>
          <w:top w:val="nil"/>
          <w:left w:val="nil"/>
          <w:bottom w:val="nil"/>
          <w:right w:val="nil"/>
          <w:between w:val="nil"/>
        </w:pBdr>
        <w:spacing w:before="5"/>
        <w:rPr>
          <w:color w:val="000000"/>
          <w:sz w:val="21"/>
          <w:szCs w:val="21"/>
        </w:rPr>
      </w:pPr>
    </w:p>
    <w:p w14:paraId="3A919166" w14:textId="77777777" w:rsidR="005539B5" w:rsidRDefault="005539B5">
      <w:pPr>
        <w:pBdr>
          <w:top w:val="nil"/>
          <w:left w:val="nil"/>
          <w:bottom w:val="nil"/>
          <w:right w:val="nil"/>
          <w:between w:val="nil"/>
        </w:pBdr>
        <w:rPr>
          <w:color w:val="000000"/>
          <w:sz w:val="21"/>
          <w:szCs w:val="21"/>
        </w:rPr>
      </w:pPr>
    </w:p>
    <w:p w14:paraId="7D83C2C7" w14:textId="77777777" w:rsidR="005539B5" w:rsidRDefault="005539B5">
      <w:pPr>
        <w:pBdr>
          <w:top w:val="nil"/>
          <w:left w:val="nil"/>
          <w:bottom w:val="nil"/>
          <w:right w:val="nil"/>
          <w:between w:val="nil"/>
        </w:pBdr>
        <w:spacing w:before="5"/>
        <w:rPr>
          <w:color w:val="000000"/>
          <w:sz w:val="21"/>
          <w:szCs w:val="21"/>
        </w:rPr>
      </w:pPr>
    </w:p>
    <w:p w14:paraId="42D44C7F" w14:textId="77777777" w:rsidR="005539B5" w:rsidRDefault="005539B5">
      <w:pPr>
        <w:pBdr>
          <w:top w:val="nil"/>
          <w:left w:val="nil"/>
          <w:bottom w:val="nil"/>
          <w:right w:val="nil"/>
          <w:between w:val="nil"/>
        </w:pBdr>
        <w:rPr>
          <w:color w:val="000000"/>
          <w:sz w:val="20"/>
          <w:szCs w:val="20"/>
        </w:rPr>
      </w:pPr>
    </w:p>
    <w:p w14:paraId="18C23F76" w14:textId="77777777" w:rsidR="005539B5" w:rsidRDefault="005E061A">
      <w:pPr>
        <w:numPr>
          <w:ilvl w:val="0"/>
          <w:numId w:val="7"/>
        </w:numPr>
        <w:pBdr>
          <w:top w:val="nil"/>
          <w:left w:val="nil"/>
          <w:bottom w:val="nil"/>
          <w:right w:val="nil"/>
          <w:between w:val="nil"/>
        </w:pBdr>
        <w:tabs>
          <w:tab w:val="left" w:pos="896"/>
        </w:tabs>
        <w:spacing w:before="93" w:line="276" w:lineRule="auto"/>
        <w:ind w:right="717"/>
        <w:rPr>
          <w:color w:val="000000"/>
        </w:rPr>
      </w:pPr>
      <w:r>
        <w:rPr>
          <w:color w:val="000000"/>
          <w:sz w:val="24"/>
          <w:szCs w:val="24"/>
          <w:lang w:bidi="sw-KE"/>
        </w:rPr>
        <w:t>Taja mambo matatu unayopaswa kufanya (au kutofanya) unapopokea ripoti ya unyonyaji au dhuluma ya kingono kutoka kwa mtu fulani.</w:t>
      </w:r>
    </w:p>
    <w:p w14:paraId="6F095BF8" w14:textId="77777777" w:rsidR="005539B5" w:rsidRDefault="005E061A">
      <w:pPr>
        <w:pBdr>
          <w:top w:val="nil"/>
          <w:left w:val="nil"/>
          <w:bottom w:val="nil"/>
          <w:right w:val="nil"/>
          <w:between w:val="nil"/>
        </w:pBdr>
        <w:spacing w:before="3"/>
        <w:rPr>
          <w:color w:val="000000"/>
          <w:sz w:val="21"/>
          <w:szCs w:val="21"/>
        </w:rPr>
      </w:pPr>
      <w:r>
        <w:rPr>
          <w:noProof/>
          <w:lang w:bidi="sw-KE"/>
        </w:rPr>
        <mc:AlternateContent>
          <mc:Choice Requires="wps">
            <w:drawing>
              <wp:anchor distT="0" distB="0" distL="114300" distR="114300" simplePos="0" relativeHeight="251658252" behindDoc="0" locked="0" layoutInCell="1" hidden="0" allowOverlap="1" wp14:anchorId="18D542AF" wp14:editId="486BE5ED">
                <wp:simplePos x="0" y="0"/>
                <wp:positionH relativeFrom="column">
                  <wp:posOffset>673100</wp:posOffset>
                </wp:positionH>
                <wp:positionV relativeFrom="paragraph">
                  <wp:posOffset>762000</wp:posOffset>
                </wp:positionV>
                <wp:extent cx="5509895" cy="12700"/>
                <wp:effectExtent l="0" t="0" r="0" b="0"/>
                <wp:wrapTopAndBottom distT="0" distB="0"/>
                <wp:docPr id="117" name="Forme libre : forme 11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505B616" id="Forme libre : forme 117" o:spid="_x0000_s1026" style="position:absolute;margin-left:53pt;margin-top:60pt;width:433.85pt;height:1pt;z-index:25165825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nRJ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r1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3" behindDoc="0" locked="0" layoutInCell="1" hidden="0" allowOverlap="1" wp14:anchorId="6E609155" wp14:editId="09B45AB9">
                <wp:simplePos x="0" y="0"/>
                <wp:positionH relativeFrom="column">
                  <wp:posOffset>673100</wp:posOffset>
                </wp:positionH>
                <wp:positionV relativeFrom="paragraph">
                  <wp:posOffset>558800</wp:posOffset>
                </wp:positionV>
                <wp:extent cx="5509895" cy="12700"/>
                <wp:effectExtent l="0" t="0" r="0" b="0"/>
                <wp:wrapTopAndBottom distT="0" distB="0"/>
                <wp:docPr id="24" name="Forme libre : forme 2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CE78F5C" id="Forme libre : forme 24" o:spid="_x0000_s1026" style="position:absolute;margin-left:53pt;margin-top:44pt;width:433.85pt;height:1pt;z-index:25165825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Wetx&#10;UYQCAAA5BQAADgAAAAAAAAAAAAAAAAAuAgAAZHJzL2Uyb0RvYy54bWxQSwECLQAUAAYACAAAACEA&#10;JylkNN0AAAAJAQAADwAAAAAAAAAAAAAAAADeBAAAZHJzL2Rvd25yZXYueG1sUEsFBgAAAAAEAAQA&#10;8wAAAOgFAAAAAA==&#10;" path="m,l5509260,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4" behindDoc="0" locked="0" layoutInCell="1" hidden="0" allowOverlap="1" wp14:anchorId="670933F6" wp14:editId="671B4C84">
                <wp:simplePos x="0" y="0"/>
                <wp:positionH relativeFrom="column">
                  <wp:posOffset>673100</wp:posOffset>
                </wp:positionH>
                <wp:positionV relativeFrom="paragraph">
                  <wp:posOffset>355600</wp:posOffset>
                </wp:positionV>
                <wp:extent cx="5509895" cy="12700"/>
                <wp:effectExtent l="0" t="0" r="0" b="0"/>
                <wp:wrapTopAndBottom distT="0" distB="0"/>
                <wp:docPr id="59" name="Forme libre : forme 5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7406CEA" id="Forme libre : forme 59" o:spid="_x0000_s1026" style="position:absolute;margin-left:53pt;margin-top:28pt;width:433.85pt;height:1pt;z-index:25165825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k5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j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AiUvk5&#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5" behindDoc="0" locked="0" layoutInCell="1" hidden="0" allowOverlap="1" wp14:anchorId="1D53503A" wp14:editId="2039869B">
                <wp:simplePos x="0" y="0"/>
                <wp:positionH relativeFrom="column">
                  <wp:posOffset>673100</wp:posOffset>
                </wp:positionH>
                <wp:positionV relativeFrom="paragraph">
                  <wp:posOffset>152400</wp:posOffset>
                </wp:positionV>
                <wp:extent cx="5509895" cy="12700"/>
                <wp:effectExtent l="0" t="0" r="0" b="0"/>
                <wp:wrapTopAndBottom distT="0" distB="0"/>
                <wp:docPr id="15" name="Forme libre : forme 1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3F37AFC" id="Forme libre : forme 15" o:spid="_x0000_s1026" style="position:absolute;margin-left:53pt;margin-top:12pt;width:433.85pt;height:1pt;z-index:25165825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vv/ggIAADk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vNL7/4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51A2B95" w14:textId="77777777" w:rsidR="005539B5" w:rsidRDefault="005539B5">
      <w:pPr>
        <w:pBdr>
          <w:top w:val="nil"/>
          <w:left w:val="nil"/>
          <w:bottom w:val="nil"/>
          <w:right w:val="nil"/>
          <w:between w:val="nil"/>
        </w:pBdr>
        <w:spacing w:before="9"/>
        <w:rPr>
          <w:color w:val="000000"/>
          <w:sz w:val="24"/>
          <w:szCs w:val="24"/>
        </w:rPr>
      </w:pPr>
    </w:p>
    <w:p w14:paraId="6806E1F2" w14:textId="77777777" w:rsidR="005539B5" w:rsidRDefault="005539B5">
      <w:pPr>
        <w:pBdr>
          <w:top w:val="nil"/>
          <w:left w:val="nil"/>
          <w:bottom w:val="nil"/>
          <w:right w:val="nil"/>
          <w:between w:val="nil"/>
        </w:pBdr>
        <w:spacing w:before="9"/>
        <w:rPr>
          <w:color w:val="000000"/>
          <w:sz w:val="24"/>
          <w:szCs w:val="24"/>
        </w:rPr>
      </w:pPr>
    </w:p>
    <w:p w14:paraId="6B16F38D" w14:textId="77777777" w:rsidR="005539B5" w:rsidRDefault="005539B5">
      <w:pPr>
        <w:pBdr>
          <w:top w:val="nil"/>
          <w:left w:val="nil"/>
          <w:bottom w:val="nil"/>
          <w:right w:val="nil"/>
          <w:between w:val="nil"/>
        </w:pBdr>
        <w:spacing w:before="9"/>
        <w:rPr>
          <w:color w:val="000000"/>
          <w:sz w:val="24"/>
          <w:szCs w:val="24"/>
        </w:rPr>
        <w:sectPr w:rsidR="005539B5">
          <w:pgSz w:w="11900" w:h="16840"/>
          <w:pgMar w:top="1840" w:right="980" w:bottom="760" w:left="1020" w:header="736" w:footer="576" w:gutter="0"/>
          <w:cols w:space="720"/>
        </w:sectPr>
      </w:pPr>
    </w:p>
    <w:p w14:paraId="6A8A64FA" w14:textId="77777777" w:rsidR="005539B5" w:rsidRDefault="005539B5">
      <w:pPr>
        <w:pBdr>
          <w:top w:val="nil"/>
          <w:left w:val="nil"/>
          <w:bottom w:val="nil"/>
          <w:right w:val="nil"/>
          <w:between w:val="nil"/>
        </w:pBdr>
        <w:rPr>
          <w:color w:val="000000"/>
          <w:sz w:val="20"/>
          <w:szCs w:val="20"/>
        </w:rPr>
      </w:pPr>
    </w:p>
    <w:p w14:paraId="5A50B54B" w14:textId="77777777" w:rsidR="005539B5" w:rsidRDefault="005E061A">
      <w:pPr>
        <w:pStyle w:val="Heading1"/>
        <w:ind w:left="175"/>
      </w:pPr>
      <w:r>
        <w:rPr>
          <w:color w:val="0C94D6"/>
          <w:lang w:bidi="sw-KE"/>
        </w:rPr>
        <w:t>Moduli ya 1 - Maelekezo ya Majibu ya Jaribio kwa Mwendeshaji</w:t>
      </w:r>
    </w:p>
    <w:p w14:paraId="6547DC5B" w14:textId="77777777" w:rsidR="005539B5" w:rsidRDefault="005E061A">
      <w:pPr>
        <w:spacing w:before="122" w:line="237" w:lineRule="auto"/>
        <w:ind w:left="175" w:right="233"/>
        <w:rPr>
          <w:i/>
          <w:sz w:val="24"/>
          <w:szCs w:val="24"/>
        </w:rPr>
      </w:pPr>
      <w:r>
        <w:rPr>
          <w:i/>
          <w:sz w:val="24"/>
          <w:szCs w:val="24"/>
          <w:lang w:bidi="sw-KE"/>
        </w:rPr>
        <w:t>(Jumla ya Alama 70) (Kwa maswali yenye majibu mengi ya kuchagua, majibu ya maswali hayo yameangaziwa)</w:t>
      </w:r>
    </w:p>
    <w:p w14:paraId="10DD6E4C" w14:textId="77777777" w:rsidR="005539B5" w:rsidRDefault="005539B5">
      <w:pPr>
        <w:pBdr>
          <w:top w:val="nil"/>
          <w:left w:val="nil"/>
          <w:bottom w:val="nil"/>
          <w:right w:val="nil"/>
          <w:between w:val="nil"/>
        </w:pBdr>
        <w:spacing w:before="6"/>
        <w:rPr>
          <w:i/>
          <w:color w:val="000000"/>
          <w:sz w:val="34"/>
          <w:szCs w:val="34"/>
        </w:rPr>
      </w:pPr>
    </w:p>
    <w:p w14:paraId="19DD07EB" w14:textId="77777777" w:rsidR="005539B5" w:rsidRDefault="005E061A">
      <w:pPr>
        <w:numPr>
          <w:ilvl w:val="0"/>
          <w:numId w:val="14"/>
        </w:numPr>
        <w:pBdr>
          <w:top w:val="nil"/>
          <w:left w:val="nil"/>
          <w:bottom w:val="nil"/>
          <w:right w:val="nil"/>
          <w:between w:val="nil"/>
        </w:pBdr>
        <w:tabs>
          <w:tab w:val="left" w:pos="602"/>
        </w:tabs>
        <w:ind w:hanging="361"/>
        <w:rPr>
          <w:color w:val="000000"/>
        </w:rPr>
      </w:pPr>
      <w:r>
        <w:rPr>
          <w:b/>
          <w:color w:val="000000"/>
          <w:sz w:val="24"/>
          <w:szCs w:val="24"/>
          <w:lang w:bidi="sw-KE"/>
        </w:rPr>
        <w:t>Unyonyaji wa kingono ni nini? Toa mfano mmoja.</w:t>
      </w:r>
    </w:p>
    <w:p w14:paraId="4F857F96" w14:textId="77777777" w:rsidR="005539B5" w:rsidRDefault="005E061A">
      <w:pPr>
        <w:spacing w:before="2"/>
        <w:ind w:left="600"/>
        <w:rPr>
          <w:b/>
        </w:rPr>
      </w:pPr>
      <w:r>
        <w:rPr>
          <w:b/>
          <w:lang w:bidi="sw-KE"/>
        </w:rPr>
        <w:t>(Alama 10: Alama 5 za ufafanuzi na alama 5 za kutoa mfano)</w:t>
      </w:r>
    </w:p>
    <w:p w14:paraId="4F7C86B1" w14:textId="77777777" w:rsidR="005539B5" w:rsidRDefault="005E061A">
      <w:pPr>
        <w:pBdr>
          <w:top w:val="nil"/>
          <w:left w:val="nil"/>
          <w:bottom w:val="nil"/>
          <w:right w:val="nil"/>
          <w:between w:val="nil"/>
        </w:pBdr>
        <w:spacing w:before="117"/>
        <w:ind w:left="601" w:right="234"/>
        <w:rPr>
          <w:color w:val="000000"/>
          <w:sz w:val="24"/>
          <w:szCs w:val="24"/>
        </w:rPr>
      </w:pPr>
      <w:r>
        <w:rPr>
          <w:color w:val="000000"/>
          <w:sz w:val="24"/>
          <w:szCs w:val="24"/>
          <w:lang w:bidi="sw-KE"/>
        </w:rPr>
        <w:t>Unyonyaji wa kingono unafafanuliwa kama matumizi yoyote mabaya yaliyotekelezwa au yaliyojaribiwa ya nafasi ya kuweza kuwa hatarini, mamlaka yenye utofauti, au uaminifu, kwa madhumuni ya ngono, ikijumuisha, lakini sio tu, kunufaika kifedha, kijamii, au kisiasa kutokana na unyonyaji wa kingono wa watu wanaohusika.</w:t>
      </w:r>
    </w:p>
    <w:p w14:paraId="77480F09" w14:textId="77777777" w:rsidR="005539B5" w:rsidRDefault="005E061A">
      <w:pPr>
        <w:pBdr>
          <w:top w:val="nil"/>
          <w:left w:val="nil"/>
          <w:bottom w:val="nil"/>
          <w:right w:val="nil"/>
          <w:between w:val="nil"/>
        </w:pBdr>
        <w:spacing w:before="3"/>
        <w:ind w:left="601" w:right="287"/>
        <w:rPr>
          <w:color w:val="000000"/>
          <w:sz w:val="24"/>
          <w:szCs w:val="24"/>
        </w:rPr>
      </w:pPr>
      <w:r>
        <w:rPr>
          <w:color w:val="000000"/>
          <w:sz w:val="24"/>
          <w:szCs w:val="24"/>
          <w:lang w:bidi="sw-KE"/>
        </w:rPr>
        <w:t>Mifano: Kubadilishana pesa au kitu chochote cha thamana kwa shughuli ya kingono Kutoa zawadi ndogo (chakula, pesa za mfukoni, kufurahishwa kwa kununuliwa vitu, n.k.) pamoja na kuomba mpatane kujiburudisha, ngono, kisha au baadaye Kuahidi msaada unaotakiwa kwa kawaida, au msaada zaidi kwa kubadilishana na kupatana kujiburudisha, ngono, n.k. Kuahidi wanaonufaika kazi au msaada wa kazi kwa kubadilishana hili na kukutana kujiburudisha, ngono, n.k.</w:t>
      </w:r>
    </w:p>
    <w:p w14:paraId="2275CB33" w14:textId="77777777" w:rsidR="005539B5" w:rsidRDefault="005E061A">
      <w:pPr>
        <w:ind w:left="601"/>
        <w:rPr>
          <w:i/>
          <w:sz w:val="24"/>
          <w:szCs w:val="24"/>
        </w:rPr>
      </w:pPr>
      <w:r>
        <w:rPr>
          <w:i/>
          <w:sz w:val="24"/>
          <w:szCs w:val="24"/>
          <w:lang w:bidi="sw-KE"/>
        </w:rPr>
        <w:t>(Jibu lolote linalowasilisha dhana hizi kuu linakubalika)</w:t>
      </w:r>
    </w:p>
    <w:p w14:paraId="1C0131FB" w14:textId="77777777" w:rsidR="005539B5" w:rsidRDefault="005539B5">
      <w:pPr>
        <w:pBdr>
          <w:top w:val="nil"/>
          <w:left w:val="nil"/>
          <w:bottom w:val="nil"/>
          <w:right w:val="nil"/>
          <w:between w:val="nil"/>
        </w:pBdr>
        <w:rPr>
          <w:i/>
          <w:color w:val="000000"/>
          <w:sz w:val="24"/>
          <w:szCs w:val="24"/>
        </w:rPr>
      </w:pPr>
    </w:p>
    <w:p w14:paraId="74E7247A" w14:textId="77777777" w:rsidR="005539B5" w:rsidRDefault="005E061A">
      <w:pPr>
        <w:numPr>
          <w:ilvl w:val="0"/>
          <w:numId w:val="14"/>
        </w:numPr>
        <w:pBdr>
          <w:top w:val="nil"/>
          <w:left w:val="nil"/>
          <w:bottom w:val="nil"/>
          <w:right w:val="nil"/>
          <w:between w:val="nil"/>
        </w:pBdr>
        <w:tabs>
          <w:tab w:val="left" w:pos="602"/>
        </w:tabs>
        <w:spacing w:line="275" w:lineRule="auto"/>
        <w:ind w:hanging="361"/>
        <w:rPr>
          <w:color w:val="000000"/>
        </w:rPr>
      </w:pPr>
      <w:r>
        <w:rPr>
          <w:b/>
          <w:color w:val="000000"/>
          <w:sz w:val="24"/>
          <w:szCs w:val="24"/>
          <w:lang w:bidi="sw-KE"/>
        </w:rPr>
        <w:t>Dhuluma ya kingono ni nini? Toa mfano mmoja.</w:t>
      </w:r>
    </w:p>
    <w:p w14:paraId="626F424C" w14:textId="77777777" w:rsidR="005539B5" w:rsidRDefault="005E061A">
      <w:pPr>
        <w:spacing w:line="252" w:lineRule="auto"/>
        <w:ind w:left="600"/>
        <w:rPr>
          <w:b/>
        </w:rPr>
      </w:pPr>
      <w:r>
        <w:rPr>
          <w:b/>
          <w:lang w:bidi="sw-KE"/>
        </w:rPr>
        <w:t>(Alama 10: Alama 5 za ufafanuzi na alama 5 za kutoa mfano)</w:t>
      </w:r>
    </w:p>
    <w:p w14:paraId="614F3FB0" w14:textId="77777777" w:rsidR="005539B5" w:rsidRDefault="005E061A">
      <w:pPr>
        <w:pBdr>
          <w:top w:val="nil"/>
          <w:left w:val="nil"/>
          <w:bottom w:val="nil"/>
          <w:right w:val="nil"/>
          <w:between w:val="nil"/>
        </w:pBdr>
        <w:spacing w:before="124" w:line="237" w:lineRule="auto"/>
        <w:ind w:left="601" w:right="673"/>
        <w:rPr>
          <w:color w:val="000000"/>
          <w:sz w:val="24"/>
          <w:szCs w:val="24"/>
        </w:rPr>
      </w:pPr>
      <w:r>
        <w:rPr>
          <w:color w:val="000000"/>
          <w:sz w:val="24"/>
          <w:szCs w:val="24"/>
          <w:lang w:bidi="sw-KE"/>
        </w:rPr>
        <w:t>Dhuluma ya kingono inafafanuliwa kama kuingiliwa halisi kimwili au kutishiwa kwa njia ya kingono, iwe kwa kutumia nguvu, au chini ya hali zisizo sawa au za kushawishiwa.</w:t>
      </w:r>
    </w:p>
    <w:p w14:paraId="384B3A39" w14:textId="77777777" w:rsidR="005539B5" w:rsidRDefault="005E061A">
      <w:pPr>
        <w:pBdr>
          <w:top w:val="nil"/>
          <w:left w:val="nil"/>
          <w:bottom w:val="nil"/>
          <w:right w:val="nil"/>
          <w:between w:val="nil"/>
        </w:pBdr>
        <w:spacing w:before="6" w:line="237" w:lineRule="auto"/>
        <w:ind w:left="601" w:right="527"/>
        <w:rPr>
          <w:color w:val="000000"/>
          <w:sz w:val="24"/>
          <w:szCs w:val="24"/>
        </w:rPr>
      </w:pPr>
      <w:r>
        <w:rPr>
          <w:color w:val="000000"/>
          <w:sz w:val="24"/>
          <w:szCs w:val="24"/>
          <w:lang w:bidi="sw-KE"/>
        </w:rPr>
        <w:t>Mifano: Shambulio la kingono na ubakaji Kupapasa au kugusa sehemu nyeti au za siri Shughuli za ngono na mtoto, bila kujali idhini</w:t>
      </w:r>
    </w:p>
    <w:p w14:paraId="39057D24" w14:textId="77777777" w:rsidR="005539B5" w:rsidRDefault="005E061A">
      <w:pPr>
        <w:spacing w:before="3"/>
        <w:ind w:left="601"/>
        <w:rPr>
          <w:i/>
          <w:sz w:val="24"/>
          <w:szCs w:val="24"/>
        </w:rPr>
      </w:pPr>
      <w:r>
        <w:rPr>
          <w:i/>
          <w:sz w:val="24"/>
          <w:szCs w:val="24"/>
          <w:lang w:bidi="sw-KE"/>
        </w:rPr>
        <w:t>(Jibu lolote linalowasilisha dhana hizi kuu linakubalika)</w:t>
      </w:r>
    </w:p>
    <w:p w14:paraId="229E9F27" w14:textId="77777777" w:rsidR="005539B5" w:rsidRDefault="005539B5">
      <w:pPr>
        <w:pBdr>
          <w:top w:val="nil"/>
          <w:left w:val="nil"/>
          <w:bottom w:val="nil"/>
          <w:right w:val="nil"/>
          <w:between w:val="nil"/>
        </w:pBdr>
        <w:rPr>
          <w:i/>
          <w:color w:val="000000"/>
          <w:sz w:val="24"/>
          <w:szCs w:val="24"/>
        </w:rPr>
      </w:pPr>
    </w:p>
    <w:p w14:paraId="3A4C632D" w14:textId="77777777" w:rsidR="005539B5" w:rsidRDefault="005E061A">
      <w:pPr>
        <w:numPr>
          <w:ilvl w:val="0"/>
          <w:numId w:val="14"/>
        </w:numPr>
        <w:pBdr>
          <w:top w:val="nil"/>
          <w:left w:val="nil"/>
          <w:bottom w:val="nil"/>
          <w:right w:val="nil"/>
          <w:between w:val="nil"/>
        </w:pBdr>
        <w:tabs>
          <w:tab w:val="left" w:pos="602"/>
        </w:tabs>
        <w:spacing w:line="275" w:lineRule="auto"/>
        <w:ind w:hanging="361"/>
        <w:rPr>
          <w:color w:val="000000"/>
        </w:rPr>
      </w:pPr>
      <w:r>
        <w:rPr>
          <w:b/>
          <w:color w:val="000000"/>
          <w:sz w:val="24"/>
          <w:szCs w:val="24"/>
          <w:lang w:bidi="sw-KE"/>
        </w:rPr>
        <w:t>Unyanyasaji wa kingono ni nini? Toa mfano mmoja.</w:t>
      </w:r>
    </w:p>
    <w:p w14:paraId="1F857E2E" w14:textId="77777777" w:rsidR="005539B5" w:rsidRDefault="005E061A">
      <w:pPr>
        <w:spacing w:line="252" w:lineRule="auto"/>
        <w:ind w:left="600"/>
        <w:rPr>
          <w:b/>
        </w:rPr>
      </w:pPr>
      <w:r>
        <w:rPr>
          <w:b/>
          <w:lang w:bidi="sw-KE"/>
        </w:rPr>
        <w:t>(Alama 10: Alama 5 za ufafanuzi na alama 5 za kutoa mfano)</w:t>
      </w:r>
    </w:p>
    <w:p w14:paraId="5F467377" w14:textId="77777777" w:rsidR="005539B5" w:rsidRDefault="005E061A">
      <w:pPr>
        <w:pBdr>
          <w:top w:val="nil"/>
          <w:left w:val="nil"/>
          <w:bottom w:val="nil"/>
          <w:right w:val="nil"/>
          <w:between w:val="nil"/>
        </w:pBdr>
        <w:spacing w:before="122"/>
        <w:ind w:left="601" w:right="273"/>
        <w:rPr>
          <w:color w:val="000000"/>
          <w:sz w:val="24"/>
          <w:szCs w:val="24"/>
        </w:rPr>
      </w:pPr>
      <w:r>
        <w:rPr>
          <w:color w:val="434343"/>
          <w:sz w:val="24"/>
          <w:szCs w:val="24"/>
          <w:lang w:bidi="sw-KE"/>
        </w:rPr>
        <w:t>Unyanyasaji wa kingono ni kutongozwa bila kuridhia, kuomba kupendelewa kwa kubadilishana na ngono, tabia ya maongezi au ya kimwili au ishara kwa njia ya kingono au tabia nyingine yoyote ya njia ya kingono ambayo inaweza kudhaniwa kuwa inaweza kusababisha kuudhi au fedheha kwa mwingine. Unyanyasaji wa kingono ni mbaya sana wakati unaingilia, unafanywa kuwa sharti la kuajiriwa au kuunda mazingira ya kutisha, kuchukiza au kuudhi.</w:t>
      </w:r>
    </w:p>
    <w:p w14:paraId="2CC88462" w14:textId="77777777" w:rsidR="005539B5" w:rsidRDefault="005E061A">
      <w:pPr>
        <w:pBdr>
          <w:top w:val="nil"/>
          <w:left w:val="nil"/>
          <w:bottom w:val="nil"/>
          <w:right w:val="nil"/>
          <w:between w:val="nil"/>
        </w:pBdr>
        <w:ind w:left="601" w:right="421"/>
        <w:rPr>
          <w:color w:val="000000"/>
          <w:sz w:val="24"/>
          <w:szCs w:val="24"/>
        </w:rPr>
      </w:pPr>
      <w:r>
        <w:rPr>
          <w:color w:val="434343"/>
          <w:sz w:val="24"/>
          <w:szCs w:val="24"/>
          <w:lang w:bidi="sw-KE"/>
        </w:rPr>
        <w:t>Mifano: Inatumika kwa kurejelea tabia ya wafanyikazi kwa wafanyikazi ambayo inajumuisha: Maombi ya mara kwa mara ya kupatana kujiburudisha au maoni kuhusu muonekano wa kimwili wa mtu; Utani, maoni, ishara, kwa njia ya kingono; kushiriki michoro au picha za kingono Mguso wa kimwili usiohitajika; Kudai shughuli za ngono ikibadilishana na faida za kazi au kuacha kuchukua hatua hasi za ajira (kama vile kusimamishwa kazi, kushushwa cheo, kupunguziwa mshahara au masaa ya kazi)</w:t>
      </w:r>
    </w:p>
    <w:p w14:paraId="238B6983" w14:textId="77777777" w:rsidR="005539B5" w:rsidRDefault="005E061A">
      <w:pPr>
        <w:ind w:left="601"/>
        <w:rPr>
          <w:i/>
          <w:sz w:val="24"/>
          <w:szCs w:val="24"/>
        </w:rPr>
        <w:sectPr w:rsidR="005539B5">
          <w:pgSz w:w="11900" w:h="16840"/>
          <w:pgMar w:top="1840" w:right="980" w:bottom="760" w:left="1020" w:header="736" w:footer="576" w:gutter="0"/>
          <w:cols w:space="720"/>
        </w:sectPr>
      </w:pPr>
      <w:r>
        <w:rPr>
          <w:i/>
          <w:color w:val="434343"/>
          <w:sz w:val="24"/>
          <w:szCs w:val="24"/>
          <w:lang w:bidi="sw-KE"/>
        </w:rPr>
        <w:t>(Jibu lolote linalowasilisha dhana hizi kuu linakubalika)</w:t>
      </w:r>
    </w:p>
    <w:p w14:paraId="365B8C20" w14:textId="77777777" w:rsidR="005539B5" w:rsidRDefault="005539B5">
      <w:pPr>
        <w:pBdr>
          <w:top w:val="nil"/>
          <w:left w:val="nil"/>
          <w:bottom w:val="nil"/>
          <w:right w:val="nil"/>
          <w:between w:val="nil"/>
        </w:pBdr>
        <w:rPr>
          <w:i/>
          <w:color w:val="000000"/>
          <w:sz w:val="20"/>
          <w:szCs w:val="20"/>
        </w:rPr>
      </w:pPr>
    </w:p>
    <w:p w14:paraId="711B70AD" w14:textId="77777777" w:rsidR="005539B5" w:rsidRDefault="005539B5">
      <w:pPr>
        <w:pBdr>
          <w:top w:val="nil"/>
          <w:left w:val="nil"/>
          <w:bottom w:val="nil"/>
          <w:right w:val="nil"/>
          <w:between w:val="nil"/>
        </w:pBdr>
        <w:spacing w:before="4"/>
        <w:rPr>
          <w:i/>
          <w:color w:val="000000"/>
        </w:rPr>
      </w:pPr>
    </w:p>
    <w:p w14:paraId="44BEA0DF" w14:textId="77777777" w:rsidR="005539B5" w:rsidRDefault="005E061A">
      <w:pPr>
        <w:numPr>
          <w:ilvl w:val="0"/>
          <w:numId w:val="14"/>
        </w:numPr>
        <w:pBdr>
          <w:top w:val="nil"/>
          <w:left w:val="nil"/>
          <w:bottom w:val="nil"/>
          <w:right w:val="nil"/>
          <w:between w:val="nil"/>
        </w:pBdr>
        <w:tabs>
          <w:tab w:val="left" w:pos="743"/>
        </w:tabs>
        <w:spacing w:before="1"/>
        <w:ind w:left="742" w:right="714" w:hanging="425"/>
        <w:jc w:val="both"/>
        <w:rPr>
          <w:color w:val="000000"/>
        </w:rPr>
      </w:pPr>
      <w:r>
        <w:rPr>
          <w:b/>
          <w:color w:val="000000"/>
          <w:sz w:val="24"/>
          <w:szCs w:val="24"/>
          <w:lang w:bidi="sw-KE"/>
        </w:rPr>
        <w:t>Kuheshimu na kutumia mamlaka kwa njia inayofaa ni muhimu katika kuzuia unyonyaji na dhuluma ya kingono kwa wanajamii. Ni kauli gani zinazounga mkono dhana hii vyema zaidi? Weka mviringo kwa yote yanayotumika.</w:t>
      </w:r>
    </w:p>
    <w:p w14:paraId="602E66F2" w14:textId="77777777" w:rsidR="005539B5" w:rsidRDefault="005E061A">
      <w:pPr>
        <w:spacing w:line="250" w:lineRule="auto"/>
        <w:ind w:left="742"/>
        <w:rPr>
          <w:b/>
        </w:rPr>
      </w:pPr>
      <w:r>
        <w:rPr>
          <w:b/>
          <w:lang w:bidi="sw-KE"/>
        </w:rPr>
        <w:t>(alama 5: Alama 1 kwa kila jibu sahihi)</w:t>
      </w:r>
    </w:p>
    <w:p w14:paraId="6F304D3E" w14:textId="77777777" w:rsidR="005539B5" w:rsidRDefault="005E061A">
      <w:pPr>
        <w:numPr>
          <w:ilvl w:val="1"/>
          <w:numId w:val="14"/>
        </w:numPr>
        <w:pBdr>
          <w:top w:val="nil"/>
          <w:left w:val="nil"/>
          <w:bottom w:val="nil"/>
          <w:right w:val="nil"/>
          <w:between w:val="nil"/>
        </w:pBdr>
        <w:tabs>
          <w:tab w:val="left" w:pos="1169"/>
        </w:tabs>
        <w:spacing w:before="121"/>
        <w:ind w:right="886"/>
        <w:rPr>
          <w:color w:val="000000"/>
        </w:rPr>
      </w:pPr>
      <w:r>
        <w:rPr>
          <w:color w:val="000000"/>
          <w:sz w:val="24"/>
          <w:szCs w:val="24"/>
          <w:lang w:bidi="sw-KE"/>
        </w:rPr>
        <w:t>Kuwatendea watu kwa heshima—wafanyakazi wenzetu na watu kutoka kwa jamii tunayofanya kazi—ni muhimu katika kazi yetu kama wafanyakazi wa kibinadamu.</w:t>
      </w:r>
    </w:p>
    <w:p w14:paraId="2B1042FA" w14:textId="77777777" w:rsidR="005539B5" w:rsidRDefault="005E061A">
      <w:pPr>
        <w:numPr>
          <w:ilvl w:val="1"/>
          <w:numId w:val="14"/>
        </w:numPr>
        <w:pBdr>
          <w:top w:val="nil"/>
          <w:left w:val="nil"/>
          <w:bottom w:val="nil"/>
          <w:right w:val="nil"/>
          <w:between w:val="nil"/>
        </w:pBdr>
        <w:tabs>
          <w:tab w:val="left" w:pos="1169"/>
        </w:tabs>
        <w:spacing w:before="3" w:line="275" w:lineRule="auto"/>
        <w:ind w:hanging="361"/>
        <w:rPr>
          <w:color w:val="000000"/>
        </w:rPr>
      </w:pPr>
      <w:r>
        <w:rPr>
          <w:color w:val="000000"/>
          <w:sz w:val="24"/>
          <w:szCs w:val="24"/>
          <w:lang w:bidi="sw-KE"/>
        </w:rPr>
        <w:t>Heshima inamaanisha kitu kimoja kwa kila mtu wakati wote na ni ya ulimwengu wote</w:t>
      </w:r>
    </w:p>
    <w:p w14:paraId="29E6499D" w14:textId="77777777" w:rsidR="005539B5" w:rsidRDefault="005E061A">
      <w:pPr>
        <w:numPr>
          <w:ilvl w:val="1"/>
          <w:numId w:val="14"/>
        </w:numPr>
        <w:pBdr>
          <w:top w:val="nil"/>
          <w:left w:val="nil"/>
          <w:bottom w:val="nil"/>
          <w:right w:val="nil"/>
          <w:between w:val="nil"/>
        </w:pBdr>
        <w:tabs>
          <w:tab w:val="left" w:pos="1169"/>
        </w:tabs>
        <w:spacing w:line="275" w:lineRule="auto"/>
        <w:ind w:hanging="361"/>
        <w:rPr>
          <w:color w:val="000000"/>
        </w:rPr>
      </w:pPr>
      <w:r>
        <w:rPr>
          <w:color w:val="000000"/>
          <w:sz w:val="24"/>
          <w:szCs w:val="24"/>
          <w:lang w:bidi="sw-KE"/>
        </w:rPr>
        <w:t>Heshima ni kitu kinachopatikana na watu lazima wapate heshima yetu.</w:t>
      </w:r>
    </w:p>
    <w:p w14:paraId="02A2C8E2" w14:textId="77777777" w:rsidR="005539B5" w:rsidRDefault="005E061A">
      <w:pPr>
        <w:numPr>
          <w:ilvl w:val="1"/>
          <w:numId w:val="14"/>
        </w:numPr>
        <w:pBdr>
          <w:top w:val="nil"/>
          <w:left w:val="nil"/>
          <w:bottom w:val="nil"/>
          <w:right w:val="nil"/>
          <w:between w:val="nil"/>
        </w:pBdr>
        <w:tabs>
          <w:tab w:val="left" w:pos="1169"/>
        </w:tabs>
        <w:spacing w:before="2" w:line="275" w:lineRule="auto"/>
        <w:ind w:hanging="361"/>
        <w:rPr>
          <w:color w:val="000000"/>
        </w:rPr>
      </w:pPr>
      <w:r>
        <w:rPr>
          <w:color w:val="000000"/>
          <w:sz w:val="24"/>
          <w:szCs w:val="24"/>
          <w:lang w:bidi="sw-KE"/>
        </w:rPr>
        <w:t>Wafanyakazi wa misaada hawapaswi kutumia vibaya nafasi zao katika jamii wanazosaidia.</w:t>
      </w:r>
    </w:p>
    <w:p w14:paraId="3A012619" w14:textId="77777777" w:rsidR="005539B5" w:rsidRDefault="005E061A">
      <w:pPr>
        <w:numPr>
          <w:ilvl w:val="1"/>
          <w:numId w:val="14"/>
        </w:numPr>
        <w:pBdr>
          <w:top w:val="nil"/>
          <w:left w:val="nil"/>
          <w:bottom w:val="nil"/>
          <w:right w:val="nil"/>
          <w:between w:val="nil"/>
        </w:pBdr>
        <w:tabs>
          <w:tab w:val="left" w:pos="1169"/>
        </w:tabs>
        <w:spacing w:line="242" w:lineRule="auto"/>
        <w:ind w:right="512"/>
        <w:rPr>
          <w:color w:val="000000"/>
        </w:rPr>
      </w:pPr>
      <w:r>
        <w:rPr>
          <w:color w:val="000000"/>
          <w:sz w:val="24"/>
          <w:szCs w:val="24"/>
          <w:lang w:bidi="sw-KE"/>
        </w:rPr>
        <w:t>Watu katika jamii hawawezi kufikiri kuwa wanaweza kusema "hapana" kwa maombi kutoka kwa wafanyakazi wa misaada, kwa sababu wanaamini wanaweza kupoteza rasilimali au huduma.”</w:t>
      </w:r>
    </w:p>
    <w:p w14:paraId="591F5610" w14:textId="77777777" w:rsidR="005539B5" w:rsidRDefault="005E061A">
      <w:pPr>
        <w:numPr>
          <w:ilvl w:val="1"/>
          <w:numId w:val="14"/>
        </w:numPr>
        <w:pBdr>
          <w:top w:val="nil"/>
          <w:left w:val="nil"/>
          <w:bottom w:val="nil"/>
          <w:right w:val="nil"/>
          <w:between w:val="nil"/>
        </w:pBdr>
        <w:tabs>
          <w:tab w:val="left" w:pos="1168"/>
          <w:tab w:val="left" w:pos="1169"/>
        </w:tabs>
        <w:spacing w:line="242" w:lineRule="auto"/>
        <w:ind w:right="311"/>
        <w:rPr>
          <w:color w:val="000000"/>
        </w:rPr>
      </w:pPr>
      <w:r>
        <w:rPr>
          <w:color w:val="000000"/>
          <w:sz w:val="24"/>
          <w:szCs w:val="24"/>
          <w:lang w:bidi="sw-KE"/>
        </w:rPr>
        <w:t>Wafanyakazi wa misaada katika nyadhifa za juu zaidi katika mashirika yao ndio hawapaswi kutumia vibaya mamlaka yao.</w:t>
      </w:r>
    </w:p>
    <w:p w14:paraId="22359182" w14:textId="77777777" w:rsidR="005539B5" w:rsidRDefault="005E061A">
      <w:pPr>
        <w:numPr>
          <w:ilvl w:val="1"/>
          <w:numId w:val="14"/>
        </w:numPr>
        <w:pBdr>
          <w:top w:val="nil"/>
          <w:left w:val="nil"/>
          <w:bottom w:val="nil"/>
          <w:right w:val="nil"/>
          <w:between w:val="nil"/>
        </w:pBdr>
        <w:tabs>
          <w:tab w:val="left" w:pos="1169"/>
        </w:tabs>
        <w:spacing w:line="242" w:lineRule="auto"/>
        <w:ind w:right="644"/>
        <w:rPr>
          <w:color w:val="000000"/>
        </w:rPr>
      </w:pPr>
      <w:r>
        <w:rPr>
          <w:color w:val="000000"/>
          <w:sz w:val="24"/>
          <w:szCs w:val="24"/>
          <w:lang w:bidi="sw-KE"/>
        </w:rPr>
        <w:t>Wafanyakazi wa misaada huonekana kuwa na uwezo unaotambuliwa wa kufikia na kudhibiti rasilimali na huduma ambazo jamii haina.</w:t>
      </w:r>
    </w:p>
    <w:p w14:paraId="7C1BFF11" w14:textId="77777777" w:rsidR="005539B5" w:rsidRDefault="005E061A">
      <w:pPr>
        <w:numPr>
          <w:ilvl w:val="1"/>
          <w:numId w:val="14"/>
        </w:numPr>
        <w:pBdr>
          <w:top w:val="nil"/>
          <w:left w:val="nil"/>
          <w:bottom w:val="nil"/>
          <w:right w:val="nil"/>
          <w:between w:val="nil"/>
        </w:pBdr>
        <w:tabs>
          <w:tab w:val="left" w:pos="1169"/>
        </w:tabs>
        <w:ind w:right="377"/>
        <w:jc w:val="both"/>
        <w:rPr>
          <w:color w:val="000000"/>
        </w:rPr>
      </w:pPr>
      <w:r>
        <w:rPr>
          <w:color w:val="000000"/>
          <w:sz w:val="24"/>
          <w:szCs w:val="24"/>
          <w:lang w:bidi="sw-KE"/>
        </w:rPr>
        <w:t>Kutumia vibaya mamlaka na kuwatumia wengine vibaya SIO kuheshimu utu wa mtu mwingine, na kubadilishana ngono kwa ajili ya msaada, pesa au kazi ni kutumia mamlaka vibaya na kuwatumia wengine vibaya wewe kama mfanyakazi wa misaada.</w:t>
      </w:r>
    </w:p>
    <w:p w14:paraId="59151D05" w14:textId="77777777" w:rsidR="005539B5" w:rsidRDefault="005E061A">
      <w:pPr>
        <w:numPr>
          <w:ilvl w:val="1"/>
          <w:numId w:val="14"/>
        </w:numPr>
        <w:pBdr>
          <w:top w:val="nil"/>
          <w:left w:val="nil"/>
          <w:bottom w:val="nil"/>
          <w:right w:val="nil"/>
          <w:between w:val="nil"/>
        </w:pBdr>
        <w:tabs>
          <w:tab w:val="left" w:pos="1169"/>
        </w:tabs>
        <w:spacing w:line="237" w:lineRule="auto"/>
        <w:ind w:right="632"/>
        <w:jc w:val="both"/>
        <w:rPr>
          <w:color w:val="000000"/>
        </w:rPr>
      </w:pPr>
      <w:r>
        <w:rPr>
          <w:color w:val="000000"/>
          <w:sz w:val="24"/>
          <w:szCs w:val="24"/>
          <w:lang w:bidi="sw-KE"/>
        </w:rPr>
        <w:t>Wafanyakazi wanaodhibiti ufikiaji wa rasilimali moja kwa moja pekee ndio wanaoweza kutumia vibaya mamlaka yao na kuwatumia wengine vibaya kwa kubadilishana ngono moja kwa moja ili kupata msaada.</w:t>
      </w:r>
    </w:p>
    <w:p w14:paraId="1A072DBF" w14:textId="77777777" w:rsidR="005539B5" w:rsidRDefault="005539B5">
      <w:pPr>
        <w:pBdr>
          <w:top w:val="nil"/>
          <w:left w:val="nil"/>
          <w:bottom w:val="nil"/>
          <w:right w:val="nil"/>
          <w:between w:val="nil"/>
        </w:pBdr>
        <w:rPr>
          <w:color w:val="000000"/>
          <w:sz w:val="23"/>
          <w:szCs w:val="23"/>
        </w:rPr>
      </w:pPr>
    </w:p>
    <w:p w14:paraId="2072C591" w14:textId="77777777" w:rsidR="005539B5" w:rsidRDefault="005E061A">
      <w:pPr>
        <w:numPr>
          <w:ilvl w:val="0"/>
          <w:numId w:val="14"/>
        </w:numPr>
        <w:pBdr>
          <w:top w:val="nil"/>
          <w:left w:val="nil"/>
          <w:bottom w:val="nil"/>
          <w:right w:val="nil"/>
          <w:between w:val="nil"/>
        </w:pBdr>
        <w:tabs>
          <w:tab w:val="left" w:pos="742"/>
          <w:tab w:val="left" w:pos="743"/>
        </w:tabs>
        <w:spacing w:line="242" w:lineRule="auto"/>
        <w:ind w:left="742" w:right="1314" w:hanging="425"/>
        <w:rPr>
          <w:color w:val="000000"/>
        </w:rPr>
      </w:pPr>
      <w:r>
        <w:rPr>
          <w:b/>
          <w:color w:val="000000"/>
          <w:sz w:val="24"/>
          <w:szCs w:val="24"/>
          <w:lang w:bidi="sw-KE"/>
        </w:rPr>
        <w:t>Taja athari tatu za Unyonyaji na Dhuluma ya Kingono kwa kila moja ya vikundi vifuatavyo.</w:t>
      </w:r>
    </w:p>
    <w:p w14:paraId="6E120299" w14:textId="77777777" w:rsidR="005539B5" w:rsidRDefault="005E061A">
      <w:pPr>
        <w:spacing w:line="271" w:lineRule="auto"/>
        <w:ind w:left="742"/>
        <w:rPr>
          <w:b/>
          <w:sz w:val="24"/>
          <w:szCs w:val="24"/>
        </w:rPr>
      </w:pPr>
      <w:r>
        <w:rPr>
          <w:b/>
          <w:sz w:val="24"/>
          <w:szCs w:val="24"/>
          <w:lang w:bidi="sw-KE"/>
        </w:rPr>
        <w:t>(alama 15: Alama 5 kwa kila kikundi).</w:t>
      </w:r>
    </w:p>
    <w:p w14:paraId="43FA86E4" w14:textId="77777777" w:rsidR="005539B5" w:rsidRDefault="005E061A">
      <w:pPr>
        <w:spacing w:before="2"/>
        <w:ind w:left="753"/>
        <w:rPr>
          <w:i/>
        </w:rPr>
      </w:pPr>
      <w:r>
        <w:rPr>
          <w:i/>
          <w:lang w:bidi="sw-KE"/>
        </w:rPr>
        <w:t>(Majibu yoyote yanayowasilisha angalau dhana tatu kuu kwa kila kikundi yanakubalika)</w:t>
      </w:r>
    </w:p>
    <w:p w14:paraId="7D15B476" w14:textId="302FE06F" w:rsidR="005539B5" w:rsidRDefault="005E061A">
      <w:pPr>
        <w:spacing w:before="117"/>
        <w:ind w:left="742"/>
        <w:rPr>
          <w:b/>
          <w:sz w:val="24"/>
          <w:szCs w:val="24"/>
        </w:rPr>
      </w:pPr>
      <w:r>
        <w:rPr>
          <w:b/>
          <w:sz w:val="24"/>
          <w:szCs w:val="24"/>
          <w:u w:val="single"/>
          <w:lang w:bidi="sw-KE"/>
        </w:rPr>
        <w:t>Watu wazima walionusurika:</w:t>
      </w:r>
    </w:p>
    <w:p w14:paraId="6226B315" w14:textId="398FACA5" w:rsidR="008D2AF0" w:rsidRDefault="008D2AF0" w:rsidP="008D2AF0">
      <w:pPr>
        <w:pBdr>
          <w:top w:val="nil"/>
          <w:left w:val="nil"/>
          <w:bottom w:val="nil"/>
          <w:right w:val="nil"/>
          <w:between w:val="nil"/>
        </w:pBdr>
        <w:spacing w:before="125" w:line="237" w:lineRule="auto"/>
        <w:ind w:left="1451" w:right="7602"/>
        <w:rPr>
          <w:color w:val="000000"/>
          <w:sz w:val="24"/>
          <w:szCs w:val="24"/>
        </w:rPr>
      </w:pPr>
      <w:r>
        <w:rPr>
          <w:color w:val="000000"/>
          <w:sz w:val="24"/>
          <w:szCs w:val="24"/>
          <w:lang w:bidi="sw-KE"/>
        </w:rPr>
        <w:t>Kiwewe</w:t>
      </w:r>
    </w:p>
    <w:p w14:paraId="7F2EB49A" w14:textId="77777777" w:rsidR="008D2AF0" w:rsidRDefault="008D2AF0">
      <w:pPr>
        <w:pBdr>
          <w:top w:val="nil"/>
          <w:left w:val="nil"/>
          <w:bottom w:val="nil"/>
          <w:right w:val="nil"/>
          <w:between w:val="nil"/>
        </w:pBdr>
        <w:spacing w:before="3" w:line="275" w:lineRule="auto"/>
        <w:ind w:left="1451"/>
        <w:rPr>
          <w:color w:val="000000"/>
          <w:sz w:val="24"/>
          <w:szCs w:val="24"/>
          <w:lang w:bidi="sw-KE"/>
        </w:rPr>
      </w:pPr>
      <w:r>
        <w:rPr>
          <w:color w:val="000000"/>
          <w:sz w:val="24"/>
          <w:szCs w:val="24"/>
          <w:lang w:bidi="sw-KE"/>
        </w:rPr>
        <w:t>Hofu</w:t>
      </w:r>
    </w:p>
    <w:p w14:paraId="0BF501AA" w14:textId="7126F916" w:rsidR="005539B5" w:rsidRDefault="005E061A">
      <w:pPr>
        <w:pBdr>
          <w:top w:val="nil"/>
          <w:left w:val="nil"/>
          <w:bottom w:val="nil"/>
          <w:right w:val="nil"/>
          <w:between w:val="nil"/>
        </w:pBdr>
        <w:spacing w:before="3" w:line="275" w:lineRule="auto"/>
        <w:ind w:left="1451"/>
        <w:rPr>
          <w:color w:val="000000"/>
          <w:sz w:val="24"/>
          <w:szCs w:val="24"/>
        </w:rPr>
      </w:pPr>
      <w:r>
        <w:rPr>
          <w:color w:val="000000"/>
          <w:sz w:val="24"/>
          <w:szCs w:val="24"/>
          <w:lang w:bidi="sw-KE"/>
        </w:rPr>
        <w:t>Aibu</w:t>
      </w:r>
    </w:p>
    <w:p w14:paraId="514D958C" w14:textId="77777777" w:rsidR="005539B5" w:rsidRDefault="005E061A">
      <w:pPr>
        <w:pBdr>
          <w:top w:val="nil"/>
          <w:left w:val="nil"/>
          <w:bottom w:val="nil"/>
          <w:right w:val="nil"/>
          <w:between w:val="nil"/>
        </w:pBdr>
        <w:spacing w:line="275" w:lineRule="auto"/>
        <w:ind w:left="1451"/>
        <w:rPr>
          <w:color w:val="000000"/>
          <w:sz w:val="24"/>
          <w:szCs w:val="24"/>
        </w:rPr>
      </w:pPr>
      <w:r>
        <w:rPr>
          <w:color w:val="000000"/>
          <w:sz w:val="24"/>
          <w:szCs w:val="24"/>
          <w:lang w:bidi="sw-KE"/>
        </w:rPr>
        <w:t>Wasiwasi juu ya sifa</w:t>
      </w:r>
    </w:p>
    <w:p w14:paraId="711D5E00" w14:textId="77777777" w:rsidR="002036D5" w:rsidRDefault="005E061A">
      <w:pPr>
        <w:pBdr>
          <w:top w:val="nil"/>
          <w:left w:val="nil"/>
          <w:bottom w:val="nil"/>
          <w:right w:val="nil"/>
          <w:between w:val="nil"/>
        </w:pBdr>
        <w:spacing w:before="5" w:line="237" w:lineRule="auto"/>
        <w:ind w:left="1451" w:right="5054"/>
        <w:rPr>
          <w:color w:val="000000"/>
          <w:sz w:val="24"/>
          <w:szCs w:val="24"/>
        </w:rPr>
      </w:pPr>
      <w:r>
        <w:rPr>
          <w:color w:val="000000"/>
          <w:sz w:val="24"/>
          <w:szCs w:val="24"/>
          <w:lang w:bidi="sw-KE"/>
        </w:rPr>
        <w:t>Hofu ya kulipiziwa kisasi kutoka kwa wenzake</w:t>
      </w:r>
    </w:p>
    <w:p w14:paraId="286EFDF1" w14:textId="2E7F9FAC" w:rsidR="005539B5" w:rsidRDefault="005E061A">
      <w:pPr>
        <w:pBdr>
          <w:top w:val="nil"/>
          <w:left w:val="nil"/>
          <w:bottom w:val="nil"/>
          <w:right w:val="nil"/>
          <w:between w:val="nil"/>
        </w:pBdr>
        <w:spacing w:before="5" w:line="237" w:lineRule="auto"/>
        <w:ind w:left="1451" w:right="5054"/>
        <w:rPr>
          <w:color w:val="000000"/>
          <w:sz w:val="24"/>
          <w:szCs w:val="24"/>
        </w:rPr>
      </w:pPr>
      <w:r>
        <w:rPr>
          <w:color w:val="000000"/>
          <w:sz w:val="24"/>
          <w:szCs w:val="24"/>
          <w:lang w:bidi="sw-KE"/>
        </w:rPr>
        <w:t>Kuonekana kama msumbufu</w:t>
      </w:r>
    </w:p>
    <w:p w14:paraId="4510D779" w14:textId="77777777" w:rsidR="005539B5" w:rsidRDefault="005E061A">
      <w:pPr>
        <w:pBdr>
          <w:top w:val="nil"/>
          <w:left w:val="nil"/>
          <w:bottom w:val="nil"/>
          <w:right w:val="nil"/>
          <w:between w:val="nil"/>
        </w:pBdr>
        <w:spacing w:before="3" w:line="275" w:lineRule="auto"/>
        <w:ind w:left="1451"/>
        <w:rPr>
          <w:color w:val="000000"/>
          <w:sz w:val="24"/>
          <w:szCs w:val="24"/>
        </w:rPr>
      </w:pPr>
      <w:r>
        <w:rPr>
          <w:color w:val="000000"/>
          <w:sz w:val="24"/>
          <w:szCs w:val="24"/>
          <w:lang w:bidi="sw-KE"/>
        </w:rPr>
        <w:t>Unyanyapaa</w:t>
      </w:r>
    </w:p>
    <w:p w14:paraId="589AA5B2" w14:textId="77777777" w:rsidR="002036D5" w:rsidRDefault="005E061A">
      <w:pPr>
        <w:pBdr>
          <w:top w:val="nil"/>
          <w:left w:val="nil"/>
          <w:bottom w:val="nil"/>
          <w:right w:val="nil"/>
          <w:between w:val="nil"/>
        </w:pBdr>
        <w:spacing w:line="242" w:lineRule="auto"/>
        <w:ind w:left="1451" w:right="6708"/>
        <w:rPr>
          <w:color w:val="000000"/>
          <w:sz w:val="24"/>
          <w:szCs w:val="24"/>
        </w:rPr>
      </w:pPr>
      <w:r>
        <w:rPr>
          <w:color w:val="000000"/>
          <w:sz w:val="24"/>
          <w:szCs w:val="24"/>
          <w:lang w:bidi="sw-KE"/>
        </w:rPr>
        <w:t>Wasiwasi wa usalama</w:t>
      </w:r>
    </w:p>
    <w:p w14:paraId="32271D64" w14:textId="7CA171E0" w:rsidR="005539B5" w:rsidRDefault="005E061A">
      <w:pPr>
        <w:pBdr>
          <w:top w:val="nil"/>
          <w:left w:val="nil"/>
          <w:bottom w:val="nil"/>
          <w:right w:val="nil"/>
          <w:between w:val="nil"/>
        </w:pBdr>
        <w:spacing w:line="242" w:lineRule="auto"/>
        <w:ind w:left="1451" w:right="6708"/>
        <w:rPr>
          <w:color w:val="000000"/>
          <w:sz w:val="24"/>
          <w:szCs w:val="24"/>
        </w:rPr>
      </w:pPr>
      <w:r>
        <w:rPr>
          <w:color w:val="000000"/>
          <w:sz w:val="24"/>
          <w:szCs w:val="24"/>
          <w:lang w:bidi="sw-KE"/>
        </w:rPr>
        <w:t>Athari ya familia</w:t>
      </w:r>
    </w:p>
    <w:p w14:paraId="219F5667" w14:textId="77777777" w:rsidR="005539B5" w:rsidRDefault="005E061A">
      <w:pPr>
        <w:pBdr>
          <w:top w:val="nil"/>
          <w:left w:val="nil"/>
          <w:bottom w:val="nil"/>
          <w:right w:val="nil"/>
          <w:between w:val="nil"/>
        </w:pBdr>
        <w:spacing w:line="271" w:lineRule="auto"/>
        <w:ind w:left="1451"/>
        <w:rPr>
          <w:color w:val="000000"/>
          <w:sz w:val="24"/>
          <w:szCs w:val="24"/>
        </w:rPr>
      </w:pPr>
      <w:r>
        <w:rPr>
          <w:color w:val="000000"/>
          <w:sz w:val="24"/>
          <w:szCs w:val="24"/>
          <w:lang w:bidi="sw-KE"/>
        </w:rPr>
        <w:t>Watu kutowaamini</w:t>
      </w:r>
    </w:p>
    <w:p w14:paraId="2525DDFD" w14:textId="77777777" w:rsidR="002036D5" w:rsidRDefault="005E061A">
      <w:pPr>
        <w:pBdr>
          <w:top w:val="nil"/>
          <w:left w:val="nil"/>
          <w:bottom w:val="nil"/>
          <w:right w:val="nil"/>
          <w:between w:val="nil"/>
        </w:pBdr>
        <w:spacing w:before="3" w:line="237" w:lineRule="auto"/>
        <w:ind w:left="1451" w:right="4227"/>
        <w:rPr>
          <w:color w:val="000000"/>
          <w:sz w:val="24"/>
          <w:szCs w:val="24"/>
        </w:rPr>
      </w:pPr>
      <w:r>
        <w:rPr>
          <w:color w:val="000000"/>
          <w:sz w:val="24"/>
          <w:szCs w:val="24"/>
          <w:lang w:bidi="sw-KE"/>
        </w:rPr>
        <w:t>Madhara kwa afya</w:t>
      </w:r>
    </w:p>
    <w:p w14:paraId="726C4FB3" w14:textId="77777777" w:rsidR="002036D5" w:rsidRDefault="002036D5">
      <w:pPr>
        <w:pBdr>
          <w:top w:val="nil"/>
          <w:left w:val="nil"/>
          <w:bottom w:val="nil"/>
          <w:right w:val="nil"/>
          <w:between w:val="nil"/>
        </w:pBdr>
        <w:spacing w:before="3" w:line="237" w:lineRule="auto"/>
        <w:ind w:left="1451" w:right="4227"/>
        <w:rPr>
          <w:color w:val="000000"/>
          <w:sz w:val="24"/>
          <w:szCs w:val="24"/>
        </w:rPr>
      </w:pPr>
      <w:r>
        <w:rPr>
          <w:color w:val="000000"/>
          <w:sz w:val="24"/>
          <w:szCs w:val="24"/>
          <w:lang w:bidi="sw-KE"/>
        </w:rPr>
        <w:t>Wasiwasi wa kisaikolojia na kijamii</w:t>
      </w:r>
    </w:p>
    <w:p w14:paraId="78C2756C" w14:textId="4B220024" w:rsidR="005539B5" w:rsidRDefault="005E061A">
      <w:pPr>
        <w:pBdr>
          <w:top w:val="nil"/>
          <w:left w:val="nil"/>
          <w:bottom w:val="nil"/>
          <w:right w:val="nil"/>
          <w:between w:val="nil"/>
        </w:pBdr>
        <w:spacing w:before="3" w:line="237" w:lineRule="auto"/>
        <w:ind w:left="1451" w:right="4227"/>
        <w:rPr>
          <w:color w:val="000000"/>
          <w:sz w:val="24"/>
          <w:szCs w:val="24"/>
        </w:rPr>
      </w:pPr>
      <w:r>
        <w:rPr>
          <w:color w:val="000000"/>
          <w:sz w:val="24"/>
          <w:szCs w:val="24"/>
          <w:lang w:bidi="sw-KE"/>
        </w:rPr>
        <w:lastRenderedPageBreak/>
        <w:t>Mfadhaiko wa kihisia na mkazo</w:t>
      </w:r>
    </w:p>
    <w:p w14:paraId="65EEFB59" w14:textId="77777777" w:rsidR="002036D5" w:rsidRDefault="005E061A">
      <w:pPr>
        <w:pBdr>
          <w:top w:val="nil"/>
          <w:left w:val="nil"/>
          <w:bottom w:val="nil"/>
          <w:right w:val="nil"/>
          <w:between w:val="nil"/>
        </w:pBdr>
        <w:spacing w:before="4"/>
        <w:ind w:left="1451" w:right="6587"/>
        <w:rPr>
          <w:color w:val="000000"/>
          <w:sz w:val="24"/>
          <w:szCs w:val="24"/>
        </w:rPr>
      </w:pPr>
      <w:r>
        <w:rPr>
          <w:color w:val="000000"/>
          <w:sz w:val="24"/>
          <w:szCs w:val="24"/>
          <w:lang w:bidi="sw-KE"/>
        </w:rPr>
        <w:t>Kupoteza uaminifu</w:t>
      </w:r>
    </w:p>
    <w:p w14:paraId="7F04EE87" w14:textId="77777777" w:rsidR="002036D5" w:rsidRDefault="005E061A">
      <w:pPr>
        <w:pBdr>
          <w:top w:val="nil"/>
          <w:left w:val="nil"/>
          <w:bottom w:val="nil"/>
          <w:right w:val="nil"/>
          <w:between w:val="nil"/>
        </w:pBdr>
        <w:spacing w:before="4"/>
        <w:ind w:left="1451" w:right="6587"/>
        <w:rPr>
          <w:color w:val="000000"/>
          <w:sz w:val="24"/>
          <w:szCs w:val="24"/>
        </w:rPr>
      </w:pPr>
      <w:r>
        <w:rPr>
          <w:color w:val="000000"/>
          <w:sz w:val="24"/>
          <w:szCs w:val="24"/>
          <w:lang w:bidi="sw-KE"/>
        </w:rPr>
        <w:t>Hofu ya kupoteza kazi</w:t>
      </w:r>
    </w:p>
    <w:p w14:paraId="571F9F6D" w14:textId="1893F404" w:rsidR="005539B5" w:rsidRDefault="005E061A">
      <w:pPr>
        <w:pBdr>
          <w:top w:val="nil"/>
          <w:left w:val="nil"/>
          <w:bottom w:val="nil"/>
          <w:right w:val="nil"/>
          <w:between w:val="nil"/>
        </w:pBdr>
        <w:spacing w:before="4"/>
        <w:ind w:left="1451" w:right="6587"/>
        <w:rPr>
          <w:color w:val="000000"/>
          <w:sz w:val="24"/>
          <w:szCs w:val="24"/>
        </w:rPr>
      </w:pPr>
      <w:r>
        <w:rPr>
          <w:color w:val="000000"/>
          <w:sz w:val="24"/>
          <w:szCs w:val="24"/>
          <w:lang w:bidi="sw-KE"/>
        </w:rPr>
        <w:t>Vitisho</w:t>
      </w:r>
    </w:p>
    <w:p w14:paraId="2E18DFA2" w14:textId="57DF182C" w:rsidR="005539B5" w:rsidRDefault="005E061A" w:rsidP="008D2AF0">
      <w:pPr>
        <w:pBdr>
          <w:top w:val="nil"/>
          <w:left w:val="nil"/>
          <w:bottom w:val="nil"/>
          <w:right w:val="nil"/>
          <w:between w:val="nil"/>
        </w:pBdr>
        <w:spacing w:line="274" w:lineRule="auto"/>
        <w:ind w:left="1451"/>
        <w:rPr>
          <w:color w:val="000000"/>
          <w:sz w:val="20"/>
          <w:szCs w:val="20"/>
        </w:rPr>
      </w:pPr>
      <w:r>
        <w:rPr>
          <w:color w:val="000000"/>
          <w:sz w:val="24"/>
          <w:szCs w:val="24"/>
          <w:lang w:bidi="sw-KE"/>
        </w:rPr>
        <w:t>Wafanyakazi wenzake kuwatilia shaka</w:t>
      </w:r>
    </w:p>
    <w:p w14:paraId="0B480FEA" w14:textId="77777777" w:rsidR="005539B5" w:rsidRDefault="005539B5">
      <w:pPr>
        <w:pBdr>
          <w:top w:val="nil"/>
          <w:left w:val="nil"/>
          <w:bottom w:val="nil"/>
          <w:right w:val="nil"/>
          <w:between w:val="nil"/>
        </w:pBdr>
        <w:spacing w:before="4"/>
        <w:rPr>
          <w:color w:val="000000"/>
        </w:rPr>
      </w:pPr>
    </w:p>
    <w:p w14:paraId="6697311D" w14:textId="5A3D9231" w:rsidR="005539B5" w:rsidRDefault="005E061A">
      <w:pPr>
        <w:spacing w:before="1"/>
        <w:ind w:left="879"/>
        <w:rPr>
          <w:b/>
          <w:sz w:val="24"/>
          <w:szCs w:val="24"/>
        </w:rPr>
      </w:pPr>
      <w:r>
        <w:rPr>
          <w:b/>
          <w:sz w:val="24"/>
          <w:szCs w:val="24"/>
          <w:u w:val="single"/>
          <w:lang w:bidi="sw-KE"/>
        </w:rPr>
        <w:t>Watoto walionusurika:</w:t>
      </w:r>
    </w:p>
    <w:p w14:paraId="77EF8ECB" w14:textId="77777777" w:rsidR="002036D5" w:rsidRDefault="005E061A" w:rsidP="002036D5">
      <w:pPr>
        <w:pBdr>
          <w:top w:val="nil"/>
          <w:left w:val="nil"/>
          <w:bottom w:val="nil"/>
          <w:right w:val="nil"/>
          <w:between w:val="nil"/>
        </w:pBdr>
        <w:spacing w:before="124" w:line="237" w:lineRule="auto"/>
        <w:ind w:left="1609" w:right="3587"/>
        <w:rPr>
          <w:color w:val="231F20"/>
          <w:sz w:val="24"/>
          <w:szCs w:val="24"/>
        </w:rPr>
      </w:pPr>
      <w:r>
        <w:rPr>
          <w:color w:val="231F20"/>
          <w:sz w:val="24"/>
          <w:szCs w:val="24"/>
          <w:lang w:bidi="sw-KE"/>
        </w:rPr>
        <w:t xml:space="preserve">Athari hasi juu ya </w:t>
      </w:r>
      <w:r>
        <w:rPr>
          <w:color w:val="000000"/>
          <w:sz w:val="24"/>
          <w:szCs w:val="24"/>
          <w:lang w:bidi="sw-KE"/>
        </w:rPr>
        <w:t>maendeleo na</w:t>
      </w:r>
      <w:r>
        <w:rPr>
          <w:color w:val="231F20"/>
          <w:sz w:val="24"/>
          <w:szCs w:val="24"/>
          <w:lang w:bidi="sw-KE"/>
        </w:rPr>
        <w:t xml:space="preserve"> afya</w:t>
      </w:r>
    </w:p>
    <w:p w14:paraId="51440CB6" w14:textId="185109BE" w:rsidR="005539B5" w:rsidRPr="002036D5" w:rsidRDefault="005E061A" w:rsidP="002036D5">
      <w:pPr>
        <w:pBdr>
          <w:top w:val="nil"/>
          <w:left w:val="nil"/>
          <w:bottom w:val="nil"/>
          <w:right w:val="nil"/>
          <w:between w:val="nil"/>
        </w:pBdr>
        <w:spacing w:before="124" w:line="237" w:lineRule="auto"/>
        <w:ind w:left="1609" w:right="3587"/>
        <w:rPr>
          <w:color w:val="231F20"/>
          <w:sz w:val="24"/>
          <w:szCs w:val="24"/>
        </w:rPr>
      </w:pPr>
      <w:r>
        <w:rPr>
          <w:color w:val="231F20"/>
          <w:sz w:val="24"/>
          <w:szCs w:val="24"/>
          <w:lang w:bidi="sw-KE"/>
        </w:rPr>
        <w:t>Madhara ya kisaikolojia</w:t>
      </w:r>
    </w:p>
    <w:p w14:paraId="5497D240" w14:textId="77777777" w:rsidR="002036D5" w:rsidRDefault="005E061A">
      <w:pPr>
        <w:pBdr>
          <w:top w:val="nil"/>
          <w:left w:val="nil"/>
          <w:bottom w:val="nil"/>
          <w:right w:val="nil"/>
          <w:between w:val="nil"/>
        </w:pBdr>
        <w:spacing w:before="6" w:line="237" w:lineRule="auto"/>
        <w:ind w:left="1609" w:right="5339"/>
        <w:rPr>
          <w:color w:val="231F20"/>
          <w:sz w:val="24"/>
          <w:szCs w:val="24"/>
        </w:rPr>
      </w:pPr>
      <w:r>
        <w:rPr>
          <w:color w:val="231F20"/>
          <w:sz w:val="24"/>
          <w:szCs w:val="24"/>
          <w:lang w:bidi="sw-KE"/>
        </w:rPr>
        <w:t>Athari za kihisia</w:t>
      </w:r>
    </w:p>
    <w:p w14:paraId="3AA88087" w14:textId="63ABE5B2" w:rsidR="005539B5" w:rsidRDefault="005E061A">
      <w:pPr>
        <w:pBdr>
          <w:top w:val="nil"/>
          <w:left w:val="nil"/>
          <w:bottom w:val="nil"/>
          <w:right w:val="nil"/>
          <w:between w:val="nil"/>
        </w:pBdr>
        <w:spacing w:before="6" w:line="237" w:lineRule="auto"/>
        <w:ind w:left="1609" w:right="5339"/>
        <w:rPr>
          <w:color w:val="000000"/>
          <w:sz w:val="24"/>
          <w:szCs w:val="24"/>
        </w:rPr>
      </w:pPr>
      <w:r>
        <w:rPr>
          <w:color w:val="231F20"/>
          <w:sz w:val="24"/>
          <w:szCs w:val="24"/>
          <w:lang w:bidi="sw-KE"/>
        </w:rPr>
        <w:t>Athari mbaya za familia</w:t>
      </w:r>
    </w:p>
    <w:p w14:paraId="693F7181" w14:textId="77777777" w:rsidR="002036D5" w:rsidRDefault="005E061A">
      <w:pPr>
        <w:pBdr>
          <w:top w:val="nil"/>
          <w:left w:val="nil"/>
          <w:bottom w:val="nil"/>
          <w:right w:val="nil"/>
          <w:between w:val="nil"/>
        </w:pBdr>
        <w:spacing w:before="5" w:line="237" w:lineRule="auto"/>
        <w:ind w:left="1609" w:right="2962"/>
        <w:rPr>
          <w:color w:val="231F20"/>
          <w:sz w:val="24"/>
          <w:szCs w:val="24"/>
        </w:rPr>
      </w:pPr>
      <w:r>
        <w:rPr>
          <w:color w:val="231F20"/>
          <w:sz w:val="24"/>
          <w:szCs w:val="24"/>
          <w:lang w:bidi="sw-KE"/>
        </w:rPr>
        <w:t>Ugumu wa familia katika kutunza mtoto aliyedhulumiwa kingono</w:t>
      </w:r>
    </w:p>
    <w:p w14:paraId="6D578FC9" w14:textId="79DE891F" w:rsidR="005539B5" w:rsidRDefault="005E061A">
      <w:pPr>
        <w:pBdr>
          <w:top w:val="nil"/>
          <w:left w:val="nil"/>
          <w:bottom w:val="nil"/>
          <w:right w:val="nil"/>
          <w:between w:val="nil"/>
        </w:pBdr>
        <w:spacing w:before="5" w:line="237" w:lineRule="auto"/>
        <w:ind w:left="1609" w:right="2962"/>
        <w:rPr>
          <w:color w:val="000000"/>
          <w:sz w:val="24"/>
          <w:szCs w:val="24"/>
        </w:rPr>
      </w:pPr>
      <w:r>
        <w:rPr>
          <w:color w:val="231F20"/>
          <w:sz w:val="24"/>
          <w:szCs w:val="24"/>
          <w:lang w:bidi="sw-KE"/>
        </w:rPr>
        <w:t>Kukosa kufikia msaada</w:t>
      </w:r>
    </w:p>
    <w:p w14:paraId="67F824DF" w14:textId="77777777" w:rsidR="002036D5" w:rsidRDefault="005E061A">
      <w:pPr>
        <w:pBdr>
          <w:top w:val="nil"/>
          <w:left w:val="nil"/>
          <w:bottom w:val="nil"/>
          <w:right w:val="nil"/>
          <w:between w:val="nil"/>
        </w:pBdr>
        <w:spacing w:before="6" w:line="237" w:lineRule="auto"/>
        <w:ind w:left="1609" w:right="2792"/>
        <w:rPr>
          <w:color w:val="231F20"/>
          <w:sz w:val="24"/>
          <w:szCs w:val="24"/>
        </w:rPr>
      </w:pPr>
      <w:r>
        <w:rPr>
          <w:color w:val="231F20"/>
          <w:sz w:val="24"/>
          <w:szCs w:val="24"/>
          <w:lang w:bidi="sw-KE"/>
        </w:rPr>
        <w:t>Hatari ya kulazimishwa katika ndoa ya mapema</w:t>
      </w:r>
    </w:p>
    <w:p w14:paraId="5333FC91" w14:textId="09DFC0E7" w:rsidR="005539B5" w:rsidRDefault="005E061A">
      <w:pPr>
        <w:pBdr>
          <w:top w:val="nil"/>
          <w:left w:val="nil"/>
          <w:bottom w:val="nil"/>
          <w:right w:val="nil"/>
          <w:between w:val="nil"/>
        </w:pBdr>
        <w:spacing w:before="6" w:line="237" w:lineRule="auto"/>
        <w:ind w:left="1609" w:right="2792"/>
        <w:rPr>
          <w:color w:val="000000"/>
          <w:sz w:val="24"/>
          <w:szCs w:val="24"/>
        </w:rPr>
      </w:pPr>
      <w:r>
        <w:rPr>
          <w:color w:val="231F20"/>
          <w:sz w:val="24"/>
          <w:szCs w:val="24"/>
          <w:lang w:bidi="sw-KE"/>
        </w:rPr>
        <w:t>Kuondolewa au kukatiziwa fursa za kupata elimu</w:t>
      </w:r>
    </w:p>
    <w:p w14:paraId="0C6D2BE8" w14:textId="77777777" w:rsidR="005539B5" w:rsidRDefault="005E061A">
      <w:pPr>
        <w:pBdr>
          <w:top w:val="nil"/>
          <w:left w:val="nil"/>
          <w:bottom w:val="nil"/>
          <w:right w:val="nil"/>
          <w:between w:val="nil"/>
        </w:pBdr>
        <w:spacing w:before="5" w:line="237" w:lineRule="auto"/>
        <w:ind w:left="1588" w:right="546" w:firstLine="20"/>
        <w:rPr>
          <w:color w:val="000000"/>
          <w:sz w:val="24"/>
          <w:szCs w:val="24"/>
        </w:rPr>
      </w:pPr>
      <w:r>
        <w:rPr>
          <w:color w:val="231F20"/>
          <w:sz w:val="24"/>
          <w:szCs w:val="24"/>
          <w:lang w:bidi="sw-KE"/>
        </w:rPr>
        <w:t>Hofu ya mashambulizi zaidi ya kingono, ukatili na mashambulio yanayoweza kufanywa na wengine, marafiki na majirani</w:t>
      </w:r>
    </w:p>
    <w:p w14:paraId="533A25F7" w14:textId="77777777" w:rsidR="005539B5" w:rsidRDefault="005539B5">
      <w:pPr>
        <w:pBdr>
          <w:top w:val="nil"/>
          <w:left w:val="nil"/>
          <w:bottom w:val="nil"/>
          <w:right w:val="nil"/>
          <w:between w:val="nil"/>
        </w:pBdr>
        <w:spacing w:before="1"/>
        <w:rPr>
          <w:color w:val="000000"/>
          <w:sz w:val="24"/>
          <w:szCs w:val="24"/>
        </w:rPr>
      </w:pPr>
    </w:p>
    <w:p w14:paraId="78CF67E4" w14:textId="77777777" w:rsidR="005539B5" w:rsidRDefault="005E061A">
      <w:pPr>
        <w:ind w:left="879"/>
        <w:rPr>
          <w:b/>
          <w:sz w:val="24"/>
          <w:szCs w:val="24"/>
        </w:rPr>
      </w:pPr>
      <w:r>
        <w:rPr>
          <w:b/>
          <w:sz w:val="24"/>
          <w:szCs w:val="24"/>
          <w:u w:val="single"/>
          <w:lang w:bidi="sw-KE"/>
        </w:rPr>
        <w:t>Wahalifu:</w:t>
      </w:r>
    </w:p>
    <w:p w14:paraId="0B21EE9D" w14:textId="77777777" w:rsidR="00072605" w:rsidRDefault="00072605" w:rsidP="00072605">
      <w:pPr>
        <w:pBdr>
          <w:top w:val="nil"/>
          <w:left w:val="nil"/>
          <w:bottom w:val="nil"/>
          <w:right w:val="nil"/>
          <w:between w:val="nil"/>
        </w:pBdr>
        <w:ind w:left="1610" w:right="3147"/>
        <w:rPr>
          <w:color w:val="231F20"/>
          <w:sz w:val="24"/>
          <w:szCs w:val="24"/>
        </w:rPr>
      </w:pPr>
    </w:p>
    <w:p w14:paraId="0E1FC765" w14:textId="1F4A9424"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sw-KE"/>
        </w:rPr>
        <w:t>Hatua za kinidhamu</w:t>
      </w:r>
    </w:p>
    <w:p w14:paraId="6937E617" w14:textId="77777777"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sw-KE"/>
        </w:rPr>
        <w:t>Kutokuwa na uwezo wa kusaidia familia</w:t>
      </w:r>
    </w:p>
    <w:p w14:paraId="2ABB57A5" w14:textId="77777777"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sw-KE"/>
        </w:rPr>
        <w:t>Mfadhaiko wa kihisia</w:t>
      </w:r>
    </w:p>
    <w:p w14:paraId="1FD679F1" w14:textId="09555C1C"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sw-KE"/>
        </w:rPr>
        <w:t>Ukatili na kisasi kutoka kwa wafanyikazi na jamii</w:t>
      </w:r>
    </w:p>
    <w:p w14:paraId="0210E281" w14:textId="77777777" w:rsidR="00072605" w:rsidRDefault="00072605" w:rsidP="00072605">
      <w:pPr>
        <w:pBdr>
          <w:top w:val="nil"/>
          <w:left w:val="nil"/>
          <w:bottom w:val="nil"/>
          <w:right w:val="nil"/>
          <w:between w:val="nil"/>
        </w:pBdr>
        <w:ind w:left="1610" w:right="3147"/>
        <w:rPr>
          <w:color w:val="000000"/>
          <w:sz w:val="24"/>
          <w:szCs w:val="24"/>
        </w:rPr>
      </w:pPr>
      <w:r>
        <w:rPr>
          <w:color w:val="231F20"/>
          <w:sz w:val="24"/>
          <w:szCs w:val="24"/>
          <w:lang w:bidi="sw-KE"/>
        </w:rPr>
        <w:t>Kuhamishwa</w:t>
      </w:r>
    </w:p>
    <w:p w14:paraId="5CCE1B12" w14:textId="77777777" w:rsidR="00072605" w:rsidRDefault="00072605" w:rsidP="00072605">
      <w:pPr>
        <w:pBdr>
          <w:top w:val="nil"/>
          <w:left w:val="nil"/>
          <w:bottom w:val="nil"/>
          <w:right w:val="nil"/>
          <w:between w:val="nil"/>
        </w:pBdr>
        <w:ind w:left="1610" w:right="4107"/>
        <w:rPr>
          <w:color w:val="000000"/>
          <w:sz w:val="24"/>
          <w:szCs w:val="24"/>
        </w:rPr>
      </w:pPr>
      <w:r>
        <w:rPr>
          <w:color w:val="231F20"/>
          <w:sz w:val="24"/>
          <w:szCs w:val="24"/>
          <w:lang w:bidi="sw-KE"/>
        </w:rPr>
        <w:t>Kesi za jinai na kufungwa Kupoteza marafiki</w:t>
      </w:r>
    </w:p>
    <w:p w14:paraId="69F161D2" w14:textId="77777777" w:rsidR="00072605" w:rsidRDefault="00072605" w:rsidP="00072605">
      <w:pPr>
        <w:pBdr>
          <w:top w:val="nil"/>
          <w:left w:val="nil"/>
          <w:bottom w:val="nil"/>
          <w:right w:val="nil"/>
          <w:between w:val="nil"/>
        </w:pBdr>
        <w:ind w:left="1610" w:right="5151"/>
        <w:rPr>
          <w:color w:val="000000"/>
          <w:sz w:val="24"/>
          <w:szCs w:val="24"/>
        </w:rPr>
      </w:pPr>
      <w:r>
        <w:rPr>
          <w:color w:val="231F20"/>
          <w:sz w:val="24"/>
          <w:szCs w:val="24"/>
          <w:lang w:bidi="sw-KE"/>
        </w:rPr>
        <w:t>Unyanyapaa ndani ya jamii Athari kwa hadhi katika jamii</w:t>
      </w:r>
    </w:p>
    <w:p w14:paraId="033B408D" w14:textId="77777777" w:rsidR="005539B5" w:rsidRDefault="005539B5">
      <w:pPr>
        <w:pBdr>
          <w:top w:val="nil"/>
          <w:left w:val="nil"/>
          <w:bottom w:val="nil"/>
          <w:right w:val="nil"/>
          <w:between w:val="nil"/>
        </w:pBdr>
        <w:spacing w:before="6"/>
        <w:rPr>
          <w:color w:val="000000"/>
        </w:rPr>
      </w:pPr>
    </w:p>
    <w:p w14:paraId="132808B7" w14:textId="77777777" w:rsidR="005539B5" w:rsidRDefault="005E061A">
      <w:pPr>
        <w:spacing w:before="1"/>
        <w:ind w:left="879"/>
        <w:rPr>
          <w:b/>
          <w:sz w:val="24"/>
          <w:szCs w:val="24"/>
        </w:rPr>
      </w:pPr>
      <w:r>
        <w:rPr>
          <w:b/>
          <w:sz w:val="24"/>
          <w:szCs w:val="24"/>
          <w:u w:val="single"/>
          <w:lang w:bidi="sw-KE"/>
        </w:rPr>
        <w:t>Mashirika:</w:t>
      </w:r>
    </w:p>
    <w:p w14:paraId="7047CD3C" w14:textId="77777777" w:rsidR="00072605" w:rsidRDefault="00072605" w:rsidP="00072605">
      <w:pPr>
        <w:pBdr>
          <w:top w:val="nil"/>
          <w:left w:val="nil"/>
          <w:bottom w:val="nil"/>
          <w:right w:val="nil"/>
          <w:between w:val="nil"/>
        </w:pBdr>
        <w:spacing w:line="242" w:lineRule="auto"/>
        <w:ind w:left="1588" w:right="4938"/>
        <w:rPr>
          <w:color w:val="231F20"/>
          <w:sz w:val="24"/>
          <w:szCs w:val="24"/>
        </w:rPr>
      </w:pPr>
    </w:p>
    <w:p w14:paraId="4B608B7D" w14:textId="3D2284A7" w:rsidR="00072605" w:rsidRDefault="00072605" w:rsidP="00072605">
      <w:pPr>
        <w:pBdr>
          <w:top w:val="nil"/>
          <w:left w:val="nil"/>
          <w:bottom w:val="nil"/>
          <w:right w:val="nil"/>
          <w:between w:val="nil"/>
        </w:pBdr>
        <w:spacing w:line="242" w:lineRule="auto"/>
        <w:ind w:left="1588" w:right="4938"/>
        <w:rPr>
          <w:color w:val="231F20"/>
          <w:sz w:val="24"/>
          <w:szCs w:val="24"/>
        </w:rPr>
      </w:pPr>
      <w:r>
        <w:rPr>
          <w:color w:val="231F20"/>
          <w:sz w:val="24"/>
          <w:szCs w:val="24"/>
          <w:lang w:bidi="sw-KE"/>
        </w:rPr>
        <w:t>Kupoteza uaminifu wa jamii</w:t>
      </w:r>
    </w:p>
    <w:p w14:paraId="44EC1935" w14:textId="09F95445" w:rsidR="00072605" w:rsidRDefault="00072605" w:rsidP="00072605">
      <w:pPr>
        <w:pBdr>
          <w:top w:val="nil"/>
          <w:left w:val="nil"/>
          <w:bottom w:val="nil"/>
          <w:right w:val="nil"/>
          <w:between w:val="nil"/>
        </w:pBdr>
        <w:spacing w:line="242" w:lineRule="auto"/>
        <w:ind w:left="1588" w:right="4938"/>
        <w:rPr>
          <w:color w:val="231F20"/>
          <w:sz w:val="24"/>
          <w:szCs w:val="24"/>
        </w:rPr>
      </w:pPr>
      <w:r>
        <w:rPr>
          <w:color w:val="231F20"/>
          <w:sz w:val="24"/>
          <w:szCs w:val="24"/>
          <w:lang w:bidi="sw-KE"/>
        </w:rPr>
        <w:t>Utangazaji</w:t>
      </w:r>
    </w:p>
    <w:p w14:paraId="6F88558E" w14:textId="678F14FF" w:rsidR="00072605" w:rsidRDefault="005E061A">
      <w:pPr>
        <w:pBdr>
          <w:top w:val="nil"/>
          <w:left w:val="nil"/>
          <w:bottom w:val="nil"/>
          <w:right w:val="nil"/>
          <w:between w:val="nil"/>
        </w:pBdr>
        <w:spacing w:line="242" w:lineRule="auto"/>
        <w:ind w:left="1588" w:right="5999"/>
        <w:rPr>
          <w:color w:val="231F20"/>
          <w:sz w:val="24"/>
          <w:szCs w:val="24"/>
        </w:rPr>
      </w:pPr>
      <w:r>
        <w:rPr>
          <w:color w:val="231F20"/>
          <w:sz w:val="24"/>
          <w:szCs w:val="24"/>
          <w:lang w:bidi="sw-KE"/>
        </w:rPr>
        <w:t>Sifa</w:t>
      </w:r>
    </w:p>
    <w:p w14:paraId="7C1FDCE9" w14:textId="7D20D495" w:rsidR="005539B5" w:rsidRDefault="005E061A">
      <w:pPr>
        <w:pBdr>
          <w:top w:val="nil"/>
          <w:left w:val="nil"/>
          <w:bottom w:val="nil"/>
          <w:right w:val="nil"/>
          <w:between w:val="nil"/>
        </w:pBdr>
        <w:spacing w:line="242" w:lineRule="auto"/>
        <w:ind w:left="1588" w:right="5999"/>
        <w:rPr>
          <w:color w:val="000000"/>
          <w:sz w:val="24"/>
          <w:szCs w:val="24"/>
        </w:rPr>
      </w:pPr>
      <w:r>
        <w:rPr>
          <w:color w:val="231F20"/>
          <w:sz w:val="24"/>
          <w:szCs w:val="24"/>
          <w:lang w:bidi="sw-KE"/>
        </w:rPr>
        <w:t>Uondoaji wa ufadhili</w:t>
      </w:r>
    </w:p>
    <w:p w14:paraId="35707969"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sw-KE"/>
        </w:rPr>
        <w:t>Taifa mwenyeji linaweza kuomba kusitishwa kwa shughuli zao</w:t>
      </w:r>
    </w:p>
    <w:p w14:paraId="457F5003"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sw-KE"/>
        </w:rPr>
        <w:t>Usimamizi wa mradi umechelewa au umesimamishwa</w:t>
      </w:r>
    </w:p>
    <w:p w14:paraId="4BD64300"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sw-KE"/>
        </w:rPr>
        <w:t>Mgawanyiko katika timu ya wafanyikazi na tuhuma zingine</w:t>
      </w:r>
    </w:p>
    <w:p w14:paraId="7F02FCD7"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sw-KE"/>
        </w:rPr>
        <w:t>Ukosefu wa ushirikiano wa wafanyakazi na mashirika mengine</w:t>
      </w:r>
    </w:p>
    <w:p w14:paraId="6D6AD2F3" w14:textId="5C7B3DE9" w:rsidR="005539B5" w:rsidRDefault="005E061A">
      <w:pPr>
        <w:pBdr>
          <w:top w:val="nil"/>
          <w:left w:val="nil"/>
          <w:bottom w:val="nil"/>
          <w:right w:val="nil"/>
          <w:between w:val="nil"/>
        </w:pBdr>
        <w:ind w:left="1588" w:right="3248"/>
        <w:rPr>
          <w:color w:val="000000"/>
          <w:sz w:val="24"/>
          <w:szCs w:val="24"/>
        </w:rPr>
      </w:pPr>
      <w:r>
        <w:rPr>
          <w:color w:val="231F20"/>
          <w:sz w:val="24"/>
          <w:szCs w:val="24"/>
          <w:lang w:bidi="sw-KE"/>
        </w:rPr>
        <w:t>Wafanyikazi kuacha au kufutwa kazi</w:t>
      </w:r>
    </w:p>
    <w:p w14:paraId="362BB23C" w14:textId="77777777" w:rsidR="005539B5" w:rsidRDefault="005E061A">
      <w:pPr>
        <w:pBdr>
          <w:top w:val="nil"/>
          <w:left w:val="nil"/>
          <w:bottom w:val="nil"/>
          <w:right w:val="nil"/>
          <w:between w:val="nil"/>
        </w:pBdr>
        <w:ind w:left="1588"/>
        <w:rPr>
          <w:color w:val="000000"/>
          <w:sz w:val="24"/>
          <w:szCs w:val="24"/>
        </w:rPr>
      </w:pPr>
      <w:r>
        <w:rPr>
          <w:color w:val="231F20"/>
          <w:sz w:val="24"/>
          <w:szCs w:val="24"/>
          <w:lang w:bidi="sw-KE"/>
        </w:rPr>
        <w:t>Ugumu katika kuajiri</w:t>
      </w:r>
    </w:p>
    <w:p w14:paraId="4561684F" w14:textId="77777777" w:rsidR="005539B5" w:rsidRDefault="005539B5">
      <w:pPr>
        <w:pBdr>
          <w:top w:val="nil"/>
          <w:left w:val="nil"/>
          <w:bottom w:val="nil"/>
          <w:right w:val="nil"/>
          <w:between w:val="nil"/>
        </w:pBdr>
        <w:spacing w:before="3"/>
        <w:rPr>
          <w:color w:val="000000"/>
          <w:sz w:val="23"/>
          <w:szCs w:val="23"/>
        </w:rPr>
      </w:pPr>
    </w:p>
    <w:p w14:paraId="44EB8799" w14:textId="77777777" w:rsidR="005539B5" w:rsidRDefault="005E061A">
      <w:pPr>
        <w:ind w:left="1021"/>
        <w:rPr>
          <w:b/>
          <w:sz w:val="24"/>
          <w:szCs w:val="24"/>
        </w:rPr>
      </w:pPr>
      <w:r>
        <w:rPr>
          <w:b/>
          <w:sz w:val="24"/>
          <w:szCs w:val="24"/>
          <w:u w:val="single"/>
          <w:lang w:bidi="sw-KE"/>
        </w:rPr>
        <w:lastRenderedPageBreak/>
        <w:t>Jamii:</w:t>
      </w:r>
    </w:p>
    <w:p w14:paraId="5C689A20" w14:textId="77777777" w:rsidR="00072605" w:rsidRDefault="00072605" w:rsidP="00072605">
      <w:pPr>
        <w:pBdr>
          <w:top w:val="nil"/>
          <w:left w:val="nil"/>
          <w:bottom w:val="nil"/>
          <w:right w:val="nil"/>
          <w:between w:val="nil"/>
        </w:pBdr>
        <w:spacing w:line="242" w:lineRule="auto"/>
        <w:ind w:left="1588" w:right="969"/>
        <w:rPr>
          <w:color w:val="231F20"/>
          <w:sz w:val="24"/>
          <w:szCs w:val="24"/>
        </w:rPr>
      </w:pPr>
    </w:p>
    <w:p w14:paraId="0598C7F3" w14:textId="39CBD9A0" w:rsidR="00072605" w:rsidRDefault="00072605" w:rsidP="00072605">
      <w:pPr>
        <w:pBdr>
          <w:top w:val="nil"/>
          <w:left w:val="nil"/>
          <w:bottom w:val="nil"/>
          <w:right w:val="nil"/>
          <w:between w:val="nil"/>
        </w:pBdr>
        <w:spacing w:line="242" w:lineRule="auto"/>
        <w:ind w:left="1588" w:right="969"/>
        <w:rPr>
          <w:color w:val="231F20"/>
          <w:sz w:val="24"/>
          <w:szCs w:val="24"/>
        </w:rPr>
      </w:pPr>
      <w:r>
        <w:rPr>
          <w:color w:val="231F20"/>
          <w:sz w:val="24"/>
          <w:szCs w:val="24"/>
          <w:lang w:bidi="sw-KE"/>
        </w:rPr>
        <w:t>Hofu kwamba jamii ya kimataifa itaifikiria vibaya jamii hiyo</w:t>
      </w:r>
    </w:p>
    <w:p w14:paraId="25B37157" w14:textId="700FE906" w:rsidR="00072605" w:rsidRDefault="00072605" w:rsidP="00072605">
      <w:pPr>
        <w:pBdr>
          <w:top w:val="nil"/>
          <w:left w:val="nil"/>
          <w:bottom w:val="nil"/>
          <w:right w:val="nil"/>
          <w:between w:val="nil"/>
        </w:pBdr>
        <w:spacing w:line="242" w:lineRule="auto"/>
        <w:ind w:left="1588" w:right="969"/>
        <w:rPr>
          <w:color w:val="231F20"/>
          <w:sz w:val="24"/>
          <w:szCs w:val="24"/>
        </w:rPr>
      </w:pPr>
      <w:r>
        <w:rPr>
          <w:color w:val="231F20"/>
          <w:sz w:val="24"/>
          <w:szCs w:val="24"/>
          <w:lang w:bidi="sw-KE"/>
        </w:rPr>
        <w:t>Hofu ya uwezekano wa kupoteza ufadhili, msaada, nk.</w:t>
      </w:r>
    </w:p>
    <w:p w14:paraId="32C87847" w14:textId="77777777" w:rsidR="00072605" w:rsidRDefault="005E061A">
      <w:pPr>
        <w:pBdr>
          <w:top w:val="nil"/>
          <w:left w:val="nil"/>
          <w:bottom w:val="nil"/>
          <w:right w:val="nil"/>
          <w:between w:val="nil"/>
        </w:pBdr>
        <w:spacing w:line="242" w:lineRule="auto"/>
        <w:ind w:left="1588" w:right="1435"/>
        <w:rPr>
          <w:color w:val="231F20"/>
          <w:sz w:val="24"/>
          <w:szCs w:val="24"/>
        </w:rPr>
      </w:pPr>
      <w:r>
        <w:rPr>
          <w:color w:val="231F20"/>
          <w:sz w:val="24"/>
          <w:szCs w:val="24"/>
          <w:lang w:bidi="sw-KE"/>
        </w:rPr>
        <w:t>Kuwalaumu wanajamii mbalimbali kwa kuruhusu hili kutokea</w:t>
      </w:r>
    </w:p>
    <w:p w14:paraId="0D9B5F0E" w14:textId="24AF2ED8" w:rsidR="005539B5" w:rsidRDefault="005E061A" w:rsidP="008D2AF0">
      <w:pPr>
        <w:pBdr>
          <w:top w:val="nil"/>
          <w:left w:val="nil"/>
          <w:bottom w:val="nil"/>
          <w:right w:val="nil"/>
          <w:between w:val="nil"/>
        </w:pBdr>
        <w:spacing w:line="242" w:lineRule="auto"/>
        <w:ind w:left="1588" w:right="1435"/>
        <w:rPr>
          <w:color w:val="000000"/>
          <w:sz w:val="20"/>
          <w:szCs w:val="20"/>
        </w:rPr>
      </w:pPr>
      <w:r>
        <w:rPr>
          <w:color w:val="231F20"/>
          <w:sz w:val="24"/>
          <w:szCs w:val="24"/>
          <w:lang w:bidi="sw-KE"/>
        </w:rPr>
        <w:t>Tuhuma kwa Mashirika Yasiyo ya Kiserikali</w:t>
      </w:r>
    </w:p>
    <w:p w14:paraId="1C9A5689" w14:textId="77777777" w:rsidR="005539B5" w:rsidRDefault="005539B5">
      <w:pPr>
        <w:pBdr>
          <w:top w:val="nil"/>
          <w:left w:val="nil"/>
          <w:bottom w:val="nil"/>
          <w:right w:val="nil"/>
          <w:between w:val="nil"/>
        </w:pBdr>
        <w:spacing w:before="2"/>
        <w:rPr>
          <w:color w:val="000000"/>
          <w:sz w:val="23"/>
          <w:szCs w:val="23"/>
        </w:rPr>
      </w:pPr>
    </w:p>
    <w:p w14:paraId="67F67875" w14:textId="77777777" w:rsidR="005539B5" w:rsidRDefault="005E061A">
      <w:pPr>
        <w:numPr>
          <w:ilvl w:val="0"/>
          <w:numId w:val="14"/>
        </w:numPr>
        <w:pBdr>
          <w:top w:val="nil"/>
          <w:left w:val="nil"/>
          <w:bottom w:val="nil"/>
          <w:right w:val="nil"/>
          <w:between w:val="nil"/>
        </w:pBdr>
        <w:tabs>
          <w:tab w:val="left" w:pos="879"/>
          <w:tab w:val="left" w:pos="880"/>
        </w:tabs>
        <w:spacing w:before="1" w:line="276" w:lineRule="auto"/>
        <w:ind w:left="879" w:right="711" w:hanging="425"/>
        <w:rPr>
          <w:color w:val="000000"/>
        </w:rPr>
      </w:pPr>
      <w:r>
        <w:rPr>
          <w:b/>
          <w:color w:val="000000"/>
          <w:sz w:val="24"/>
          <w:szCs w:val="24"/>
          <w:lang w:bidi="sw-KE"/>
        </w:rPr>
        <w:t>Je, ni zipi kati ya zifuatazo ni Kanuni Sita za Msingi za Unyonyaji na Dhuluma ya Kingono? Weka mviringo au uangazie majibu yako.</w:t>
      </w:r>
    </w:p>
    <w:p w14:paraId="757808EA" w14:textId="77777777" w:rsidR="005539B5" w:rsidRDefault="005E061A">
      <w:pPr>
        <w:spacing w:line="251" w:lineRule="auto"/>
        <w:ind w:left="890"/>
        <w:rPr>
          <w:b/>
        </w:rPr>
      </w:pPr>
      <w:r>
        <w:rPr>
          <w:b/>
          <w:lang w:bidi="sw-KE"/>
        </w:rPr>
        <w:t>(Alama 6: Alama 1 kwa kila jibu sahihi)</w:t>
      </w:r>
    </w:p>
    <w:p w14:paraId="18FAEA74" w14:textId="77777777" w:rsidR="005539B5" w:rsidRDefault="005E061A">
      <w:pPr>
        <w:numPr>
          <w:ilvl w:val="1"/>
          <w:numId w:val="14"/>
        </w:numPr>
        <w:pBdr>
          <w:top w:val="nil"/>
          <w:left w:val="nil"/>
          <w:bottom w:val="nil"/>
          <w:right w:val="nil"/>
          <w:between w:val="nil"/>
        </w:pBdr>
        <w:tabs>
          <w:tab w:val="left" w:pos="1305"/>
        </w:tabs>
        <w:spacing w:before="122" w:line="275" w:lineRule="auto"/>
        <w:ind w:left="1304"/>
        <w:rPr>
          <w:color w:val="000000"/>
        </w:rPr>
      </w:pPr>
      <w:r>
        <w:rPr>
          <w:color w:val="000000"/>
          <w:sz w:val="24"/>
          <w:szCs w:val="24"/>
          <w:lang w:bidi="sw-KE"/>
        </w:rPr>
        <w:t>Wafanyakazi wana wajibu wa kuripoti tuhuma za unyonyaji na dhuluma ya kingono.</w:t>
      </w:r>
    </w:p>
    <w:p w14:paraId="6D0117EA" w14:textId="77777777" w:rsidR="005539B5" w:rsidRDefault="005E061A">
      <w:pPr>
        <w:numPr>
          <w:ilvl w:val="1"/>
          <w:numId w:val="14"/>
        </w:numPr>
        <w:pBdr>
          <w:top w:val="nil"/>
          <w:left w:val="nil"/>
          <w:bottom w:val="nil"/>
          <w:right w:val="nil"/>
          <w:between w:val="nil"/>
        </w:pBdr>
        <w:tabs>
          <w:tab w:val="left" w:pos="1305"/>
        </w:tabs>
        <w:spacing w:line="242" w:lineRule="auto"/>
        <w:ind w:left="1304" w:right="1108"/>
        <w:rPr>
          <w:color w:val="000000"/>
        </w:rPr>
      </w:pPr>
      <w:r>
        <w:rPr>
          <w:color w:val="000000"/>
          <w:sz w:val="24"/>
          <w:szCs w:val="24"/>
          <w:lang w:bidi="sw-KE"/>
        </w:rPr>
        <w:t>Wafanyakazi wote wanaoshukiwa kutekeleza unyonyaji na dhuluma ya kingono wanafutwa kazi mara moja.</w:t>
      </w:r>
    </w:p>
    <w:p w14:paraId="5DFF598D" w14:textId="77777777" w:rsidR="005539B5" w:rsidRDefault="005E061A">
      <w:pPr>
        <w:numPr>
          <w:ilvl w:val="1"/>
          <w:numId w:val="14"/>
        </w:numPr>
        <w:pBdr>
          <w:top w:val="nil"/>
          <w:left w:val="nil"/>
          <w:bottom w:val="nil"/>
          <w:right w:val="nil"/>
          <w:between w:val="nil"/>
        </w:pBdr>
        <w:tabs>
          <w:tab w:val="left" w:pos="1305"/>
        </w:tabs>
        <w:spacing w:line="242" w:lineRule="auto"/>
        <w:ind w:left="1304" w:right="1135"/>
        <w:rPr>
          <w:color w:val="000000"/>
        </w:rPr>
      </w:pPr>
      <w:r>
        <w:rPr>
          <w:color w:val="000000"/>
          <w:sz w:val="24"/>
          <w:szCs w:val="24"/>
          <w:lang w:bidi="sw-KE"/>
        </w:rPr>
        <w:t>Ubadilishanaji wa pesa, kazi, au kitu chochote cha thamani, ikijumuisha msaada wa kibinadamu ambao kwa kawaida haulipiwi, kwa shughuli za ngono ni marufuku.</w:t>
      </w:r>
    </w:p>
    <w:p w14:paraId="281B65A5" w14:textId="77777777" w:rsidR="005539B5" w:rsidRDefault="005E061A">
      <w:pPr>
        <w:numPr>
          <w:ilvl w:val="1"/>
          <w:numId w:val="14"/>
        </w:numPr>
        <w:pBdr>
          <w:top w:val="nil"/>
          <w:left w:val="nil"/>
          <w:bottom w:val="nil"/>
          <w:right w:val="nil"/>
          <w:between w:val="nil"/>
        </w:pBdr>
        <w:tabs>
          <w:tab w:val="left" w:pos="1305"/>
        </w:tabs>
        <w:spacing w:line="271" w:lineRule="auto"/>
        <w:ind w:left="1304"/>
        <w:rPr>
          <w:color w:val="000000"/>
        </w:rPr>
      </w:pPr>
      <w:r>
        <w:rPr>
          <w:color w:val="000000"/>
          <w:sz w:val="24"/>
          <w:szCs w:val="24"/>
          <w:lang w:bidi="sw-KE"/>
        </w:rPr>
        <w:t>Unyonyaji na dhuluma ya kingono zinachukuliwa kuwa utovu mbaya wa nidhamu.</w:t>
      </w:r>
    </w:p>
    <w:p w14:paraId="3E17223D" w14:textId="77777777" w:rsidR="005539B5" w:rsidRDefault="005E061A">
      <w:pPr>
        <w:numPr>
          <w:ilvl w:val="1"/>
          <w:numId w:val="14"/>
        </w:numPr>
        <w:pBdr>
          <w:top w:val="nil"/>
          <w:left w:val="nil"/>
          <w:bottom w:val="nil"/>
          <w:right w:val="nil"/>
          <w:between w:val="nil"/>
        </w:pBdr>
        <w:tabs>
          <w:tab w:val="left" w:pos="1305"/>
        </w:tabs>
        <w:ind w:left="1304" w:right="629"/>
        <w:rPr>
          <w:color w:val="000000"/>
        </w:rPr>
      </w:pPr>
      <w:r>
        <w:rPr>
          <w:color w:val="000000"/>
          <w:sz w:val="24"/>
          <w:szCs w:val="24"/>
          <w:lang w:bidi="sw-KE"/>
        </w:rPr>
        <w:t>Wafanyakazi wa kibinadamu, na hasa wasimamizi, wana wajibu wa kuunda na kudumisha mazingira ya kazi ambayo hayana unyonyaji na dhuluma ya kingono.</w:t>
      </w:r>
    </w:p>
    <w:p w14:paraId="188959F3" w14:textId="77777777" w:rsidR="005539B5" w:rsidRDefault="005E061A">
      <w:pPr>
        <w:numPr>
          <w:ilvl w:val="1"/>
          <w:numId w:val="14"/>
        </w:numPr>
        <w:pBdr>
          <w:top w:val="nil"/>
          <w:left w:val="nil"/>
          <w:bottom w:val="nil"/>
          <w:right w:val="nil"/>
          <w:between w:val="nil"/>
        </w:pBdr>
        <w:tabs>
          <w:tab w:val="left" w:pos="1304"/>
          <w:tab w:val="left" w:pos="1305"/>
        </w:tabs>
        <w:spacing w:line="242" w:lineRule="auto"/>
        <w:ind w:left="1304" w:right="388"/>
        <w:rPr>
          <w:color w:val="000000"/>
        </w:rPr>
      </w:pPr>
      <w:r>
        <w:rPr>
          <w:color w:val="000000"/>
          <w:sz w:val="24"/>
          <w:szCs w:val="24"/>
          <w:lang w:bidi="sw-KE"/>
        </w:rPr>
        <w:t>Wafanyakazi wote wanaoshukiwa kutekeleza unyanyasaji na dhuluma ya kingono wataripotiwa wakati wote kwa polisi na shirika lao.</w:t>
      </w:r>
    </w:p>
    <w:p w14:paraId="684C864F" w14:textId="77777777" w:rsidR="005539B5" w:rsidRDefault="005E061A">
      <w:pPr>
        <w:numPr>
          <w:ilvl w:val="1"/>
          <w:numId w:val="14"/>
        </w:numPr>
        <w:pBdr>
          <w:top w:val="nil"/>
          <w:left w:val="nil"/>
          <w:bottom w:val="nil"/>
          <w:right w:val="nil"/>
          <w:between w:val="nil"/>
        </w:pBdr>
        <w:tabs>
          <w:tab w:val="left" w:pos="1305"/>
        </w:tabs>
        <w:ind w:left="1304" w:right="348"/>
        <w:rPr>
          <w:color w:val="000000"/>
        </w:rPr>
      </w:pPr>
      <w:r>
        <w:rPr>
          <w:color w:val="000000"/>
          <w:sz w:val="24"/>
          <w:szCs w:val="24"/>
          <w:lang w:bidi="sw-KE"/>
        </w:rPr>
        <w:t>Uhusiano wowote wa kimapenzi kati ya wafanyakazi wa kibinadamu na washiriki wa programu ambao unahusisha matumizi yasiyofaa ya cheo au nafasi na mfanyakazi wa kibinadamu hauruhusiwi.</w:t>
      </w:r>
    </w:p>
    <w:p w14:paraId="5AC96608" w14:textId="77777777" w:rsidR="005539B5" w:rsidRDefault="005E061A">
      <w:pPr>
        <w:numPr>
          <w:ilvl w:val="1"/>
          <w:numId w:val="14"/>
        </w:numPr>
        <w:pBdr>
          <w:top w:val="nil"/>
          <w:left w:val="nil"/>
          <w:bottom w:val="nil"/>
          <w:right w:val="nil"/>
          <w:between w:val="nil"/>
        </w:pBdr>
        <w:tabs>
          <w:tab w:val="left" w:pos="1305"/>
        </w:tabs>
        <w:spacing w:line="237" w:lineRule="auto"/>
        <w:ind w:left="1304" w:right="854"/>
        <w:rPr>
          <w:color w:val="000000"/>
        </w:rPr>
      </w:pPr>
      <w:r>
        <w:rPr>
          <w:color w:val="000000"/>
          <w:sz w:val="24"/>
          <w:szCs w:val="24"/>
          <w:lang w:bidi="sw-KE"/>
        </w:rPr>
        <w:t>Marufuku ya wafanyikazi dhidi ya unyonyaji na dhuluma ya kingono hutumika tu wakati wa saa za kazi na ukiwa kazini.</w:t>
      </w:r>
    </w:p>
    <w:p w14:paraId="7B5C18DE" w14:textId="77777777" w:rsidR="005539B5" w:rsidRDefault="005E061A">
      <w:pPr>
        <w:numPr>
          <w:ilvl w:val="1"/>
          <w:numId w:val="14"/>
        </w:numPr>
        <w:pBdr>
          <w:top w:val="nil"/>
          <w:left w:val="nil"/>
          <w:bottom w:val="nil"/>
          <w:right w:val="nil"/>
          <w:between w:val="nil"/>
        </w:pBdr>
        <w:tabs>
          <w:tab w:val="left" w:pos="1304"/>
          <w:tab w:val="left" w:pos="1305"/>
        </w:tabs>
        <w:ind w:left="1304"/>
        <w:rPr>
          <w:color w:val="000000"/>
        </w:rPr>
      </w:pPr>
      <w:r>
        <w:rPr>
          <w:color w:val="000000"/>
          <w:sz w:val="24"/>
          <w:szCs w:val="24"/>
          <w:lang w:bidi="sw-KE"/>
        </w:rPr>
        <w:t>Shughuli ya ngono na mtu yeyote aliye chini ya miaka 18 hairuhusiwi.</w:t>
      </w:r>
    </w:p>
    <w:p w14:paraId="1733064B" w14:textId="77777777" w:rsidR="005539B5" w:rsidRDefault="005539B5">
      <w:pPr>
        <w:pBdr>
          <w:top w:val="nil"/>
          <w:left w:val="nil"/>
          <w:bottom w:val="nil"/>
          <w:right w:val="nil"/>
          <w:between w:val="nil"/>
        </w:pBdr>
        <w:spacing w:before="9"/>
        <w:rPr>
          <w:color w:val="000000"/>
          <w:sz w:val="23"/>
          <w:szCs w:val="23"/>
        </w:rPr>
      </w:pPr>
    </w:p>
    <w:p w14:paraId="1B8538A6" w14:textId="77777777" w:rsidR="005539B5" w:rsidRDefault="005E061A">
      <w:pPr>
        <w:numPr>
          <w:ilvl w:val="0"/>
          <w:numId w:val="14"/>
        </w:numPr>
        <w:pBdr>
          <w:top w:val="nil"/>
          <w:left w:val="nil"/>
          <w:bottom w:val="nil"/>
          <w:right w:val="nil"/>
          <w:between w:val="nil"/>
        </w:pBdr>
        <w:tabs>
          <w:tab w:val="left" w:pos="891"/>
        </w:tabs>
        <w:spacing w:line="237" w:lineRule="auto"/>
        <w:ind w:left="890" w:right="379"/>
        <w:rPr>
          <w:color w:val="000000"/>
        </w:rPr>
      </w:pPr>
      <w:r>
        <w:rPr>
          <w:b/>
          <w:color w:val="000000"/>
          <w:sz w:val="24"/>
          <w:szCs w:val="24"/>
          <w:lang w:bidi="sw-KE"/>
        </w:rPr>
        <w:t>Taja njia tatu tofauti unazoweza kuripoti wasiwasi uliokuwa nao kuhusu mfanyakazi anayejihusisha na unyonyaji na dhuluma ya kingono.</w:t>
      </w:r>
    </w:p>
    <w:p w14:paraId="60DB0421" w14:textId="77777777" w:rsidR="005539B5" w:rsidRDefault="005E061A">
      <w:pPr>
        <w:spacing w:before="3"/>
        <w:ind w:left="890"/>
        <w:rPr>
          <w:b/>
        </w:rPr>
      </w:pPr>
      <w:r>
        <w:rPr>
          <w:b/>
          <w:lang w:bidi="sw-KE"/>
        </w:rPr>
        <w:t>(Alama 6: Alama 2 kwa kila jibu sahihi)</w:t>
      </w:r>
    </w:p>
    <w:p w14:paraId="4D3A5F4C" w14:textId="77777777" w:rsidR="005539B5" w:rsidRDefault="005E061A">
      <w:pPr>
        <w:spacing w:before="117"/>
        <w:ind w:left="879" w:right="235"/>
        <w:rPr>
          <w:i/>
          <w:sz w:val="24"/>
          <w:szCs w:val="24"/>
        </w:rPr>
      </w:pPr>
      <w:r>
        <w:rPr>
          <w:b/>
          <w:sz w:val="24"/>
          <w:szCs w:val="24"/>
          <w:lang w:bidi="sw-KE"/>
        </w:rPr>
        <w:t xml:space="preserve">Ujumbe kwa mwendeshaji: </w:t>
      </w:r>
      <w:r>
        <w:rPr>
          <w:i/>
          <w:sz w:val="24"/>
          <w:szCs w:val="24"/>
          <w:lang w:bidi="sw-KE"/>
        </w:rPr>
        <w:t>Jibu hili linafaa kubinafsishwa na mwendeshaji kulingana na Kipindi cha Tano, Mfumo wa Kuripoti, Kipindi cha Pili, Maswali 5 ya ni nani, nini, lini, wapi na kwa nini na 1 la kwa jinsi gani ya Kuripoti, ili kuorodhesha njia zinazowezekana ambazo mfanyakazi anaweza kutumia kuripoti wasiwasi wa Unyonyaji na Dhuluma ya Kingono.</w:t>
      </w:r>
    </w:p>
    <w:p w14:paraId="5366C35F" w14:textId="445378FF" w:rsidR="005539B5" w:rsidRDefault="005E061A">
      <w:pPr>
        <w:numPr>
          <w:ilvl w:val="0"/>
          <w:numId w:val="14"/>
        </w:numPr>
        <w:pBdr>
          <w:top w:val="nil"/>
          <w:left w:val="nil"/>
          <w:bottom w:val="nil"/>
          <w:right w:val="nil"/>
          <w:between w:val="nil"/>
        </w:pBdr>
        <w:tabs>
          <w:tab w:val="left" w:pos="891"/>
        </w:tabs>
        <w:spacing w:before="120" w:line="242" w:lineRule="auto"/>
        <w:ind w:left="890" w:right="471"/>
        <w:rPr>
          <w:color w:val="000000"/>
        </w:rPr>
      </w:pPr>
      <w:r>
        <w:rPr>
          <w:b/>
          <w:color w:val="000000"/>
          <w:sz w:val="24"/>
          <w:szCs w:val="24"/>
          <w:lang w:bidi="sw-KE"/>
        </w:rPr>
        <w:t>Taja njia tatu tofauti ambazo watu wanaweza kutenda kama matokeo ya uzoefu wao wa SEAH.</w:t>
      </w:r>
    </w:p>
    <w:p w14:paraId="2861E868" w14:textId="77777777" w:rsidR="005539B5" w:rsidRDefault="005E061A">
      <w:pPr>
        <w:spacing w:line="242" w:lineRule="auto"/>
        <w:ind w:left="890" w:right="785"/>
        <w:rPr>
          <w:i/>
        </w:rPr>
      </w:pPr>
      <w:r>
        <w:rPr>
          <w:b/>
          <w:lang w:bidi="sw-KE"/>
        </w:rPr>
        <w:t xml:space="preserve">(Alama 3: Alama 1 kwa kila jibu sahihi) </w:t>
      </w:r>
      <w:r>
        <w:rPr>
          <w:i/>
          <w:lang w:bidi="sw-KE"/>
        </w:rPr>
        <w:t>(Jibu lolote linalowasilisha dhana zozote tatu kati ya hizi kuu linakubalika)</w:t>
      </w:r>
    </w:p>
    <w:p w14:paraId="4F1DAFE7" w14:textId="5155B609" w:rsidR="005539B5" w:rsidRDefault="005E061A">
      <w:pPr>
        <w:numPr>
          <w:ilvl w:val="0"/>
          <w:numId w:val="11"/>
        </w:numPr>
        <w:pBdr>
          <w:top w:val="nil"/>
          <w:left w:val="nil"/>
          <w:bottom w:val="nil"/>
          <w:right w:val="nil"/>
          <w:between w:val="nil"/>
        </w:pBdr>
        <w:tabs>
          <w:tab w:val="left" w:pos="1587"/>
          <w:tab w:val="left" w:pos="1588"/>
        </w:tabs>
        <w:spacing w:before="113"/>
        <w:ind w:right="294"/>
        <w:rPr>
          <w:color w:val="000000"/>
        </w:rPr>
      </w:pPr>
      <w:r>
        <w:rPr>
          <w:b/>
          <w:color w:val="000000"/>
          <w:sz w:val="24"/>
          <w:szCs w:val="24"/>
          <w:lang w:bidi="sw-KE"/>
        </w:rPr>
        <w:t>Watu wanaweza kuendelea kuwa na tabia kama kawaida karibu na mtu anayewanyanyasa au kuwadhulumu, hata baada ya mwingiliano wa kufadhaisha.</w:t>
      </w:r>
    </w:p>
    <w:p w14:paraId="40F20DC1" w14:textId="6A043629" w:rsidR="005539B5" w:rsidRDefault="005E061A">
      <w:pPr>
        <w:numPr>
          <w:ilvl w:val="0"/>
          <w:numId w:val="11"/>
        </w:numPr>
        <w:pBdr>
          <w:top w:val="nil"/>
          <w:left w:val="nil"/>
          <w:bottom w:val="nil"/>
          <w:right w:val="nil"/>
          <w:between w:val="nil"/>
        </w:pBdr>
        <w:tabs>
          <w:tab w:val="left" w:pos="1588"/>
          <w:tab w:val="left" w:pos="1589"/>
        </w:tabs>
        <w:spacing w:line="242" w:lineRule="auto"/>
        <w:ind w:left="1588" w:right="1655"/>
        <w:rPr>
          <w:color w:val="000000"/>
        </w:rPr>
      </w:pPr>
      <w:r>
        <w:rPr>
          <w:b/>
          <w:color w:val="000000"/>
          <w:sz w:val="24"/>
          <w:szCs w:val="24"/>
          <w:lang w:bidi="sw-KE"/>
        </w:rPr>
        <w:t>Watu wanaweza kuepuka suala hilo, kuchelewesha au kukataa kuripoti, kutokuwa na ushirikiano kuhusu uchunguzi.</w:t>
      </w:r>
    </w:p>
    <w:p w14:paraId="210680FA" w14:textId="73C9F9ED" w:rsidR="005539B5" w:rsidRDefault="005E061A">
      <w:pPr>
        <w:numPr>
          <w:ilvl w:val="0"/>
          <w:numId w:val="11"/>
        </w:numPr>
        <w:pBdr>
          <w:top w:val="nil"/>
          <w:left w:val="nil"/>
          <w:bottom w:val="nil"/>
          <w:right w:val="nil"/>
          <w:between w:val="nil"/>
        </w:pBdr>
        <w:tabs>
          <w:tab w:val="left" w:pos="1588"/>
          <w:tab w:val="left" w:pos="1589"/>
        </w:tabs>
        <w:spacing w:line="242" w:lineRule="auto"/>
        <w:ind w:left="1588" w:right="788"/>
        <w:rPr>
          <w:color w:val="000000"/>
        </w:rPr>
      </w:pPr>
      <w:r>
        <w:rPr>
          <w:b/>
          <w:color w:val="000000"/>
          <w:sz w:val="24"/>
          <w:szCs w:val="24"/>
          <w:lang w:bidi="sw-KE"/>
        </w:rPr>
        <w:lastRenderedPageBreak/>
        <w:t>Watu wanaweza kuelekeza vibaya hasira na hisia zingine kali (sio kwa tishio halisi).</w:t>
      </w:r>
    </w:p>
    <w:p w14:paraId="118EC4D3" w14:textId="77777777" w:rsidR="005539B5" w:rsidRDefault="005E061A">
      <w:pPr>
        <w:numPr>
          <w:ilvl w:val="0"/>
          <w:numId w:val="11"/>
        </w:numPr>
        <w:pBdr>
          <w:top w:val="nil"/>
          <w:left w:val="nil"/>
          <w:bottom w:val="nil"/>
          <w:right w:val="nil"/>
          <w:between w:val="nil"/>
        </w:pBdr>
        <w:tabs>
          <w:tab w:val="left" w:pos="1588"/>
          <w:tab w:val="left" w:pos="1589"/>
        </w:tabs>
        <w:spacing w:line="271" w:lineRule="auto"/>
        <w:ind w:left="1588"/>
        <w:rPr>
          <w:color w:val="000000"/>
        </w:rPr>
      </w:pPr>
      <w:r>
        <w:rPr>
          <w:b/>
          <w:color w:val="000000"/>
          <w:sz w:val="24"/>
          <w:szCs w:val="24"/>
          <w:lang w:bidi="sw-KE"/>
        </w:rPr>
        <w:t>Watu wanaweza kuwa na kumbukumbu zilizoharibika au zisizo na mpangilio wa matukio.</w:t>
      </w:r>
    </w:p>
    <w:p w14:paraId="2D218980" w14:textId="77777777" w:rsidR="005539B5" w:rsidRDefault="005E061A">
      <w:pPr>
        <w:numPr>
          <w:ilvl w:val="0"/>
          <w:numId w:val="11"/>
        </w:numPr>
        <w:pBdr>
          <w:top w:val="nil"/>
          <w:left w:val="nil"/>
          <w:bottom w:val="nil"/>
          <w:right w:val="nil"/>
          <w:between w:val="nil"/>
        </w:pBdr>
        <w:tabs>
          <w:tab w:val="left" w:pos="1588"/>
          <w:tab w:val="left" w:pos="1589"/>
        </w:tabs>
        <w:spacing w:line="275" w:lineRule="auto"/>
        <w:ind w:left="1588"/>
        <w:rPr>
          <w:color w:val="000000"/>
        </w:rPr>
      </w:pPr>
      <w:r>
        <w:rPr>
          <w:b/>
          <w:color w:val="000000"/>
          <w:sz w:val="24"/>
          <w:szCs w:val="24"/>
          <w:lang w:bidi="sw-KE"/>
        </w:rPr>
        <w:t>Watu wanaweza kusitasita kufichua au kujadili matukio.</w:t>
      </w:r>
    </w:p>
    <w:p w14:paraId="1F2CD6DE" w14:textId="4EFC601A" w:rsidR="005539B5" w:rsidRPr="008D2AF0" w:rsidRDefault="005E061A" w:rsidP="008D2AF0">
      <w:pPr>
        <w:numPr>
          <w:ilvl w:val="0"/>
          <w:numId w:val="11"/>
        </w:numPr>
        <w:pBdr>
          <w:top w:val="nil"/>
          <w:left w:val="nil"/>
          <w:bottom w:val="nil"/>
          <w:right w:val="nil"/>
          <w:between w:val="nil"/>
        </w:pBdr>
        <w:tabs>
          <w:tab w:val="left" w:pos="1588"/>
          <w:tab w:val="left" w:pos="1589"/>
        </w:tabs>
        <w:spacing w:line="275" w:lineRule="auto"/>
        <w:ind w:left="1588"/>
        <w:rPr>
          <w:b/>
          <w:color w:val="000000"/>
          <w:sz w:val="20"/>
          <w:szCs w:val="20"/>
        </w:rPr>
      </w:pPr>
      <w:r w:rsidRPr="008D2AF0">
        <w:rPr>
          <w:b/>
          <w:color w:val="000000"/>
          <w:sz w:val="24"/>
          <w:szCs w:val="24"/>
          <w:lang w:bidi="sw-KE"/>
        </w:rPr>
        <w:t>Watu wanaweza kujisikia wenye hatia kwa kile kilichotokea na kujilaumu wenyewe.</w:t>
      </w:r>
    </w:p>
    <w:p w14:paraId="163BBB86" w14:textId="77777777" w:rsidR="005539B5" w:rsidRDefault="005539B5">
      <w:pPr>
        <w:pBdr>
          <w:top w:val="nil"/>
          <w:left w:val="nil"/>
          <w:bottom w:val="nil"/>
          <w:right w:val="nil"/>
          <w:between w:val="nil"/>
        </w:pBdr>
        <w:spacing w:before="8"/>
        <w:rPr>
          <w:b/>
          <w:color w:val="000000"/>
          <w:sz w:val="21"/>
          <w:szCs w:val="21"/>
        </w:rPr>
      </w:pPr>
    </w:p>
    <w:p w14:paraId="0C95B1FD" w14:textId="77777777" w:rsidR="005539B5" w:rsidRDefault="005E061A">
      <w:pPr>
        <w:numPr>
          <w:ilvl w:val="0"/>
          <w:numId w:val="14"/>
        </w:numPr>
        <w:pBdr>
          <w:top w:val="nil"/>
          <w:left w:val="nil"/>
          <w:bottom w:val="nil"/>
          <w:right w:val="nil"/>
          <w:between w:val="nil"/>
        </w:pBdr>
        <w:tabs>
          <w:tab w:val="left" w:pos="1021"/>
          <w:tab w:val="left" w:pos="1022"/>
        </w:tabs>
        <w:spacing w:before="1" w:line="237" w:lineRule="auto"/>
        <w:ind w:left="1021" w:right="756" w:hanging="425"/>
        <w:rPr>
          <w:color w:val="000000"/>
        </w:rPr>
      </w:pPr>
      <w:r>
        <w:rPr>
          <w:b/>
          <w:color w:val="000000"/>
          <w:sz w:val="24"/>
          <w:szCs w:val="24"/>
          <w:lang w:bidi="sw-KE"/>
        </w:rPr>
        <w:t>Taja mambo matatu unayopaswa kufanya (au kutofanya) unapopokea ripoti ya unyonyaji au dhuluma ya kingono kutoka kwa mtu fulani.</w:t>
      </w:r>
    </w:p>
    <w:p w14:paraId="65D9F420" w14:textId="77777777" w:rsidR="005539B5" w:rsidRDefault="005E061A">
      <w:pPr>
        <w:spacing w:line="251" w:lineRule="auto"/>
        <w:ind w:left="1021"/>
        <w:rPr>
          <w:b/>
        </w:rPr>
      </w:pPr>
      <w:r>
        <w:rPr>
          <w:b/>
          <w:lang w:bidi="sw-KE"/>
        </w:rPr>
        <w:t>(Alama 5: Alama 1 kwa kila jibu sahihi)</w:t>
      </w:r>
    </w:p>
    <w:p w14:paraId="757758D2" w14:textId="77777777" w:rsidR="005539B5" w:rsidRDefault="005E061A">
      <w:pPr>
        <w:spacing w:before="1"/>
        <w:ind w:left="1021"/>
        <w:rPr>
          <w:i/>
        </w:rPr>
      </w:pPr>
      <w:r>
        <w:rPr>
          <w:i/>
          <w:lang w:bidi="sw-KE"/>
        </w:rPr>
        <w:t>(Jibu lolote linalowasilisha dhana tano kati ya hizi kuu linakubalika)</w:t>
      </w:r>
    </w:p>
    <w:p w14:paraId="7E977163" w14:textId="77777777" w:rsidR="005539B5" w:rsidRDefault="005539B5">
      <w:pPr>
        <w:pBdr>
          <w:top w:val="nil"/>
          <w:left w:val="nil"/>
          <w:bottom w:val="nil"/>
          <w:right w:val="nil"/>
          <w:between w:val="nil"/>
        </w:pBdr>
        <w:spacing w:before="4"/>
        <w:rPr>
          <w:i/>
          <w:color w:val="000000"/>
          <w:sz w:val="24"/>
          <w:szCs w:val="24"/>
        </w:rPr>
      </w:pPr>
    </w:p>
    <w:p w14:paraId="12E5E1F9"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762"/>
        <w:rPr>
          <w:color w:val="000000"/>
        </w:rPr>
      </w:pPr>
      <w:r>
        <w:rPr>
          <w:b/>
          <w:color w:val="000000"/>
          <w:sz w:val="24"/>
          <w:szCs w:val="24"/>
          <w:lang w:bidi="sw-KE"/>
        </w:rPr>
        <w:t>Waambie kwamba unahitajika kuripoti habari hii na kile kinachofuata</w:t>
      </w:r>
    </w:p>
    <w:p w14:paraId="181ABC71"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388"/>
        <w:rPr>
          <w:color w:val="000000"/>
        </w:rPr>
      </w:pPr>
      <w:r>
        <w:rPr>
          <w:b/>
          <w:color w:val="000000"/>
          <w:sz w:val="24"/>
          <w:szCs w:val="24"/>
          <w:lang w:bidi="sw-KE"/>
        </w:rPr>
        <w:t>Usichunguze au kuhoji: pata tu ukweli kuu wa kile wanachokuambia</w:t>
      </w:r>
    </w:p>
    <w:p w14:paraId="54BBEA41"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707"/>
        <w:rPr>
          <w:color w:val="000000"/>
        </w:rPr>
      </w:pPr>
      <w:r>
        <w:rPr>
          <w:b/>
          <w:color w:val="000000"/>
          <w:sz w:val="24"/>
          <w:szCs w:val="24"/>
          <w:lang w:bidi="sw-KE"/>
        </w:rPr>
        <w:t>Usiulize "kwa nini" walitenda kwa njia fulani au hawakutenda kwa njia fulani, kwani inaweza kumaanisha kuwa unawahukumu</w:t>
      </w:r>
    </w:p>
    <w:p w14:paraId="4816AA16" w14:textId="77777777" w:rsidR="005539B5" w:rsidRDefault="005E061A">
      <w:pPr>
        <w:numPr>
          <w:ilvl w:val="0"/>
          <w:numId w:val="8"/>
        </w:numPr>
        <w:pBdr>
          <w:top w:val="nil"/>
          <w:left w:val="nil"/>
          <w:bottom w:val="nil"/>
          <w:right w:val="nil"/>
          <w:between w:val="nil"/>
        </w:pBdr>
        <w:tabs>
          <w:tab w:val="left" w:pos="1588"/>
          <w:tab w:val="left" w:pos="1589"/>
        </w:tabs>
        <w:spacing w:line="278" w:lineRule="auto"/>
        <w:ind w:right="401"/>
        <w:rPr>
          <w:color w:val="000000"/>
        </w:rPr>
      </w:pPr>
      <w:r>
        <w:rPr>
          <w:b/>
          <w:color w:val="000000"/>
          <w:sz w:val="24"/>
          <w:szCs w:val="24"/>
          <w:lang w:bidi="sw-KE"/>
        </w:rPr>
        <w:t>Uliza kuhusu wasiwasi wao kuhusu usalama wa kibinafsi ili uweze kujumuisha habari hiyo katika ripoti yako na watu wanaohusika wanaweza kuzingatia masuala yoyote ya usalama</w:t>
      </w:r>
    </w:p>
    <w:p w14:paraId="2887EC1B" w14:textId="77777777" w:rsidR="005539B5" w:rsidRDefault="005E061A">
      <w:pPr>
        <w:numPr>
          <w:ilvl w:val="0"/>
          <w:numId w:val="8"/>
        </w:numPr>
        <w:pBdr>
          <w:top w:val="nil"/>
          <w:left w:val="nil"/>
          <w:bottom w:val="nil"/>
          <w:right w:val="nil"/>
          <w:between w:val="nil"/>
        </w:pBdr>
        <w:tabs>
          <w:tab w:val="left" w:pos="1588"/>
          <w:tab w:val="left" w:pos="1589"/>
        </w:tabs>
        <w:spacing w:line="271" w:lineRule="auto"/>
        <w:rPr>
          <w:color w:val="000000"/>
        </w:rPr>
      </w:pPr>
      <w:r>
        <w:rPr>
          <w:b/>
          <w:color w:val="000000"/>
          <w:sz w:val="24"/>
          <w:szCs w:val="24"/>
          <w:lang w:bidi="sw-KE"/>
        </w:rPr>
        <w:t>Usitoe ahadi zozote: mwambie mtu kile kitakachofuata</w:t>
      </w:r>
    </w:p>
    <w:p w14:paraId="017980AF" w14:textId="77777777" w:rsidR="005539B5" w:rsidRDefault="005E061A">
      <w:pPr>
        <w:numPr>
          <w:ilvl w:val="0"/>
          <w:numId w:val="8"/>
        </w:numPr>
        <w:pBdr>
          <w:top w:val="nil"/>
          <w:left w:val="nil"/>
          <w:bottom w:val="nil"/>
          <w:right w:val="nil"/>
          <w:between w:val="nil"/>
        </w:pBdr>
        <w:tabs>
          <w:tab w:val="left" w:pos="1588"/>
          <w:tab w:val="left" w:pos="1589"/>
        </w:tabs>
        <w:spacing w:before="38" w:line="276" w:lineRule="auto"/>
        <w:ind w:right="282"/>
        <w:rPr>
          <w:color w:val="000000"/>
        </w:rPr>
      </w:pPr>
      <w:r>
        <w:rPr>
          <w:b/>
          <w:color w:val="000000"/>
          <w:sz w:val="24"/>
          <w:szCs w:val="24"/>
          <w:lang w:bidi="sw-KE"/>
        </w:rPr>
        <w:t>Usijaribu kuwa mshauri au kutoa msaada: sikiliza ukijali hisia za mwenzako na kwa huruma, lakini usijaribu kuwashauri juu ya kile wanachopaswa kufanya au hawapaswi kufanya</w:t>
      </w:r>
    </w:p>
    <w:p w14:paraId="2D4A67E2"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401"/>
        <w:rPr>
          <w:color w:val="000000"/>
        </w:rPr>
      </w:pPr>
      <w:r>
        <w:rPr>
          <w:b/>
          <w:color w:val="000000"/>
          <w:sz w:val="24"/>
          <w:szCs w:val="24"/>
          <w:lang w:bidi="sw-KE"/>
        </w:rPr>
        <w:t>Kuwa mwangalifu na tayari kubadilisha imani yako: Huenda unapokea taarifa kuhusu mwenzako ambayo inakinzana moja kwa moja na maoni na imani ambayo huenda ulikuwa nayo kuhusu huyo mwenzako</w:t>
      </w:r>
    </w:p>
    <w:p w14:paraId="1A800652" w14:textId="77777777" w:rsidR="005539B5" w:rsidRDefault="005E061A">
      <w:pPr>
        <w:numPr>
          <w:ilvl w:val="0"/>
          <w:numId w:val="8"/>
        </w:numPr>
        <w:pBdr>
          <w:top w:val="nil"/>
          <w:left w:val="nil"/>
          <w:bottom w:val="nil"/>
          <w:right w:val="nil"/>
          <w:between w:val="nil"/>
        </w:pBdr>
        <w:tabs>
          <w:tab w:val="left" w:pos="1589"/>
        </w:tabs>
        <w:spacing w:before="1" w:line="276" w:lineRule="auto"/>
        <w:ind w:right="801"/>
        <w:jc w:val="both"/>
        <w:rPr>
          <w:color w:val="000000"/>
        </w:rPr>
      </w:pPr>
      <w:r>
        <w:rPr>
          <w:b/>
          <w:color w:val="000000"/>
          <w:sz w:val="24"/>
          <w:szCs w:val="24"/>
          <w:lang w:bidi="sw-KE"/>
        </w:rPr>
        <w:t>Tambua umuhimu wa nafasi yako: Julisha mamlaka ya juu kuhusu ripoti hiyo kadri inavyohitajika, lakini usishiriki na wengine ambao hawajahusika katika mchakato wa kuripoti</w:t>
      </w:r>
    </w:p>
    <w:p w14:paraId="3C7F4621" w14:textId="77777777" w:rsidR="005539B5" w:rsidRDefault="005E061A">
      <w:pPr>
        <w:numPr>
          <w:ilvl w:val="0"/>
          <w:numId w:val="8"/>
        </w:numPr>
        <w:pBdr>
          <w:top w:val="nil"/>
          <w:left w:val="nil"/>
          <w:bottom w:val="nil"/>
          <w:right w:val="nil"/>
          <w:between w:val="nil"/>
        </w:pBdr>
        <w:tabs>
          <w:tab w:val="left" w:pos="1589"/>
        </w:tabs>
        <w:spacing w:line="276" w:lineRule="auto"/>
        <w:ind w:right="601"/>
        <w:jc w:val="both"/>
        <w:rPr>
          <w:color w:val="000000"/>
        </w:rPr>
        <w:sectPr w:rsidR="005539B5">
          <w:pgSz w:w="11900" w:h="16840"/>
          <w:pgMar w:top="1840" w:right="980" w:bottom="760" w:left="1020" w:header="736" w:footer="576" w:gutter="0"/>
          <w:cols w:space="720"/>
        </w:sectPr>
      </w:pPr>
      <w:r>
        <w:rPr>
          <w:b/>
          <w:color w:val="000000"/>
          <w:sz w:val="24"/>
          <w:szCs w:val="24"/>
          <w:lang w:bidi="sw-KE"/>
        </w:rPr>
        <w:t>Ikiwa huna uwezo wa kupokea ripoti, muunganishe mtu huyo moja kwa moja na njia nyingine ya kuripoti</w:t>
      </w:r>
    </w:p>
    <w:p w14:paraId="79B22302" w14:textId="77777777" w:rsidR="005539B5" w:rsidRDefault="005539B5">
      <w:pPr>
        <w:pBdr>
          <w:top w:val="nil"/>
          <w:left w:val="nil"/>
          <w:bottom w:val="nil"/>
          <w:right w:val="nil"/>
          <w:between w:val="nil"/>
        </w:pBdr>
        <w:rPr>
          <w:b/>
          <w:color w:val="000000"/>
          <w:sz w:val="20"/>
          <w:szCs w:val="20"/>
        </w:rPr>
      </w:pPr>
    </w:p>
    <w:p w14:paraId="41F6031B" w14:textId="77777777" w:rsidR="005539B5" w:rsidRDefault="005E061A">
      <w:pPr>
        <w:pStyle w:val="Heading1"/>
        <w:spacing w:before="245"/>
        <w:ind w:left="194"/>
      </w:pPr>
      <w:r>
        <w:rPr>
          <w:color w:val="0C94D6"/>
          <w:lang w:bidi="sw-KE"/>
        </w:rPr>
        <w:t>Moduli ya 1 - Jaribio la Baada ya mafunzo</w:t>
      </w:r>
    </w:p>
    <w:p w14:paraId="15E1F48F" w14:textId="77777777" w:rsidR="005539B5" w:rsidRDefault="005E061A">
      <w:pPr>
        <w:pStyle w:val="Heading3"/>
        <w:spacing w:before="1"/>
        <w:ind w:left="194"/>
      </w:pPr>
      <w:r>
        <w:rPr>
          <w:color w:val="0C94D6"/>
          <w:lang w:bidi="sw-KE"/>
        </w:rPr>
        <w:t>Fomu ya Mshiriki</w:t>
      </w:r>
    </w:p>
    <w:p w14:paraId="186FCBF2" w14:textId="77777777" w:rsidR="005539B5" w:rsidRDefault="005539B5">
      <w:pPr>
        <w:pBdr>
          <w:top w:val="nil"/>
          <w:left w:val="nil"/>
          <w:bottom w:val="nil"/>
          <w:right w:val="nil"/>
          <w:between w:val="nil"/>
        </w:pBdr>
        <w:spacing w:before="1"/>
        <w:rPr>
          <w:b/>
          <w:color w:val="000000"/>
          <w:sz w:val="24"/>
          <w:szCs w:val="24"/>
        </w:rPr>
      </w:pPr>
    </w:p>
    <w:p w14:paraId="13EFCD05" w14:textId="77777777" w:rsidR="005539B5" w:rsidRDefault="005E061A">
      <w:pPr>
        <w:pBdr>
          <w:top w:val="nil"/>
          <w:left w:val="nil"/>
          <w:bottom w:val="nil"/>
          <w:right w:val="nil"/>
          <w:between w:val="nil"/>
        </w:pBdr>
        <w:ind w:left="194" w:right="908"/>
        <w:rPr>
          <w:color w:val="000000"/>
          <w:sz w:val="24"/>
          <w:szCs w:val="24"/>
        </w:rPr>
      </w:pPr>
      <w:r>
        <w:rPr>
          <w:color w:val="000000"/>
          <w:sz w:val="24"/>
          <w:szCs w:val="24"/>
          <w:lang w:bidi="sw-KE"/>
        </w:rPr>
        <w:t>Asante kwa kukamilisha jaribio hili la baada ya mafunzo. Majibu yako yatatusaidia kuboresha programu za mafunzo za siku zijazo, na pia kutathmini ni kiasi cha ufahamu ambacho umepata katika kuhudhuria mafunzo haya. Habari hii ni ya faragha na kwa madhumuni ya tathmini ya mafunzo pekee.</w:t>
      </w:r>
    </w:p>
    <w:p w14:paraId="719904F1" w14:textId="77777777" w:rsidR="005539B5" w:rsidRDefault="005539B5">
      <w:pPr>
        <w:pBdr>
          <w:top w:val="nil"/>
          <w:left w:val="nil"/>
          <w:bottom w:val="nil"/>
          <w:right w:val="nil"/>
          <w:between w:val="nil"/>
        </w:pBdr>
        <w:spacing w:before="9"/>
        <w:rPr>
          <w:color w:val="000000"/>
          <w:sz w:val="23"/>
          <w:szCs w:val="23"/>
        </w:rPr>
      </w:pPr>
    </w:p>
    <w:p w14:paraId="165F805F"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sw-KE"/>
        </w:rPr>
        <w:t>Eleza unyonyaji wa kingono na utoe mfano.</w:t>
      </w:r>
    </w:p>
    <w:p w14:paraId="68CC88DD" w14:textId="77777777" w:rsidR="005539B5" w:rsidRDefault="005539B5">
      <w:pPr>
        <w:pBdr>
          <w:top w:val="nil"/>
          <w:left w:val="nil"/>
          <w:bottom w:val="nil"/>
          <w:right w:val="nil"/>
          <w:between w:val="nil"/>
        </w:pBdr>
        <w:rPr>
          <w:color w:val="000000"/>
          <w:sz w:val="24"/>
          <w:szCs w:val="24"/>
        </w:rPr>
      </w:pPr>
    </w:p>
    <w:p w14:paraId="09AB63A6"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sw-KE"/>
        </w:rPr>
        <w:t>Eleza dhuluma ya kingono na utoe mfano.</w:t>
      </w:r>
    </w:p>
    <w:p w14:paraId="0F1A9739" w14:textId="77777777" w:rsidR="005539B5" w:rsidRDefault="005539B5">
      <w:pPr>
        <w:pBdr>
          <w:top w:val="nil"/>
          <w:left w:val="nil"/>
          <w:bottom w:val="nil"/>
          <w:right w:val="nil"/>
          <w:between w:val="nil"/>
        </w:pBdr>
        <w:rPr>
          <w:color w:val="000000"/>
          <w:sz w:val="24"/>
          <w:szCs w:val="24"/>
        </w:rPr>
      </w:pPr>
    </w:p>
    <w:p w14:paraId="0A2816DD"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sw-KE"/>
        </w:rPr>
        <w:t>Eleza unyanyasaji wa kingono na utoe mfano.</w:t>
      </w:r>
    </w:p>
    <w:p w14:paraId="3F01D5C1" w14:textId="77777777" w:rsidR="005539B5" w:rsidRDefault="005539B5">
      <w:pPr>
        <w:pBdr>
          <w:top w:val="nil"/>
          <w:left w:val="nil"/>
          <w:bottom w:val="nil"/>
          <w:right w:val="nil"/>
          <w:between w:val="nil"/>
        </w:pBdr>
        <w:rPr>
          <w:color w:val="000000"/>
          <w:sz w:val="24"/>
          <w:szCs w:val="24"/>
        </w:rPr>
      </w:pPr>
    </w:p>
    <w:p w14:paraId="4472332A" w14:textId="77777777" w:rsidR="005539B5" w:rsidRDefault="005E061A">
      <w:pPr>
        <w:numPr>
          <w:ilvl w:val="0"/>
          <w:numId w:val="5"/>
        </w:numPr>
        <w:pBdr>
          <w:top w:val="nil"/>
          <w:left w:val="nil"/>
          <w:bottom w:val="nil"/>
          <w:right w:val="nil"/>
          <w:between w:val="nil"/>
        </w:pBdr>
        <w:tabs>
          <w:tab w:val="left" w:pos="909"/>
        </w:tabs>
        <w:ind w:left="908" w:right="477" w:hanging="357"/>
        <w:rPr>
          <w:color w:val="000000"/>
        </w:rPr>
      </w:pPr>
      <w:r>
        <w:rPr>
          <w:color w:val="000000"/>
          <w:sz w:val="24"/>
          <w:szCs w:val="24"/>
          <w:lang w:bidi="sw-KE"/>
        </w:rPr>
        <w:t>Kuheshimu na kutumia mamlaka kwa njia inayofaa ni muhimu katika kuzuia unyonyaji na dhuluma ya kingono kwa wanajamii. Ni kauli gani zinazounga mkono dhana hii vyema zaidi? Weka mviringo au uangazie yote yanayotumika.</w:t>
      </w:r>
    </w:p>
    <w:p w14:paraId="6C21BB3B" w14:textId="77777777" w:rsidR="005539B5" w:rsidRDefault="005E061A" w:rsidP="008D2AF0">
      <w:pPr>
        <w:numPr>
          <w:ilvl w:val="1"/>
          <w:numId w:val="5"/>
        </w:numPr>
        <w:pBdr>
          <w:top w:val="nil"/>
          <w:left w:val="nil"/>
          <w:bottom w:val="nil"/>
          <w:right w:val="nil"/>
          <w:between w:val="nil"/>
        </w:pBdr>
        <w:tabs>
          <w:tab w:val="left" w:pos="1635"/>
        </w:tabs>
        <w:spacing w:before="123"/>
        <w:ind w:right="-448"/>
        <w:rPr>
          <w:color w:val="000000"/>
        </w:rPr>
      </w:pPr>
      <w:r>
        <w:rPr>
          <w:color w:val="000000"/>
          <w:sz w:val="24"/>
          <w:szCs w:val="24"/>
          <w:lang w:bidi="sw-KE"/>
        </w:rPr>
        <w:t>Kuwatendea watu kwa heshima—wafanyakazi wenzetu na watu kutoka kwa jamii tunayofanya kazi—ni muhimu katika kazi yetu kama wafanyakazi wa kibinadamu.</w:t>
      </w:r>
    </w:p>
    <w:p w14:paraId="6518B2A1" w14:textId="77777777" w:rsidR="005539B5" w:rsidRDefault="005E061A" w:rsidP="008D2AF0">
      <w:pPr>
        <w:numPr>
          <w:ilvl w:val="1"/>
          <w:numId w:val="5"/>
        </w:numPr>
        <w:pBdr>
          <w:top w:val="nil"/>
          <w:left w:val="nil"/>
          <w:bottom w:val="nil"/>
          <w:right w:val="nil"/>
          <w:between w:val="nil"/>
        </w:pBdr>
        <w:tabs>
          <w:tab w:val="left" w:pos="1635"/>
        </w:tabs>
        <w:spacing w:line="274" w:lineRule="auto"/>
        <w:ind w:right="-448"/>
        <w:rPr>
          <w:color w:val="000000"/>
        </w:rPr>
      </w:pPr>
      <w:r>
        <w:rPr>
          <w:color w:val="000000"/>
          <w:sz w:val="24"/>
          <w:szCs w:val="24"/>
          <w:lang w:bidi="sw-KE"/>
        </w:rPr>
        <w:t>Heshima inamaanisha kitu kimoja kwa kila mtu wakati wote na ni ya ulimwengu wote</w:t>
      </w:r>
    </w:p>
    <w:p w14:paraId="7F89AF6A" w14:textId="77777777" w:rsidR="005539B5" w:rsidRDefault="005E061A" w:rsidP="008D2AF0">
      <w:pPr>
        <w:numPr>
          <w:ilvl w:val="1"/>
          <w:numId w:val="5"/>
        </w:numPr>
        <w:pBdr>
          <w:top w:val="nil"/>
          <w:left w:val="nil"/>
          <w:bottom w:val="nil"/>
          <w:right w:val="nil"/>
          <w:between w:val="nil"/>
        </w:pBdr>
        <w:tabs>
          <w:tab w:val="left" w:pos="1635"/>
        </w:tabs>
        <w:spacing w:before="2" w:line="275" w:lineRule="auto"/>
        <w:ind w:right="-448"/>
        <w:rPr>
          <w:color w:val="000000"/>
        </w:rPr>
      </w:pPr>
      <w:r>
        <w:rPr>
          <w:color w:val="000000"/>
          <w:sz w:val="24"/>
          <w:szCs w:val="24"/>
          <w:lang w:bidi="sw-KE"/>
        </w:rPr>
        <w:t>Heshima ni kitu kinachopatikana na watu lazima wapate heshima yetu.</w:t>
      </w:r>
    </w:p>
    <w:p w14:paraId="601B690C" w14:textId="77777777" w:rsidR="005539B5" w:rsidRDefault="005E061A" w:rsidP="008D2AF0">
      <w:pPr>
        <w:numPr>
          <w:ilvl w:val="1"/>
          <w:numId w:val="5"/>
        </w:numPr>
        <w:pBdr>
          <w:top w:val="nil"/>
          <w:left w:val="nil"/>
          <w:bottom w:val="nil"/>
          <w:right w:val="nil"/>
          <w:between w:val="nil"/>
        </w:pBdr>
        <w:tabs>
          <w:tab w:val="left" w:pos="1635"/>
        </w:tabs>
        <w:spacing w:line="275" w:lineRule="auto"/>
        <w:ind w:right="-448"/>
        <w:rPr>
          <w:color w:val="000000"/>
        </w:rPr>
      </w:pPr>
      <w:r>
        <w:rPr>
          <w:color w:val="000000"/>
          <w:sz w:val="24"/>
          <w:szCs w:val="24"/>
          <w:lang w:bidi="sw-KE"/>
        </w:rPr>
        <w:t>Wafanyakazi wa misaada hawapaswi kutumia vibaya nafasi zao katika jamii wanazosaidia.</w:t>
      </w:r>
    </w:p>
    <w:p w14:paraId="1699CECC" w14:textId="77777777" w:rsidR="005539B5" w:rsidRDefault="005E061A" w:rsidP="008D2AF0">
      <w:pPr>
        <w:numPr>
          <w:ilvl w:val="1"/>
          <w:numId w:val="5"/>
        </w:numPr>
        <w:pBdr>
          <w:top w:val="nil"/>
          <w:left w:val="nil"/>
          <w:bottom w:val="nil"/>
          <w:right w:val="nil"/>
          <w:between w:val="nil"/>
        </w:pBdr>
        <w:tabs>
          <w:tab w:val="left" w:pos="1635"/>
        </w:tabs>
        <w:spacing w:before="5" w:line="237" w:lineRule="auto"/>
        <w:ind w:right="-448"/>
        <w:rPr>
          <w:color w:val="000000"/>
        </w:rPr>
      </w:pPr>
      <w:r>
        <w:rPr>
          <w:color w:val="000000"/>
          <w:sz w:val="24"/>
          <w:szCs w:val="24"/>
          <w:lang w:bidi="sw-KE"/>
        </w:rPr>
        <w:t>Watu katika jamii hawawezi kufikiri kuwa wanaweza kusema "hapana" kwa maombi kutoka kwa wafanyakazi wa misaada, kwa sababu wanaamini wanaweza kupoteza rasilimali au huduma.”</w:t>
      </w:r>
    </w:p>
    <w:p w14:paraId="259F2EFE" w14:textId="77777777" w:rsidR="005539B5" w:rsidRDefault="005E061A" w:rsidP="008D2AF0">
      <w:pPr>
        <w:numPr>
          <w:ilvl w:val="1"/>
          <w:numId w:val="5"/>
        </w:numPr>
        <w:pBdr>
          <w:top w:val="nil"/>
          <w:left w:val="nil"/>
          <w:bottom w:val="nil"/>
          <w:right w:val="nil"/>
          <w:between w:val="nil"/>
        </w:pBdr>
        <w:tabs>
          <w:tab w:val="left" w:pos="1634"/>
          <w:tab w:val="left" w:pos="1635"/>
        </w:tabs>
        <w:spacing w:before="5" w:line="237" w:lineRule="auto"/>
        <w:ind w:right="-448"/>
        <w:rPr>
          <w:color w:val="000000"/>
        </w:rPr>
      </w:pPr>
      <w:r>
        <w:rPr>
          <w:color w:val="000000"/>
          <w:sz w:val="24"/>
          <w:szCs w:val="24"/>
          <w:lang w:bidi="sw-KE"/>
        </w:rPr>
        <w:t>Wafanyakazi wa misaada katika nyadhifa za juu zaidi katika mashirika yao ndio hawapaswi kutumia vibaya mamlaka yao.</w:t>
      </w:r>
    </w:p>
    <w:p w14:paraId="66DA99AB" w14:textId="77777777" w:rsidR="005539B5" w:rsidRDefault="005E061A" w:rsidP="008D2AF0">
      <w:pPr>
        <w:numPr>
          <w:ilvl w:val="1"/>
          <w:numId w:val="5"/>
        </w:numPr>
        <w:pBdr>
          <w:top w:val="nil"/>
          <w:left w:val="nil"/>
          <w:bottom w:val="nil"/>
          <w:right w:val="nil"/>
          <w:between w:val="nil"/>
        </w:pBdr>
        <w:tabs>
          <w:tab w:val="left" w:pos="1635"/>
        </w:tabs>
        <w:spacing w:before="6" w:line="237" w:lineRule="auto"/>
        <w:ind w:right="-448"/>
        <w:rPr>
          <w:color w:val="000000"/>
        </w:rPr>
      </w:pPr>
      <w:r>
        <w:rPr>
          <w:color w:val="000000"/>
          <w:sz w:val="24"/>
          <w:szCs w:val="24"/>
          <w:lang w:bidi="sw-KE"/>
        </w:rPr>
        <w:t>Wafanyakazi wa misaada huonekana kuwa na uwezo unaotambuliwa wa kufikia na kudhibiti rasilimali na huduma ambazo jamii haina.</w:t>
      </w:r>
    </w:p>
    <w:p w14:paraId="6B461554" w14:textId="77777777" w:rsidR="005539B5" w:rsidRDefault="005E061A" w:rsidP="008D2AF0">
      <w:pPr>
        <w:numPr>
          <w:ilvl w:val="1"/>
          <w:numId w:val="5"/>
        </w:numPr>
        <w:pBdr>
          <w:top w:val="nil"/>
          <w:left w:val="nil"/>
          <w:bottom w:val="nil"/>
          <w:right w:val="nil"/>
          <w:between w:val="nil"/>
        </w:pBdr>
        <w:tabs>
          <w:tab w:val="left" w:pos="1635"/>
        </w:tabs>
        <w:spacing w:before="3"/>
        <w:ind w:right="-448"/>
        <w:rPr>
          <w:color w:val="000000"/>
        </w:rPr>
      </w:pPr>
      <w:r>
        <w:rPr>
          <w:color w:val="000000"/>
          <w:sz w:val="24"/>
          <w:szCs w:val="24"/>
          <w:lang w:bidi="sw-KE"/>
        </w:rPr>
        <w:t>Kutumia vibaya mamlaka na kuwatumia wengine vibaya SIO kuheshimu utu wa mtu mwingine, na kubadilishana ngono kwa ajili ya msaada, pesa au kazi ni kutumia mamlaka vibaya na kuwatumia wengine vibaya wewe kama mfanyakazi wa misaada.</w:t>
      </w:r>
    </w:p>
    <w:p w14:paraId="7AAD1A0B" w14:textId="77777777" w:rsidR="005539B5" w:rsidRDefault="005E061A" w:rsidP="008D2AF0">
      <w:pPr>
        <w:numPr>
          <w:ilvl w:val="1"/>
          <w:numId w:val="5"/>
        </w:numPr>
        <w:pBdr>
          <w:top w:val="nil"/>
          <w:left w:val="nil"/>
          <w:bottom w:val="nil"/>
          <w:right w:val="nil"/>
          <w:between w:val="nil"/>
        </w:pBdr>
        <w:tabs>
          <w:tab w:val="left" w:pos="1634"/>
          <w:tab w:val="left" w:pos="1635"/>
        </w:tabs>
        <w:spacing w:line="242" w:lineRule="auto"/>
        <w:ind w:right="-448"/>
        <w:rPr>
          <w:color w:val="000000"/>
        </w:rPr>
      </w:pPr>
      <w:r>
        <w:rPr>
          <w:color w:val="000000"/>
          <w:sz w:val="24"/>
          <w:szCs w:val="24"/>
          <w:lang w:bidi="sw-KE"/>
        </w:rPr>
        <w:t>Wafanyakazi wanaodhibiti ufikiaji wa rasilimali moja kwa moja pekee ndio wanaoweza kutumia vibaya mamlaka yao na kuwatumia wengine vibaya kwa kubadilishana ngono moja kwa moja ili kupata msaada.</w:t>
      </w:r>
    </w:p>
    <w:p w14:paraId="5DCD12CD" w14:textId="77777777" w:rsidR="005539B5" w:rsidRDefault="005539B5">
      <w:pPr>
        <w:pBdr>
          <w:top w:val="nil"/>
          <w:left w:val="nil"/>
          <w:bottom w:val="nil"/>
          <w:right w:val="nil"/>
          <w:between w:val="nil"/>
        </w:pBdr>
        <w:spacing w:before="8"/>
        <w:rPr>
          <w:color w:val="000000"/>
          <w:sz w:val="23"/>
          <w:szCs w:val="23"/>
        </w:rPr>
      </w:pPr>
    </w:p>
    <w:p w14:paraId="1F573797" w14:textId="77777777" w:rsidR="005539B5" w:rsidRDefault="005E061A">
      <w:pPr>
        <w:numPr>
          <w:ilvl w:val="0"/>
          <w:numId w:val="5"/>
        </w:numPr>
        <w:pBdr>
          <w:top w:val="nil"/>
          <w:left w:val="nil"/>
          <w:bottom w:val="nil"/>
          <w:right w:val="nil"/>
          <w:between w:val="nil"/>
        </w:pBdr>
        <w:tabs>
          <w:tab w:val="left" w:pos="915"/>
        </w:tabs>
        <w:spacing w:before="1" w:line="237" w:lineRule="auto"/>
        <w:ind w:right="658" w:hanging="295"/>
        <w:rPr>
          <w:color w:val="000000"/>
        </w:rPr>
      </w:pPr>
      <w:r>
        <w:rPr>
          <w:color w:val="000000"/>
          <w:sz w:val="24"/>
          <w:szCs w:val="24"/>
          <w:lang w:bidi="sw-KE"/>
        </w:rPr>
        <w:t>Taja athari tatu za Unyonyaji na Dhuluma ya Kingono kwa kila moja ya vikundi vifuatavyo.</w:t>
      </w:r>
    </w:p>
    <w:p w14:paraId="6FFC4BA8" w14:textId="217E9C12" w:rsidR="005539B5" w:rsidRDefault="005E061A">
      <w:pPr>
        <w:pBdr>
          <w:top w:val="nil"/>
          <w:left w:val="nil"/>
          <w:bottom w:val="nil"/>
          <w:right w:val="nil"/>
          <w:between w:val="nil"/>
        </w:pBdr>
        <w:spacing w:before="123"/>
        <w:ind w:left="914"/>
        <w:rPr>
          <w:color w:val="000000"/>
          <w:sz w:val="24"/>
          <w:szCs w:val="24"/>
        </w:rPr>
      </w:pPr>
      <w:r>
        <w:rPr>
          <w:color w:val="000000"/>
          <w:sz w:val="24"/>
          <w:szCs w:val="24"/>
          <w:u w:val="single"/>
          <w:lang w:bidi="sw-KE"/>
        </w:rPr>
        <w:t>Watu wazima walionusurika:</w:t>
      </w:r>
    </w:p>
    <w:p w14:paraId="3CEF67E3" w14:textId="77777777" w:rsidR="005539B5" w:rsidRDefault="005539B5">
      <w:pPr>
        <w:pBdr>
          <w:top w:val="nil"/>
          <w:left w:val="nil"/>
          <w:bottom w:val="nil"/>
          <w:right w:val="nil"/>
          <w:between w:val="nil"/>
        </w:pBdr>
        <w:rPr>
          <w:color w:val="000000"/>
          <w:sz w:val="16"/>
          <w:szCs w:val="16"/>
        </w:rPr>
      </w:pPr>
    </w:p>
    <w:p w14:paraId="4771530B" w14:textId="071E4456"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sw-KE"/>
        </w:rPr>
        <w:t>Watoto walionusurika:</w:t>
      </w:r>
    </w:p>
    <w:p w14:paraId="618BB632" w14:textId="77777777" w:rsidR="005539B5" w:rsidRDefault="005539B5">
      <w:pPr>
        <w:pBdr>
          <w:top w:val="nil"/>
          <w:left w:val="nil"/>
          <w:bottom w:val="nil"/>
          <w:right w:val="nil"/>
          <w:between w:val="nil"/>
        </w:pBdr>
        <w:rPr>
          <w:color w:val="000000"/>
          <w:sz w:val="16"/>
          <w:szCs w:val="16"/>
        </w:rPr>
      </w:pPr>
    </w:p>
    <w:p w14:paraId="47D976E7" w14:textId="77777777"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sw-KE"/>
        </w:rPr>
        <w:t>Wahalifu:</w:t>
      </w:r>
    </w:p>
    <w:p w14:paraId="7CB3547B" w14:textId="77777777" w:rsidR="005539B5" w:rsidRDefault="005539B5">
      <w:pPr>
        <w:pBdr>
          <w:top w:val="nil"/>
          <w:left w:val="nil"/>
          <w:bottom w:val="nil"/>
          <w:right w:val="nil"/>
          <w:between w:val="nil"/>
        </w:pBdr>
        <w:rPr>
          <w:color w:val="000000"/>
          <w:sz w:val="16"/>
          <w:szCs w:val="16"/>
        </w:rPr>
      </w:pPr>
    </w:p>
    <w:p w14:paraId="06BCE75A" w14:textId="77777777"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sw-KE"/>
        </w:rPr>
        <w:lastRenderedPageBreak/>
        <w:t>Mashirika:</w:t>
      </w:r>
    </w:p>
    <w:p w14:paraId="18041421" w14:textId="77777777" w:rsidR="005539B5" w:rsidRDefault="005539B5">
      <w:pPr>
        <w:pBdr>
          <w:top w:val="nil"/>
          <w:left w:val="nil"/>
          <w:bottom w:val="nil"/>
          <w:right w:val="nil"/>
          <w:between w:val="nil"/>
        </w:pBdr>
        <w:rPr>
          <w:color w:val="000000"/>
          <w:sz w:val="16"/>
          <w:szCs w:val="16"/>
        </w:rPr>
      </w:pPr>
    </w:p>
    <w:p w14:paraId="5D167CB2" w14:textId="42FFB4CA" w:rsidR="005539B5" w:rsidRDefault="005E061A" w:rsidP="008D2AF0">
      <w:pPr>
        <w:pBdr>
          <w:top w:val="nil"/>
          <w:left w:val="nil"/>
          <w:bottom w:val="nil"/>
          <w:right w:val="nil"/>
          <w:between w:val="nil"/>
        </w:pBdr>
        <w:spacing w:before="92"/>
        <w:ind w:left="914"/>
        <w:rPr>
          <w:color w:val="000000"/>
          <w:sz w:val="20"/>
          <w:szCs w:val="20"/>
        </w:rPr>
      </w:pPr>
      <w:r>
        <w:rPr>
          <w:color w:val="000000"/>
          <w:sz w:val="24"/>
          <w:szCs w:val="24"/>
          <w:u w:val="single"/>
          <w:lang w:bidi="sw-KE"/>
        </w:rPr>
        <w:t>Jamii:</w:t>
      </w:r>
    </w:p>
    <w:p w14:paraId="0F10FCCF" w14:textId="77777777" w:rsidR="005539B5" w:rsidRDefault="005539B5">
      <w:pPr>
        <w:pBdr>
          <w:top w:val="nil"/>
          <w:left w:val="nil"/>
          <w:bottom w:val="nil"/>
          <w:right w:val="nil"/>
          <w:between w:val="nil"/>
        </w:pBdr>
        <w:spacing w:before="2"/>
        <w:rPr>
          <w:color w:val="000000"/>
          <w:sz w:val="18"/>
          <w:szCs w:val="18"/>
        </w:rPr>
      </w:pPr>
    </w:p>
    <w:p w14:paraId="19BF456D" w14:textId="77777777" w:rsidR="005539B5" w:rsidRDefault="005E061A">
      <w:pPr>
        <w:numPr>
          <w:ilvl w:val="0"/>
          <w:numId w:val="5"/>
        </w:numPr>
        <w:pBdr>
          <w:top w:val="nil"/>
          <w:left w:val="nil"/>
          <w:bottom w:val="nil"/>
          <w:right w:val="nil"/>
          <w:between w:val="nil"/>
        </w:pBdr>
        <w:tabs>
          <w:tab w:val="left" w:pos="890"/>
        </w:tabs>
        <w:spacing w:before="92" w:line="242" w:lineRule="auto"/>
        <w:ind w:left="889" w:right="843" w:hanging="357"/>
        <w:rPr>
          <w:color w:val="000000"/>
        </w:rPr>
      </w:pPr>
      <w:r>
        <w:rPr>
          <w:color w:val="000000"/>
          <w:sz w:val="24"/>
          <w:szCs w:val="24"/>
          <w:lang w:bidi="sw-KE"/>
        </w:rPr>
        <w:t>Je, ni zipi kati ya zifuatazo ni Kanuni Sita za Msingi za Unyonyaji na Dhuluma ya Kingono? Weka mviringo au uangazie majibu yako.</w:t>
      </w:r>
    </w:p>
    <w:p w14:paraId="59D7313A" w14:textId="77777777" w:rsidR="005539B5" w:rsidRDefault="005539B5" w:rsidP="008D2AF0">
      <w:pPr>
        <w:pBdr>
          <w:top w:val="nil"/>
          <w:left w:val="nil"/>
          <w:bottom w:val="nil"/>
          <w:right w:val="nil"/>
          <w:between w:val="nil"/>
        </w:pBdr>
        <w:spacing w:before="8"/>
        <w:ind w:right="261"/>
        <w:rPr>
          <w:color w:val="000000"/>
          <w:sz w:val="23"/>
          <w:szCs w:val="23"/>
        </w:rPr>
      </w:pPr>
    </w:p>
    <w:p w14:paraId="2F88549D" w14:textId="77777777" w:rsidR="005539B5" w:rsidRDefault="005E061A" w:rsidP="008D2AF0">
      <w:pPr>
        <w:numPr>
          <w:ilvl w:val="0"/>
          <w:numId w:val="3"/>
        </w:numPr>
        <w:pBdr>
          <w:top w:val="nil"/>
          <w:left w:val="nil"/>
          <w:bottom w:val="nil"/>
          <w:right w:val="nil"/>
          <w:between w:val="nil"/>
        </w:pBdr>
        <w:tabs>
          <w:tab w:val="left" w:pos="1615"/>
          <w:tab w:val="left" w:pos="1616"/>
        </w:tabs>
        <w:spacing w:before="1" w:line="275" w:lineRule="auto"/>
        <w:ind w:right="261"/>
        <w:rPr>
          <w:color w:val="000000"/>
        </w:rPr>
      </w:pPr>
      <w:r>
        <w:rPr>
          <w:color w:val="000000"/>
          <w:sz w:val="24"/>
          <w:szCs w:val="24"/>
          <w:lang w:bidi="sw-KE"/>
        </w:rPr>
        <w:t>Wafanyakazi wana wajibu wa kuripoti tuhuma za unyonyaji na dhuluma ya kingono.</w:t>
      </w:r>
    </w:p>
    <w:p w14:paraId="1C22DD02" w14:textId="77777777" w:rsidR="005539B5" w:rsidRDefault="005E061A" w:rsidP="008D2AF0">
      <w:pPr>
        <w:numPr>
          <w:ilvl w:val="0"/>
          <w:numId w:val="3"/>
        </w:numPr>
        <w:pBdr>
          <w:top w:val="nil"/>
          <w:left w:val="nil"/>
          <w:bottom w:val="nil"/>
          <w:right w:val="nil"/>
          <w:between w:val="nil"/>
        </w:pBdr>
        <w:tabs>
          <w:tab w:val="left" w:pos="1616"/>
        </w:tabs>
        <w:spacing w:line="242" w:lineRule="auto"/>
        <w:ind w:right="261"/>
        <w:rPr>
          <w:color w:val="000000"/>
        </w:rPr>
      </w:pPr>
      <w:r>
        <w:rPr>
          <w:color w:val="000000"/>
          <w:sz w:val="24"/>
          <w:szCs w:val="24"/>
          <w:lang w:bidi="sw-KE"/>
        </w:rPr>
        <w:t>Wafanyakazi wote wanaoshukiwa kutekeleza unyonyaji na dhuluma ya kingono wanafutwa kazi mara moja.</w:t>
      </w:r>
    </w:p>
    <w:p w14:paraId="008564A1" w14:textId="77777777" w:rsidR="005539B5" w:rsidRDefault="005E061A" w:rsidP="008D2AF0">
      <w:pPr>
        <w:numPr>
          <w:ilvl w:val="0"/>
          <w:numId w:val="3"/>
        </w:numPr>
        <w:pBdr>
          <w:top w:val="nil"/>
          <w:left w:val="nil"/>
          <w:bottom w:val="nil"/>
          <w:right w:val="nil"/>
          <w:between w:val="nil"/>
        </w:pBdr>
        <w:tabs>
          <w:tab w:val="left" w:pos="1615"/>
          <w:tab w:val="left" w:pos="1616"/>
        </w:tabs>
        <w:spacing w:line="242" w:lineRule="auto"/>
        <w:ind w:right="261"/>
        <w:rPr>
          <w:color w:val="000000"/>
        </w:rPr>
      </w:pPr>
      <w:r>
        <w:rPr>
          <w:color w:val="000000"/>
          <w:sz w:val="24"/>
          <w:szCs w:val="24"/>
          <w:lang w:bidi="sw-KE"/>
        </w:rPr>
        <w:t>Ubadilishanaji wa pesa, kazi, au kitu chochote cha thamani, ikijumuisha msaada wa kibinadamu ambao kwa kawaida haulipiwi, kwa shughuli za ngono ni marufuku.</w:t>
      </w:r>
    </w:p>
    <w:p w14:paraId="1872323B" w14:textId="77777777" w:rsidR="005539B5" w:rsidRDefault="005E061A" w:rsidP="008D2AF0">
      <w:pPr>
        <w:numPr>
          <w:ilvl w:val="0"/>
          <w:numId w:val="3"/>
        </w:numPr>
        <w:pBdr>
          <w:top w:val="nil"/>
          <w:left w:val="nil"/>
          <w:bottom w:val="nil"/>
          <w:right w:val="nil"/>
          <w:between w:val="nil"/>
        </w:pBdr>
        <w:tabs>
          <w:tab w:val="left" w:pos="1616"/>
        </w:tabs>
        <w:spacing w:line="271" w:lineRule="auto"/>
        <w:ind w:right="261"/>
        <w:rPr>
          <w:color w:val="000000"/>
        </w:rPr>
      </w:pPr>
      <w:r>
        <w:rPr>
          <w:color w:val="000000"/>
          <w:sz w:val="24"/>
          <w:szCs w:val="24"/>
          <w:lang w:bidi="sw-KE"/>
        </w:rPr>
        <w:t>Unyonyaji na dhuluma ya kingono inachukuliwa kuwa utovu mbaya wa nidhamu.</w:t>
      </w:r>
    </w:p>
    <w:p w14:paraId="6FFDCEAF" w14:textId="77777777" w:rsidR="005539B5" w:rsidRDefault="005E061A" w:rsidP="008D2AF0">
      <w:pPr>
        <w:numPr>
          <w:ilvl w:val="0"/>
          <w:numId w:val="3"/>
        </w:numPr>
        <w:pBdr>
          <w:top w:val="nil"/>
          <w:left w:val="nil"/>
          <w:bottom w:val="nil"/>
          <w:right w:val="nil"/>
          <w:between w:val="nil"/>
        </w:pBdr>
        <w:tabs>
          <w:tab w:val="left" w:pos="1616"/>
        </w:tabs>
        <w:ind w:right="261"/>
        <w:rPr>
          <w:color w:val="000000"/>
        </w:rPr>
      </w:pPr>
      <w:r>
        <w:rPr>
          <w:color w:val="000000"/>
          <w:sz w:val="24"/>
          <w:szCs w:val="24"/>
          <w:lang w:bidi="sw-KE"/>
        </w:rPr>
        <w:t>Wafanyakazi wa kibinadamu, na hasa wasimamizi, wana wajibu wa kuunda na kudumisha mazingira ya kazi ambayo hayana unyonyaji na dhuluma ya kingono.</w:t>
      </w:r>
    </w:p>
    <w:p w14:paraId="76EEFF54" w14:textId="77777777" w:rsidR="005539B5" w:rsidRDefault="005E061A" w:rsidP="008D2AF0">
      <w:pPr>
        <w:numPr>
          <w:ilvl w:val="0"/>
          <w:numId w:val="3"/>
        </w:numPr>
        <w:pBdr>
          <w:top w:val="nil"/>
          <w:left w:val="nil"/>
          <w:bottom w:val="nil"/>
          <w:right w:val="nil"/>
          <w:between w:val="nil"/>
        </w:pBdr>
        <w:tabs>
          <w:tab w:val="left" w:pos="1616"/>
        </w:tabs>
        <w:spacing w:line="242" w:lineRule="auto"/>
        <w:ind w:right="261"/>
        <w:rPr>
          <w:color w:val="000000"/>
        </w:rPr>
      </w:pPr>
      <w:r>
        <w:rPr>
          <w:color w:val="000000"/>
          <w:sz w:val="24"/>
          <w:szCs w:val="24"/>
          <w:lang w:bidi="sw-KE"/>
        </w:rPr>
        <w:t>Wafanyakazi wote wanaoshukiwa kutekeleza unyanyasaji na dhuluma ya kingono wataripotiwa wakati wote kwa polisi na shirika lao.</w:t>
      </w:r>
    </w:p>
    <w:p w14:paraId="49C62364" w14:textId="77777777" w:rsidR="005539B5" w:rsidRDefault="005E061A" w:rsidP="008D2AF0">
      <w:pPr>
        <w:numPr>
          <w:ilvl w:val="0"/>
          <w:numId w:val="3"/>
        </w:numPr>
        <w:pBdr>
          <w:top w:val="nil"/>
          <w:left w:val="nil"/>
          <w:bottom w:val="nil"/>
          <w:right w:val="nil"/>
          <w:between w:val="nil"/>
        </w:pBdr>
        <w:tabs>
          <w:tab w:val="left" w:pos="1616"/>
        </w:tabs>
        <w:ind w:right="261"/>
        <w:rPr>
          <w:color w:val="000000"/>
        </w:rPr>
      </w:pPr>
      <w:r>
        <w:rPr>
          <w:color w:val="000000"/>
          <w:sz w:val="24"/>
          <w:szCs w:val="24"/>
          <w:lang w:bidi="sw-KE"/>
        </w:rPr>
        <w:t>Uhusiano wowote wa kimapenzi kati ya wafanyakazi wa kibinadamu na washiriki wa programu ambao unahusisha matumizi yasiyofaa ya cheo au nafasi na mfanyakazi wa kibinadamu hauruhusiwi.</w:t>
      </w:r>
    </w:p>
    <w:p w14:paraId="51488021" w14:textId="77777777" w:rsidR="005539B5" w:rsidRDefault="005E061A" w:rsidP="008D2AF0">
      <w:pPr>
        <w:numPr>
          <w:ilvl w:val="0"/>
          <w:numId w:val="3"/>
        </w:numPr>
        <w:pBdr>
          <w:top w:val="nil"/>
          <w:left w:val="nil"/>
          <w:bottom w:val="nil"/>
          <w:right w:val="nil"/>
          <w:between w:val="nil"/>
        </w:pBdr>
        <w:tabs>
          <w:tab w:val="left" w:pos="1616"/>
        </w:tabs>
        <w:spacing w:line="237" w:lineRule="auto"/>
        <w:ind w:right="261"/>
        <w:rPr>
          <w:color w:val="000000"/>
        </w:rPr>
      </w:pPr>
      <w:r>
        <w:rPr>
          <w:color w:val="000000"/>
          <w:sz w:val="24"/>
          <w:szCs w:val="24"/>
          <w:lang w:bidi="sw-KE"/>
        </w:rPr>
        <w:t>Marufuku ya wafanyikazi dhidi ya unyonyaji na dhuluma ya kingono hutumika tu wakati wa saa za kazi na ukiwa kazini.</w:t>
      </w:r>
    </w:p>
    <w:p w14:paraId="656852CB" w14:textId="77777777" w:rsidR="005539B5" w:rsidRDefault="005E061A" w:rsidP="008D2AF0">
      <w:pPr>
        <w:numPr>
          <w:ilvl w:val="0"/>
          <w:numId w:val="3"/>
        </w:numPr>
        <w:pBdr>
          <w:top w:val="nil"/>
          <w:left w:val="nil"/>
          <w:bottom w:val="nil"/>
          <w:right w:val="nil"/>
          <w:between w:val="nil"/>
        </w:pBdr>
        <w:tabs>
          <w:tab w:val="left" w:pos="1615"/>
          <w:tab w:val="left" w:pos="1616"/>
        </w:tabs>
        <w:ind w:right="261"/>
        <w:rPr>
          <w:color w:val="000000"/>
        </w:rPr>
      </w:pPr>
      <w:r>
        <w:rPr>
          <w:color w:val="000000"/>
          <w:sz w:val="24"/>
          <w:szCs w:val="24"/>
          <w:lang w:bidi="sw-KE"/>
        </w:rPr>
        <w:t>Shughuli ya ngono na mtu yeyote aliye chini ya miaka 18 hairuhusiwi.</w:t>
      </w:r>
    </w:p>
    <w:p w14:paraId="3B741229" w14:textId="77777777" w:rsidR="005539B5" w:rsidRDefault="005539B5">
      <w:pPr>
        <w:pBdr>
          <w:top w:val="nil"/>
          <w:left w:val="nil"/>
          <w:bottom w:val="nil"/>
          <w:right w:val="nil"/>
          <w:between w:val="nil"/>
        </w:pBdr>
        <w:spacing w:before="5"/>
        <w:rPr>
          <w:color w:val="000000"/>
          <w:sz w:val="21"/>
          <w:szCs w:val="21"/>
        </w:rPr>
      </w:pPr>
    </w:p>
    <w:p w14:paraId="6EE979BF" w14:textId="77777777" w:rsidR="005539B5" w:rsidRDefault="005E061A">
      <w:pPr>
        <w:numPr>
          <w:ilvl w:val="0"/>
          <w:numId w:val="5"/>
        </w:numPr>
        <w:pBdr>
          <w:top w:val="nil"/>
          <w:left w:val="nil"/>
          <w:bottom w:val="nil"/>
          <w:right w:val="nil"/>
          <w:between w:val="nil"/>
        </w:pBdr>
        <w:tabs>
          <w:tab w:val="left" w:pos="896"/>
        </w:tabs>
        <w:spacing w:line="280" w:lineRule="auto"/>
        <w:ind w:left="895" w:right="864"/>
        <w:rPr>
          <w:color w:val="000000"/>
        </w:rPr>
      </w:pPr>
      <w:r>
        <w:rPr>
          <w:color w:val="000000"/>
          <w:sz w:val="24"/>
          <w:szCs w:val="24"/>
          <w:lang w:bidi="sw-KE"/>
        </w:rPr>
        <w:t>Taja njia tatu tofauti unazoweza kuripoti wasiwasi ulio nao kuhusu mfanyakazi anayejihusisha na unyonyaji na dhuluma ya kingono.</w:t>
      </w:r>
    </w:p>
    <w:p w14:paraId="0DF07FD6" w14:textId="77777777" w:rsidR="005539B5" w:rsidRDefault="005E061A">
      <w:pPr>
        <w:pBdr>
          <w:top w:val="nil"/>
          <w:left w:val="nil"/>
          <w:bottom w:val="nil"/>
          <w:right w:val="nil"/>
          <w:between w:val="nil"/>
        </w:pBdr>
        <w:spacing w:before="3"/>
        <w:rPr>
          <w:color w:val="000000"/>
          <w:sz w:val="20"/>
          <w:szCs w:val="20"/>
        </w:rPr>
      </w:pPr>
      <w:r>
        <w:rPr>
          <w:noProof/>
          <w:lang w:bidi="sw-KE"/>
        </w:rPr>
        <mc:AlternateContent>
          <mc:Choice Requires="wps">
            <w:drawing>
              <wp:anchor distT="0" distB="0" distL="114300" distR="114300" simplePos="0" relativeHeight="251658256" behindDoc="0" locked="0" layoutInCell="1" hidden="0" allowOverlap="1" wp14:anchorId="59EDB15D" wp14:editId="0EBA1A73">
                <wp:simplePos x="0" y="0"/>
                <wp:positionH relativeFrom="column">
                  <wp:posOffset>673100</wp:posOffset>
                </wp:positionH>
                <wp:positionV relativeFrom="paragraph">
                  <wp:posOffset>749300</wp:posOffset>
                </wp:positionV>
                <wp:extent cx="5509895" cy="12700"/>
                <wp:effectExtent l="0" t="0" r="0" b="0"/>
                <wp:wrapTopAndBottom distT="0" distB="0"/>
                <wp:docPr id="195" name="Forme libre : forme 19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FBE660B" id="Forme libre : forme 195" o:spid="_x0000_s1026" style="position:absolute;margin-left:53pt;margin-top:59pt;width:433.85pt;height:1pt;z-index:25165825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bM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NembM&#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7" behindDoc="0" locked="0" layoutInCell="1" hidden="0" allowOverlap="1" wp14:anchorId="14956334" wp14:editId="420B88EC">
                <wp:simplePos x="0" y="0"/>
                <wp:positionH relativeFrom="column">
                  <wp:posOffset>673100</wp:posOffset>
                </wp:positionH>
                <wp:positionV relativeFrom="paragraph">
                  <wp:posOffset>558800</wp:posOffset>
                </wp:positionV>
                <wp:extent cx="5509895" cy="12700"/>
                <wp:effectExtent l="0" t="0" r="0" b="0"/>
                <wp:wrapTopAndBottom distT="0" distB="0"/>
                <wp:docPr id="137" name="Forme libre : forme 1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E59CAFA" id="Forme libre : forme 137" o:spid="_x0000_s1026" style="position:absolute;margin-left:53pt;margin-top:44pt;width:433.85pt;height:1pt;z-index:25165825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F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45R/&#10;xYQCAAA7BQAADgAAAAAAAAAAAAAAAAAuAgAAZHJzL2Uyb0RvYy54bWxQSwECLQAUAAYACAAAACEA&#10;JylkNN0AAAAJ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8" behindDoc="0" locked="0" layoutInCell="1" hidden="0" allowOverlap="1" wp14:anchorId="4F90A711" wp14:editId="7B660F23">
                <wp:simplePos x="0" y="0"/>
                <wp:positionH relativeFrom="column">
                  <wp:posOffset>673100</wp:posOffset>
                </wp:positionH>
                <wp:positionV relativeFrom="paragraph">
                  <wp:posOffset>355600</wp:posOffset>
                </wp:positionV>
                <wp:extent cx="5509895" cy="12700"/>
                <wp:effectExtent l="0" t="0" r="0" b="0"/>
                <wp:wrapTopAndBottom distT="0" distB="0"/>
                <wp:docPr id="11" name="Forme libre : forme 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9569DA9" id="Forme libre : forme 11" o:spid="_x0000_s1026" style="position:absolute;margin-left:53pt;margin-top:28pt;width:433.85pt;height:1pt;z-index:25165825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Er5gwIAADk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ScBK&#10;+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59" behindDoc="0" locked="0" layoutInCell="1" hidden="0" allowOverlap="1" wp14:anchorId="155FBB5C" wp14:editId="14A385D3">
                <wp:simplePos x="0" y="0"/>
                <wp:positionH relativeFrom="column">
                  <wp:posOffset>673100</wp:posOffset>
                </wp:positionH>
                <wp:positionV relativeFrom="paragraph">
                  <wp:posOffset>152400</wp:posOffset>
                </wp:positionV>
                <wp:extent cx="5509895" cy="12700"/>
                <wp:effectExtent l="0" t="0" r="0" b="0"/>
                <wp:wrapTopAndBottom distT="0" distB="0"/>
                <wp:docPr id="111" name="Forme libre : forme 1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DF0B272" id="Forme libre : forme 111" o:spid="_x0000_s1026" style="position:absolute;margin-left:53pt;margin-top:12pt;width:433.85pt;height:1pt;z-index:25165825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" path="m,l5509260,e" strokeweight=".26875mm">
                <v:stroke startarrowwidth="narrow" startarrowlength="short" endarrowwidth="narrow" endarrowlength="short"/>
                <v:path arrowok="t" o:extrusionok="f"/>
                <w10:wrap type="topAndBottom"/>
              </v:shape>
            </w:pict>
          </mc:Fallback>
        </mc:AlternateContent>
      </w:r>
    </w:p>
    <w:p w14:paraId="5E64FA80" w14:textId="77777777" w:rsidR="005539B5" w:rsidRDefault="005539B5">
      <w:pPr>
        <w:pBdr>
          <w:top w:val="nil"/>
          <w:left w:val="nil"/>
          <w:bottom w:val="nil"/>
          <w:right w:val="nil"/>
          <w:between w:val="nil"/>
        </w:pBdr>
        <w:spacing w:before="9"/>
        <w:rPr>
          <w:color w:val="000000"/>
          <w:sz w:val="24"/>
          <w:szCs w:val="24"/>
        </w:rPr>
      </w:pPr>
    </w:p>
    <w:p w14:paraId="62EADE75" w14:textId="77777777" w:rsidR="005539B5" w:rsidRDefault="005539B5">
      <w:pPr>
        <w:pBdr>
          <w:top w:val="nil"/>
          <w:left w:val="nil"/>
          <w:bottom w:val="nil"/>
          <w:right w:val="nil"/>
          <w:between w:val="nil"/>
        </w:pBdr>
        <w:spacing w:before="9"/>
        <w:rPr>
          <w:color w:val="000000"/>
          <w:sz w:val="24"/>
          <w:szCs w:val="24"/>
        </w:rPr>
      </w:pPr>
    </w:p>
    <w:p w14:paraId="7E71B273" w14:textId="77777777" w:rsidR="005539B5" w:rsidRDefault="005539B5">
      <w:pPr>
        <w:pBdr>
          <w:top w:val="nil"/>
          <w:left w:val="nil"/>
          <w:bottom w:val="nil"/>
          <w:right w:val="nil"/>
          <w:between w:val="nil"/>
        </w:pBdr>
        <w:spacing w:before="6"/>
        <w:rPr>
          <w:color w:val="000000"/>
          <w:sz w:val="27"/>
          <w:szCs w:val="27"/>
        </w:rPr>
      </w:pPr>
    </w:p>
    <w:p w14:paraId="6AD7D605" w14:textId="4D8D1601" w:rsidR="005539B5" w:rsidRDefault="005E061A">
      <w:pPr>
        <w:numPr>
          <w:ilvl w:val="0"/>
          <w:numId w:val="5"/>
        </w:numPr>
        <w:pBdr>
          <w:top w:val="nil"/>
          <w:left w:val="nil"/>
          <w:bottom w:val="nil"/>
          <w:right w:val="nil"/>
          <w:between w:val="nil"/>
        </w:pBdr>
        <w:tabs>
          <w:tab w:val="left" w:pos="896"/>
        </w:tabs>
        <w:spacing w:before="92" w:line="276" w:lineRule="auto"/>
        <w:ind w:left="895" w:right="1025"/>
        <w:rPr>
          <w:color w:val="000000"/>
        </w:rPr>
      </w:pPr>
      <w:r>
        <w:rPr>
          <w:color w:val="000000"/>
          <w:sz w:val="24"/>
          <w:szCs w:val="24"/>
          <w:lang w:bidi="sw-KE"/>
        </w:rPr>
        <w:t>Taja njia tatu tofauti ambazo watu wanaweza kutenda kama matokeo ya uzoefu wao wa SEAH.</w:t>
      </w:r>
    </w:p>
    <w:p w14:paraId="753A5B8C" w14:textId="77777777" w:rsidR="005539B5" w:rsidRDefault="005E061A">
      <w:pPr>
        <w:pBdr>
          <w:top w:val="nil"/>
          <w:left w:val="nil"/>
          <w:bottom w:val="nil"/>
          <w:right w:val="nil"/>
          <w:between w:val="nil"/>
        </w:pBdr>
        <w:spacing w:before="10"/>
        <w:rPr>
          <w:color w:val="000000"/>
          <w:sz w:val="20"/>
          <w:szCs w:val="20"/>
        </w:rPr>
      </w:pPr>
      <w:r>
        <w:rPr>
          <w:noProof/>
          <w:lang w:bidi="sw-KE"/>
        </w:rPr>
        <mc:AlternateContent>
          <mc:Choice Requires="wps">
            <w:drawing>
              <wp:anchor distT="0" distB="0" distL="114300" distR="114300" simplePos="0" relativeHeight="251658260" behindDoc="0" locked="0" layoutInCell="1" hidden="0" allowOverlap="1" wp14:anchorId="6051BB7A" wp14:editId="3A9230A1">
                <wp:simplePos x="0" y="0"/>
                <wp:positionH relativeFrom="column">
                  <wp:posOffset>673100</wp:posOffset>
                </wp:positionH>
                <wp:positionV relativeFrom="paragraph">
                  <wp:posOffset>762000</wp:posOffset>
                </wp:positionV>
                <wp:extent cx="5509895" cy="12700"/>
                <wp:effectExtent l="0" t="0" r="0" b="0"/>
                <wp:wrapTopAndBottom distT="0" distB="0"/>
                <wp:docPr id="133" name="Forme libre : forme 133"/>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662B845" id="Forme libre : forme 133" o:spid="_x0000_s1026" style="position:absolute;margin-left:53pt;margin-top:60pt;width:433.85pt;height:1pt;z-index:25165826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Kv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AealKv&#10;gwIAADs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1" behindDoc="0" locked="0" layoutInCell="1" hidden="0" allowOverlap="1" wp14:anchorId="15606D41" wp14:editId="2F4C0525">
                <wp:simplePos x="0" y="0"/>
                <wp:positionH relativeFrom="column">
                  <wp:posOffset>673100</wp:posOffset>
                </wp:positionH>
                <wp:positionV relativeFrom="paragraph">
                  <wp:posOffset>558800</wp:posOffset>
                </wp:positionV>
                <wp:extent cx="5509895" cy="12700"/>
                <wp:effectExtent l="0" t="0" r="0" b="0"/>
                <wp:wrapTopAndBottom distT="0" distB="0"/>
                <wp:docPr id="127" name="Forme libre : forme 12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406AB38" id="Forme libre : forme 127" o:spid="_x0000_s1026" style="position:absolute;margin-left:53pt;margin-top:44pt;width:433.85pt;height:1pt;z-index:25165826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u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2" behindDoc="0" locked="0" layoutInCell="1" hidden="0" allowOverlap="1" wp14:anchorId="126E2E91" wp14:editId="27FD2727">
                <wp:simplePos x="0" y="0"/>
                <wp:positionH relativeFrom="column">
                  <wp:posOffset>673100</wp:posOffset>
                </wp:positionH>
                <wp:positionV relativeFrom="paragraph">
                  <wp:posOffset>355600</wp:posOffset>
                </wp:positionV>
                <wp:extent cx="5509895" cy="12700"/>
                <wp:effectExtent l="0" t="0" r="0" b="0"/>
                <wp:wrapTopAndBottom distT="0" distB="0"/>
                <wp:docPr id="2" name="Forme libre : forme 10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F78C214" id="Forme libre : forme 101" o:spid="_x0000_s1026" style="position:absolute;margin-left:53pt;margin-top:28pt;width:433.85pt;height:1pt;z-index:25165826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V2Em&#10;M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3" behindDoc="0" locked="0" layoutInCell="1" hidden="0" allowOverlap="1" wp14:anchorId="35D3B8AB" wp14:editId="16604620">
                <wp:simplePos x="0" y="0"/>
                <wp:positionH relativeFrom="column">
                  <wp:posOffset>673100</wp:posOffset>
                </wp:positionH>
                <wp:positionV relativeFrom="paragraph">
                  <wp:posOffset>152400</wp:posOffset>
                </wp:positionV>
                <wp:extent cx="5509895" cy="12700"/>
                <wp:effectExtent l="0" t="0" r="0" b="0"/>
                <wp:wrapTopAndBottom distT="0" distB="0"/>
                <wp:docPr id="37" name="Forme libre : forme 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BC06701" id="Forme libre : forme 37" o:spid="_x0000_s1026" style="position:absolute;margin-left:53pt;margin-top:12pt;width:433.85pt;height:1pt;z-index:25165826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BoBLmo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AD7130D" w14:textId="77777777" w:rsidR="005539B5" w:rsidRDefault="005539B5">
      <w:pPr>
        <w:pBdr>
          <w:top w:val="nil"/>
          <w:left w:val="nil"/>
          <w:bottom w:val="nil"/>
          <w:right w:val="nil"/>
          <w:between w:val="nil"/>
        </w:pBdr>
        <w:spacing w:before="9"/>
        <w:rPr>
          <w:color w:val="000000"/>
          <w:sz w:val="24"/>
          <w:szCs w:val="24"/>
        </w:rPr>
      </w:pPr>
    </w:p>
    <w:p w14:paraId="0802CA0B" w14:textId="77777777" w:rsidR="005539B5" w:rsidRDefault="005539B5">
      <w:pPr>
        <w:pBdr>
          <w:top w:val="nil"/>
          <w:left w:val="nil"/>
          <w:bottom w:val="nil"/>
          <w:right w:val="nil"/>
          <w:between w:val="nil"/>
        </w:pBdr>
        <w:spacing w:before="9"/>
        <w:rPr>
          <w:color w:val="000000"/>
          <w:sz w:val="24"/>
          <w:szCs w:val="24"/>
        </w:rPr>
      </w:pPr>
    </w:p>
    <w:p w14:paraId="6E0DC62F" w14:textId="77777777" w:rsidR="005539B5" w:rsidRDefault="005539B5">
      <w:pPr>
        <w:pBdr>
          <w:top w:val="nil"/>
          <w:left w:val="nil"/>
          <w:bottom w:val="nil"/>
          <w:right w:val="nil"/>
          <w:between w:val="nil"/>
        </w:pBdr>
        <w:spacing w:before="9"/>
        <w:rPr>
          <w:color w:val="000000"/>
          <w:sz w:val="24"/>
          <w:szCs w:val="24"/>
        </w:rPr>
      </w:pPr>
    </w:p>
    <w:p w14:paraId="37A13A51" w14:textId="77777777" w:rsidR="005539B5" w:rsidRDefault="005539B5">
      <w:pPr>
        <w:pBdr>
          <w:top w:val="nil"/>
          <w:left w:val="nil"/>
          <w:bottom w:val="nil"/>
          <w:right w:val="nil"/>
          <w:between w:val="nil"/>
        </w:pBdr>
        <w:spacing w:before="9"/>
        <w:rPr>
          <w:color w:val="000000"/>
          <w:sz w:val="23"/>
          <w:szCs w:val="23"/>
        </w:rPr>
      </w:pPr>
    </w:p>
    <w:p w14:paraId="3F4719D4" w14:textId="77777777" w:rsidR="005539B5" w:rsidRDefault="005E061A">
      <w:pPr>
        <w:numPr>
          <w:ilvl w:val="0"/>
          <w:numId w:val="5"/>
        </w:numPr>
        <w:pBdr>
          <w:top w:val="nil"/>
          <w:left w:val="nil"/>
          <w:bottom w:val="nil"/>
          <w:right w:val="nil"/>
          <w:between w:val="nil"/>
        </w:pBdr>
        <w:tabs>
          <w:tab w:val="left" w:pos="896"/>
        </w:tabs>
        <w:spacing w:before="92" w:line="280" w:lineRule="auto"/>
        <w:ind w:left="895" w:right="717"/>
        <w:rPr>
          <w:color w:val="000000"/>
        </w:rPr>
      </w:pPr>
      <w:r>
        <w:rPr>
          <w:color w:val="000000"/>
          <w:sz w:val="24"/>
          <w:szCs w:val="24"/>
          <w:lang w:bidi="sw-KE"/>
        </w:rPr>
        <w:t>Taja mambo matatu unayopaswa kufanya (au kutofanya) unapopokea ripoti ya unyonyaji au dhuluma ya kingono kutoka kwa mtu fulani.</w:t>
      </w:r>
    </w:p>
    <w:p w14:paraId="25B6C324" w14:textId="77777777" w:rsidR="005539B5" w:rsidRDefault="005E061A">
      <w:pPr>
        <w:pBdr>
          <w:top w:val="nil"/>
          <w:left w:val="nil"/>
          <w:bottom w:val="nil"/>
          <w:right w:val="nil"/>
          <w:between w:val="nil"/>
        </w:pBdr>
        <w:spacing w:before="4"/>
        <w:rPr>
          <w:color w:val="000000"/>
          <w:sz w:val="20"/>
          <w:szCs w:val="20"/>
        </w:rPr>
      </w:pPr>
      <w:r>
        <w:rPr>
          <w:noProof/>
          <w:lang w:bidi="sw-KE"/>
        </w:rPr>
        <mc:AlternateContent>
          <mc:Choice Requires="wps">
            <w:drawing>
              <wp:anchor distT="0" distB="0" distL="114300" distR="114300" simplePos="0" relativeHeight="251658264" behindDoc="0" locked="0" layoutInCell="1" hidden="0" allowOverlap="1" wp14:anchorId="066EF07A" wp14:editId="690C2A4C">
                <wp:simplePos x="0" y="0"/>
                <wp:positionH relativeFrom="column">
                  <wp:posOffset>673100</wp:posOffset>
                </wp:positionH>
                <wp:positionV relativeFrom="paragraph">
                  <wp:posOffset>749300</wp:posOffset>
                </wp:positionV>
                <wp:extent cx="5509895" cy="12700"/>
                <wp:effectExtent l="0" t="0" r="0" b="0"/>
                <wp:wrapTopAndBottom distT="0" distB="0"/>
                <wp:docPr id="140" name="Forme libre : forme 140"/>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B9D837F" id="Forme libre : forme 140" o:spid="_x0000_s1026" style="position:absolute;margin-left:53pt;margin-top:59pt;width:433.85pt;height:1pt;z-index:25165826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YM3v/&#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5" behindDoc="0" locked="0" layoutInCell="1" hidden="0" allowOverlap="1" wp14:anchorId="12BF855F" wp14:editId="586C463B">
                <wp:simplePos x="0" y="0"/>
                <wp:positionH relativeFrom="column">
                  <wp:posOffset>673100</wp:posOffset>
                </wp:positionH>
                <wp:positionV relativeFrom="paragraph">
                  <wp:posOffset>558800</wp:posOffset>
                </wp:positionV>
                <wp:extent cx="5509895" cy="12700"/>
                <wp:effectExtent l="0" t="0" r="0" b="0"/>
                <wp:wrapTopAndBottom distT="0" distB="0"/>
                <wp:docPr id="84" name="Forme libre : forme 8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6E86AAD" id="Forme libre : forme 84" o:spid="_x0000_s1026" style="position:absolute;margin-left:53pt;margin-top:44pt;width:433.85pt;height:1pt;z-index:25165826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GN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eX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KKS8Y2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6" behindDoc="0" locked="0" layoutInCell="1" hidden="0" allowOverlap="1" wp14:anchorId="4CCF3287" wp14:editId="43D250DD">
                <wp:simplePos x="0" y="0"/>
                <wp:positionH relativeFrom="column">
                  <wp:posOffset>673100</wp:posOffset>
                </wp:positionH>
                <wp:positionV relativeFrom="paragraph">
                  <wp:posOffset>355600</wp:posOffset>
                </wp:positionV>
                <wp:extent cx="5509895" cy="12700"/>
                <wp:effectExtent l="0" t="0" r="0" b="0"/>
                <wp:wrapTopAndBottom distT="0" distB="0"/>
                <wp:docPr id="49" name="Forme libre : forme 4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92AFAE0" id="Forme libre : forme 49" o:spid="_x0000_s1026" style="position:absolute;margin-left:53pt;margin-top:28pt;width:433.85pt;height:1pt;z-index:25165826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F8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n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BSflF8&#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7" behindDoc="0" locked="0" layoutInCell="1" hidden="0" allowOverlap="1" wp14:anchorId="767516BB" wp14:editId="04F60C15">
                <wp:simplePos x="0" y="0"/>
                <wp:positionH relativeFrom="column">
                  <wp:posOffset>673100</wp:posOffset>
                </wp:positionH>
                <wp:positionV relativeFrom="paragraph">
                  <wp:posOffset>152400</wp:posOffset>
                </wp:positionV>
                <wp:extent cx="5509895" cy="12700"/>
                <wp:effectExtent l="0" t="0" r="0" b="0"/>
                <wp:wrapTopAndBottom distT="0" distB="0"/>
                <wp:docPr id="92" name="Forme libre : forme 9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8B4EE35" id="Forme libre : forme 92" o:spid="_x0000_s1026" style="position:absolute;margin-left:53pt;margin-top:12pt;width:433.85pt;height:1pt;z-index:25165826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g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bi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faYIII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6F690FD8" w14:textId="77777777" w:rsidR="005539B5" w:rsidRDefault="005539B5">
      <w:pPr>
        <w:pBdr>
          <w:top w:val="nil"/>
          <w:left w:val="nil"/>
          <w:bottom w:val="nil"/>
          <w:right w:val="nil"/>
          <w:between w:val="nil"/>
        </w:pBdr>
        <w:spacing w:before="9"/>
        <w:rPr>
          <w:color w:val="000000"/>
          <w:sz w:val="24"/>
          <w:szCs w:val="24"/>
        </w:rPr>
      </w:pPr>
    </w:p>
    <w:p w14:paraId="2C91D485" w14:textId="77777777" w:rsidR="005539B5" w:rsidRDefault="005539B5">
      <w:pPr>
        <w:pBdr>
          <w:top w:val="nil"/>
          <w:left w:val="nil"/>
          <w:bottom w:val="nil"/>
          <w:right w:val="nil"/>
          <w:between w:val="nil"/>
        </w:pBdr>
        <w:spacing w:before="9"/>
        <w:rPr>
          <w:color w:val="000000"/>
          <w:sz w:val="24"/>
          <w:szCs w:val="24"/>
        </w:rPr>
      </w:pPr>
    </w:p>
    <w:p w14:paraId="7192C050" w14:textId="77777777" w:rsidR="005539B5" w:rsidRDefault="005539B5">
      <w:pPr>
        <w:pBdr>
          <w:top w:val="nil"/>
          <w:left w:val="nil"/>
          <w:bottom w:val="nil"/>
          <w:right w:val="nil"/>
          <w:between w:val="nil"/>
        </w:pBdr>
        <w:spacing w:before="9"/>
        <w:rPr>
          <w:color w:val="000000"/>
          <w:sz w:val="24"/>
          <w:szCs w:val="24"/>
        </w:rPr>
        <w:sectPr w:rsidR="005539B5">
          <w:pgSz w:w="11900" w:h="16840"/>
          <w:pgMar w:top="1840" w:right="980" w:bottom="760" w:left="1020" w:header="736" w:footer="576" w:gutter="0"/>
          <w:cols w:space="720"/>
        </w:sectPr>
      </w:pPr>
    </w:p>
    <w:p w14:paraId="25E8C0A3" w14:textId="77777777" w:rsidR="005539B5" w:rsidRDefault="005539B5">
      <w:pPr>
        <w:pBdr>
          <w:top w:val="nil"/>
          <w:left w:val="nil"/>
          <w:bottom w:val="nil"/>
          <w:right w:val="nil"/>
          <w:between w:val="nil"/>
        </w:pBdr>
        <w:rPr>
          <w:color w:val="000000"/>
          <w:sz w:val="20"/>
          <w:szCs w:val="20"/>
        </w:rPr>
      </w:pPr>
    </w:p>
    <w:p w14:paraId="6D33058E" w14:textId="77777777" w:rsidR="005539B5" w:rsidRDefault="005E061A">
      <w:pPr>
        <w:pStyle w:val="Heading1"/>
        <w:ind w:firstLine="170"/>
      </w:pPr>
      <w:r>
        <w:rPr>
          <w:color w:val="0C94D6"/>
          <w:lang w:bidi="sw-KE"/>
        </w:rPr>
        <w:t>Tathmini ya Matokeo - Moduli ya 1</w:t>
      </w:r>
    </w:p>
    <w:p w14:paraId="5968F858" w14:textId="77777777" w:rsidR="005539B5" w:rsidRDefault="005E061A">
      <w:pPr>
        <w:pBdr>
          <w:top w:val="nil"/>
          <w:left w:val="nil"/>
          <w:bottom w:val="nil"/>
          <w:right w:val="nil"/>
          <w:between w:val="nil"/>
        </w:pBdr>
        <w:spacing w:before="120"/>
        <w:ind w:left="170" w:right="357"/>
        <w:rPr>
          <w:color w:val="000000"/>
          <w:sz w:val="24"/>
          <w:szCs w:val="24"/>
        </w:rPr>
      </w:pPr>
      <w:r>
        <w:rPr>
          <w:color w:val="000000"/>
          <w:sz w:val="24"/>
          <w:szCs w:val="24"/>
          <w:lang w:bidi="sw-KE"/>
        </w:rPr>
        <w:t>Sehemu hii inatusaidia kutathmini jinsi mafunzo yalivyokuwa na ufanisi katika kuwafundisha washiriki nyenzo zinazohitajika. Tungependa ukadirie ufahamu wako, ujuzi na ujasiri kabla na baada ya mafunzo katika maeneo yaliyoorodheshwa hapa chini.</w:t>
      </w:r>
    </w:p>
    <w:p w14:paraId="2B0C2734" w14:textId="77777777" w:rsidR="005539B5" w:rsidRDefault="005E061A">
      <w:pPr>
        <w:pBdr>
          <w:top w:val="nil"/>
          <w:left w:val="nil"/>
          <w:bottom w:val="nil"/>
          <w:right w:val="nil"/>
          <w:between w:val="nil"/>
        </w:pBdr>
        <w:spacing w:before="125" w:line="237" w:lineRule="auto"/>
        <w:ind w:left="170" w:right="531"/>
        <w:rPr>
          <w:color w:val="000000"/>
          <w:sz w:val="24"/>
          <w:szCs w:val="24"/>
        </w:rPr>
      </w:pPr>
      <w:r>
        <w:rPr>
          <w:color w:val="000000"/>
          <w:sz w:val="24"/>
          <w:szCs w:val="24"/>
          <w:lang w:bidi="sw-KE"/>
        </w:rPr>
        <w:t>Tafadhali chagua jibu linalofaa zaidi na uchore mviringo au uangazie jibu lako. Iwapo ulikosa kipindi kilichoshughulikia mada fulani, tafadhali chagua "Sikuhudhuria".</w:t>
      </w:r>
    </w:p>
    <w:p w14:paraId="0C48CA90" w14:textId="77777777" w:rsidR="005539B5" w:rsidRDefault="005539B5">
      <w:pPr>
        <w:pBdr>
          <w:top w:val="nil"/>
          <w:left w:val="nil"/>
          <w:bottom w:val="nil"/>
          <w:right w:val="nil"/>
          <w:between w:val="nil"/>
        </w:pBdr>
        <w:rPr>
          <w:color w:val="000000"/>
          <w:sz w:val="26"/>
          <w:szCs w:val="26"/>
        </w:rPr>
      </w:pPr>
    </w:p>
    <w:p w14:paraId="5F8FB387" w14:textId="77777777" w:rsidR="005539B5" w:rsidRDefault="005E061A">
      <w:pPr>
        <w:spacing w:before="218"/>
        <w:ind w:left="170"/>
        <w:rPr>
          <w:b/>
          <w:sz w:val="24"/>
          <w:szCs w:val="24"/>
        </w:rPr>
      </w:pPr>
      <w:r>
        <w:rPr>
          <w:b/>
          <w:sz w:val="24"/>
          <w:szCs w:val="24"/>
          <w:u w:val="single"/>
          <w:lang w:bidi="sw-KE"/>
        </w:rPr>
        <w:t>Kuwatendea Watu kwa Heshima na Kutumia Vyeo vya Mamlaka kwa Njia Inayofaa</w:t>
      </w:r>
    </w:p>
    <w:p w14:paraId="26E72B3F" w14:textId="77777777" w:rsidR="005539B5" w:rsidRDefault="005E061A">
      <w:pPr>
        <w:numPr>
          <w:ilvl w:val="0"/>
          <w:numId w:val="1"/>
        </w:numPr>
        <w:pBdr>
          <w:top w:val="nil"/>
          <w:left w:val="nil"/>
          <w:bottom w:val="nil"/>
          <w:right w:val="nil"/>
          <w:between w:val="nil"/>
        </w:pBdr>
        <w:tabs>
          <w:tab w:val="left" w:pos="531"/>
        </w:tabs>
        <w:spacing w:before="124" w:line="237" w:lineRule="auto"/>
        <w:ind w:right="442"/>
        <w:rPr>
          <w:color w:val="000000"/>
        </w:rPr>
      </w:pPr>
      <w:r>
        <w:rPr>
          <w:color w:val="000000"/>
          <w:sz w:val="24"/>
          <w:szCs w:val="24"/>
          <w:lang w:bidi="sw-KE"/>
        </w:rPr>
        <w:t>Je, unawezaje kukadiria ufahamu wako, ujuzi na ujasiri kuhusu mada ya kutambua vyeo vya mamlaka?</w:t>
      </w:r>
    </w:p>
    <w:p w14:paraId="0D72C444" w14:textId="77777777" w:rsidR="005539B5" w:rsidRDefault="005539B5">
      <w:pPr>
        <w:pBdr>
          <w:top w:val="nil"/>
          <w:left w:val="nil"/>
          <w:bottom w:val="nil"/>
          <w:right w:val="nil"/>
          <w:between w:val="nil"/>
        </w:pBdr>
        <w:spacing w:before="5"/>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6E0021C" w14:textId="77777777">
        <w:trPr>
          <w:trHeight w:val="330"/>
        </w:trPr>
        <w:tc>
          <w:tcPr>
            <w:tcW w:w="2213" w:type="dxa"/>
          </w:tcPr>
          <w:p w14:paraId="06E016E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5DDB9094"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4B4676D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694A510D"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631440FA"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1B0DAE2F"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6CC245F5" w14:textId="77777777">
        <w:trPr>
          <w:trHeight w:val="330"/>
        </w:trPr>
        <w:tc>
          <w:tcPr>
            <w:tcW w:w="2213" w:type="dxa"/>
          </w:tcPr>
          <w:p w14:paraId="0ABDDF7D"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313386DE"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20C9BEED"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76AE607D"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1AB885D0"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4" w:type="dxa"/>
          </w:tcPr>
          <w:p w14:paraId="33F22D58"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sw-KE"/>
              </w:rPr>
              <w:t>Sikuhudhuria</w:t>
            </w:r>
          </w:p>
        </w:tc>
      </w:tr>
    </w:tbl>
    <w:p w14:paraId="7402C2A9" w14:textId="77777777" w:rsidR="005539B5" w:rsidRDefault="005539B5">
      <w:pPr>
        <w:pBdr>
          <w:top w:val="nil"/>
          <w:left w:val="nil"/>
          <w:bottom w:val="nil"/>
          <w:right w:val="nil"/>
          <w:between w:val="nil"/>
        </w:pBdr>
        <w:spacing w:before="1"/>
        <w:rPr>
          <w:color w:val="000000"/>
          <w:sz w:val="24"/>
          <w:szCs w:val="24"/>
        </w:rPr>
      </w:pPr>
    </w:p>
    <w:p w14:paraId="28F2B493" w14:textId="77777777" w:rsidR="005539B5" w:rsidRDefault="005E061A">
      <w:pPr>
        <w:numPr>
          <w:ilvl w:val="0"/>
          <w:numId w:val="1"/>
        </w:numPr>
        <w:pBdr>
          <w:top w:val="nil"/>
          <w:left w:val="nil"/>
          <w:bottom w:val="nil"/>
          <w:right w:val="nil"/>
          <w:between w:val="nil"/>
        </w:pBdr>
        <w:tabs>
          <w:tab w:val="left" w:pos="528"/>
        </w:tabs>
        <w:spacing w:line="242" w:lineRule="auto"/>
        <w:ind w:left="527" w:right="298" w:hanging="357"/>
        <w:rPr>
          <w:color w:val="000000"/>
        </w:rPr>
      </w:pPr>
      <w:r>
        <w:rPr>
          <w:color w:val="000000"/>
          <w:sz w:val="24"/>
          <w:szCs w:val="24"/>
          <w:lang w:bidi="sw-KE"/>
        </w:rPr>
        <w:t>Je, unawezaje kukadiria ufahamu wako, ujuzi na ujasiri kuhusu mada ya jinsi watu wanaweza kutumia vibaya mamlaka yao?</w:t>
      </w:r>
    </w:p>
    <w:p w14:paraId="02062387" w14:textId="77777777" w:rsidR="005539B5" w:rsidRDefault="005539B5">
      <w:pPr>
        <w:pBdr>
          <w:top w:val="nil"/>
          <w:left w:val="nil"/>
          <w:bottom w:val="nil"/>
          <w:right w:val="nil"/>
          <w:between w:val="nil"/>
        </w:pBdr>
        <w:spacing w:before="8"/>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2264C62" w14:textId="77777777">
        <w:trPr>
          <w:trHeight w:val="333"/>
        </w:trPr>
        <w:tc>
          <w:tcPr>
            <w:tcW w:w="2213" w:type="dxa"/>
          </w:tcPr>
          <w:p w14:paraId="408DA764"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155B8DC3"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745A2191"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40C6AC90"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20D6F7F1"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71F2940B"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61F4CFA1" w14:textId="77777777">
        <w:trPr>
          <w:trHeight w:val="333"/>
        </w:trPr>
        <w:tc>
          <w:tcPr>
            <w:tcW w:w="2213" w:type="dxa"/>
          </w:tcPr>
          <w:p w14:paraId="124CEBC0"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2BFCD54F"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1D8FF6CB"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36FB7AFA"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68A98942"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4" w:type="dxa"/>
          </w:tcPr>
          <w:p w14:paraId="4B038AE8"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sw-KE"/>
              </w:rPr>
              <w:t>Sikuhudhuria</w:t>
            </w:r>
          </w:p>
        </w:tc>
      </w:tr>
    </w:tbl>
    <w:p w14:paraId="07CE3C2B" w14:textId="77777777" w:rsidR="005539B5" w:rsidRDefault="005539B5">
      <w:pPr>
        <w:pBdr>
          <w:top w:val="nil"/>
          <w:left w:val="nil"/>
          <w:bottom w:val="nil"/>
          <w:right w:val="nil"/>
          <w:between w:val="nil"/>
        </w:pBdr>
        <w:spacing w:before="7"/>
        <w:rPr>
          <w:color w:val="000000"/>
          <w:sz w:val="23"/>
          <w:szCs w:val="23"/>
        </w:rPr>
      </w:pPr>
    </w:p>
    <w:p w14:paraId="0DE6E796" w14:textId="77777777" w:rsidR="005539B5" w:rsidRDefault="005E061A">
      <w:pPr>
        <w:numPr>
          <w:ilvl w:val="0"/>
          <w:numId w:val="1"/>
        </w:numPr>
        <w:pBdr>
          <w:top w:val="nil"/>
          <w:left w:val="nil"/>
          <w:bottom w:val="nil"/>
          <w:right w:val="nil"/>
          <w:between w:val="nil"/>
        </w:pBdr>
        <w:tabs>
          <w:tab w:val="left" w:pos="531"/>
        </w:tabs>
        <w:spacing w:line="242" w:lineRule="auto"/>
        <w:ind w:right="481"/>
        <w:rPr>
          <w:color w:val="000000"/>
        </w:rPr>
      </w:pPr>
      <w:r>
        <w:rPr>
          <w:color w:val="000000"/>
          <w:sz w:val="24"/>
          <w:szCs w:val="24"/>
          <w:lang w:bidi="sw-KE"/>
        </w:rPr>
        <w:t>Je, unawezaje kukadiria ufahamu wako, ujuzi na ujasiri kuhusu mada ya tabia zinazoonyesha heshima?</w:t>
      </w:r>
    </w:p>
    <w:p w14:paraId="6E4F0E2D" w14:textId="77777777" w:rsidR="005539B5" w:rsidRDefault="005539B5">
      <w:pPr>
        <w:pBdr>
          <w:top w:val="nil"/>
          <w:left w:val="nil"/>
          <w:bottom w:val="nil"/>
          <w:right w:val="nil"/>
          <w:between w:val="nil"/>
        </w:pBdr>
        <w:spacing w:before="7"/>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B1D02A2" w14:textId="77777777">
        <w:trPr>
          <w:trHeight w:val="333"/>
        </w:trPr>
        <w:tc>
          <w:tcPr>
            <w:tcW w:w="2213" w:type="dxa"/>
          </w:tcPr>
          <w:p w14:paraId="69DFC66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48CAAF7D"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22BB1AF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7F0727CF"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508F307A"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204390F6"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60198395" w14:textId="77777777">
        <w:trPr>
          <w:trHeight w:val="333"/>
        </w:trPr>
        <w:tc>
          <w:tcPr>
            <w:tcW w:w="2213" w:type="dxa"/>
          </w:tcPr>
          <w:p w14:paraId="02FAF5D2"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70B51B27"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6EDFAB44"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15BA4977"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26A11427"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4" w:type="dxa"/>
          </w:tcPr>
          <w:p w14:paraId="0C8EDF4F"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sw-KE"/>
              </w:rPr>
              <w:t>Sikuhudhuria</w:t>
            </w:r>
          </w:p>
        </w:tc>
      </w:tr>
    </w:tbl>
    <w:p w14:paraId="4DD9D993" w14:textId="77777777" w:rsidR="005539B5" w:rsidRDefault="005539B5">
      <w:pPr>
        <w:pBdr>
          <w:top w:val="nil"/>
          <w:left w:val="nil"/>
          <w:bottom w:val="nil"/>
          <w:right w:val="nil"/>
          <w:between w:val="nil"/>
        </w:pBdr>
        <w:spacing w:before="2"/>
        <w:rPr>
          <w:color w:val="000000"/>
          <w:sz w:val="24"/>
          <w:szCs w:val="24"/>
        </w:rPr>
      </w:pPr>
    </w:p>
    <w:p w14:paraId="397CAC34" w14:textId="77777777" w:rsidR="005539B5" w:rsidRDefault="005E061A">
      <w:pPr>
        <w:numPr>
          <w:ilvl w:val="0"/>
          <w:numId w:val="1"/>
        </w:numPr>
        <w:pBdr>
          <w:top w:val="nil"/>
          <w:left w:val="nil"/>
          <w:bottom w:val="nil"/>
          <w:right w:val="nil"/>
          <w:between w:val="nil"/>
        </w:pBdr>
        <w:tabs>
          <w:tab w:val="left" w:pos="531"/>
        </w:tabs>
        <w:spacing w:before="1" w:line="237" w:lineRule="auto"/>
        <w:ind w:right="948"/>
        <w:rPr>
          <w:color w:val="000000"/>
        </w:rPr>
      </w:pPr>
      <w:r>
        <w:rPr>
          <w:color w:val="000000"/>
          <w:sz w:val="24"/>
          <w:szCs w:val="24"/>
          <w:lang w:bidi="sw-KE"/>
        </w:rPr>
        <w:t>Je, unawezaje kukadiria ufahamu wako, ujuzi na ujasiri kuhusu mada ya kutumia mamlaka inavyopaswa ili kuwatendea watu kwa heshima?</w:t>
      </w:r>
    </w:p>
    <w:p w14:paraId="7EE70B85"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9BA6E39" w14:textId="77777777">
        <w:trPr>
          <w:trHeight w:val="330"/>
        </w:trPr>
        <w:tc>
          <w:tcPr>
            <w:tcW w:w="2213" w:type="dxa"/>
          </w:tcPr>
          <w:p w14:paraId="00B1FC35"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47253FB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7B0A2DB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5089A44B"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4B70BC2B"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3EEF9F2E"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7083AB37" w14:textId="77777777">
        <w:trPr>
          <w:trHeight w:val="330"/>
        </w:trPr>
        <w:tc>
          <w:tcPr>
            <w:tcW w:w="2213" w:type="dxa"/>
          </w:tcPr>
          <w:p w14:paraId="50233143"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7125A5C9"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4C56170A"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1DBEC0C3"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39F5C26C"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4" w:type="dxa"/>
          </w:tcPr>
          <w:p w14:paraId="24306AF3"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sw-KE"/>
              </w:rPr>
              <w:t>Sikuhudhuria</w:t>
            </w:r>
          </w:p>
        </w:tc>
      </w:tr>
    </w:tbl>
    <w:p w14:paraId="064C4D01" w14:textId="77777777" w:rsidR="005539B5" w:rsidRDefault="005539B5">
      <w:pPr>
        <w:pBdr>
          <w:top w:val="nil"/>
          <w:left w:val="nil"/>
          <w:bottom w:val="nil"/>
          <w:right w:val="nil"/>
          <w:between w:val="nil"/>
        </w:pBdr>
        <w:rPr>
          <w:color w:val="000000"/>
          <w:sz w:val="26"/>
          <w:szCs w:val="26"/>
        </w:rPr>
      </w:pPr>
    </w:p>
    <w:p w14:paraId="3832C1C2" w14:textId="77777777" w:rsidR="005539B5" w:rsidRDefault="005539B5">
      <w:pPr>
        <w:pBdr>
          <w:top w:val="nil"/>
          <w:left w:val="nil"/>
          <w:bottom w:val="nil"/>
          <w:right w:val="nil"/>
          <w:between w:val="nil"/>
        </w:pBdr>
        <w:spacing w:before="4"/>
        <w:rPr>
          <w:color w:val="000000"/>
        </w:rPr>
      </w:pPr>
    </w:p>
    <w:p w14:paraId="0E3FF144" w14:textId="77777777" w:rsidR="005539B5" w:rsidRDefault="005E061A">
      <w:pPr>
        <w:ind w:left="170"/>
        <w:rPr>
          <w:b/>
          <w:sz w:val="24"/>
          <w:szCs w:val="24"/>
        </w:rPr>
      </w:pPr>
      <w:r>
        <w:rPr>
          <w:b/>
          <w:sz w:val="24"/>
          <w:szCs w:val="24"/>
          <w:u w:val="single"/>
          <w:lang w:bidi="sw-KE"/>
        </w:rPr>
        <w:t>Kanuni Sita za Msingi/Kanuni za Maadili</w:t>
      </w:r>
    </w:p>
    <w:p w14:paraId="4617839C" w14:textId="77777777" w:rsidR="005539B5" w:rsidRDefault="005E061A">
      <w:pPr>
        <w:numPr>
          <w:ilvl w:val="0"/>
          <w:numId w:val="19"/>
        </w:numPr>
        <w:pBdr>
          <w:top w:val="nil"/>
          <w:left w:val="nil"/>
          <w:bottom w:val="nil"/>
          <w:right w:val="nil"/>
          <w:between w:val="nil"/>
        </w:pBdr>
        <w:tabs>
          <w:tab w:val="left" w:pos="528"/>
        </w:tabs>
        <w:spacing w:before="118" w:line="242" w:lineRule="auto"/>
        <w:ind w:right="297"/>
        <w:rPr>
          <w:color w:val="000000"/>
        </w:rPr>
      </w:pPr>
      <w:r>
        <w:rPr>
          <w:color w:val="000000"/>
          <w:sz w:val="24"/>
          <w:szCs w:val="24"/>
          <w:lang w:bidi="sw-KE"/>
        </w:rPr>
        <w:t>Je, unawezaje kukadiria ufahamu wako, ujuzi na ujasiri kuhusu mada ya Kanuni Sita za Msingi ili kulinda watu walio hatarini dhidi ya unyonyaji na dhuluma ya kingono?</w:t>
      </w:r>
    </w:p>
    <w:p w14:paraId="0F20E392"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BCC435C" w14:textId="77777777">
        <w:trPr>
          <w:trHeight w:val="333"/>
        </w:trPr>
        <w:tc>
          <w:tcPr>
            <w:tcW w:w="2213" w:type="dxa"/>
          </w:tcPr>
          <w:p w14:paraId="7BC72117"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214D7362"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33502C2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25BB8F51"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2775EF84"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727273AA"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37C7C948" w14:textId="77777777">
        <w:trPr>
          <w:trHeight w:val="333"/>
        </w:trPr>
        <w:tc>
          <w:tcPr>
            <w:tcW w:w="2213" w:type="dxa"/>
          </w:tcPr>
          <w:p w14:paraId="5640EAF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13834866"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2E7D20C9"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115F8D8C"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19C5F520"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5A59881E"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06819598" w14:textId="77777777" w:rsidR="005539B5" w:rsidRDefault="005539B5">
      <w:pPr>
        <w:pBdr>
          <w:top w:val="nil"/>
          <w:left w:val="nil"/>
          <w:bottom w:val="nil"/>
          <w:right w:val="nil"/>
          <w:between w:val="nil"/>
        </w:pBdr>
        <w:spacing w:before="2"/>
        <w:rPr>
          <w:color w:val="000000"/>
          <w:sz w:val="24"/>
          <w:szCs w:val="24"/>
        </w:rPr>
      </w:pPr>
    </w:p>
    <w:p w14:paraId="345491CE" w14:textId="6776FA69" w:rsidR="005539B5" w:rsidRDefault="005E061A">
      <w:pPr>
        <w:numPr>
          <w:ilvl w:val="0"/>
          <w:numId w:val="19"/>
        </w:numPr>
        <w:pBdr>
          <w:top w:val="nil"/>
          <w:left w:val="nil"/>
          <w:bottom w:val="nil"/>
          <w:right w:val="nil"/>
          <w:between w:val="nil"/>
        </w:pBdr>
        <w:tabs>
          <w:tab w:val="left" w:pos="531"/>
        </w:tabs>
        <w:spacing w:before="1" w:line="237" w:lineRule="auto"/>
        <w:ind w:left="530" w:right="508" w:hanging="360"/>
        <w:rPr>
          <w:color w:val="000000"/>
        </w:rPr>
      </w:pPr>
      <w:r>
        <w:rPr>
          <w:color w:val="000000"/>
          <w:sz w:val="24"/>
          <w:szCs w:val="24"/>
          <w:lang w:bidi="sw-KE"/>
        </w:rPr>
        <w:t>Je, unawezaje kukadiria ufahamu wako, ujuzi na ujasiri kuhusu athari za SEAH kwa manusura, mtuhumiwa wa uhalifu, shirika na jamii?</w:t>
      </w:r>
    </w:p>
    <w:p w14:paraId="2B6A5E69"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44"/>
        <w:gridCol w:w="1941"/>
      </w:tblGrid>
      <w:tr w:rsidR="005539B5" w14:paraId="4B2D1C26" w14:textId="77777777">
        <w:trPr>
          <w:trHeight w:val="330"/>
        </w:trPr>
        <w:tc>
          <w:tcPr>
            <w:tcW w:w="2213" w:type="dxa"/>
          </w:tcPr>
          <w:p w14:paraId="2AB49C11"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6DD3FB4F"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785CFC4F"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22485138"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44" w:type="dxa"/>
          </w:tcPr>
          <w:p w14:paraId="4B60A82F" w14:textId="77777777" w:rsidR="005539B5" w:rsidRDefault="005E061A">
            <w:pPr>
              <w:pBdr>
                <w:top w:val="nil"/>
                <w:left w:val="nil"/>
                <w:bottom w:val="nil"/>
                <w:right w:val="nil"/>
                <w:between w:val="nil"/>
              </w:pBdr>
              <w:spacing w:line="268" w:lineRule="auto"/>
              <w:ind w:left="339"/>
              <w:rPr>
                <w:color w:val="000000"/>
                <w:sz w:val="24"/>
                <w:szCs w:val="24"/>
              </w:rPr>
            </w:pPr>
            <w:r>
              <w:rPr>
                <w:color w:val="000000"/>
                <w:sz w:val="24"/>
                <w:szCs w:val="24"/>
                <w:lang w:bidi="sw-KE"/>
              </w:rPr>
              <w:t>Bora Zaidi</w:t>
            </w:r>
          </w:p>
        </w:tc>
        <w:tc>
          <w:tcPr>
            <w:tcW w:w="1941" w:type="dxa"/>
          </w:tcPr>
          <w:p w14:paraId="562100EB"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037B8005" w14:textId="77777777">
        <w:trPr>
          <w:trHeight w:val="330"/>
        </w:trPr>
        <w:tc>
          <w:tcPr>
            <w:tcW w:w="2213" w:type="dxa"/>
          </w:tcPr>
          <w:p w14:paraId="1C9DC36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6B5E524F"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1C887F43"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3B86E9CF"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44" w:type="dxa"/>
          </w:tcPr>
          <w:p w14:paraId="41C47414"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41" w:type="dxa"/>
          </w:tcPr>
          <w:p w14:paraId="28A600DA"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sw-KE"/>
              </w:rPr>
              <w:t>Sikuhudhuria</w:t>
            </w:r>
          </w:p>
        </w:tc>
      </w:tr>
    </w:tbl>
    <w:p w14:paraId="33EAE49B" w14:textId="77777777" w:rsidR="005539B5" w:rsidRDefault="005539B5">
      <w:pPr>
        <w:jc w:val="right"/>
        <w:rPr>
          <w:sz w:val="24"/>
          <w:szCs w:val="24"/>
        </w:rPr>
        <w:sectPr w:rsidR="005539B5">
          <w:pgSz w:w="11900" w:h="16840"/>
          <w:pgMar w:top="1840" w:right="980" w:bottom="760" w:left="1020" w:header="736" w:footer="576" w:gutter="0"/>
          <w:cols w:space="720"/>
        </w:sectPr>
      </w:pPr>
    </w:p>
    <w:p w14:paraId="5550EF44" w14:textId="77777777" w:rsidR="005539B5" w:rsidRDefault="005539B5">
      <w:pPr>
        <w:pBdr>
          <w:top w:val="nil"/>
          <w:left w:val="nil"/>
          <w:bottom w:val="nil"/>
          <w:right w:val="nil"/>
          <w:between w:val="nil"/>
        </w:pBdr>
        <w:rPr>
          <w:color w:val="000000"/>
          <w:sz w:val="20"/>
          <w:szCs w:val="20"/>
        </w:rPr>
      </w:pPr>
    </w:p>
    <w:p w14:paraId="1CF7DF31" w14:textId="77777777" w:rsidR="005539B5" w:rsidRDefault="005539B5">
      <w:pPr>
        <w:pBdr>
          <w:top w:val="nil"/>
          <w:left w:val="nil"/>
          <w:bottom w:val="nil"/>
          <w:right w:val="nil"/>
          <w:between w:val="nil"/>
        </w:pBdr>
        <w:spacing w:before="4"/>
        <w:rPr>
          <w:color w:val="000000"/>
        </w:rPr>
      </w:pPr>
    </w:p>
    <w:p w14:paraId="6C3A2C52" w14:textId="77777777" w:rsidR="005539B5" w:rsidRDefault="005E061A">
      <w:pPr>
        <w:numPr>
          <w:ilvl w:val="0"/>
          <w:numId w:val="19"/>
        </w:numPr>
        <w:pBdr>
          <w:top w:val="nil"/>
          <w:left w:val="nil"/>
          <w:bottom w:val="nil"/>
          <w:right w:val="nil"/>
          <w:between w:val="nil"/>
        </w:pBdr>
        <w:tabs>
          <w:tab w:val="left" w:pos="596"/>
          <w:tab w:val="left" w:pos="597"/>
        </w:tabs>
        <w:spacing w:before="1" w:line="242" w:lineRule="auto"/>
        <w:ind w:left="596" w:right="762" w:hanging="426"/>
        <w:rPr>
          <w:color w:val="000000"/>
        </w:rPr>
      </w:pPr>
      <w:r>
        <w:rPr>
          <w:color w:val="000000"/>
          <w:sz w:val="24"/>
          <w:szCs w:val="24"/>
          <w:lang w:bidi="sw-KE"/>
        </w:rPr>
        <w:t>Je, unawezaje kukadiria ufahamu wako, ujuzi na ujasiri kuhusu mada ya unyonyaji wa kingono?</w:t>
      </w:r>
    </w:p>
    <w:p w14:paraId="0EC3379C"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C230AE6" w14:textId="77777777">
        <w:trPr>
          <w:trHeight w:val="333"/>
        </w:trPr>
        <w:tc>
          <w:tcPr>
            <w:tcW w:w="2213" w:type="dxa"/>
          </w:tcPr>
          <w:p w14:paraId="72390BD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11887C2C"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3C104CA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585A2E2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16A9C645"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0A2803B6"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764DDB75" w14:textId="77777777">
        <w:trPr>
          <w:trHeight w:val="333"/>
        </w:trPr>
        <w:tc>
          <w:tcPr>
            <w:tcW w:w="2213" w:type="dxa"/>
          </w:tcPr>
          <w:p w14:paraId="2765F2B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0D1D5C88"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3A737F29"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7BE212BF"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2AF614D6"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3D8A1B80"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23E90F2B" w14:textId="77777777" w:rsidR="005539B5" w:rsidRDefault="005539B5">
      <w:pPr>
        <w:pBdr>
          <w:top w:val="nil"/>
          <w:left w:val="nil"/>
          <w:bottom w:val="nil"/>
          <w:right w:val="nil"/>
          <w:between w:val="nil"/>
        </w:pBdr>
        <w:spacing w:before="2"/>
        <w:rPr>
          <w:color w:val="000000"/>
          <w:sz w:val="24"/>
          <w:szCs w:val="24"/>
        </w:rPr>
      </w:pPr>
    </w:p>
    <w:p w14:paraId="3EF79B3F" w14:textId="77777777" w:rsidR="005539B5" w:rsidRDefault="005E061A">
      <w:pPr>
        <w:numPr>
          <w:ilvl w:val="0"/>
          <w:numId w:val="19"/>
        </w:numPr>
        <w:pBdr>
          <w:top w:val="nil"/>
          <w:left w:val="nil"/>
          <w:bottom w:val="nil"/>
          <w:right w:val="nil"/>
          <w:between w:val="nil"/>
        </w:pBdr>
        <w:tabs>
          <w:tab w:val="left" w:pos="596"/>
          <w:tab w:val="left" w:pos="597"/>
        </w:tabs>
        <w:spacing w:before="1" w:line="237" w:lineRule="auto"/>
        <w:ind w:left="596" w:right="762" w:hanging="426"/>
        <w:rPr>
          <w:color w:val="000000"/>
        </w:rPr>
      </w:pPr>
      <w:r>
        <w:rPr>
          <w:color w:val="000000"/>
          <w:sz w:val="24"/>
          <w:szCs w:val="24"/>
          <w:lang w:bidi="sw-KE"/>
        </w:rPr>
        <w:t>Je, unawezaje kukadiria ufahamu wako, ujuzi na ujasiri kuhusu mada ya dhuluma ya kingono?</w:t>
      </w:r>
    </w:p>
    <w:p w14:paraId="3C0B8353"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570537A8" w14:textId="77777777">
        <w:trPr>
          <w:trHeight w:val="330"/>
        </w:trPr>
        <w:tc>
          <w:tcPr>
            <w:tcW w:w="2213" w:type="dxa"/>
          </w:tcPr>
          <w:p w14:paraId="20B9CCE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12F6E49C"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24ACDF9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170B1A3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1FF9B92D"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4A41BD3A"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6A1FC7D3" w14:textId="77777777">
        <w:trPr>
          <w:trHeight w:val="330"/>
        </w:trPr>
        <w:tc>
          <w:tcPr>
            <w:tcW w:w="2213" w:type="dxa"/>
          </w:tcPr>
          <w:p w14:paraId="7E34FCD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51D50259"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73C7F15D"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58835F3D"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42E99B13"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5" w:type="dxa"/>
          </w:tcPr>
          <w:p w14:paraId="16EF01AB"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sw-KE"/>
              </w:rPr>
              <w:t>Sikuhudhuria</w:t>
            </w:r>
          </w:p>
        </w:tc>
      </w:tr>
    </w:tbl>
    <w:p w14:paraId="6041C729" w14:textId="77777777" w:rsidR="005539B5" w:rsidRDefault="005539B5">
      <w:pPr>
        <w:pBdr>
          <w:top w:val="nil"/>
          <w:left w:val="nil"/>
          <w:bottom w:val="nil"/>
          <w:right w:val="nil"/>
          <w:between w:val="nil"/>
        </w:pBdr>
        <w:spacing w:before="1"/>
        <w:rPr>
          <w:color w:val="000000"/>
          <w:sz w:val="24"/>
          <w:szCs w:val="24"/>
        </w:rPr>
      </w:pPr>
    </w:p>
    <w:p w14:paraId="5682641B" w14:textId="77777777" w:rsidR="005539B5" w:rsidRDefault="005E061A">
      <w:pPr>
        <w:numPr>
          <w:ilvl w:val="0"/>
          <w:numId w:val="19"/>
        </w:numPr>
        <w:pBdr>
          <w:top w:val="nil"/>
          <w:left w:val="nil"/>
          <w:bottom w:val="nil"/>
          <w:right w:val="nil"/>
          <w:between w:val="nil"/>
        </w:pBdr>
        <w:tabs>
          <w:tab w:val="left" w:pos="531"/>
        </w:tabs>
        <w:spacing w:line="242" w:lineRule="auto"/>
        <w:ind w:left="530" w:right="828" w:hanging="360"/>
        <w:rPr>
          <w:color w:val="000000"/>
        </w:rPr>
      </w:pPr>
      <w:r>
        <w:rPr>
          <w:color w:val="000000"/>
          <w:sz w:val="24"/>
          <w:szCs w:val="24"/>
          <w:lang w:bidi="sw-KE"/>
        </w:rPr>
        <w:t>Je, unawezaje kukadiria ufahamu wako, ujuzi na ujasiri kuhusu mada ya unyanyasaji wa kingono?</w:t>
      </w:r>
    </w:p>
    <w:p w14:paraId="63475572"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BDC7697" w14:textId="77777777">
        <w:trPr>
          <w:trHeight w:val="333"/>
        </w:trPr>
        <w:tc>
          <w:tcPr>
            <w:tcW w:w="2213" w:type="dxa"/>
          </w:tcPr>
          <w:p w14:paraId="42A5D6FF"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6F35D3A5"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7F054711"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08844733"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55AC11EB"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45384C85"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499DBF24" w14:textId="77777777">
        <w:trPr>
          <w:trHeight w:val="333"/>
        </w:trPr>
        <w:tc>
          <w:tcPr>
            <w:tcW w:w="2213" w:type="dxa"/>
          </w:tcPr>
          <w:p w14:paraId="73BE4463"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65527962"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28078257"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431FFFFF"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3DACC2E9"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27BE465A"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43BA96C1" w14:textId="77777777" w:rsidR="005539B5" w:rsidRDefault="005539B5">
      <w:pPr>
        <w:pBdr>
          <w:top w:val="nil"/>
          <w:left w:val="nil"/>
          <w:bottom w:val="nil"/>
          <w:right w:val="nil"/>
          <w:between w:val="nil"/>
        </w:pBdr>
        <w:rPr>
          <w:color w:val="000000"/>
          <w:sz w:val="26"/>
          <w:szCs w:val="26"/>
        </w:rPr>
      </w:pPr>
    </w:p>
    <w:p w14:paraId="6836394F" w14:textId="77777777" w:rsidR="005539B5" w:rsidRDefault="005539B5">
      <w:pPr>
        <w:pBdr>
          <w:top w:val="nil"/>
          <w:left w:val="nil"/>
          <w:bottom w:val="nil"/>
          <w:right w:val="nil"/>
          <w:between w:val="nil"/>
        </w:pBdr>
        <w:spacing w:before="9"/>
        <w:rPr>
          <w:color w:val="000000"/>
          <w:sz w:val="21"/>
          <w:szCs w:val="21"/>
        </w:rPr>
      </w:pPr>
    </w:p>
    <w:p w14:paraId="03418BAE" w14:textId="77777777" w:rsidR="005539B5" w:rsidRDefault="005E061A">
      <w:pPr>
        <w:ind w:left="170"/>
        <w:rPr>
          <w:b/>
          <w:sz w:val="24"/>
          <w:szCs w:val="24"/>
        </w:rPr>
      </w:pPr>
      <w:r>
        <w:rPr>
          <w:b/>
          <w:sz w:val="24"/>
          <w:szCs w:val="24"/>
          <w:u w:val="single"/>
          <w:lang w:bidi="sw-KE"/>
        </w:rPr>
        <w:t>Kutambua Mwenendo Uliokatazwa na Tabia ya Kutilia Shaka</w:t>
      </w:r>
    </w:p>
    <w:p w14:paraId="04984EFB" w14:textId="77777777" w:rsidR="005539B5" w:rsidRDefault="005E061A">
      <w:pPr>
        <w:pBdr>
          <w:top w:val="nil"/>
          <w:left w:val="nil"/>
          <w:bottom w:val="nil"/>
          <w:right w:val="nil"/>
          <w:between w:val="nil"/>
        </w:pBdr>
        <w:spacing w:before="125" w:line="237" w:lineRule="auto"/>
        <w:ind w:left="530" w:hanging="360"/>
        <w:rPr>
          <w:color w:val="000000"/>
          <w:sz w:val="24"/>
          <w:szCs w:val="24"/>
        </w:rPr>
      </w:pPr>
      <w:r>
        <w:rPr>
          <w:color w:val="000000"/>
          <w:sz w:val="24"/>
          <w:szCs w:val="24"/>
          <w:lang w:bidi="sw-KE"/>
        </w:rPr>
        <w:t>1. Je, unawezaje kukadiria ufahamu wako, ujuzi na ujasiri kuhusu mada ya kutambua mwenendo uliokatazwa?</w:t>
      </w:r>
    </w:p>
    <w:p w14:paraId="621AB293" w14:textId="77777777" w:rsidR="005539B5" w:rsidRDefault="005539B5">
      <w:pPr>
        <w:pBdr>
          <w:top w:val="nil"/>
          <w:left w:val="nil"/>
          <w:bottom w:val="nil"/>
          <w:right w:val="nil"/>
          <w:between w:val="nil"/>
        </w:pBdr>
        <w:spacing w:before="5"/>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323E559" w14:textId="77777777">
        <w:trPr>
          <w:trHeight w:val="330"/>
        </w:trPr>
        <w:tc>
          <w:tcPr>
            <w:tcW w:w="2213" w:type="dxa"/>
          </w:tcPr>
          <w:p w14:paraId="35419580"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30110D78"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193E7064"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0B6A5DDC"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0A9F76E0"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22A01A76"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75B45913" w14:textId="77777777">
        <w:trPr>
          <w:trHeight w:val="330"/>
        </w:trPr>
        <w:tc>
          <w:tcPr>
            <w:tcW w:w="2213" w:type="dxa"/>
          </w:tcPr>
          <w:p w14:paraId="4322884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1ED3233A"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24FB1F38"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50E97532"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2741CE71"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4" w:type="dxa"/>
          </w:tcPr>
          <w:p w14:paraId="22997F46"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sw-KE"/>
              </w:rPr>
              <w:t>Sikuhudhuria</w:t>
            </w:r>
          </w:p>
        </w:tc>
      </w:tr>
    </w:tbl>
    <w:p w14:paraId="22CA1408" w14:textId="77777777" w:rsidR="005539B5" w:rsidRDefault="005539B5">
      <w:pPr>
        <w:pBdr>
          <w:top w:val="nil"/>
          <w:left w:val="nil"/>
          <w:bottom w:val="nil"/>
          <w:right w:val="nil"/>
          <w:between w:val="nil"/>
        </w:pBdr>
        <w:rPr>
          <w:color w:val="000000"/>
          <w:sz w:val="26"/>
          <w:szCs w:val="26"/>
        </w:rPr>
      </w:pPr>
    </w:p>
    <w:p w14:paraId="3D6F4090" w14:textId="77777777" w:rsidR="005539B5" w:rsidRDefault="005539B5">
      <w:pPr>
        <w:pBdr>
          <w:top w:val="nil"/>
          <w:left w:val="nil"/>
          <w:bottom w:val="nil"/>
          <w:right w:val="nil"/>
          <w:between w:val="nil"/>
        </w:pBdr>
        <w:spacing w:before="4"/>
        <w:rPr>
          <w:color w:val="000000"/>
        </w:rPr>
      </w:pPr>
    </w:p>
    <w:p w14:paraId="700C9CFE" w14:textId="77777777" w:rsidR="005539B5" w:rsidRDefault="005E061A">
      <w:pPr>
        <w:ind w:left="170"/>
        <w:rPr>
          <w:b/>
          <w:sz w:val="24"/>
          <w:szCs w:val="24"/>
        </w:rPr>
      </w:pPr>
      <w:r>
        <w:rPr>
          <w:b/>
          <w:sz w:val="24"/>
          <w:szCs w:val="24"/>
          <w:u w:val="single"/>
          <w:lang w:bidi="sw-KE"/>
        </w:rPr>
        <w:t>Mchakato wa Kuripoti</w:t>
      </w:r>
    </w:p>
    <w:p w14:paraId="2EEF9D75" w14:textId="5CDC2E5D" w:rsidR="005539B5" w:rsidRDefault="005E061A">
      <w:pPr>
        <w:numPr>
          <w:ilvl w:val="0"/>
          <w:numId w:val="18"/>
        </w:numPr>
        <w:pBdr>
          <w:top w:val="nil"/>
          <w:left w:val="nil"/>
          <w:bottom w:val="nil"/>
          <w:right w:val="nil"/>
          <w:between w:val="nil"/>
        </w:pBdr>
        <w:tabs>
          <w:tab w:val="left" w:pos="531"/>
        </w:tabs>
        <w:spacing w:before="118" w:line="242" w:lineRule="auto"/>
        <w:ind w:right="442"/>
        <w:rPr>
          <w:color w:val="000000"/>
        </w:rPr>
      </w:pPr>
      <w:r>
        <w:rPr>
          <w:color w:val="000000"/>
          <w:sz w:val="24"/>
          <w:szCs w:val="24"/>
          <w:lang w:bidi="sw-KE"/>
        </w:rPr>
        <w:t>Je, unawezaje kukadiria ufahamu wako, ujuzi na ujasiri kuhusu mada ya vizuizi vya kuripoti madai ya SEAH?</w:t>
      </w:r>
    </w:p>
    <w:p w14:paraId="39785B9C" w14:textId="77777777" w:rsidR="005539B5" w:rsidRDefault="005539B5">
      <w:pPr>
        <w:pBdr>
          <w:top w:val="nil"/>
          <w:left w:val="nil"/>
          <w:bottom w:val="nil"/>
          <w:right w:val="nil"/>
          <w:between w:val="nil"/>
        </w:pBdr>
        <w:spacing w:before="7"/>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95BB3AA" w14:textId="77777777">
        <w:trPr>
          <w:trHeight w:val="333"/>
        </w:trPr>
        <w:tc>
          <w:tcPr>
            <w:tcW w:w="2213" w:type="dxa"/>
          </w:tcPr>
          <w:p w14:paraId="595F3BCC"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3585EFEE"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6E5249B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65E3AE0D"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6A991332"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0D824347"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46DD32BE" w14:textId="77777777">
        <w:trPr>
          <w:trHeight w:val="333"/>
        </w:trPr>
        <w:tc>
          <w:tcPr>
            <w:tcW w:w="2213" w:type="dxa"/>
          </w:tcPr>
          <w:p w14:paraId="2E08556E"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10C21A2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0173198D"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37A7EA99"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3FDFC826"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4" w:type="dxa"/>
          </w:tcPr>
          <w:p w14:paraId="070E3393"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sw-KE"/>
              </w:rPr>
              <w:t>Sikuhudhuria</w:t>
            </w:r>
          </w:p>
        </w:tc>
      </w:tr>
    </w:tbl>
    <w:p w14:paraId="2EF08089" w14:textId="77777777" w:rsidR="005539B5" w:rsidRDefault="005539B5">
      <w:pPr>
        <w:pBdr>
          <w:top w:val="nil"/>
          <w:left w:val="nil"/>
          <w:bottom w:val="nil"/>
          <w:right w:val="nil"/>
          <w:between w:val="nil"/>
        </w:pBdr>
        <w:spacing w:before="2"/>
        <w:rPr>
          <w:color w:val="000000"/>
          <w:sz w:val="24"/>
          <w:szCs w:val="24"/>
        </w:rPr>
      </w:pPr>
    </w:p>
    <w:p w14:paraId="5B7FD59E" w14:textId="05EB961B" w:rsidR="005539B5" w:rsidRDefault="005E061A">
      <w:pPr>
        <w:numPr>
          <w:ilvl w:val="0"/>
          <w:numId w:val="18"/>
        </w:numPr>
        <w:pBdr>
          <w:top w:val="nil"/>
          <w:left w:val="nil"/>
          <w:bottom w:val="nil"/>
          <w:right w:val="nil"/>
          <w:between w:val="nil"/>
        </w:pBdr>
        <w:tabs>
          <w:tab w:val="left" w:pos="531"/>
        </w:tabs>
        <w:spacing w:before="1" w:line="237" w:lineRule="auto"/>
        <w:ind w:right="1148"/>
        <w:rPr>
          <w:color w:val="000000"/>
        </w:rPr>
      </w:pPr>
      <w:r>
        <w:rPr>
          <w:color w:val="000000"/>
          <w:sz w:val="24"/>
          <w:szCs w:val="24"/>
          <w:lang w:bidi="sw-KE"/>
        </w:rPr>
        <w:t>Je, unawezaje kukadiria ufahamu, ujuzi na ujasiri kuhusu mada ya kanuni muhimu za mfumo mzuri wa kuripoti SEAH?</w:t>
      </w:r>
    </w:p>
    <w:p w14:paraId="52330409"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FFA7E1" w14:textId="77777777">
        <w:trPr>
          <w:trHeight w:val="330"/>
        </w:trPr>
        <w:tc>
          <w:tcPr>
            <w:tcW w:w="2213" w:type="dxa"/>
          </w:tcPr>
          <w:p w14:paraId="0A2EADDB"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3BD06334"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447AA805"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308C9166"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1BB2B7C5"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3240BF82"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224E5279" w14:textId="77777777">
        <w:trPr>
          <w:trHeight w:val="330"/>
        </w:trPr>
        <w:tc>
          <w:tcPr>
            <w:tcW w:w="2213" w:type="dxa"/>
          </w:tcPr>
          <w:p w14:paraId="02D851C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3FC646FD"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349E2FE1"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339F9EA9"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0D967DA8"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5" w:type="dxa"/>
          </w:tcPr>
          <w:p w14:paraId="615F5BB6"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sw-KE"/>
              </w:rPr>
              <w:t>Sikuhudhuria</w:t>
            </w:r>
          </w:p>
        </w:tc>
      </w:tr>
    </w:tbl>
    <w:p w14:paraId="31BEC160" w14:textId="77777777" w:rsidR="005539B5" w:rsidRDefault="005539B5">
      <w:pPr>
        <w:pBdr>
          <w:top w:val="nil"/>
          <w:left w:val="nil"/>
          <w:bottom w:val="nil"/>
          <w:right w:val="nil"/>
          <w:between w:val="nil"/>
        </w:pBdr>
        <w:spacing w:before="1"/>
        <w:rPr>
          <w:color w:val="000000"/>
          <w:sz w:val="24"/>
          <w:szCs w:val="24"/>
        </w:rPr>
      </w:pPr>
    </w:p>
    <w:p w14:paraId="7E0D5C68" w14:textId="77777777" w:rsidR="005539B5" w:rsidRDefault="005E061A">
      <w:pPr>
        <w:numPr>
          <w:ilvl w:val="0"/>
          <w:numId w:val="18"/>
        </w:numPr>
        <w:pBdr>
          <w:top w:val="nil"/>
          <w:left w:val="nil"/>
          <w:bottom w:val="nil"/>
          <w:right w:val="nil"/>
          <w:between w:val="nil"/>
        </w:pBdr>
        <w:tabs>
          <w:tab w:val="left" w:pos="528"/>
        </w:tabs>
        <w:spacing w:line="242" w:lineRule="auto"/>
        <w:ind w:left="527" w:right="564" w:hanging="357"/>
        <w:rPr>
          <w:color w:val="000000"/>
        </w:rPr>
      </w:pPr>
      <w:r>
        <w:rPr>
          <w:color w:val="000000"/>
          <w:sz w:val="24"/>
          <w:szCs w:val="24"/>
          <w:lang w:bidi="sw-KE"/>
        </w:rPr>
        <w:t>Je, unawezaje kukadiria ufahamu wako, ujuzi na ujasiri kuhusu mada ya hatua za msingi katika mfumo wa shirika wa kushughulikia ripoti?</w:t>
      </w:r>
    </w:p>
    <w:p w14:paraId="619F0E7F" w14:textId="77777777" w:rsidR="005539B5" w:rsidRDefault="005539B5">
      <w:pPr>
        <w:pBdr>
          <w:top w:val="nil"/>
          <w:left w:val="nil"/>
          <w:bottom w:val="nil"/>
          <w:right w:val="nil"/>
          <w:between w:val="nil"/>
        </w:pBdr>
        <w:spacing w:before="8"/>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4FB698C" w14:textId="77777777">
        <w:trPr>
          <w:trHeight w:val="333"/>
        </w:trPr>
        <w:tc>
          <w:tcPr>
            <w:tcW w:w="2213" w:type="dxa"/>
          </w:tcPr>
          <w:p w14:paraId="2DFBFCC6"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371CFB3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6DDE4B2A"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03F67077"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20452F6B"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1938D977"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715FAE49" w14:textId="77777777">
        <w:trPr>
          <w:trHeight w:val="333"/>
        </w:trPr>
        <w:tc>
          <w:tcPr>
            <w:tcW w:w="2213" w:type="dxa"/>
          </w:tcPr>
          <w:p w14:paraId="2C0CE5FE"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05E01BB7"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0193F82D"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24A48EC5"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5805ECCA"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4" w:type="dxa"/>
          </w:tcPr>
          <w:p w14:paraId="7659E2D3"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sw-KE"/>
              </w:rPr>
              <w:t>Sikuhudhuria</w:t>
            </w:r>
          </w:p>
        </w:tc>
      </w:tr>
    </w:tbl>
    <w:p w14:paraId="7EAE2D9D" w14:textId="77777777" w:rsidR="005539B5" w:rsidRDefault="005539B5">
      <w:pPr>
        <w:jc w:val="right"/>
        <w:rPr>
          <w:sz w:val="24"/>
          <w:szCs w:val="24"/>
        </w:rPr>
        <w:sectPr w:rsidR="005539B5">
          <w:pgSz w:w="11900" w:h="16840"/>
          <w:pgMar w:top="1840" w:right="980" w:bottom="760" w:left="1020" w:header="736" w:footer="576" w:gutter="0"/>
          <w:cols w:space="720"/>
        </w:sectPr>
      </w:pPr>
    </w:p>
    <w:p w14:paraId="7B18CD0D" w14:textId="77777777" w:rsidR="005539B5" w:rsidRDefault="005539B5">
      <w:pPr>
        <w:pBdr>
          <w:top w:val="nil"/>
          <w:left w:val="nil"/>
          <w:bottom w:val="nil"/>
          <w:right w:val="nil"/>
          <w:between w:val="nil"/>
        </w:pBdr>
        <w:rPr>
          <w:color w:val="000000"/>
          <w:sz w:val="20"/>
          <w:szCs w:val="20"/>
        </w:rPr>
      </w:pPr>
    </w:p>
    <w:p w14:paraId="017F7705" w14:textId="77777777" w:rsidR="005539B5" w:rsidRDefault="005539B5">
      <w:pPr>
        <w:pBdr>
          <w:top w:val="nil"/>
          <w:left w:val="nil"/>
          <w:bottom w:val="nil"/>
          <w:right w:val="nil"/>
          <w:between w:val="nil"/>
        </w:pBdr>
        <w:spacing w:before="4"/>
        <w:rPr>
          <w:color w:val="000000"/>
        </w:rPr>
      </w:pPr>
    </w:p>
    <w:p w14:paraId="1205A1B5" w14:textId="77777777" w:rsidR="005539B5" w:rsidRDefault="005E061A">
      <w:pPr>
        <w:numPr>
          <w:ilvl w:val="0"/>
          <w:numId w:val="18"/>
        </w:numPr>
        <w:pBdr>
          <w:top w:val="nil"/>
          <w:left w:val="nil"/>
          <w:bottom w:val="nil"/>
          <w:right w:val="nil"/>
          <w:between w:val="nil"/>
        </w:pBdr>
        <w:tabs>
          <w:tab w:val="left" w:pos="596"/>
          <w:tab w:val="left" w:pos="597"/>
        </w:tabs>
        <w:spacing w:before="1" w:line="242" w:lineRule="auto"/>
        <w:ind w:left="596" w:right="375" w:hanging="426"/>
        <w:rPr>
          <w:color w:val="000000"/>
        </w:rPr>
      </w:pPr>
      <w:r>
        <w:rPr>
          <w:color w:val="000000"/>
          <w:sz w:val="24"/>
          <w:szCs w:val="24"/>
          <w:lang w:bidi="sw-KE"/>
        </w:rPr>
        <w:t>Je, unawezaje kukadiria ufahamu wako, ujuzi na ujasiri kuhusu mada ya kutambua watu wanaowajibika katika mchakato wa kushughulikia ripoti?</w:t>
      </w:r>
    </w:p>
    <w:p w14:paraId="7D195AA4"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53779F" w14:textId="77777777">
        <w:trPr>
          <w:trHeight w:val="333"/>
        </w:trPr>
        <w:tc>
          <w:tcPr>
            <w:tcW w:w="2213" w:type="dxa"/>
          </w:tcPr>
          <w:p w14:paraId="50B752A1"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23E9D543"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5CA73EF5"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1727321F"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55BA7F11"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6EA984AB"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74038292" w14:textId="77777777">
        <w:trPr>
          <w:trHeight w:val="333"/>
        </w:trPr>
        <w:tc>
          <w:tcPr>
            <w:tcW w:w="2213" w:type="dxa"/>
          </w:tcPr>
          <w:p w14:paraId="3521175B"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5189DCF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30EFDB6F"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7CC1FF05"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396170E2"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6A345090"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45B50836" w14:textId="77777777" w:rsidR="005539B5" w:rsidRDefault="005539B5">
      <w:pPr>
        <w:pBdr>
          <w:top w:val="nil"/>
          <w:left w:val="nil"/>
          <w:bottom w:val="nil"/>
          <w:right w:val="nil"/>
          <w:between w:val="nil"/>
        </w:pBdr>
        <w:spacing w:before="2"/>
        <w:rPr>
          <w:color w:val="000000"/>
          <w:sz w:val="24"/>
          <w:szCs w:val="24"/>
        </w:rPr>
      </w:pPr>
    </w:p>
    <w:p w14:paraId="4D08CC1E" w14:textId="77777777" w:rsidR="005539B5" w:rsidRDefault="005E061A">
      <w:pPr>
        <w:numPr>
          <w:ilvl w:val="0"/>
          <w:numId w:val="18"/>
        </w:numPr>
        <w:pBdr>
          <w:top w:val="nil"/>
          <w:left w:val="nil"/>
          <w:bottom w:val="nil"/>
          <w:right w:val="nil"/>
          <w:between w:val="nil"/>
        </w:pBdr>
        <w:tabs>
          <w:tab w:val="left" w:pos="596"/>
          <w:tab w:val="left" w:pos="597"/>
        </w:tabs>
        <w:spacing w:before="1" w:line="237" w:lineRule="auto"/>
        <w:ind w:left="596" w:right="376" w:hanging="426"/>
        <w:rPr>
          <w:color w:val="000000"/>
        </w:rPr>
      </w:pPr>
      <w:r>
        <w:rPr>
          <w:color w:val="000000"/>
          <w:sz w:val="24"/>
          <w:szCs w:val="24"/>
          <w:lang w:bidi="sw-KE"/>
        </w:rPr>
        <w:t>Je, unawezaje kukadiria ufahamu wako, ujuzi na ujasiri kuhusu mada ya kutambua mapungufu katika mchakato wa kushughulikia ripoti?</w:t>
      </w:r>
    </w:p>
    <w:p w14:paraId="658B8632"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C2B76FF" w14:textId="77777777">
        <w:trPr>
          <w:trHeight w:val="330"/>
        </w:trPr>
        <w:tc>
          <w:tcPr>
            <w:tcW w:w="2213" w:type="dxa"/>
          </w:tcPr>
          <w:p w14:paraId="34A80A3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2D9C1ECB"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59562A8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59AAACF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03BAB92F"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2D5EE2B1"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57E6597A" w14:textId="77777777">
        <w:trPr>
          <w:trHeight w:val="330"/>
        </w:trPr>
        <w:tc>
          <w:tcPr>
            <w:tcW w:w="2213" w:type="dxa"/>
          </w:tcPr>
          <w:p w14:paraId="1A80CE2F"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5A72A7BB"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7B9995C9"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4E142C97"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76FF7E56"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5" w:type="dxa"/>
          </w:tcPr>
          <w:p w14:paraId="429E8F25"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sw-KE"/>
              </w:rPr>
              <w:t>Sikuhudhuria</w:t>
            </w:r>
          </w:p>
        </w:tc>
      </w:tr>
    </w:tbl>
    <w:p w14:paraId="3B0391C2" w14:textId="77777777" w:rsidR="005539B5" w:rsidRDefault="005539B5">
      <w:pPr>
        <w:pBdr>
          <w:top w:val="nil"/>
          <w:left w:val="nil"/>
          <w:bottom w:val="nil"/>
          <w:right w:val="nil"/>
          <w:between w:val="nil"/>
        </w:pBdr>
        <w:spacing w:before="1"/>
        <w:rPr>
          <w:color w:val="000000"/>
          <w:sz w:val="24"/>
          <w:szCs w:val="24"/>
        </w:rPr>
      </w:pPr>
    </w:p>
    <w:p w14:paraId="12FBA3A9" w14:textId="39EA4800" w:rsidR="005539B5" w:rsidRDefault="005E061A">
      <w:pPr>
        <w:numPr>
          <w:ilvl w:val="0"/>
          <w:numId w:val="18"/>
        </w:numPr>
        <w:pBdr>
          <w:top w:val="nil"/>
          <w:left w:val="nil"/>
          <w:bottom w:val="nil"/>
          <w:right w:val="nil"/>
          <w:between w:val="nil"/>
        </w:pBdr>
        <w:tabs>
          <w:tab w:val="left" w:pos="531"/>
        </w:tabs>
        <w:spacing w:line="242" w:lineRule="auto"/>
        <w:ind w:right="308"/>
        <w:rPr>
          <w:color w:val="000000"/>
        </w:rPr>
      </w:pPr>
      <w:r>
        <w:rPr>
          <w:color w:val="000000"/>
          <w:sz w:val="24"/>
          <w:szCs w:val="24"/>
          <w:lang w:bidi="sw-KE"/>
        </w:rPr>
        <w:t>Je, unawezaje kukadiria ufahamu wako, ujuzi na ujasiri kuhusu mada ya masuluhisho ya kushinda vizuizi katika kuripoti madai ya SEAH?</w:t>
      </w:r>
    </w:p>
    <w:p w14:paraId="5AC23840"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65DF7F8B" w14:textId="77777777">
        <w:trPr>
          <w:trHeight w:val="333"/>
        </w:trPr>
        <w:tc>
          <w:tcPr>
            <w:tcW w:w="2213" w:type="dxa"/>
          </w:tcPr>
          <w:p w14:paraId="67F4CF62"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35C4BE2A"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57C029BF"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020E7216"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7F3B6678"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24D6F771"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236C2DA5" w14:textId="77777777">
        <w:trPr>
          <w:trHeight w:val="333"/>
        </w:trPr>
        <w:tc>
          <w:tcPr>
            <w:tcW w:w="2213" w:type="dxa"/>
          </w:tcPr>
          <w:p w14:paraId="4A2CDB00"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35DA713B"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1836C34C"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07EEEC71"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73F15682"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0C90A08E"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081FE66A" w14:textId="77777777" w:rsidR="005539B5" w:rsidRDefault="005539B5">
      <w:pPr>
        <w:pBdr>
          <w:top w:val="nil"/>
          <w:left w:val="nil"/>
          <w:bottom w:val="nil"/>
          <w:right w:val="nil"/>
          <w:between w:val="nil"/>
        </w:pBdr>
        <w:rPr>
          <w:color w:val="000000"/>
          <w:sz w:val="26"/>
          <w:szCs w:val="26"/>
        </w:rPr>
      </w:pPr>
    </w:p>
    <w:p w14:paraId="4AD73152" w14:textId="77777777" w:rsidR="005539B5" w:rsidRDefault="005539B5">
      <w:pPr>
        <w:pBdr>
          <w:top w:val="nil"/>
          <w:left w:val="nil"/>
          <w:bottom w:val="nil"/>
          <w:right w:val="nil"/>
          <w:between w:val="nil"/>
        </w:pBdr>
        <w:spacing w:before="9"/>
        <w:rPr>
          <w:color w:val="000000"/>
          <w:sz w:val="21"/>
          <w:szCs w:val="21"/>
        </w:rPr>
      </w:pPr>
    </w:p>
    <w:p w14:paraId="3C8BF533" w14:textId="6BD8F8B2" w:rsidR="005539B5" w:rsidRDefault="005E061A">
      <w:pPr>
        <w:ind w:left="170"/>
        <w:rPr>
          <w:b/>
          <w:sz w:val="24"/>
          <w:szCs w:val="24"/>
        </w:rPr>
      </w:pPr>
      <w:r>
        <w:rPr>
          <w:b/>
          <w:sz w:val="24"/>
          <w:szCs w:val="24"/>
          <w:u w:val="single"/>
          <w:lang w:bidi="sw-KE"/>
        </w:rPr>
        <w:t>Mtazamo Unaolenga Mnusurika katika Kupokea Ripoti ya SEAH</w:t>
      </w:r>
    </w:p>
    <w:p w14:paraId="604A7A45" w14:textId="77777777" w:rsidR="005539B5" w:rsidRDefault="005E061A">
      <w:pPr>
        <w:numPr>
          <w:ilvl w:val="0"/>
          <w:numId w:val="17"/>
        </w:numPr>
        <w:pBdr>
          <w:top w:val="nil"/>
          <w:left w:val="nil"/>
          <w:bottom w:val="nil"/>
          <w:right w:val="nil"/>
          <w:between w:val="nil"/>
        </w:pBdr>
        <w:tabs>
          <w:tab w:val="left" w:pos="596"/>
          <w:tab w:val="left" w:pos="597"/>
        </w:tabs>
        <w:spacing w:before="123"/>
        <w:ind w:right="482"/>
        <w:rPr>
          <w:color w:val="000000"/>
        </w:rPr>
      </w:pPr>
      <w:r>
        <w:rPr>
          <w:color w:val="000000"/>
          <w:sz w:val="24"/>
          <w:szCs w:val="24"/>
          <w:lang w:bidi="sw-KE"/>
        </w:rPr>
        <w:t>Je, unawezaje kukadiria ufahamu wako, ujuzi na ujasiri kuhusu mada ya jinsi ya kupokea ripoti ya unyonyaji wa kingono au dhuluma kwa njia ya huruma na ya kujali hisia za wengine?</w:t>
      </w:r>
    </w:p>
    <w:p w14:paraId="2441939E" w14:textId="77777777" w:rsidR="005539B5" w:rsidRDefault="005539B5">
      <w:pPr>
        <w:pBdr>
          <w:top w:val="nil"/>
          <w:left w:val="nil"/>
          <w:bottom w:val="nil"/>
          <w:right w:val="nil"/>
          <w:between w:val="nil"/>
        </w:pBdr>
        <w:spacing w:before="10"/>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DE15289" w14:textId="77777777">
        <w:trPr>
          <w:trHeight w:val="333"/>
        </w:trPr>
        <w:tc>
          <w:tcPr>
            <w:tcW w:w="2213" w:type="dxa"/>
          </w:tcPr>
          <w:p w14:paraId="02C8D31E"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6D57DAA5"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5E6BE75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6C973864"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005B4639"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48A1AFC7"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29FE96BC" w14:textId="77777777">
        <w:trPr>
          <w:trHeight w:val="333"/>
        </w:trPr>
        <w:tc>
          <w:tcPr>
            <w:tcW w:w="2213" w:type="dxa"/>
          </w:tcPr>
          <w:p w14:paraId="482859EA"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4F0E417F"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70F376A8"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471BFCD9"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17BFE761"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4" w:type="dxa"/>
          </w:tcPr>
          <w:p w14:paraId="381C1FD9"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sw-KE"/>
              </w:rPr>
              <w:t>Sikuhudhuria</w:t>
            </w:r>
          </w:p>
        </w:tc>
      </w:tr>
    </w:tbl>
    <w:p w14:paraId="26E9680A" w14:textId="77777777" w:rsidR="005539B5" w:rsidRDefault="005539B5">
      <w:pPr>
        <w:pBdr>
          <w:top w:val="nil"/>
          <w:left w:val="nil"/>
          <w:bottom w:val="nil"/>
          <w:right w:val="nil"/>
          <w:between w:val="nil"/>
        </w:pBdr>
        <w:spacing w:before="2"/>
        <w:rPr>
          <w:color w:val="000000"/>
          <w:sz w:val="24"/>
          <w:szCs w:val="24"/>
        </w:rPr>
      </w:pPr>
    </w:p>
    <w:p w14:paraId="634914E2" w14:textId="77777777" w:rsidR="005539B5" w:rsidRDefault="005E061A">
      <w:pPr>
        <w:numPr>
          <w:ilvl w:val="0"/>
          <w:numId w:val="17"/>
        </w:numPr>
        <w:pBdr>
          <w:top w:val="nil"/>
          <w:left w:val="nil"/>
          <w:bottom w:val="nil"/>
          <w:right w:val="nil"/>
          <w:between w:val="nil"/>
        </w:pBdr>
        <w:tabs>
          <w:tab w:val="left" w:pos="596"/>
          <w:tab w:val="left" w:pos="597"/>
        </w:tabs>
        <w:spacing w:before="1" w:line="237" w:lineRule="auto"/>
        <w:ind w:right="763"/>
        <w:rPr>
          <w:color w:val="000000"/>
        </w:rPr>
      </w:pPr>
      <w:r>
        <w:rPr>
          <w:color w:val="000000"/>
          <w:sz w:val="24"/>
          <w:szCs w:val="24"/>
          <w:lang w:bidi="sw-KE"/>
        </w:rPr>
        <w:t>Je, unawezaje kukadiria ufahamu wako, ujuzi na ujasiri kuhusu mada ya maana ya kumlenga mnusurika?</w:t>
      </w:r>
    </w:p>
    <w:p w14:paraId="05B3065C"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8B8F8EA" w14:textId="77777777">
        <w:trPr>
          <w:trHeight w:val="330"/>
        </w:trPr>
        <w:tc>
          <w:tcPr>
            <w:tcW w:w="2213" w:type="dxa"/>
          </w:tcPr>
          <w:p w14:paraId="4007AC3F"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0167C8E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0592FB7F"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72C6E5BE"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53688E9C"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6D33D681"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139F296D" w14:textId="77777777">
        <w:trPr>
          <w:trHeight w:val="330"/>
        </w:trPr>
        <w:tc>
          <w:tcPr>
            <w:tcW w:w="2213" w:type="dxa"/>
          </w:tcPr>
          <w:p w14:paraId="6B321221"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7AEE7631"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29393FE5"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1455050B"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1CAF2A1A"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4" w:type="dxa"/>
          </w:tcPr>
          <w:p w14:paraId="06EED648"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sw-KE"/>
              </w:rPr>
              <w:t>Sikuhudhuria</w:t>
            </w:r>
          </w:p>
        </w:tc>
      </w:tr>
    </w:tbl>
    <w:p w14:paraId="5C0506F3" w14:textId="77777777" w:rsidR="005539B5" w:rsidRDefault="005539B5">
      <w:pPr>
        <w:pBdr>
          <w:top w:val="nil"/>
          <w:left w:val="nil"/>
          <w:bottom w:val="nil"/>
          <w:right w:val="nil"/>
          <w:between w:val="nil"/>
        </w:pBdr>
        <w:spacing w:before="1"/>
        <w:rPr>
          <w:color w:val="000000"/>
          <w:sz w:val="24"/>
          <w:szCs w:val="24"/>
        </w:rPr>
      </w:pPr>
    </w:p>
    <w:p w14:paraId="47E875A3" w14:textId="51E12C92" w:rsidR="005539B5" w:rsidRDefault="005E061A">
      <w:pPr>
        <w:numPr>
          <w:ilvl w:val="0"/>
          <w:numId w:val="17"/>
        </w:numPr>
        <w:pBdr>
          <w:top w:val="nil"/>
          <w:left w:val="nil"/>
          <w:bottom w:val="nil"/>
          <w:right w:val="nil"/>
          <w:between w:val="nil"/>
        </w:pBdr>
        <w:tabs>
          <w:tab w:val="left" w:pos="531"/>
        </w:tabs>
        <w:spacing w:line="242" w:lineRule="auto"/>
        <w:ind w:left="530" w:right="415" w:hanging="360"/>
        <w:rPr>
          <w:color w:val="000000"/>
        </w:rPr>
      </w:pPr>
      <w:r>
        <w:rPr>
          <w:color w:val="000000"/>
          <w:sz w:val="24"/>
          <w:szCs w:val="24"/>
          <w:lang w:bidi="sw-KE"/>
        </w:rPr>
        <w:t>Je, unawezaje kukadiria ufahamu wako, ujuzi na ujasiri kuhusu mada ya athari ya SEAH kwa manusura?</w:t>
      </w:r>
    </w:p>
    <w:p w14:paraId="3BF5D47E"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0F0009CB" w14:textId="77777777">
        <w:trPr>
          <w:trHeight w:val="333"/>
        </w:trPr>
        <w:tc>
          <w:tcPr>
            <w:tcW w:w="2213" w:type="dxa"/>
          </w:tcPr>
          <w:p w14:paraId="60E5BD4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689B9FB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354B158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1C85EB62"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58A3D46F"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20198B41"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39165C92" w14:textId="77777777">
        <w:trPr>
          <w:trHeight w:val="333"/>
        </w:trPr>
        <w:tc>
          <w:tcPr>
            <w:tcW w:w="2213" w:type="dxa"/>
          </w:tcPr>
          <w:p w14:paraId="0F8467AC"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6589EA6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76F35998"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70C1220A"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3C43C35B"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0EAA5F4A"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29EA19D8" w14:textId="77777777" w:rsidR="005539B5" w:rsidRDefault="005539B5">
      <w:pPr>
        <w:pBdr>
          <w:top w:val="nil"/>
          <w:left w:val="nil"/>
          <w:bottom w:val="nil"/>
          <w:right w:val="nil"/>
          <w:between w:val="nil"/>
        </w:pBdr>
        <w:spacing w:before="2"/>
        <w:rPr>
          <w:color w:val="000000"/>
          <w:sz w:val="24"/>
          <w:szCs w:val="24"/>
        </w:rPr>
      </w:pPr>
    </w:p>
    <w:p w14:paraId="14EE2DEA" w14:textId="7D67EAED" w:rsidR="005539B5" w:rsidRDefault="005E061A">
      <w:pPr>
        <w:numPr>
          <w:ilvl w:val="0"/>
          <w:numId w:val="17"/>
        </w:numPr>
        <w:pBdr>
          <w:top w:val="nil"/>
          <w:left w:val="nil"/>
          <w:bottom w:val="nil"/>
          <w:right w:val="nil"/>
          <w:between w:val="nil"/>
        </w:pBdr>
        <w:tabs>
          <w:tab w:val="left" w:pos="528"/>
        </w:tabs>
        <w:spacing w:before="1" w:line="237" w:lineRule="auto"/>
        <w:ind w:left="527" w:right="284" w:hanging="357"/>
        <w:rPr>
          <w:color w:val="000000"/>
        </w:rPr>
      </w:pPr>
      <w:r>
        <w:rPr>
          <w:color w:val="000000"/>
          <w:sz w:val="24"/>
          <w:szCs w:val="24"/>
          <w:lang w:bidi="sw-KE"/>
        </w:rPr>
        <w:t>Je, unawezaje kukadiria ufahamu wako, ujuzi na ujasiri kuhusu mada ya kufafanua kanuni 4 za mtazamo unaolenga mnusura?</w:t>
      </w:r>
    </w:p>
    <w:p w14:paraId="10643790"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2C27F48" w14:textId="77777777">
        <w:trPr>
          <w:trHeight w:val="330"/>
        </w:trPr>
        <w:tc>
          <w:tcPr>
            <w:tcW w:w="2213" w:type="dxa"/>
          </w:tcPr>
          <w:p w14:paraId="6FB442B6"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7170312E"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781BB5A8"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5A14E94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6F468E14"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4" w:type="dxa"/>
          </w:tcPr>
          <w:p w14:paraId="00C57913"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sw-KE"/>
              </w:rPr>
              <w:t>Sikuhudhuria</w:t>
            </w:r>
          </w:p>
        </w:tc>
      </w:tr>
      <w:tr w:rsidR="005539B5" w14:paraId="7A3C5956" w14:textId="77777777">
        <w:trPr>
          <w:trHeight w:val="330"/>
        </w:trPr>
        <w:tc>
          <w:tcPr>
            <w:tcW w:w="2213" w:type="dxa"/>
          </w:tcPr>
          <w:p w14:paraId="6A99BB88"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26BC3599"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1D610101"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2D7055B6"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4994F27F"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4" w:type="dxa"/>
          </w:tcPr>
          <w:p w14:paraId="7227C1A2"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sw-KE"/>
              </w:rPr>
              <w:t>Sikuhudhuria</w:t>
            </w:r>
          </w:p>
        </w:tc>
      </w:tr>
    </w:tbl>
    <w:p w14:paraId="783C3140" w14:textId="77777777" w:rsidR="005539B5" w:rsidRDefault="005539B5">
      <w:pPr>
        <w:jc w:val="right"/>
        <w:rPr>
          <w:sz w:val="24"/>
          <w:szCs w:val="24"/>
        </w:rPr>
        <w:sectPr w:rsidR="005539B5">
          <w:pgSz w:w="11900" w:h="16840"/>
          <w:pgMar w:top="1840" w:right="980" w:bottom="760" w:left="1020" w:header="736" w:footer="576" w:gutter="0"/>
          <w:cols w:space="720"/>
        </w:sectPr>
      </w:pPr>
    </w:p>
    <w:p w14:paraId="383A4B94" w14:textId="77777777" w:rsidR="005539B5" w:rsidRDefault="005539B5">
      <w:pPr>
        <w:pBdr>
          <w:top w:val="nil"/>
          <w:left w:val="nil"/>
          <w:bottom w:val="nil"/>
          <w:right w:val="nil"/>
          <w:between w:val="nil"/>
        </w:pBdr>
        <w:rPr>
          <w:color w:val="000000"/>
          <w:sz w:val="20"/>
          <w:szCs w:val="20"/>
        </w:rPr>
      </w:pPr>
    </w:p>
    <w:p w14:paraId="2F7232D3" w14:textId="77777777" w:rsidR="005539B5" w:rsidRDefault="005539B5">
      <w:pPr>
        <w:pBdr>
          <w:top w:val="nil"/>
          <w:left w:val="nil"/>
          <w:bottom w:val="nil"/>
          <w:right w:val="nil"/>
          <w:between w:val="nil"/>
        </w:pBdr>
        <w:spacing w:before="4"/>
        <w:rPr>
          <w:color w:val="000000"/>
        </w:rPr>
      </w:pPr>
    </w:p>
    <w:p w14:paraId="4B149C1F" w14:textId="44307B04" w:rsidR="005539B5" w:rsidRDefault="005E061A" w:rsidP="00B807F9">
      <w:pPr>
        <w:numPr>
          <w:ilvl w:val="0"/>
          <w:numId w:val="17"/>
        </w:numPr>
        <w:pBdr>
          <w:top w:val="nil"/>
          <w:left w:val="nil"/>
          <w:bottom w:val="nil"/>
          <w:right w:val="nil"/>
          <w:between w:val="nil"/>
        </w:pBdr>
        <w:tabs>
          <w:tab w:val="left" w:pos="596"/>
          <w:tab w:val="left" w:pos="597"/>
        </w:tabs>
        <w:spacing w:before="1" w:line="242" w:lineRule="auto"/>
        <w:ind w:right="686"/>
        <w:rPr>
          <w:color w:val="000000"/>
        </w:rPr>
      </w:pPr>
      <w:r>
        <w:rPr>
          <w:color w:val="000000"/>
          <w:sz w:val="24"/>
          <w:szCs w:val="24"/>
          <w:lang w:bidi="sw-KE"/>
        </w:rPr>
        <w:t>Je, unawezaje kukadiria ufahamu wako, ujuzi na ujasiri kuhusu mada ya kuelewa kanuni 4 (heshima, faragha, ubaguzi, usalama)?</w:t>
      </w:r>
    </w:p>
    <w:p w14:paraId="70B6386F"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814F8DA" w14:textId="77777777">
        <w:trPr>
          <w:trHeight w:val="333"/>
        </w:trPr>
        <w:tc>
          <w:tcPr>
            <w:tcW w:w="2213" w:type="dxa"/>
          </w:tcPr>
          <w:p w14:paraId="199FFF1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2A0A36D4"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64E62733"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6C7AB49A"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3A6F796C"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6191F947"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6029F718" w14:textId="77777777">
        <w:trPr>
          <w:trHeight w:val="333"/>
        </w:trPr>
        <w:tc>
          <w:tcPr>
            <w:tcW w:w="2213" w:type="dxa"/>
          </w:tcPr>
          <w:p w14:paraId="179B97CB"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471AFCF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71688997"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52736695"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30333E5E"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38EC66A1"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44F92DEF" w14:textId="77777777" w:rsidR="005539B5" w:rsidRDefault="005539B5">
      <w:pPr>
        <w:pBdr>
          <w:top w:val="nil"/>
          <w:left w:val="nil"/>
          <w:bottom w:val="nil"/>
          <w:right w:val="nil"/>
          <w:between w:val="nil"/>
        </w:pBdr>
        <w:spacing w:before="2"/>
        <w:rPr>
          <w:color w:val="000000"/>
          <w:sz w:val="24"/>
          <w:szCs w:val="24"/>
        </w:rPr>
      </w:pPr>
    </w:p>
    <w:p w14:paraId="2663F7FA" w14:textId="72DD9133" w:rsidR="005539B5" w:rsidRDefault="005E061A">
      <w:pPr>
        <w:numPr>
          <w:ilvl w:val="0"/>
          <w:numId w:val="17"/>
        </w:numPr>
        <w:pBdr>
          <w:top w:val="nil"/>
          <w:left w:val="nil"/>
          <w:bottom w:val="nil"/>
          <w:right w:val="nil"/>
          <w:between w:val="nil"/>
        </w:pBdr>
        <w:tabs>
          <w:tab w:val="left" w:pos="596"/>
          <w:tab w:val="left" w:pos="597"/>
        </w:tabs>
        <w:spacing w:before="1" w:line="237" w:lineRule="auto"/>
        <w:ind w:right="869"/>
        <w:rPr>
          <w:color w:val="000000"/>
        </w:rPr>
      </w:pPr>
      <w:r>
        <w:rPr>
          <w:color w:val="000000"/>
          <w:sz w:val="24"/>
          <w:szCs w:val="24"/>
          <w:lang w:bidi="sw-KE"/>
        </w:rPr>
        <w:t>Je, unawezaje kukadiria ufahamu wako, ujuzi na ujasiri kuhusu mada ya kuwa mnusura ndiye anayelengwa?</w:t>
      </w:r>
    </w:p>
    <w:p w14:paraId="642CF69A"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98679E0" w14:textId="77777777">
        <w:trPr>
          <w:trHeight w:val="330"/>
        </w:trPr>
        <w:tc>
          <w:tcPr>
            <w:tcW w:w="2213" w:type="dxa"/>
          </w:tcPr>
          <w:p w14:paraId="2BFD686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339B3E4A"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65B174E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63DF6BFB"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0D3E6BC1"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2EB89059"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652E0D49" w14:textId="77777777">
        <w:trPr>
          <w:trHeight w:val="330"/>
        </w:trPr>
        <w:tc>
          <w:tcPr>
            <w:tcW w:w="2213" w:type="dxa"/>
          </w:tcPr>
          <w:p w14:paraId="36FE7485"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sw-KE"/>
              </w:rPr>
              <w:t>Baada ya Mafunzo</w:t>
            </w:r>
          </w:p>
        </w:tc>
        <w:tc>
          <w:tcPr>
            <w:tcW w:w="1210" w:type="dxa"/>
          </w:tcPr>
          <w:p w14:paraId="5AC8ECC1"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sw-KE"/>
              </w:rPr>
              <w:t>Duni</w:t>
            </w:r>
          </w:p>
        </w:tc>
        <w:tc>
          <w:tcPr>
            <w:tcW w:w="1087" w:type="dxa"/>
          </w:tcPr>
          <w:p w14:paraId="692F8B2B"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sw-KE"/>
              </w:rPr>
              <w:t>Heri</w:t>
            </w:r>
          </w:p>
        </w:tc>
        <w:tc>
          <w:tcPr>
            <w:tcW w:w="1221" w:type="dxa"/>
          </w:tcPr>
          <w:p w14:paraId="5FFACF67"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sw-KE"/>
              </w:rPr>
              <w:t>Bora</w:t>
            </w:r>
          </w:p>
        </w:tc>
        <w:tc>
          <w:tcPr>
            <w:tcW w:w="1611" w:type="dxa"/>
          </w:tcPr>
          <w:p w14:paraId="33F39A01"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sw-KE"/>
              </w:rPr>
              <w:t>Bora Zaidi</w:t>
            </w:r>
          </w:p>
        </w:tc>
        <w:tc>
          <w:tcPr>
            <w:tcW w:w="1975" w:type="dxa"/>
          </w:tcPr>
          <w:p w14:paraId="2367EE4F"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sw-KE"/>
              </w:rPr>
              <w:t>Sikuhudhuria</w:t>
            </w:r>
          </w:p>
        </w:tc>
      </w:tr>
    </w:tbl>
    <w:p w14:paraId="32C09963" w14:textId="77777777" w:rsidR="005539B5" w:rsidRDefault="005539B5">
      <w:pPr>
        <w:pBdr>
          <w:top w:val="nil"/>
          <w:left w:val="nil"/>
          <w:bottom w:val="nil"/>
          <w:right w:val="nil"/>
          <w:between w:val="nil"/>
        </w:pBdr>
        <w:spacing w:before="1"/>
        <w:rPr>
          <w:color w:val="000000"/>
          <w:sz w:val="24"/>
          <w:szCs w:val="24"/>
        </w:rPr>
      </w:pPr>
    </w:p>
    <w:p w14:paraId="21C94C13" w14:textId="31690108" w:rsidR="005539B5" w:rsidRDefault="005E061A">
      <w:pPr>
        <w:numPr>
          <w:ilvl w:val="0"/>
          <w:numId w:val="17"/>
        </w:numPr>
        <w:pBdr>
          <w:top w:val="nil"/>
          <w:left w:val="nil"/>
          <w:bottom w:val="nil"/>
          <w:right w:val="nil"/>
          <w:between w:val="nil"/>
        </w:pBdr>
        <w:tabs>
          <w:tab w:val="left" w:pos="531"/>
        </w:tabs>
        <w:spacing w:line="242" w:lineRule="auto"/>
        <w:ind w:left="530" w:right="602" w:hanging="360"/>
        <w:rPr>
          <w:color w:val="000000"/>
        </w:rPr>
      </w:pPr>
      <w:r>
        <w:rPr>
          <w:color w:val="000000"/>
          <w:sz w:val="24"/>
          <w:szCs w:val="24"/>
          <w:lang w:bidi="sw-KE"/>
        </w:rPr>
        <w:t>Je, unawezaje kukadiria ufahamu wako, ujuzi na ujasiri kuhusu mada ya jinsi ya kulinda ustawi wako (kujitunza) unapoitikia mnusurika wa SEAH?</w:t>
      </w:r>
    </w:p>
    <w:p w14:paraId="427837F7"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883AC1D" w14:textId="77777777">
        <w:trPr>
          <w:trHeight w:val="333"/>
        </w:trPr>
        <w:tc>
          <w:tcPr>
            <w:tcW w:w="2213" w:type="dxa"/>
          </w:tcPr>
          <w:p w14:paraId="1907C80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sw-KE"/>
              </w:rPr>
              <w:t>Kabla ya Mafunzo</w:t>
            </w:r>
          </w:p>
        </w:tc>
        <w:tc>
          <w:tcPr>
            <w:tcW w:w="1210" w:type="dxa"/>
          </w:tcPr>
          <w:p w14:paraId="5A90E74A"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sw-KE"/>
              </w:rPr>
              <w:t>Duni</w:t>
            </w:r>
          </w:p>
        </w:tc>
        <w:tc>
          <w:tcPr>
            <w:tcW w:w="1087" w:type="dxa"/>
          </w:tcPr>
          <w:p w14:paraId="0405F7A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sw-KE"/>
              </w:rPr>
              <w:t>Heri</w:t>
            </w:r>
          </w:p>
        </w:tc>
        <w:tc>
          <w:tcPr>
            <w:tcW w:w="1221" w:type="dxa"/>
          </w:tcPr>
          <w:p w14:paraId="73FB49A3"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sw-KE"/>
              </w:rPr>
              <w:t>Bora</w:t>
            </w:r>
          </w:p>
        </w:tc>
        <w:tc>
          <w:tcPr>
            <w:tcW w:w="1611" w:type="dxa"/>
          </w:tcPr>
          <w:p w14:paraId="0A44EF59"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sw-KE"/>
              </w:rPr>
              <w:t>Bora Zaidi</w:t>
            </w:r>
          </w:p>
        </w:tc>
        <w:tc>
          <w:tcPr>
            <w:tcW w:w="1975" w:type="dxa"/>
          </w:tcPr>
          <w:p w14:paraId="119EEA00"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sw-KE"/>
              </w:rPr>
              <w:t>Sikuhudhuria</w:t>
            </w:r>
          </w:p>
        </w:tc>
      </w:tr>
      <w:tr w:rsidR="005539B5" w14:paraId="22174707" w14:textId="77777777">
        <w:trPr>
          <w:trHeight w:val="333"/>
        </w:trPr>
        <w:tc>
          <w:tcPr>
            <w:tcW w:w="2213" w:type="dxa"/>
          </w:tcPr>
          <w:p w14:paraId="0E6E8B2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sw-KE"/>
              </w:rPr>
              <w:t>Baada ya Mafunzo</w:t>
            </w:r>
          </w:p>
        </w:tc>
        <w:tc>
          <w:tcPr>
            <w:tcW w:w="1210" w:type="dxa"/>
          </w:tcPr>
          <w:p w14:paraId="41DD6755"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sw-KE"/>
              </w:rPr>
              <w:t>Duni</w:t>
            </w:r>
          </w:p>
        </w:tc>
        <w:tc>
          <w:tcPr>
            <w:tcW w:w="1087" w:type="dxa"/>
          </w:tcPr>
          <w:p w14:paraId="65D1EDA3"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sw-KE"/>
              </w:rPr>
              <w:t>Heri</w:t>
            </w:r>
          </w:p>
        </w:tc>
        <w:tc>
          <w:tcPr>
            <w:tcW w:w="1221" w:type="dxa"/>
          </w:tcPr>
          <w:p w14:paraId="4196642D"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sw-KE"/>
              </w:rPr>
              <w:t>Bora</w:t>
            </w:r>
          </w:p>
        </w:tc>
        <w:tc>
          <w:tcPr>
            <w:tcW w:w="1611" w:type="dxa"/>
          </w:tcPr>
          <w:p w14:paraId="418DE3A5"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sw-KE"/>
              </w:rPr>
              <w:t>Bora Zaidi</w:t>
            </w:r>
          </w:p>
        </w:tc>
        <w:tc>
          <w:tcPr>
            <w:tcW w:w="1975" w:type="dxa"/>
          </w:tcPr>
          <w:p w14:paraId="7B630DD9"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sw-KE"/>
              </w:rPr>
              <w:t>Sikuhudhuria</w:t>
            </w:r>
          </w:p>
        </w:tc>
      </w:tr>
    </w:tbl>
    <w:p w14:paraId="720CA17F" w14:textId="77777777" w:rsidR="005539B5" w:rsidRDefault="005539B5">
      <w:pPr>
        <w:jc w:val="right"/>
        <w:rPr>
          <w:sz w:val="24"/>
          <w:szCs w:val="24"/>
        </w:rPr>
        <w:sectPr w:rsidR="005539B5">
          <w:pgSz w:w="11900" w:h="16840"/>
          <w:pgMar w:top="1840" w:right="980" w:bottom="760" w:left="1020" w:header="736" w:footer="576" w:gutter="0"/>
          <w:cols w:space="720"/>
        </w:sectPr>
      </w:pPr>
    </w:p>
    <w:p w14:paraId="699C69B0" w14:textId="77777777" w:rsidR="005539B5" w:rsidRDefault="005539B5">
      <w:pPr>
        <w:pBdr>
          <w:top w:val="nil"/>
          <w:left w:val="nil"/>
          <w:bottom w:val="nil"/>
          <w:right w:val="nil"/>
          <w:between w:val="nil"/>
        </w:pBdr>
        <w:rPr>
          <w:color w:val="000000"/>
          <w:sz w:val="20"/>
          <w:szCs w:val="20"/>
        </w:rPr>
      </w:pPr>
    </w:p>
    <w:p w14:paraId="308F7C26" w14:textId="77777777" w:rsidR="005539B5" w:rsidRDefault="005E061A">
      <w:pPr>
        <w:pStyle w:val="Heading1"/>
        <w:ind w:firstLine="170"/>
      </w:pPr>
      <w:r>
        <w:rPr>
          <w:color w:val="0C94D6"/>
          <w:lang w:bidi="sw-KE"/>
        </w:rPr>
        <w:t>Tathmini ya Mafunzo - Moduli ya 1</w:t>
      </w:r>
    </w:p>
    <w:p w14:paraId="0B9A9746" w14:textId="77777777" w:rsidR="005539B5" w:rsidRDefault="005E061A">
      <w:pPr>
        <w:pBdr>
          <w:top w:val="nil"/>
          <w:left w:val="nil"/>
          <w:bottom w:val="nil"/>
          <w:right w:val="nil"/>
          <w:between w:val="nil"/>
        </w:pBdr>
        <w:spacing w:before="120"/>
        <w:ind w:left="170" w:right="317"/>
        <w:rPr>
          <w:color w:val="000000"/>
          <w:sz w:val="24"/>
          <w:szCs w:val="24"/>
        </w:rPr>
      </w:pPr>
      <w:r>
        <w:rPr>
          <w:color w:val="000000"/>
          <w:sz w:val="24"/>
          <w:szCs w:val="24"/>
          <w:lang w:bidi="sw-KE"/>
        </w:rPr>
        <w:t>Sehemu hii inatusaidia kuelewa jinsi warsha za siku zijazo zitahitaji kurekebishwa ili kuitikia mahitaji ya washiriki vyema zaidi. Tafadhali weka duara kwenye nambari inayofafanua vyema uzoefu wako.</w:t>
      </w:r>
    </w:p>
    <w:p w14:paraId="44AA0743" w14:textId="77777777" w:rsidR="005539B5" w:rsidRDefault="005539B5">
      <w:pPr>
        <w:pBdr>
          <w:top w:val="nil"/>
          <w:left w:val="nil"/>
          <w:bottom w:val="nil"/>
          <w:right w:val="nil"/>
          <w:between w:val="nil"/>
        </w:pBdr>
        <w:rPr>
          <w:color w:val="000000"/>
          <w:sz w:val="24"/>
          <w:szCs w:val="24"/>
        </w:rPr>
      </w:pPr>
    </w:p>
    <w:p w14:paraId="49E55CF9"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Maudhui ya mafunzo yalikuwa yanafaa.</w:t>
      </w:r>
    </w:p>
    <w:p w14:paraId="7F2C88CE"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6A894A8F" w14:textId="77777777" w:rsidR="005539B5" w:rsidRDefault="005539B5">
      <w:pPr>
        <w:pBdr>
          <w:top w:val="nil"/>
          <w:left w:val="nil"/>
          <w:bottom w:val="nil"/>
          <w:right w:val="nil"/>
          <w:between w:val="nil"/>
        </w:pBdr>
        <w:rPr>
          <w:b/>
          <w:color w:val="000000"/>
          <w:sz w:val="26"/>
          <w:szCs w:val="26"/>
        </w:rPr>
      </w:pPr>
    </w:p>
    <w:p w14:paraId="2FFE3661" w14:textId="77777777" w:rsidR="005539B5" w:rsidRDefault="005539B5">
      <w:pPr>
        <w:pBdr>
          <w:top w:val="nil"/>
          <w:left w:val="nil"/>
          <w:bottom w:val="nil"/>
          <w:right w:val="nil"/>
          <w:between w:val="nil"/>
        </w:pBdr>
        <w:spacing w:before="9"/>
        <w:rPr>
          <w:b/>
          <w:color w:val="000000"/>
          <w:sz w:val="21"/>
          <w:szCs w:val="21"/>
        </w:rPr>
      </w:pPr>
    </w:p>
    <w:p w14:paraId="4678E654"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Maudhui ya mafunzo yalikuwa ya kina.</w:t>
      </w:r>
    </w:p>
    <w:p w14:paraId="2728FC1C" w14:textId="77777777" w:rsidR="005539B5" w:rsidRDefault="005E061A">
      <w:pPr>
        <w:tabs>
          <w:tab w:val="left" w:pos="3289"/>
          <w:tab w:val="left" w:pos="3856"/>
          <w:tab w:val="left" w:pos="4423"/>
          <w:tab w:val="left" w:pos="4990"/>
          <w:tab w:val="left" w:pos="5557"/>
          <w:tab w:val="left" w:pos="6124"/>
        </w:tabs>
        <w:spacing w:before="122"/>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6A5C7E9C" w14:textId="77777777" w:rsidR="005539B5" w:rsidRDefault="005539B5">
      <w:pPr>
        <w:pBdr>
          <w:top w:val="nil"/>
          <w:left w:val="nil"/>
          <w:bottom w:val="nil"/>
          <w:right w:val="nil"/>
          <w:between w:val="nil"/>
        </w:pBdr>
        <w:rPr>
          <w:b/>
          <w:color w:val="000000"/>
          <w:sz w:val="26"/>
          <w:szCs w:val="26"/>
        </w:rPr>
      </w:pPr>
    </w:p>
    <w:p w14:paraId="7972089A" w14:textId="77777777" w:rsidR="005539B5" w:rsidRDefault="005539B5">
      <w:pPr>
        <w:pBdr>
          <w:top w:val="nil"/>
          <w:left w:val="nil"/>
          <w:bottom w:val="nil"/>
          <w:right w:val="nil"/>
          <w:between w:val="nil"/>
        </w:pBdr>
        <w:spacing w:before="9"/>
        <w:rPr>
          <w:b/>
          <w:color w:val="000000"/>
          <w:sz w:val="21"/>
          <w:szCs w:val="21"/>
        </w:rPr>
      </w:pPr>
    </w:p>
    <w:p w14:paraId="26C0E54C"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Maudhui ya mafunzo yalikuwa rahisi kuelewa.</w:t>
      </w:r>
    </w:p>
    <w:p w14:paraId="51295712"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39FE2BCD" w14:textId="77777777" w:rsidR="005539B5" w:rsidRDefault="005539B5">
      <w:pPr>
        <w:pBdr>
          <w:top w:val="nil"/>
          <w:left w:val="nil"/>
          <w:bottom w:val="nil"/>
          <w:right w:val="nil"/>
          <w:between w:val="nil"/>
        </w:pBdr>
        <w:rPr>
          <w:b/>
          <w:color w:val="000000"/>
          <w:sz w:val="26"/>
          <w:szCs w:val="26"/>
        </w:rPr>
      </w:pPr>
    </w:p>
    <w:p w14:paraId="66E31E47" w14:textId="77777777" w:rsidR="005539B5" w:rsidRDefault="005539B5">
      <w:pPr>
        <w:pBdr>
          <w:top w:val="nil"/>
          <w:left w:val="nil"/>
          <w:bottom w:val="nil"/>
          <w:right w:val="nil"/>
          <w:between w:val="nil"/>
        </w:pBdr>
        <w:spacing w:before="9"/>
        <w:rPr>
          <w:b/>
          <w:color w:val="000000"/>
          <w:sz w:val="21"/>
          <w:szCs w:val="21"/>
        </w:rPr>
      </w:pPr>
    </w:p>
    <w:p w14:paraId="320D7C96"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Vijitabu vya warsha viliunga mkono nyenzo za uwasilishaji.</w:t>
      </w:r>
    </w:p>
    <w:p w14:paraId="4A714475"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765C1EA8" w14:textId="77777777" w:rsidR="005539B5" w:rsidRDefault="005539B5">
      <w:pPr>
        <w:pBdr>
          <w:top w:val="nil"/>
          <w:left w:val="nil"/>
          <w:bottom w:val="nil"/>
          <w:right w:val="nil"/>
          <w:between w:val="nil"/>
        </w:pBdr>
        <w:rPr>
          <w:b/>
          <w:color w:val="000000"/>
          <w:sz w:val="26"/>
          <w:szCs w:val="26"/>
        </w:rPr>
      </w:pPr>
    </w:p>
    <w:p w14:paraId="47111149" w14:textId="77777777" w:rsidR="005539B5" w:rsidRDefault="005539B5">
      <w:pPr>
        <w:pBdr>
          <w:top w:val="nil"/>
          <w:left w:val="nil"/>
          <w:bottom w:val="nil"/>
          <w:right w:val="nil"/>
          <w:between w:val="nil"/>
        </w:pBdr>
        <w:spacing w:before="2"/>
        <w:rPr>
          <w:b/>
          <w:color w:val="000000"/>
        </w:rPr>
      </w:pPr>
    </w:p>
    <w:p w14:paraId="74D0F9E7"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Vijitabu vya mafunzo vilitoa habari muhimu ya ziada.</w:t>
      </w:r>
    </w:p>
    <w:p w14:paraId="101011B3"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5383C064" w14:textId="77777777" w:rsidR="005539B5" w:rsidRDefault="005539B5">
      <w:pPr>
        <w:pBdr>
          <w:top w:val="nil"/>
          <w:left w:val="nil"/>
          <w:bottom w:val="nil"/>
          <w:right w:val="nil"/>
          <w:between w:val="nil"/>
        </w:pBdr>
        <w:rPr>
          <w:b/>
          <w:color w:val="000000"/>
          <w:sz w:val="26"/>
          <w:szCs w:val="26"/>
        </w:rPr>
      </w:pPr>
    </w:p>
    <w:p w14:paraId="0078974C" w14:textId="77777777" w:rsidR="005539B5" w:rsidRDefault="005539B5">
      <w:pPr>
        <w:pBdr>
          <w:top w:val="nil"/>
          <w:left w:val="nil"/>
          <w:bottom w:val="nil"/>
          <w:right w:val="nil"/>
          <w:between w:val="nil"/>
        </w:pBdr>
        <w:spacing w:before="2"/>
        <w:rPr>
          <w:b/>
          <w:color w:val="000000"/>
        </w:rPr>
      </w:pPr>
    </w:p>
    <w:p w14:paraId="2D50DF5B"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Vijitabu vya mafunzo vilikuwa wazi na kupangwa vyema.</w:t>
      </w:r>
    </w:p>
    <w:p w14:paraId="12956800"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08C380FD" w14:textId="77777777" w:rsidR="005539B5" w:rsidRDefault="005539B5">
      <w:pPr>
        <w:pBdr>
          <w:top w:val="nil"/>
          <w:left w:val="nil"/>
          <w:bottom w:val="nil"/>
          <w:right w:val="nil"/>
          <w:between w:val="nil"/>
        </w:pBdr>
        <w:rPr>
          <w:b/>
          <w:color w:val="000000"/>
          <w:sz w:val="26"/>
          <w:szCs w:val="26"/>
        </w:rPr>
      </w:pPr>
    </w:p>
    <w:p w14:paraId="4F380F7C" w14:textId="77777777" w:rsidR="005539B5" w:rsidRDefault="005539B5">
      <w:pPr>
        <w:pBdr>
          <w:top w:val="nil"/>
          <w:left w:val="nil"/>
          <w:bottom w:val="nil"/>
          <w:right w:val="nil"/>
          <w:between w:val="nil"/>
        </w:pBdr>
        <w:spacing w:before="2"/>
        <w:rPr>
          <w:b/>
          <w:color w:val="000000"/>
        </w:rPr>
      </w:pPr>
    </w:p>
    <w:p w14:paraId="34B6F8A1"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Mafunzo yalikuwa ya mwendo mzuri.</w:t>
      </w:r>
    </w:p>
    <w:p w14:paraId="6A6CFBEC"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720978DA" w14:textId="77777777" w:rsidR="005539B5" w:rsidRDefault="005539B5">
      <w:pPr>
        <w:pBdr>
          <w:top w:val="nil"/>
          <w:left w:val="nil"/>
          <w:bottom w:val="nil"/>
          <w:right w:val="nil"/>
          <w:between w:val="nil"/>
        </w:pBdr>
        <w:rPr>
          <w:b/>
          <w:color w:val="000000"/>
          <w:sz w:val="26"/>
          <w:szCs w:val="26"/>
        </w:rPr>
      </w:pPr>
    </w:p>
    <w:p w14:paraId="706E4784" w14:textId="77777777" w:rsidR="005539B5" w:rsidRDefault="005539B5">
      <w:pPr>
        <w:pBdr>
          <w:top w:val="nil"/>
          <w:left w:val="nil"/>
          <w:bottom w:val="nil"/>
          <w:right w:val="nil"/>
          <w:between w:val="nil"/>
        </w:pBdr>
        <w:spacing w:before="2"/>
        <w:rPr>
          <w:b/>
          <w:color w:val="000000"/>
        </w:rPr>
      </w:pPr>
    </w:p>
    <w:p w14:paraId="51BA8AC3"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Mafunzo yalikuwa ya mchanganyiko mzuri wa kusikiliza na shughuli za kikundi.</w:t>
      </w:r>
    </w:p>
    <w:p w14:paraId="7C6A45C2"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14032B66" w14:textId="77777777" w:rsidR="005539B5" w:rsidRDefault="005539B5">
      <w:pPr>
        <w:pBdr>
          <w:top w:val="nil"/>
          <w:left w:val="nil"/>
          <w:bottom w:val="nil"/>
          <w:right w:val="nil"/>
          <w:between w:val="nil"/>
        </w:pBdr>
        <w:rPr>
          <w:b/>
          <w:color w:val="000000"/>
          <w:sz w:val="26"/>
          <w:szCs w:val="26"/>
        </w:rPr>
      </w:pPr>
    </w:p>
    <w:p w14:paraId="58A4AEB6" w14:textId="77777777" w:rsidR="005539B5" w:rsidRDefault="005539B5">
      <w:pPr>
        <w:pBdr>
          <w:top w:val="nil"/>
          <w:left w:val="nil"/>
          <w:bottom w:val="nil"/>
          <w:right w:val="nil"/>
          <w:between w:val="nil"/>
        </w:pBdr>
        <w:spacing w:before="2"/>
        <w:rPr>
          <w:b/>
          <w:color w:val="000000"/>
        </w:rPr>
      </w:pPr>
    </w:p>
    <w:p w14:paraId="40CF60F9"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Shughuli za kikundi zilikuwa uzoefu muhimu wa kujifunza.</w:t>
      </w:r>
    </w:p>
    <w:p w14:paraId="6EC7F6AA" w14:textId="77777777" w:rsidR="005539B5" w:rsidRDefault="005E061A">
      <w:pPr>
        <w:tabs>
          <w:tab w:val="left" w:pos="3289"/>
          <w:tab w:val="left" w:pos="3856"/>
          <w:tab w:val="left" w:pos="4423"/>
          <w:tab w:val="left" w:pos="4990"/>
          <w:tab w:val="left" w:pos="5557"/>
          <w:tab w:val="left" w:pos="6124"/>
        </w:tabs>
        <w:spacing w:before="118"/>
        <w:ind w:left="879"/>
        <w:rPr>
          <w:b/>
          <w:sz w:val="24"/>
          <w:szCs w:val="24"/>
        </w:rPr>
        <w:sectPr w:rsidR="005539B5">
          <w:pgSz w:w="11900" w:h="16840"/>
          <w:pgMar w:top="1840" w:right="980" w:bottom="760" w:left="1020" w:header="736" w:footer="576" w:gutter="0"/>
          <w:cols w:space="720"/>
        </w:sect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084EB92B" w14:textId="77777777" w:rsidR="005539B5" w:rsidRDefault="005539B5">
      <w:pPr>
        <w:pBdr>
          <w:top w:val="nil"/>
          <w:left w:val="nil"/>
          <w:bottom w:val="nil"/>
          <w:right w:val="nil"/>
          <w:between w:val="nil"/>
        </w:pBdr>
        <w:rPr>
          <w:b/>
          <w:color w:val="000000"/>
          <w:sz w:val="20"/>
          <w:szCs w:val="20"/>
        </w:rPr>
      </w:pPr>
    </w:p>
    <w:p w14:paraId="4F225F31" w14:textId="77777777" w:rsidR="005539B5" w:rsidRDefault="005539B5">
      <w:pPr>
        <w:pBdr>
          <w:top w:val="nil"/>
          <w:left w:val="nil"/>
          <w:bottom w:val="nil"/>
          <w:right w:val="nil"/>
          <w:between w:val="nil"/>
        </w:pBdr>
        <w:spacing w:before="4"/>
        <w:rPr>
          <w:b/>
          <w:color w:val="000000"/>
        </w:rPr>
      </w:pPr>
    </w:p>
    <w:p w14:paraId="74AAB9F5" w14:textId="77777777" w:rsidR="005539B5" w:rsidRDefault="005E061A">
      <w:pPr>
        <w:pBdr>
          <w:top w:val="nil"/>
          <w:left w:val="nil"/>
          <w:bottom w:val="nil"/>
          <w:right w:val="nil"/>
          <w:between w:val="nil"/>
        </w:pBdr>
        <w:spacing w:before="1"/>
        <w:ind w:left="170"/>
        <w:rPr>
          <w:color w:val="000000"/>
          <w:sz w:val="24"/>
          <w:szCs w:val="24"/>
        </w:rPr>
      </w:pPr>
      <w:r>
        <w:rPr>
          <w:color w:val="000000"/>
          <w:sz w:val="24"/>
          <w:szCs w:val="24"/>
          <w:lang w:bidi="sw-KE"/>
        </w:rPr>
        <w:t>Mwendeshaji alikuwa na ufahamu.</w:t>
      </w:r>
    </w:p>
    <w:p w14:paraId="54ACE011" w14:textId="77777777" w:rsidR="005539B5" w:rsidRDefault="005E061A">
      <w:pPr>
        <w:tabs>
          <w:tab w:val="left" w:pos="3289"/>
          <w:tab w:val="left" w:pos="3856"/>
          <w:tab w:val="left" w:pos="4423"/>
          <w:tab w:val="left" w:pos="4990"/>
          <w:tab w:val="left" w:pos="5557"/>
          <w:tab w:val="left" w:pos="6124"/>
        </w:tabs>
        <w:spacing w:before="122"/>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071CD3F5" w14:textId="77777777" w:rsidR="005539B5" w:rsidRDefault="005539B5">
      <w:pPr>
        <w:pBdr>
          <w:top w:val="nil"/>
          <w:left w:val="nil"/>
          <w:bottom w:val="nil"/>
          <w:right w:val="nil"/>
          <w:between w:val="nil"/>
        </w:pBdr>
        <w:rPr>
          <w:b/>
          <w:color w:val="000000"/>
          <w:sz w:val="26"/>
          <w:szCs w:val="26"/>
        </w:rPr>
      </w:pPr>
    </w:p>
    <w:p w14:paraId="77FC0111" w14:textId="77777777" w:rsidR="005539B5" w:rsidRDefault="005539B5">
      <w:pPr>
        <w:pBdr>
          <w:top w:val="nil"/>
          <w:left w:val="nil"/>
          <w:bottom w:val="nil"/>
          <w:right w:val="nil"/>
          <w:between w:val="nil"/>
        </w:pBdr>
        <w:spacing w:before="9"/>
        <w:rPr>
          <w:b/>
          <w:color w:val="000000"/>
          <w:sz w:val="21"/>
          <w:szCs w:val="21"/>
        </w:rPr>
      </w:pPr>
    </w:p>
    <w:p w14:paraId="19C1E9AE"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Mwendeshaji alikuwa akijibu maswali ya washiriki.</w:t>
      </w:r>
    </w:p>
    <w:p w14:paraId="3F2E7F78"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sw-KE"/>
        </w:rPr>
        <w:t>Sikubaliani kabisa</w:t>
      </w:r>
      <w:r>
        <w:rPr>
          <w:b/>
          <w:sz w:val="24"/>
          <w:szCs w:val="24"/>
          <w:lang w:bidi="sw-KE"/>
        </w:rPr>
        <w:tab/>
      </w:r>
      <w:r>
        <w:rPr>
          <w:sz w:val="24"/>
          <w:szCs w:val="24"/>
          <w:lang w:bidi="sw-KE"/>
        </w:rPr>
        <w:t>1</w:t>
      </w:r>
      <w:r>
        <w:rPr>
          <w:sz w:val="24"/>
          <w:szCs w:val="24"/>
          <w:lang w:bidi="sw-KE"/>
        </w:rPr>
        <w:tab/>
        <w:t>2</w:t>
      </w:r>
      <w:r>
        <w:rPr>
          <w:sz w:val="24"/>
          <w:szCs w:val="24"/>
          <w:lang w:bidi="sw-KE"/>
        </w:rPr>
        <w:tab/>
        <w:t>3</w:t>
      </w:r>
      <w:r>
        <w:rPr>
          <w:sz w:val="24"/>
          <w:szCs w:val="24"/>
          <w:lang w:bidi="sw-KE"/>
        </w:rPr>
        <w:tab/>
        <w:t>4</w:t>
      </w:r>
      <w:r>
        <w:rPr>
          <w:sz w:val="24"/>
          <w:szCs w:val="24"/>
          <w:lang w:bidi="sw-KE"/>
        </w:rPr>
        <w:tab/>
        <w:t>5</w:t>
      </w:r>
      <w:r>
        <w:rPr>
          <w:sz w:val="24"/>
          <w:szCs w:val="24"/>
          <w:lang w:bidi="sw-KE"/>
        </w:rPr>
        <w:tab/>
      </w:r>
      <w:r>
        <w:rPr>
          <w:b/>
          <w:sz w:val="24"/>
          <w:szCs w:val="24"/>
          <w:lang w:bidi="sw-KE"/>
        </w:rPr>
        <w:t>Ninakubali kwa dhati</w:t>
      </w:r>
    </w:p>
    <w:p w14:paraId="75DCEE77" w14:textId="77777777" w:rsidR="005539B5" w:rsidRDefault="005539B5">
      <w:pPr>
        <w:pBdr>
          <w:top w:val="nil"/>
          <w:left w:val="nil"/>
          <w:bottom w:val="nil"/>
          <w:right w:val="nil"/>
          <w:between w:val="nil"/>
        </w:pBdr>
        <w:rPr>
          <w:b/>
          <w:color w:val="000000"/>
          <w:sz w:val="26"/>
          <w:szCs w:val="26"/>
        </w:rPr>
      </w:pPr>
    </w:p>
    <w:p w14:paraId="37B53D32" w14:textId="77777777" w:rsidR="005539B5" w:rsidRDefault="005539B5">
      <w:pPr>
        <w:pBdr>
          <w:top w:val="nil"/>
          <w:left w:val="nil"/>
          <w:bottom w:val="nil"/>
          <w:right w:val="nil"/>
          <w:between w:val="nil"/>
        </w:pBdr>
        <w:spacing w:before="9"/>
        <w:rPr>
          <w:b/>
          <w:color w:val="000000"/>
          <w:sz w:val="21"/>
          <w:szCs w:val="21"/>
        </w:rPr>
      </w:pPr>
    </w:p>
    <w:p w14:paraId="3EF98BA5"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sw-KE"/>
        </w:rPr>
        <w:t>Ulipenda nini zaidi kuhusu warsha hii?</w:t>
      </w:r>
    </w:p>
    <w:p w14:paraId="066F02AD" w14:textId="77777777" w:rsidR="005539B5" w:rsidRDefault="005539B5">
      <w:pPr>
        <w:pBdr>
          <w:top w:val="nil"/>
          <w:left w:val="nil"/>
          <w:bottom w:val="nil"/>
          <w:right w:val="nil"/>
          <w:between w:val="nil"/>
        </w:pBdr>
        <w:rPr>
          <w:color w:val="000000"/>
          <w:sz w:val="20"/>
          <w:szCs w:val="20"/>
        </w:rPr>
      </w:pPr>
    </w:p>
    <w:p w14:paraId="6BC65021" w14:textId="77777777" w:rsidR="005539B5" w:rsidRDefault="005E061A">
      <w:pPr>
        <w:pBdr>
          <w:top w:val="nil"/>
          <w:left w:val="nil"/>
          <w:bottom w:val="nil"/>
          <w:right w:val="nil"/>
          <w:between w:val="nil"/>
        </w:pBdr>
        <w:spacing w:before="7"/>
        <w:rPr>
          <w:color w:val="000000"/>
          <w:sz w:val="11"/>
          <w:szCs w:val="11"/>
        </w:rPr>
      </w:pPr>
      <w:r>
        <w:rPr>
          <w:noProof/>
          <w:lang w:bidi="sw-KE"/>
        </w:rPr>
        <mc:AlternateContent>
          <mc:Choice Requires="wps">
            <w:drawing>
              <wp:anchor distT="0" distB="0" distL="114300" distR="114300" simplePos="0" relativeHeight="251658268" behindDoc="0" locked="0" layoutInCell="1" hidden="0" allowOverlap="1" wp14:anchorId="6E3A36C0" wp14:editId="4A535BA3">
                <wp:simplePos x="0" y="0"/>
                <wp:positionH relativeFrom="column">
                  <wp:posOffset>215900</wp:posOffset>
                </wp:positionH>
                <wp:positionV relativeFrom="paragraph">
                  <wp:posOffset>495300</wp:posOffset>
                </wp:positionV>
                <wp:extent cx="5934075" cy="12700"/>
                <wp:effectExtent l="0" t="0" r="0" b="0"/>
                <wp:wrapTopAndBottom distT="0" distB="0"/>
                <wp:docPr id="129" name="Forme libre : forme 129"/>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7F6CA47" id="Forme libre : forme 129" o:spid="_x0000_s1026" style="position:absolute;margin-left:17pt;margin-top:39pt;width:467.25pt;height:1pt;z-index:25165826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2k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Hqf&#10;aS+DAgAAOw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69" behindDoc="0" locked="0" layoutInCell="1" hidden="0" allowOverlap="1" wp14:anchorId="7AEF47AA" wp14:editId="489D4197">
                <wp:simplePos x="0" y="0"/>
                <wp:positionH relativeFrom="column">
                  <wp:posOffset>215900</wp:posOffset>
                </wp:positionH>
                <wp:positionV relativeFrom="paragraph">
                  <wp:posOffset>292100</wp:posOffset>
                </wp:positionV>
                <wp:extent cx="5934075" cy="12700"/>
                <wp:effectExtent l="0" t="0" r="0" b="0"/>
                <wp:wrapTopAndBottom distT="0" distB="0"/>
                <wp:docPr id="150" name="Forme libre : forme 15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BDEF4A8" id="Forme libre : forme 150" o:spid="_x0000_s1026" style="position:absolute;margin-left:17pt;margin-top:23pt;width:467.25pt;height:1pt;z-index:25165826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GEe1&#10;c4ICAAA7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0" behindDoc="0" locked="0" layoutInCell="1" hidden="0" allowOverlap="1" wp14:anchorId="53EA0902" wp14:editId="546872AF">
                <wp:simplePos x="0" y="0"/>
                <wp:positionH relativeFrom="column">
                  <wp:posOffset>215900</wp:posOffset>
                </wp:positionH>
                <wp:positionV relativeFrom="paragraph">
                  <wp:posOffset>88900</wp:posOffset>
                </wp:positionV>
                <wp:extent cx="5933440" cy="12700"/>
                <wp:effectExtent l="0" t="0" r="0" b="0"/>
                <wp:wrapTopAndBottom distT="0" distB="0"/>
                <wp:docPr id="6" name="Forme libre : forme 6"/>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161B448" id="Forme libre : forme 6" o:spid="_x0000_s1026" style="position:absolute;margin-left:17pt;margin-top:7pt;width:467.2pt;height:1pt;z-index:251658270;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" path="m,l5933440,e" strokeweight=".26875mm">
                <v:stroke startarrowwidth="narrow" startarrowlength="short" endarrowwidth="narrow" endarrowlength="short"/>
                <v:path arrowok="t" o:extrusionok="f"/>
                <w10:wrap type="topAndBottom"/>
              </v:shape>
            </w:pict>
          </mc:Fallback>
        </mc:AlternateContent>
      </w:r>
    </w:p>
    <w:p w14:paraId="31FD056A" w14:textId="77777777" w:rsidR="005539B5" w:rsidRDefault="005539B5">
      <w:pPr>
        <w:pBdr>
          <w:top w:val="nil"/>
          <w:left w:val="nil"/>
          <w:bottom w:val="nil"/>
          <w:right w:val="nil"/>
          <w:between w:val="nil"/>
        </w:pBdr>
        <w:spacing w:before="9"/>
        <w:rPr>
          <w:color w:val="000000"/>
          <w:sz w:val="24"/>
          <w:szCs w:val="24"/>
        </w:rPr>
      </w:pPr>
    </w:p>
    <w:p w14:paraId="52C57E10" w14:textId="77777777" w:rsidR="005539B5" w:rsidRDefault="005539B5">
      <w:pPr>
        <w:pBdr>
          <w:top w:val="nil"/>
          <w:left w:val="nil"/>
          <w:bottom w:val="nil"/>
          <w:right w:val="nil"/>
          <w:between w:val="nil"/>
        </w:pBdr>
        <w:spacing w:before="9"/>
        <w:rPr>
          <w:color w:val="000000"/>
          <w:sz w:val="24"/>
          <w:szCs w:val="24"/>
        </w:rPr>
      </w:pPr>
    </w:p>
    <w:p w14:paraId="7D81FB62" w14:textId="77777777" w:rsidR="005539B5" w:rsidRDefault="005539B5">
      <w:pPr>
        <w:pBdr>
          <w:top w:val="nil"/>
          <w:left w:val="nil"/>
          <w:bottom w:val="nil"/>
          <w:right w:val="nil"/>
          <w:between w:val="nil"/>
        </w:pBdr>
        <w:rPr>
          <w:color w:val="000000"/>
          <w:sz w:val="20"/>
          <w:szCs w:val="20"/>
        </w:rPr>
      </w:pPr>
    </w:p>
    <w:p w14:paraId="7E95DB0E" w14:textId="77777777" w:rsidR="005539B5" w:rsidRDefault="005539B5">
      <w:pPr>
        <w:pBdr>
          <w:top w:val="nil"/>
          <w:left w:val="nil"/>
          <w:bottom w:val="nil"/>
          <w:right w:val="nil"/>
          <w:between w:val="nil"/>
        </w:pBdr>
        <w:spacing w:before="10"/>
        <w:rPr>
          <w:color w:val="000000"/>
          <w:sz w:val="20"/>
          <w:szCs w:val="20"/>
        </w:rPr>
      </w:pPr>
    </w:p>
    <w:p w14:paraId="56019D0C" w14:textId="77777777" w:rsidR="005539B5" w:rsidRDefault="005E061A">
      <w:pPr>
        <w:pBdr>
          <w:top w:val="nil"/>
          <w:left w:val="nil"/>
          <w:bottom w:val="nil"/>
          <w:right w:val="nil"/>
          <w:between w:val="nil"/>
        </w:pBdr>
        <w:spacing w:before="92"/>
        <w:ind w:left="170"/>
        <w:rPr>
          <w:color w:val="000000"/>
          <w:sz w:val="24"/>
          <w:szCs w:val="24"/>
        </w:rPr>
      </w:pPr>
      <w:r>
        <w:rPr>
          <w:color w:val="000000"/>
          <w:sz w:val="24"/>
          <w:szCs w:val="24"/>
          <w:lang w:bidi="sw-KE"/>
        </w:rPr>
        <w:t>Je, una mapendekezo yoyote mahususi ya kuboresha kozi hii?</w:t>
      </w:r>
    </w:p>
    <w:p w14:paraId="16F2C408" w14:textId="77777777" w:rsidR="005539B5" w:rsidRDefault="005539B5">
      <w:pPr>
        <w:pBdr>
          <w:top w:val="nil"/>
          <w:left w:val="nil"/>
          <w:bottom w:val="nil"/>
          <w:right w:val="nil"/>
          <w:between w:val="nil"/>
        </w:pBdr>
        <w:rPr>
          <w:color w:val="000000"/>
          <w:sz w:val="20"/>
          <w:szCs w:val="20"/>
        </w:rPr>
      </w:pPr>
    </w:p>
    <w:p w14:paraId="7A57253E" w14:textId="77777777" w:rsidR="005539B5" w:rsidRDefault="005E061A">
      <w:pPr>
        <w:pBdr>
          <w:top w:val="nil"/>
          <w:left w:val="nil"/>
          <w:bottom w:val="nil"/>
          <w:right w:val="nil"/>
          <w:between w:val="nil"/>
        </w:pBdr>
        <w:spacing w:before="11"/>
        <w:rPr>
          <w:color w:val="000000"/>
          <w:sz w:val="10"/>
          <w:szCs w:val="10"/>
        </w:rPr>
      </w:pPr>
      <w:r>
        <w:rPr>
          <w:noProof/>
          <w:lang w:bidi="sw-KE"/>
        </w:rPr>
        <mc:AlternateContent>
          <mc:Choice Requires="wps">
            <w:drawing>
              <wp:anchor distT="0" distB="0" distL="114300" distR="114300" simplePos="0" relativeHeight="251658271" behindDoc="0" locked="0" layoutInCell="1" hidden="0" allowOverlap="1" wp14:anchorId="46047F10" wp14:editId="358B5A56">
                <wp:simplePos x="0" y="0"/>
                <wp:positionH relativeFrom="column">
                  <wp:posOffset>215900</wp:posOffset>
                </wp:positionH>
                <wp:positionV relativeFrom="paragraph">
                  <wp:posOffset>482600</wp:posOffset>
                </wp:positionV>
                <wp:extent cx="5934075" cy="13525"/>
                <wp:effectExtent l="0" t="0" r="0" b="0"/>
                <wp:wrapTopAndBottom distT="0" distB="0"/>
                <wp:docPr id="160" name="Forme libre : forme 1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3620192" id="Forme libre : forme 160" o:spid="_x0000_s1026" style="position:absolute;margin-left:17pt;margin-top:38pt;width:467.25pt;height:1.05pt;z-index:251658271;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lgwIAADw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" path="m,l5934075,e" strokeweight=".37569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2" behindDoc="0" locked="0" layoutInCell="1" hidden="0" allowOverlap="1" wp14:anchorId="3E1560B2" wp14:editId="552B6321">
                <wp:simplePos x="0" y="0"/>
                <wp:positionH relativeFrom="column">
                  <wp:posOffset>215900</wp:posOffset>
                </wp:positionH>
                <wp:positionV relativeFrom="paragraph">
                  <wp:posOffset>279400</wp:posOffset>
                </wp:positionV>
                <wp:extent cx="5934075" cy="13525"/>
                <wp:effectExtent l="0" t="0" r="0" b="0"/>
                <wp:wrapTopAndBottom distT="0" distB="0"/>
                <wp:docPr id="47" name="Forme libre : forme 47"/>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CC53990" id="Forme libre : forme 47" o:spid="_x0000_s1026" style="position:absolute;margin-left:17pt;margin-top:22pt;width:467.25pt;height:1.05pt;z-index:251658272;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3" behindDoc="0" locked="0" layoutInCell="1" hidden="0" allowOverlap="1" wp14:anchorId="7C86DA5A" wp14:editId="5C73A814">
                <wp:simplePos x="0" y="0"/>
                <wp:positionH relativeFrom="column">
                  <wp:posOffset>215900</wp:posOffset>
                </wp:positionH>
                <wp:positionV relativeFrom="paragraph">
                  <wp:posOffset>76200</wp:posOffset>
                </wp:positionV>
                <wp:extent cx="5934075" cy="13525"/>
                <wp:effectExtent l="0" t="0" r="0" b="0"/>
                <wp:wrapTopAndBottom distT="0" distB="0"/>
                <wp:docPr id="23" name="Forme libre : forme 23"/>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8185286" id="Forme libre : forme 23" o:spid="_x0000_s1026" style="position:absolute;margin-left:17pt;margin-top:6pt;width:467.25pt;height:1.05pt;z-index:251658273;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tkgwIAADo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p>
    <w:p w14:paraId="7C3CC085" w14:textId="77777777" w:rsidR="005539B5" w:rsidRDefault="005539B5">
      <w:pPr>
        <w:pBdr>
          <w:top w:val="nil"/>
          <w:left w:val="nil"/>
          <w:bottom w:val="nil"/>
          <w:right w:val="nil"/>
          <w:between w:val="nil"/>
        </w:pBdr>
        <w:spacing w:before="6"/>
        <w:rPr>
          <w:color w:val="000000"/>
          <w:sz w:val="24"/>
          <w:szCs w:val="24"/>
        </w:rPr>
      </w:pPr>
    </w:p>
    <w:p w14:paraId="41B2980A" w14:textId="77777777" w:rsidR="005539B5" w:rsidRDefault="005539B5">
      <w:pPr>
        <w:pBdr>
          <w:top w:val="nil"/>
          <w:left w:val="nil"/>
          <w:bottom w:val="nil"/>
          <w:right w:val="nil"/>
          <w:between w:val="nil"/>
        </w:pBdr>
        <w:spacing w:before="6"/>
        <w:rPr>
          <w:color w:val="000000"/>
          <w:sz w:val="24"/>
          <w:szCs w:val="24"/>
        </w:rPr>
      </w:pPr>
    </w:p>
    <w:p w14:paraId="7B7F9CDC" w14:textId="77777777" w:rsidR="005539B5" w:rsidRDefault="005539B5">
      <w:pPr>
        <w:pBdr>
          <w:top w:val="nil"/>
          <w:left w:val="nil"/>
          <w:bottom w:val="nil"/>
          <w:right w:val="nil"/>
          <w:between w:val="nil"/>
        </w:pBdr>
        <w:rPr>
          <w:color w:val="000000"/>
          <w:sz w:val="20"/>
          <w:szCs w:val="20"/>
        </w:rPr>
      </w:pPr>
    </w:p>
    <w:p w14:paraId="69B18CF8" w14:textId="77777777" w:rsidR="005539B5" w:rsidRDefault="005539B5">
      <w:pPr>
        <w:pBdr>
          <w:top w:val="nil"/>
          <w:left w:val="nil"/>
          <w:bottom w:val="nil"/>
          <w:right w:val="nil"/>
          <w:between w:val="nil"/>
        </w:pBdr>
        <w:spacing w:before="10"/>
        <w:rPr>
          <w:color w:val="000000"/>
          <w:sz w:val="20"/>
          <w:szCs w:val="20"/>
        </w:rPr>
      </w:pPr>
    </w:p>
    <w:p w14:paraId="5B79F968" w14:textId="77777777" w:rsidR="005539B5" w:rsidRDefault="005E061A">
      <w:pPr>
        <w:pBdr>
          <w:top w:val="nil"/>
          <w:left w:val="nil"/>
          <w:bottom w:val="nil"/>
          <w:right w:val="nil"/>
          <w:between w:val="nil"/>
        </w:pBdr>
        <w:spacing w:before="92"/>
        <w:ind w:left="170"/>
        <w:rPr>
          <w:color w:val="000000"/>
          <w:sz w:val="24"/>
          <w:szCs w:val="24"/>
        </w:rPr>
      </w:pPr>
      <w:r>
        <w:rPr>
          <w:color w:val="000000"/>
          <w:sz w:val="24"/>
          <w:szCs w:val="24"/>
          <w:lang w:bidi="sw-KE"/>
        </w:rPr>
        <w:t>Je, ungependa kupata mafunzo au msaada gani zaidi?</w:t>
      </w:r>
    </w:p>
    <w:p w14:paraId="7161F986" w14:textId="77777777" w:rsidR="005539B5" w:rsidRDefault="005539B5">
      <w:pPr>
        <w:pBdr>
          <w:top w:val="nil"/>
          <w:left w:val="nil"/>
          <w:bottom w:val="nil"/>
          <w:right w:val="nil"/>
          <w:between w:val="nil"/>
        </w:pBdr>
        <w:rPr>
          <w:color w:val="000000"/>
          <w:sz w:val="20"/>
          <w:szCs w:val="20"/>
        </w:rPr>
      </w:pPr>
    </w:p>
    <w:p w14:paraId="56AE755A" w14:textId="77777777" w:rsidR="005539B5" w:rsidRDefault="005E061A">
      <w:pPr>
        <w:pBdr>
          <w:top w:val="nil"/>
          <w:left w:val="nil"/>
          <w:bottom w:val="nil"/>
          <w:right w:val="nil"/>
          <w:between w:val="nil"/>
        </w:pBdr>
        <w:spacing w:before="7"/>
        <w:rPr>
          <w:color w:val="000000"/>
          <w:sz w:val="11"/>
          <w:szCs w:val="11"/>
        </w:rPr>
      </w:pPr>
      <w:r>
        <w:rPr>
          <w:noProof/>
          <w:lang w:bidi="sw-KE"/>
        </w:rPr>
        <mc:AlternateContent>
          <mc:Choice Requires="wps">
            <w:drawing>
              <wp:anchor distT="0" distB="0" distL="114300" distR="114300" simplePos="0" relativeHeight="251658274" behindDoc="0" locked="0" layoutInCell="1" hidden="0" allowOverlap="1" wp14:anchorId="5C03EAFE" wp14:editId="1D5B0969">
                <wp:simplePos x="0" y="0"/>
                <wp:positionH relativeFrom="column">
                  <wp:posOffset>215900</wp:posOffset>
                </wp:positionH>
                <wp:positionV relativeFrom="paragraph">
                  <wp:posOffset>495300</wp:posOffset>
                </wp:positionV>
                <wp:extent cx="5934075" cy="12700"/>
                <wp:effectExtent l="0" t="0" r="0" b="0"/>
                <wp:wrapTopAndBottom distT="0" distB="0"/>
                <wp:docPr id="64" name="Forme libre : forme 6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F9BD558" id="Forme libre : forme 64" o:spid="_x0000_s1026" style="position:absolute;margin-left:17pt;margin-top:39pt;width:467.25pt;height:1pt;z-index:251658274;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CcK&#10;0ayDAgAAOQ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5" behindDoc="0" locked="0" layoutInCell="1" hidden="0" allowOverlap="1" wp14:anchorId="4884D3A4" wp14:editId="2AB813E5">
                <wp:simplePos x="0" y="0"/>
                <wp:positionH relativeFrom="column">
                  <wp:posOffset>215900</wp:posOffset>
                </wp:positionH>
                <wp:positionV relativeFrom="paragraph">
                  <wp:posOffset>292100</wp:posOffset>
                </wp:positionV>
                <wp:extent cx="5934075" cy="12700"/>
                <wp:effectExtent l="0" t="0" r="0" b="0"/>
                <wp:wrapTopAndBottom distT="0" distB="0"/>
                <wp:docPr id="60" name="Forme libre : forme 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E933F47" id="Forme libre : forme 60" o:spid="_x0000_s1026" style="position:absolute;margin-left:17pt;margin-top:23pt;width:467.25pt;height:1pt;z-index:251658275;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0hhg&#10;qoICAAA5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6" behindDoc="0" locked="0" layoutInCell="1" hidden="0" allowOverlap="1" wp14:anchorId="72DFFF72" wp14:editId="1657AEA7">
                <wp:simplePos x="0" y="0"/>
                <wp:positionH relativeFrom="column">
                  <wp:posOffset>215900</wp:posOffset>
                </wp:positionH>
                <wp:positionV relativeFrom="paragraph">
                  <wp:posOffset>88900</wp:posOffset>
                </wp:positionV>
                <wp:extent cx="5934075" cy="12700"/>
                <wp:effectExtent l="0" t="0" r="0" b="0"/>
                <wp:wrapTopAndBottom distT="0" distB="0"/>
                <wp:docPr id="174" name="Forme libre : forme 17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81650EA" id="Forme libre : forme 174" o:spid="_x0000_s1026" style="position:absolute;margin-left:17pt;margin-top:7pt;width:467.25pt;height:1pt;z-index:251658276;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5O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7DD8D848" w14:textId="77777777" w:rsidR="005539B5" w:rsidRDefault="005539B5">
      <w:pPr>
        <w:pBdr>
          <w:top w:val="nil"/>
          <w:left w:val="nil"/>
          <w:bottom w:val="nil"/>
          <w:right w:val="nil"/>
          <w:between w:val="nil"/>
        </w:pBdr>
        <w:spacing w:before="9"/>
        <w:rPr>
          <w:color w:val="000000"/>
          <w:sz w:val="24"/>
          <w:szCs w:val="24"/>
        </w:rPr>
      </w:pPr>
    </w:p>
    <w:p w14:paraId="02EE3327" w14:textId="77777777" w:rsidR="005539B5" w:rsidRDefault="005539B5">
      <w:pPr>
        <w:pBdr>
          <w:top w:val="nil"/>
          <w:left w:val="nil"/>
          <w:bottom w:val="nil"/>
          <w:right w:val="nil"/>
          <w:between w:val="nil"/>
        </w:pBdr>
        <w:spacing w:before="9"/>
        <w:rPr>
          <w:color w:val="000000"/>
          <w:sz w:val="24"/>
          <w:szCs w:val="24"/>
        </w:rPr>
      </w:pPr>
    </w:p>
    <w:p w14:paraId="072D0F5A" w14:textId="77777777" w:rsidR="005539B5" w:rsidRDefault="005539B5">
      <w:pPr>
        <w:pBdr>
          <w:top w:val="nil"/>
          <w:left w:val="nil"/>
          <w:bottom w:val="nil"/>
          <w:right w:val="nil"/>
          <w:between w:val="nil"/>
        </w:pBdr>
        <w:rPr>
          <w:color w:val="000000"/>
          <w:sz w:val="20"/>
          <w:szCs w:val="20"/>
        </w:rPr>
      </w:pPr>
    </w:p>
    <w:p w14:paraId="66B29B4E" w14:textId="77777777" w:rsidR="005539B5" w:rsidRDefault="005539B5">
      <w:pPr>
        <w:pBdr>
          <w:top w:val="nil"/>
          <w:left w:val="nil"/>
          <w:bottom w:val="nil"/>
          <w:right w:val="nil"/>
          <w:between w:val="nil"/>
        </w:pBdr>
        <w:rPr>
          <w:color w:val="000000"/>
          <w:sz w:val="20"/>
          <w:szCs w:val="20"/>
        </w:rPr>
      </w:pPr>
    </w:p>
    <w:p w14:paraId="6CFCE53A" w14:textId="77777777" w:rsidR="005539B5" w:rsidRDefault="005539B5">
      <w:pPr>
        <w:pBdr>
          <w:top w:val="nil"/>
          <w:left w:val="nil"/>
          <w:bottom w:val="nil"/>
          <w:right w:val="nil"/>
          <w:between w:val="nil"/>
        </w:pBdr>
        <w:rPr>
          <w:color w:val="000000"/>
          <w:sz w:val="20"/>
          <w:szCs w:val="20"/>
        </w:rPr>
      </w:pPr>
    </w:p>
    <w:p w14:paraId="3CF2D430" w14:textId="77777777" w:rsidR="005539B5" w:rsidRDefault="005539B5">
      <w:pPr>
        <w:pBdr>
          <w:top w:val="nil"/>
          <w:left w:val="nil"/>
          <w:bottom w:val="nil"/>
          <w:right w:val="nil"/>
          <w:between w:val="nil"/>
        </w:pBdr>
        <w:spacing w:before="5"/>
        <w:rPr>
          <w:color w:val="000000"/>
          <w:sz w:val="28"/>
          <w:szCs w:val="28"/>
        </w:rPr>
      </w:pPr>
    </w:p>
    <w:p w14:paraId="4AC3017D" w14:textId="77777777" w:rsidR="005539B5" w:rsidRDefault="005E061A">
      <w:pPr>
        <w:spacing w:before="92"/>
        <w:ind w:left="170"/>
        <w:rPr>
          <w:b/>
          <w:sz w:val="24"/>
          <w:szCs w:val="24"/>
        </w:rPr>
      </w:pPr>
      <w:r>
        <w:rPr>
          <w:b/>
          <w:sz w:val="24"/>
          <w:szCs w:val="24"/>
          <w:lang w:bidi="sw-KE"/>
        </w:rPr>
        <w:t>Maoni ya Ziada:</w:t>
      </w:r>
    </w:p>
    <w:p w14:paraId="361D0043" w14:textId="77777777" w:rsidR="005539B5" w:rsidRDefault="005E061A">
      <w:pPr>
        <w:pBdr>
          <w:top w:val="nil"/>
          <w:left w:val="nil"/>
          <w:bottom w:val="nil"/>
          <w:right w:val="nil"/>
          <w:between w:val="nil"/>
        </w:pBdr>
        <w:spacing w:before="2"/>
        <w:rPr>
          <w:b/>
          <w:color w:val="000000"/>
          <w:sz w:val="21"/>
          <w:szCs w:val="21"/>
        </w:rPr>
      </w:pPr>
      <w:r>
        <w:rPr>
          <w:noProof/>
          <w:lang w:bidi="sw-KE"/>
        </w:rPr>
        <mc:AlternateContent>
          <mc:Choice Requires="wps">
            <w:drawing>
              <wp:anchor distT="0" distB="0" distL="114300" distR="114300" simplePos="0" relativeHeight="251658277" behindDoc="0" locked="0" layoutInCell="1" hidden="0" allowOverlap="1" wp14:anchorId="3CD4086C" wp14:editId="2D53E337">
                <wp:simplePos x="0" y="0"/>
                <wp:positionH relativeFrom="column">
                  <wp:posOffset>215900</wp:posOffset>
                </wp:positionH>
                <wp:positionV relativeFrom="paragraph">
                  <wp:posOffset>762000</wp:posOffset>
                </wp:positionV>
                <wp:extent cx="5933440" cy="12700"/>
                <wp:effectExtent l="0" t="0" r="0" b="0"/>
                <wp:wrapTopAndBottom distT="0" distB="0"/>
                <wp:docPr id="22" name="Forme libre : forme 22"/>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809BA92" id="Forme libre : forme 22" o:spid="_x0000_s1026" style="position:absolute;margin-left:17pt;margin-top:60pt;width:467.2pt;height:1pt;z-index:251658277;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" path="m,l5933440,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8" behindDoc="0" locked="0" layoutInCell="1" hidden="0" allowOverlap="1" wp14:anchorId="06406F81" wp14:editId="71025604">
                <wp:simplePos x="0" y="0"/>
                <wp:positionH relativeFrom="column">
                  <wp:posOffset>215900</wp:posOffset>
                </wp:positionH>
                <wp:positionV relativeFrom="paragraph">
                  <wp:posOffset>558800</wp:posOffset>
                </wp:positionV>
                <wp:extent cx="5934075" cy="12700"/>
                <wp:effectExtent l="0" t="0" r="0" b="0"/>
                <wp:wrapTopAndBottom distT="0" distB="0"/>
                <wp:docPr id="42" name="Forme libre : forme 42"/>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DCE8BA6" id="Forme libre : forme 42" o:spid="_x0000_s1026" style="position:absolute;margin-left:17pt;margin-top:44pt;width:467.25pt;height:1pt;z-index:25165827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79" behindDoc="0" locked="0" layoutInCell="1" hidden="0" allowOverlap="1" wp14:anchorId="01AAD377" wp14:editId="117F2106">
                <wp:simplePos x="0" y="0"/>
                <wp:positionH relativeFrom="column">
                  <wp:posOffset>215900</wp:posOffset>
                </wp:positionH>
                <wp:positionV relativeFrom="paragraph">
                  <wp:posOffset>355600</wp:posOffset>
                </wp:positionV>
                <wp:extent cx="5934075" cy="12700"/>
                <wp:effectExtent l="0" t="0" r="0" b="0"/>
                <wp:wrapTopAndBottom distT="0" distB="0"/>
                <wp:docPr id="90" name="Forme libre : forme 9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F9EC35E" id="Forme libre : forme 90" o:spid="_x0000_s1026" style="position:absolute;margin-left:17pt;margin-top:28pt;width:467.25pt;height:1pt;z-index:25165827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sw-KE"/>
        </w:rPr>
        <mc:AlternateContent>
          <mc:Choice Requires="wps">
            <w:drawing>
              <wp:anchor distT="0" distB="0" distL="114300" distR="114300" simplePos="0" relativeHeight="251658280" behindDoc="0" locked="0" layoutInCell="1" hidden="0" allowOverlap="1" wp14:anchorId="55229DC6" wp14:editId="2C0BA76C">
                <wp:simplePos x="0" y="0"/>
                <wp:positionH relativeFrom="column">
                  <wp:posOffset>215900</wp:posOffset>
                </wp:positionH>
                <wp:positionV relativeFrom="paragraph">
                  <wp:posOffset>152400</wp:posOffset>
                </wp:positionV>
                <wp:extent cx="5934075" cy="12700"/>
                <wp:effectExtent l="0" t="0" r="0" b="0"/>
                <wp:wrapTopAndBottom distT="0" distB="0"/>
                <wp:docPr id="170" name="Forme libre : forme 17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71D07CB" id="Forme libre : forme 170" o:spid="_x0000_s1026" style="position:absolute;margin-left:17pt;margin-top:12pt;width:467.25pt;height:1pt;z-index:251658280;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119FDABE" w14:textId="77777777" w:rsidR="005539B5" w:rsidRDefault="005539B5">
      <w:pPr>
        <w:pBdr>
          <w:top w:val="nil"/>
          <w:left w:val="nil"/>
          <w:bottom w:val="nil"/>
          <w:right w:val="nil"/>
          <w:between w:val="nil"/>
        </w:pBdr>
        <w:spacing w:before="9"/>
        <w:rPr>
          <w:b/>
          <w:color w:val="000000"/>
          <w:sz w:val="24"/>
          <w:szCs w:val="24"/>
        </w:rPr>
      </w:pPr>
    </w:p>
    <w:p w14:paraId="3C975AAE" w14:textId="77777777" w:rsidR="005539B5" w:rsidRDefault="005539B5">
      <w:pPr>
        <w:pBdr>
          <w:top w:val="nil"/>
          <w:left w:val="nil"/>
          <w:bottom w:val="nil"/>
          <w:right w:val="nil"/>
          <w:between w:val="nil"/>
        </w:pBdr>
        <w:spacing w:before="9"/>
        <w:rPr>
          <w:b/>
          <w:color w:val="000000"/>
          <w:sz w:val="24"/>
          <w:szCs w:val="24"/>
        </w:rPr>
      </w:pPr>
    </w:p>
    <w:p w14:paraId="157E8CC5" w14:textId="77777777" w:rsidR="005539B5" w:rsidRDefault="005539B5">
      <w:pPr>
        <w:pBdr>
          <w:top w:val="nil"/>
          <w:left w:val="nil"/>
          <w:bottom w:val="nil"/>
          <w:right w:val="nil"/>
          <w:between w:val="nil"/>
        </w:pBdr>
        <w:spacing w:before="9"/>
        <w:rPr>
          <w:b/>
          <w:color w:val="000000"/>
          <w:sz w:val="24"/>
          <w:szCs w:val="24"/>
        </w:rPr>
      </w:pPr>
    </w:p>
    <w:sectPr w:rsidR="005539B5">
      <w:pgSz w:w="11900" w:h="16840"/>
      <w:pgMar w:top="1840" w:right="980" w:bottom="760" w:left="1020" w:header="73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A3973" w14:textId="77777777" w:rsidR="00A375EF" w:rsidRDefault="00A375EF">
      <w:r>
        <w:separator/>
      </w:r>
    </w:p>
  </w:endnote>
  <w:endnote w:type="continuationSeparator" w:id="0">
    <w:p w14:paraId="6B1BDCD1" w14:textId="77777777" w:rsidR="00A375EF" w:rsidRDefault="00A375EF">
      <w:r>
        <w:continuationSeparator/>
      </w:r>
    </w:p>
  </w:endnote>
  <w:endnote w:type="continuationNotice" w:id="1">
    <w:p w14:paraId="5A6FE315" w14:textId="77777777" w:rsidR="00A375EF" w:rsidRDefault="00A375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Georgia">
    <w:panose1 w:val="02040502050405020303"/>
    <w:charset w:val="00"/>
    <w:family w:val="roman"/>
    <w:pitch w:val="variable"/>
    <w:sig w:usb0="00000287" w:usb1="00000000" w:usb2="00000000" w:usb3="00000000" w:csb0="0000009F" w:csb1="00000000"/>
  </w:font>
  <w:font w:name="Helvetica Neue Light">
    <w:altName w:val="Arial Nova Light"/>
    <w:charset w:val="00"/>
    <w:family w:val="auto"/>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3300" w14:textId="77777777" w:rsidR="005539B5" w:rsidRDefault="005E061A">
    <w:pPr>
      <w:pBdr>
        <w:top w:val="nil"/>
        <w:left w:val="nil"/>
        <w:bottom w:val="nil"/>
        <w:right w:val="nil"/>
        <w:between w:val="nil"/>
      </w:pBdr>
      <w:spacing w:line="14" w:lineRule="auto"/>
      <w:rPr>
        <w:color w:val="000000"/>
        <w:sz w:val="20"/>
        <w:szCs w:val="20"/>
      </w:rPr>
    </w:pPr>
    <w:r>
      <w:rPr>
        <w:noProof/>
        <w:lang w:bidi="sw-KE"/>
      </w:rPr>
      <mc:AlternateContent>
        <mc:Choice Requires="wps">
          <w:drawing>
            <wp:anchor distT="0" distB="0" distL="114300" distR="114300" simplePos="0" relativeHeight="251658243" behindDoc="1" locked="0" layoutInCell="1" hidden="0" allowOverlap="1" wp14:anchorId="2E573E24" wp14:editId="63F7B3AF">
              <wp:simplePos x="0" y="0"/>
              <wp:positionH relativeFrom="column">
                <wp:posOffset>4318000</wp:posOffset>
              </wp:positionH>
              <wp:positionV relativeFrom="paragraph">
                <wp:posOffset>10248900</wp:posOffset>
              </wp:positionV>
              <wp:extent cx="2068195" cy="133985"/>
              <wp:effectExtent l="0" t="0" r="0" b="0"/>
              <wp:wrapNone/>
              <wp:docPr id="21" name="Forme libre : forme 21"/>
              <wp:cNvGraphicFramePr/>
              <a:graphic xmlns:a="http://schemas.openxmlformats.org/drawingml/2006/main">
                <a:graphicData uri="http://schemas.microsoft.com/office/word/2010/wordprocessingShape">
                  <wps:wsp>
                    <wps:cNvSpPr/>
                    <wps:spPr>
                      <a:xfrm>
                        <a:off x="4964365" y="3717770"/>
                        <a:ext cx="2058670" cy="124460"/>
                      </a:xfrm>
                      <a:custGeom>
                        <a:avLst/>
                        <a:gdLst/>
                        <a:ahLst/>
                        <a:cxnLst/>
                        <a:rect l="l" t="t" r="r" b="b"/>
                        <a:pathLst>
                          <a:path w="2058670" h="124460" extrusionOk="0">
                            <a:moveTo>
                              <a:pt x="0" y="0"/>
                            </a:moveTo>
                            <a:lnTo>
                              <a:pt x="0" y="124460"/>
                            </a:lnTo>
                            <a:lnTo>
                              <a:pt x="2058670" y="124460"/>
                            </a:lnTo>
                            <a:lnTo>
                              <a:pt x="2058670" y="0"/>
                            </a:lnTo>
                            <a:close/>
                          </a:path>
                        </a:pathLst>
                      </a:custGeom>
                      <a:solidFill>
                        <a:srgbClr val="FFFFFF"/>
                      </a:solidFill>
                      <a:ln>
                        <a:noFill/>
                      </a:ln>
                    </wps:spPr>
                    <wps:txbx>
                      <w:txbxContent>
                        <w:p w14:paraId="79A30BB1" w14:textId="77777777" w:rsidR="005539B5" w:rsidRDefault="005E061A">
                          <w:pPr>
                            <w:spacing w:before="13"/>
                            <w:ind w:left="20" w:firstLine="20"/>
                            <w:textDirection w:val="btLr"/>
                          </w:pPr>
                          <w:r>
                            <w:rPr>
                              <w:color w:val="FFFFFF"/>
                              <w:sz w:val="14"/>
                              <w:lang w:bidi="sw-KE"/>
                            </w:rPr>
                            <w:t>PSEA | Moduli ya 1 | Kipindi cha 2 | Mada ya 2 | Kijitabu cha 1 |</w:t>
                          </w:r>
                        </w:p>
                      </w:txbxContent>
                    </wps:txbx>
                    <wps:bodyPr spcFirstLastPara="1" wrap="square" lIns="88900" tIns="38100" rIns="88900" bIns="38100" anchor="t" anchorCtr="0">
                      <a:noAutofit/>
                    </wps:bodyPr>
                  </wps:wsp>
                </a:graphicData>
              </a:graphic>
            </wp:anchor>
          </w:drawing>
        </mc:Choice>
        <mc:Fallback>
          <w:pict>
            <v:shape w14:anchorId="2E573E24" id="Forme libre : forme 21" o:spid="_x0000_s1202" style="position:absolute;margin-left:340pt;margin-top:807pt;width:162.85pt;height:10.55pt;z-index:-251658237;visibility:visible;mso-wrap-style:square;mso-wrap-distance-left:9pt;mso-wrap-distance-top:0;mso-wrap-distance-right:9pt;mso-wrap-distance-bottom:0;mso-position-horizontal:absolute;mso-position-horizontal-relative:text;mso-position-vertical:absolute;mso-position-vertical-relative:text;v-text-anchor:top" coordsize="2058670,124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" adj="-11796480,,5400" path="m,l,124460r2058670,l2058670,,,xe" stroked="f">
              <v:stroke joinstyle="miter"/>
              <v:formulas/>
              <v:path arrowok="t" o:extrusionok="f" o:connecttype="custom" textboxrect="0,0,2058670,124460"/>
              <v:textbox inset="7pt,3pt,7pt,3pt">
                <w:txbxContent>
                  <w:p w14:paraId="79A30BB1" w14:textId="77777777" w:rsidR="005539B5" w:rsidRDefault="005E061A">
                    <w:pPr>
                      <w:spacing w:before="13"/>
                      <w:ind w:left="20" w:firstLine="20"/>
                      <w:textDirection w:val="btLr"/>
                    </w:pPr>
                    <w:r>
                      <w:rPr>
                        <w:color w:val="FFFFFF"/>
                        <w:sz w:val="14"/>
                        <w:lang w:bidi="sw-KE"/>
                      </w:rPr>
                      <w:t>PSEA | Moduli ya 1 | Kipindi cha 2 | Mada ya 2 | Kijitabu cha 1 |</w:t>
                    </w:r>
                  </w:p>
                </w:txbxContent>
              </v:textbox>
            </v:shape>
          </w:pict>
        </mc:Fallback>
      </mc:AlternateContent>
    </w:r>
    <w:r>
      <w:rPr>
        <w:noProof/>
        <w:lang w:bidi="sw-KE"/>
      </w:rPr>
      <mc:AlternateContent>
        <mc:Choice Requires="wpg">
          <w:drawing>
            <wp:anchor distT="0" distB="0" distL="114300" distR="114300" simplePos="0" relativeHeight="251658244" behindDoc="1" locked="0" layoutInCell="1" hidden="0" allowOverlap="1" wp14:anchorId="30B51ACA" wp14:editId="2ED18589">
              <wp:simplePos x="0" y="0"/>
              <wp:positionH relativeFrom="column">
                <wp:posOffset>825500</wp:posOffset>
              </wp:positionH>
              <wp:positionV relativeFrom="paragraph">
                <wp:posOffset>10198100</wp:posOffset>
              </wp:positionV>
              <wp:extent cx="417194" cy="489585"/>
              <wp:effectExtent l="0" t="0" r="0" b="0"/>
              <wp:wrapNone/>
              <wp:docPr id="181" name="Groupe 181"/>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 name="Groupe 2"/>
                      <wpg:cNvGrpSpPr/>
                      <wpg:grpSpPr>
                        <a:xfrm>
                          <a:off x="5785103" y="3535208"/>
                          <a:ext cx="417175" cy="489575"/>
                          <a:chOff x="0" y="0"/>
                          <a:chExt cx="417175" cy="489575"/>
                        </a:xfrm>
                      </wpg:grpSpPr>
                      <wps:wsp>
                        <wps:cNvPr id="3" name="Rectangle 3"/>
                        <wps:cNvSpPr/>
                        <wps:spPr>
                          <a:xfrm>
                            <a:off x="0" y="0"/>
                            <a:ext cx="417175" cy="489575"/>
                          </a:xfrm>
                          <a:prstGeom prst="rect">
                            <a:avLst/>
                          </a:prstGeom>
                          <a:noFill/>
                          <a:ln>
                            <a:noFill/>
                          </a:ln>
                        </wps:spPr>
                        <wps:txbx>
                          <w:txbxContent>
                            <w:p w14:paraId="6B2C3B7D" w14:textId="77777777" w:rsidR="005539B5" w:rsidRDefault="005539B5">
                              <w:pPr>
                                <w:textDirection w:val="btLr"/>
                              </w:pPr>
                            </w:p>
                          </w:txbxContent>
                        </wps:txbx>
                        <wps:bodyPr spcFirstLastPara="1" wrap="square" lIns="91425" tIns="91425" rIns="91425" bIns="91425" anchor="ctr" anchorCtr="0">
                          <a:noAutofit/>
                        </wps:bodyPr>
                      </wps:wsp>
                      <wps:wsp>
                        <wps:cNvPr id="4" name="Rectangle 4"/>
                        <wps:cNvSpPr/>
                        <wps:spPr>
                          <a:xfrm>
                            <a:off x="6349" y="5715"/>
                            <a:ext cx="404494" cy="476885"/>
                          </a:xfrm>
                          <a:prstGeom prst="rect">
                            <a:avLst/>
                          </a:prstGeom>
                          <a:solidFill>
                            <a:srgbClr val="3397D4"/>
                          </a:solidFill>
                          <a:ln>
                            <a:noFill/>
                          </a:ln>
                        </wps:spPr>
                        <wps:txbx>
                          <w:txbxContent>
                            <w:p w14:paraId="7A3B82DF" w14:textId="77777777" w:rsidR="005539B5" w:rsidRDefault="005539B5">
                              <w:pPr>
                                <w:textDirection w:val="btLr"/>
                              </w:pPr>
                            </w:p>
                          </w:txbxContent>
                        </wps:txbx>
                        <wps:bodyPr spcFirstLastPara="1" wrap="square" lIns="91425" tIns="91425" rIns="91425" bIns="91425" anchor="ctr" anchorCtr="0">
                          <a:noAutofit/>
                        </wps:bodyPr>
                      </wps:wsp>
                      <wps:wsp>
                        <wps:cNvPr id="5" name="Rectangle 5"/>
                        <wps:cNvSpPr/>
                        <wps:spPr>
                          <a:xfrm>
                            <a:off x="6349" y="5715"/>
                            <a:ext cx="404494" cy="476885"/>
                          </a:xfrm>
                          <a:prstGeom prst="rect">
                            <a:avLst/>
                          </a:prstGeom>
                          <a:solidFill>
                            <a:srgbClr val="FFFFFF"/>
                          </a:solidFill>
                          <a:ln w="12600" cap="flat" cmpd="sng">
                            <a:solidFill>
                              <a:srgbClr val="3397D4"/>
                            </a:solidFill>
                            <a:prstDash val="solid"/>
                            <a:round/>
                            <a:headEnd type="none" w="sm" len="sm"/>
                            <a:tailEnd type="none" w="sm" len="sm"/>
                          </a:ln>
                        </wps:spPr>
                        <wps:txbx>
                          <w:txbxContent>
                            <w:p w14:paraId="417C03B3"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0B51ACA" id="Groupe 181" o:spid="_x0000_s1203" style="position:absolute;margin-left:65pt;margin-top:803pt;width:32.85pt;height:38.55pt;z-index:-251658236;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">
              <v:group id="Groupe 2" o:spid="_x0000_s120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20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6B2C3B7D" w14:textId="77777777" w:rsidR="005539B5" w:rsidRDefault="005539B5">
                        <w:pPr>
                          <w:textDirection w:val="btLr"/>
                        </w:pPr>
                      </w:p>
                    </w:txbxContent>
                  </v:textbox>
                </v:rect>
                <v:rect id="Rectangle 4" o:spid="_x0000_s1206"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" fillcolor="#3397d4" stroked="f">
                  <v:textbox inset="2.53958mm,2.53958mm,2.53958mm,2.53958mm">
                    <w:txbxContent>
                      <w:p w14:paraId="7A3B82DF" w14:textId="77777777" w:rsidR="005539B5" w:rsidRDefault="005539B5">
                        <w:pPr>
                          <w:textDirection w:val="btLr"/>
                        </w:pPr>
                      </w:p>
                    </w:txbxContent>
                  </v:textbox>
                </v:rect>
                <v:rect id="Rectangle 5" o:spid="_x0000_s1207"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" strokecolor="#3397d4" strokeweight=".35mm">
                  <v:stroke startarrowwidth="narrow" startarrowlength="short" endarrowwidth="narrow" endarrowlength="short" joinstyle="round"/>
                  <v:textbox inset="2.53958mm,2.53958mm,2.53958mm,2.53958mm">
                    <w:txbxContent>
                      <w:p w14:paraId="417C03B3" w14:textId="77777777" w:rsidR="005539B5" w:rsidRDefault="005539B5">
                        <w:pPr>
                          <w:textDirection w:val="btLr"/>
                        </w:pPr>
                      </w:p>
                    </w:txbxContent>
                  </v:textbox>
                </v:rect>
              </v:group>
            </v:group>
          </w:pict>
        </mc:Fallback>
      </mc:AlternateContent>
    </w:r>
    <w:r>
      <w:rPr>
        <w:noProof/>
        <w:lang w:bidi="sw-KE"/>
      </w:rPr>
      <mc:AlternateContent>
        <mc:Choice Requires="wpg">
          <w:drawing>
            <wp:anchor distT="0" distB="0" distL="114300" distR="114300" simplePos="0" relativeHeight="251658245" behindDoc="1" locked="0" layoutInCell="1" hidden="0" allowOverlap="1" wp14:anchorId="36FC9D8E" wp14:editId="143520B0">
              <wp:simplePos x="0" y="0"/>
              <wp:positionH relativeFrom="column">
                <wp:posOffset>-76199</wp:posOffset>
              </wp:positionH>
              <wp:positionV relativeFrom="paragraph">
                <wp:posOffset>10198100</wp:posOffset>
              </wp:positionV>
              <wp:extent cx="417194" cy="489585"/>
              <wp:effectExtent l="0" t="0" r="0" b="0"/>
              <wp:wrapNone/>
              <wp:docPr id="18" name="Groupe 1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6" name="Groupe 6"/>
                      <wpg:cNvGrpSpPr/>
                      <wpg:grpSpPr>
                        <a:xfrm>
                          <a:off x="5785103" y="3535208"/>
                          <a:ext cx="417175" cy="489575"/>
                          <a:chOff x="0" y="0"/>
                          <a:chExt cx="417175" cy="489575"/>
                        </a:xfrm>
                      </wpg:grpSpPr>
                      <wps:wsp>
                        <wps:cNvPr id="7" name="Rectangle 7"/>
                        <wps:cNvSpPr/>
                        <wps:spPr>
                          <a:xfrm>
                            <a:off x="0" y="0"/>
                            <a:ext cx="417175" cy="489575"/>
                          </a:xfrm>
                          <a:prstGeom prst="rect">
                            <a:avLst/>
                          </a:prstGeom>
                          <a:noFill/>
                          <a:ln>
                            <a:noFill/>
                          </a:ln>
                        </wps:spPr>
                        <wps:txbx>
                          <w:txbxContent>
                            <w:p w14:paraId="124786BA" w14:textId="77777777" w:rsidR="005539B5" w:rsidRDefault="005539B5">
                              <w:pPr>
                                <w:textDirection w:val="btLr"/>
                              </w:pPr>
                            </w:p>
                          </w:txbxContent>
                        </wps:txbx>
                        <wps:bodyPr spcFirstLastPara="1" wrap="square" lIns="91425" tIns="91425" rIns="91425" bIns="91425" anchor="ctr" anchorCtr="0">
                          <a:noAutofit/>
                        </wps:bodyPr>
                      </wps:wsp>
                      <wps:wsp>
                        <wps:cNvPr id="8" name="Rectangle 8"/>
                        <wps:cNvSpPr/>
                        <wps:spPr>
                          <a:xfrm>
                            <a:off x="5714" y="5715"/>
                            <a:ext cx="404494" cy="476885"/>
                          </a:xfrm>
                          <a:prstGeom prst="rect">
                            <a:avLst/>
                          </a:prstGeom>
                          <a:solidFill>
                            <a:srgbClr val="32587D"/>
                          </a:solidFill>
                          <a:ln>
                            <a:noFill/>
                          </a:ln>
                        </wps:spPr>
                        <wps:txbx>
                          <w:txbxContent>
                            <w:p w14:paraId="23A27947" w14:textId="77777777" w:rsidR="005539B5" w:rsidRDefault="005539B5">
                              <w:pPr>
                                <w:textDirection w:val="btLr"/>
                              </w:pPr>
                            </w:p>
                          </w:txbxContent>
                        </wps:txbx>
                        <wps:bodyPr spcFirstLastPara="1" wrap="square" lIns="91425" tIns="91425" rIns="91425" bIns="91425" anchor="ctr" anchorCtr="0">
                          <a:noAutofit/>
                        </wps:bodyPr>
                      </wps:wsp>
                      <wps:wsp>
                        <wps:cNvPr id="9" name="Rectangle 9"/>
                        <wps:cNvSpPr/>
                        <wps:spPr>
                          <a:xfrm>
                            <a:off x="5714" y="5715"/>
                            <a:ext cx="404494" cy="476885"/>
                          </a:xfrm>
                          <a:prstGeom prst="rect">
                            <a:avLst/>
                          </a:prstGeom>
                          <a:solidFill>
                            <a:srgbClr val="FFFFFF"/>
                          </a:solidFill>
                          <a:ln w="12600" cap="flat" cmpd="sng">
                            <a:solidFill>
                              <a:srgbClr val="32587D"/>
                            </a:solidFill>
                            <a:prstDash val="solid"/>
                            <a:round/>
                            <a:headEnd type="none" w="sm" len="sm"/>
                            <a:tailEnd type="none" w="sm" len="sm"/>
                          </a:ln>
                        </wps:spPr>
                        <wps:txbx>
                          <w:txbxContent>
                            <w:p w14:paraId="23D9A5C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6FC9D8E" id="Groupe 18" o:spid="_x0000_s1208" style="position:absolute;margin-left:-6pt;margin-top:803pt;width:32.85pt;height:38.55pt;z-index:-251658235;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">
              <v:group id="Groupe 6" o:spid="_x0000_s1209"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210"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124786BA" w14:textId="77777777" w:rsidR="005539B5" w:rsidRDefault="005539B5">
                        <w:pPr>
                          <w:textDirection w:val="btLr"/>
                        </w:pPr>
                      </w:p>
                    </w:txbxContent>
                  </v:textbox>
                </v:rect>
                <v:rect id="Rectangle 8" o:spid="_x0000_s1211"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" fillcolor="#32587d" stroked="f">
                  <v:textbox inset="2.53958mm,2.53958mm,2.53958mm,2.53958mm">
                    <w:txbxContent>
                      <w:p w14:paraId="23A27947" w14:textId="77777777" w:rsidR="005539B5" w:rsidRDefault="005539B5">
                        <w:pPr>
                          <w:textDirection w:val="btLr"/>
                        </w:pPr>
                      </w:p>
                    </w:txbxContent>
                  </v:textbox>
                </v:rect>
                <v:rect id="Rectangle 9" o:spid="_x0000_s1212"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" strokecolor="#32587d" strokeweight=".35mm">
                  <v:stroke startarrowwidth="narrow" startarrowlength="short" endarrowwidth="narrow" endarrowlength="short" joinstyle="round"/>
                  <v:textbox inset="2.53958mm,2.53958mm,2.53958mm,2.53958mm">
                    <w:txbxContent>
                      <w:p w14:paraId="23D9A5C2" w14:textId="77777777" w:rsidR="005539B5" w:rsidRDefault="005539B5">
                        <w:pPr>
                          <w:textDirection w:val="btLr"/>
                        </w:pPr>
                      </w:p>
                    </w:txbxContent>
                  </v:textbox>
                </v:rect>
              </v:group>
            </v:group>
          </w:pict>
        </mc:Fallback>
      </mc:AlternateContent>
    </w:r>
    <w:r>
      <w:rPr>
        <w:noProof/>
        <w:lang w:bidi="sw-KE"/>
      </w:rPr>
      <mc:AlternateContent>
        <mc:Choice Requires="wpg">
          <w:drawing>
            <wp:anchor distT="0" distB="0" distL="114300" distR="114300" simplePos="0" relativeHeight="251658246" behindDoc="1" locked="0" layoutInCell="1" hidden="0" allowOverlap="1" wp14:anchorId="5533BA15" wp14:editId="3C768FAC">
              <wp:simplePos x="0" y="0"/>
              <wp:positionH relativeFrom="column">
                <wp:posOffset>1701800</wp:posOffset>
              </wp:positionH>
              <wp:positionV relativeFrom="paragraph">
                <wp:posOffset>10198100</wp:posOffset>
              </wp:positionV>
              <wp:extent cx="417194" cy="489585"/>
              <wp:effectExtent l="0" t="0" r="0" b="0"/>
              <wp:wrapNone/>
              <wp:docPr id="86" name="Groupe 86"/>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10" name="Groupe 10"/>
                      <wpg:cNvGrpSpPr/>
                      <wpg:grpSpPr>
                        <a:xfrm>
                          <a:off x="5785103" y="3535208"/>
                          <a:ext cx="417175" cy="489575"/>
                          <a:chOff x="0" y="0"/>
                          <a:chExt cx="417175" cy="489575"/>
                        </a:xfrm>
                      </wpg:grpSpPr>
                      <wps:wsp>
                        <wps:cNvPr id="11" name="Rectangle 11"/>
                        <wps:cNvSpPr/>
                        <wps:spPr>
                          <a:xfrm>
                            <a:off x="0" y="0"/>
                            <a:ext cx="417175" cy="489575"/>
                          </a:xfrm>
                          <a:prstGeom prst="rect">
                            <a:avLst/>
                          </a:prstGeom>
                          <a:noFill/>
                          <a:ln>
                            <a:noFill/>
                          </a:ln>
                        </wps:spPr>
                        <wps:txbx>
                          <w:txbxContent>
                            <w:p w14:paraId="202F33B3" w14:textId="77777777" w:rsidR="005539B5" w:rsidRDefault="005539B5">
                              <w:pPr>
                                <w:textDirection w:val="btLr"/>
                              </w:pPr>
                            </w:p>
                          </w:txbxContent>
                        </wps:txbx>
                        <wps:bodyPr spcFirstLastPara="1" wrap="square" lIns="91425" tIns="91425" rIns="91425" bIns="91425" anchor="ctr" anchorCtr="0">
                          <a:noAutofit/>
                        </wps:bodyPr>
                      </wps:wsp>
                      <wps:wsp>
                        <wps:cNvPr id="12" name="Rectangle 12"/>
                        <wps:cNvSpPr/>
                        <wps:spPr>
                          <a:xfrm>
                            <a:off x="5714" y="6350"/>
                            <a:ext cx="404494" cy="476885"/>
                          </a:xfrm>
                          <a:prstGeom prst="rect">
                            <a:avLst/>
                          </a:prstGeom>
                          <a:solidFill>
                            <a:srgbClr val="AC2D5C"/>
                          </a:solidFill>
                          <a:ln>
                            <a:noFill/>
                          </a:ln>
                        </wps:spPr>
                        <wps:txbx>
                          <w:txbxContent>
                            <w:p w14:paraId="00AE6432" w14:textId="77777777" w:rsidR="005539B5" w:rsidRDefault="005539B5">
                              <w:pPr>
                                <w:textDirection w:val="btLr"/>
                              </w:pPr>
                            </w:p>
                          </w:txbxContent>
                        </wps:txbx>
                        <wps:bodyPr spcFirstLastPara="1" wrap="square" lIns="91425" tIns="91425" rIns="91425" bIns="91425" anchor="ctr" anchorCtr="0">
                          <a:noAutofit/>
                        </wps:bodyPr>
                      </wps:wsp>
                      <wps:wsp>
                        <wps:cNvPr id="14" name="Rectangle 14"/>
                        <wps:cNvSpPr/>
                        <wps:spPr>
                          <a:xfrm>
                            <a:off x="5714" y="6350"/>
                            <a:ext cx="404494" cy="476885"/>
                          </a:xfrm>
                          <a:prstGeom prst="rect">
                            <a:avLst/>
                          </a:prstGeom>
                          <a:solidFill>
                            <a:srgbClr val="FFFFFF"/>
                          </a:solidFill>
                          <a:ln w="12600" cap="flat" cmpd="sng">
                            <a:solidFill>
                              <a:srgbClr val="AC2D5C"/>
                            </a:solidFill>
                            <a:prstDash val="solid"/>
                            <a:round/>
                            <a:headEnd type="none" w="sm" len="sm"/>
                            <a:tailEnd type="none" w="sm" len="sm"/>
                          </a:ln>
                        </wps:spPr>
                        <wps:txbx>
                          <w:txbxContent>
                            <w:p w14:paraId="54ACFFD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533BA15" id="Groupe 86" o:spid="_x0000_s1213" style="position:absolute;margin-left:134pt;margin-top:803pt;width:32.85pt;height:38.55pt;z-index:-251658234;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">
              <v:group id="Groupe 10" o:spid="_x0000_s121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21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202F33B3" w14:textId="77777777" w:rsidR="005539B5" w:rsidRDefault="005539B5">
                        <w:pPr>
                          <w:textDirection w:val="btLr"/>
                        </w:pPr>
                      </w:p>
                    </w:txbxContent>
                  </v:textbox>
                </v:rect>
                <v:rect id="Rectangle 12" o:spid="_x0000_s121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" fillcolor="#ac2d5c" stroked="f">
                  <v:textbox inset="2.53958mm,2.53958mm,2.53958mm,2.53958mm">
                    <w:txbxContent>
                      <w:p w14:paraId="00AE6432" w14:textId="77777777" w:rsidR="005539B5" w:rsidRDefault="005539B5">
                        <w:pPr>
                          <w:textDirection w:val="btLr"/>
                        </w:pPr>
                      </w:p>
                    </w:txbxContent>
                  </v:textbox>
                </v:rect>
                <v:rect id="Rectangle 14" o:spid="_x0000_s121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" strokecolor="#ac2d5c" strokeweight=".35mm">
                  <v:stroke startarrowwidth="narrow" startarrowlength="short" endarrowwidth="narrow" endarrowlength="short" joinstyle="round"/>
                  <v:textbox inset="2.53958mm,2.53958mm,2.53958mm,2.53958mm">
                    <w:txbxContent>
                      <w:p w14:paraId="54ACFFD2" w14:textId="77777777" w:rsidR="005539B5" w:rsidRDefault="005539B5">
                        <w:pPr>
                          <w:textDirection w:val="btLr"/>
                        </w:pPr>
                      </w:p>
                    </w:txbxContent>
                  </v:textbox>
                </v:rect>
              </v:group>
            </v:group>
          </w:pict>
        </mc:Fallback>
      </mc:AlternateContent>
    </w:r>
    <w:r>
      <w:rPr>
        <w:noProof/>
        <w:lang w:bidi="sw-KE"/>
      </w:rPr>
      <mc:AlternateContent>
        <mc:Choice Requires="wpg">
          <w:drawing>
            <wp:anchor distT="0" distB="0" distL="114300" distR="114300" simplePos="0" relativeHeight="251658247" behindDoc="1" locked="0" layoutInCell="1" hidden="0" allowOverlap="1" wp14:anchorId="2B727D5F" wp14:editId="62406EB7">
              <wp:simplePos x="0" y="0"/>
              <wp:positionH relativeFrom="column">
                <wp:posOffset>1282700</wp:posOffset>
              </wp:positionH>
              <wp:positionV relativeFrom="paragraph">
                <wp:posOffset>10198100</wp:posOffset>
              </wp:positionV>
              <wp:extent cx="391160" cy="489585"/>
              <wp:effectExtent l="0" t="0" r="0" b="0"/>
              <wp:wrapNone/>
              <wp:docPr id="116" name="Groupe 116"/>
              <wp:cNvGraphicFramePr/>
              <a:graphic xmlns:a="http://schemas.openxmlformats.org/drawingml/2006/main">
                <a:graphicData uri="http://schemas.microsoft.com/office/word/2010/wordprocessingGroup">
                  <wpg:wgp>
                    <wpg:cNvGrpSpPr/>
                    <wpg:grpSpPr>
                      <a:xfrm>
                        <a:off x="0" y="0"/>
                        <a:ext cx="391160" cy="489585"/>
                        <a:chOff x="5798120" y="3535208"/>
                        <a:chExt cx="391150" cy="489575"/>
                      </a:xfrm>
                    </wpg:grpSpPr>
                    <wpg:grpSp>
                      <wpg:cNvPr id="15" name="Groupe 15"/>
                      <wpg:cNvGrpSpPr/>
                      <wpg:grpSpPr>
                        <a:xfrm>
                          <a:off x="5798120" y="3535208"/>
                          <a:ext cx="391150" cy="489575"/>
                          <a:chOff x="0" y="0"/>
                          <a:chExt cx="391150" cy="489575"/>
                        </a:xfrm>
                      </wpg:grpSpPr>
                      <wps:wsp>
                        <wps:cNvPr id="16" name="Rectangle 16"/>
                        <wps:cNvSpPr/>
                        <wps:spPr>
                          <a:xfrm>
                            <a:off x="0" y="0"/>
                            <a:ext cx="391150" cy="489575"/>
                          </a:xfrm>
                          <a:prstGeom prst="rect">
                            <a:avLst/>
                          </a:prstGeom>
                          <a:noFill/>
                          <a:ln>
                            <a:noFill/>
                          </a:ln>
                        </wps:spPr>
                        <wps:txbx>
                          <w:txbxContent>
                            <w:p w14:paraId="04CA9504" w14:textId="77777777" w:rsidR="005539B5" w:rsidRDefault="005539B5">
                              <w:pPr>
                                <w:textDirection w:val="btLr"/>
                              </w:pPr>
                            </w:p>
                          </w:txbxContent>
                        </wps:txbx>
                        <wps:bodyPr spcFirstLastPara="1" wrap="square" lIns="91425" tIns="91425" rIns="91425" bIns="91425" anchor="ctr" anchorCtr="0">
                          <a:noAutofit/>
                        </wps:bodyPr>
                      </wps:wsp>
                      <wps:wsp>
                        <wps:cNvPr id="17" name="Rectangle 17"/>
                        <wps:cNvSpPr/>
                        <wps:spPr>
                          <a:xfrm>
                            <a:off x="6349" y="6350"/>
                            <a:ext cx="378460" cy="476885"/>
                          </a:xfrm>
                          <a:prstGeom prst="rect">
                            <a:avLst/>
                          </a:prstGeom>
                          <a:solidFill>
                            <a:srgbClr val="509FD7"/>
                          </a:solidFill>
                          <a:ln>
                            <a:noFill/>
                          </a:ln>
                        </wps:spPr>
                        <wps:txbx>
                          <w:txbxContent>
                            <w:p w14:paraId="664EB5C7" w14:textId="77777777" w:rsidR="005539B5" w:rsidRDefault="005539B5">
                              <w:pPr>
                                <w:textDirection w:val="btLr"/>
                              </w:pPr>
                            </w:p>
                          </w:txbxContent>
                        </wps:txbx>
                        <wps:bodyPr spcFirstLastPara="1" wrap="square" lIns="91425" tIns="91425" rIns="91425" bIns="91425" anchor="ctr" anchorCtr="0">
                          <a:noAutofit/>
                        </wps:bodyPr>
                      </wps:wsp>
                      <wps:wsp>
                        <wps:cNvPr id="19" name="Rectangle 19"/>
                        <wps:cNvSpPr/>
                        <wps:spPr>
                          <a:xfrm>
                            <a:off x="6349" y="6350"/>
                            <a:ext cx="378460" cy="476885"/>
                          </a:xfrm>
                          <a:prstGeom prst="rect">
                            <a:avLst/>
                          </a:prstGeom>
                          <a:solidFill>
                            <a:srgbClr val="FFFFFF"/>
                          </a:solidFill>
                          <a:ln w="12600" cap="flat" cmpd="sng">
                            <a:solidFill>
                              <a:srgbClr val="509FD7"/>
                            </a:solidFill>
                            <a:prstDash val="solid"/>
                            <a:round/>
                            <a:headEnd type="none" w="sm" len="sm"/>
                            <a:tailEnd type="none" w="sm" len="sm"/>
                          </a:ln>
                        </wps:spPr>
                        <wps:txbx>
                          <w:txbxContent>
                            <w:p w14:paraId="4C8CC03C"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B727D5F" id="Groupe 116" o:spid="_x0000_s1218" style="position:absolute;margin-left:101pt;margin-top:803pt;width:30.8pt;height:38.55pt;z-index:-251658233;mso-position-horizontal-relative:text;mso-position-vertical-relative:text" coordorigin="57981,35352" coordsize="391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">
              <v:group id="Groupe 15" o:spid="_x0000_s1219" style="position:absolute;left:57981;top:35352;width:3911;height:4895" coordsize="391150,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220" style="position:absolute;width:391150;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04CA9504" w14:textId="77777777" w:rsidR="005539B5" w:rsidRDefault="005539B5">
                        <w:pPr>
                          <w:textDirection w:val="btLr"/>
                        </w:pPr>
                      </w:p>
                    </w:txbxContent>
                  </v:textbox>
                </v:rect>
                <v:rect id="Rectangle 17" o:spid="_x0000_s1221"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" fillcolor="#509fd7" stroked="f">
                  <v:textbox inset="2.53958mm,2.53958mm,2.53958mm,2.53958mm">
                    <w:txbxContent>
                      <w:p w14:paraId="664EB5C7" w14:textId="77777777" w:rsidR="005539B5" w:rsidRDefault="005539B5">
                        <w:pPr>
                          <w:textDirection w:val="btLr"/>
                        </w:pPr>
                      </w:p>
                    </w:txbxContent>
                  </v:textbox>
                </v:rect>
                <v:rect id="Rectangle 19" o:spid="_x0000_s1222"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" strokecolor="#509fd7" strokeweight=".35mm">
                  <v:stroke startarrowwidth="narrow" startarrowlength="short" endarrowwidth="narrow" endarrowlength="short" joinstyle="round"/>
                  <v:textbox inset="2.53958mm,2.53958mm,2.53958mm,2.53958mm">
                    <w:txbxContent>
                      <w:p w14:paraId="4C8CC03C" w14:textId="77777777" w:rsidR="005539B5" w:rsidRDefault="005539B5">
                        <w:pPr>
                          <w:textDirection w:val="btLr"/>
                        </w:pPr>
                      </w:p>
                    </w:txbxContent>
                  </v:textbox>
                </v:rect>
              </v:group>
            </v:group>
          </w:pict>
        </mc:Fallback>
      </mc:AlternateContent>
    </w:r>
    <w:r>
      <w:rPr>
        <w:noProof/>
        <w:lang w:bidi="sw-KE"/>
      </w:rPr>
      <mc:AlternateContent>
        <mc:Choice Requires="wpg">
          <w:drawing>
            <wp:anchor distT="0" distB="0" distL="114300" distR="114300" simplePos="0" relativeHeight="251658248" behindDoc="1" locked="0" layoutInCell="1" hidden="0" allowOverlap="1" wp14:anchorId="5CE44E13" wp14:editId="3D9428D0">
              <wp:simplePos x="0" y="0"/>
              <wp:positionH relativeFrom="column">
                <wp:posOffset>368300</wp:posOffset>
              </wp:positionH>
              <wp:positionV relativeFrom="paragraph">
                <wp:posOffset>10198100</wp:posOffset>
              </wp:positionV>
              <wp:extent cx="417194" cy="489585"/>
              <wp:effectExtent l="0" t="0" r="0" b="0"/>
              <wp:wrapNone/>
              <wp:docPr id="198" name="Groupe 19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0" name="Groupe 20"/>
                      <wpg:cNvGrpSpPr/>
                      <wpg:grpSpPr>
                        <a:xfrm>
                          <a:off x="5785103" y="3535208"/>
                          <a:ext cx="417175" cy="489575"/>
                          <a:chOff x="0" y="0"/>
                          <a:chExt cx="417175" cy="489575"/>
                        </a:xfrm>
                      </wpg:grpSpPr>
                      <wps:wsp>
                        <wps:cNvPr id="22" name="Rectangle 22"/>
                        <wps:cNvSpPr/>
                        <wps:spPr>
                          <a:xfrm>
                            <a:off x="0" y="0"/>
                            <a:ext cx="417175" cy="489575"/>
                          </a:xfrm>
                          <a:prstGeom prst="rect">
                            <a:avLst/>
                          </a:prstGeom>
                          <a:noFill/>
                          <a:ln>
                            <a:noFill/>
                          </a:ln>
                        </wps:spPr>
                        <wps:txbx>
                          <w:txbxContent>
                            <w:p w14:paraId="74CB13AD" w14:textId="77777777" w:rsidR="005539B5" w:rsidRDefault="005539B5">
                              <w:pPr>
                                <w:textDirection w:val="btLr"/>
                              </w:pPr>
                            </w:p>
                          </w:txbxContent>
                        </wps:txbx>
                        <wps:bodyPr spcFirstLastPara="1" wrap="square" lIns="91425" tIns="91425" rIns="91425" bIns="91425" anchor="ctr" anchorCtr="0">
                          <a:noAutofit/>
                        </wps:bodyPr>
                      </wps:wsp>
                      <wps:wsp>
                        <wps:cNvPr id="23" name="Rectangle 23"/>
                        <wps:cNvSpPr/>
                        <wps:spPr>
                          <a:xfrm>
                            <a:off x="5714" y="6350"/>
                            <a:ext cx="404494" cy="476885"/>
                          </a:xfrm>
                          <a:prstGeom prst="rect">
                            <a:avLst/>
                          </a:prstGeom>
                          <a:solidFill>
                            <a:srgbClr val="1B93D2"/>
                          </a:solidFill>
                          <a:ln>
                            <a:noFill/>
                          </a:ln>
                        </wps:spPr>
                        <wps:txbx>
                          <w:txbxContent>
                            <w:p w14:paraId="0BE29398" w14:textId="77777777" w:rsidR="005539B5" w:rsidRDefault="005539B5">
                              <w:pPr>
                                <w:textDirection w:val="btLr"/>
                              </w:pPr>
                            </w:p>
                          </w:txbxContent>
                        </wps:txbx>
                        <wps:bodyPr spcFirstLastPara="1" wrap="square" lIns="91425" tIns="91425" rIns="91425" bIns="91425" anchor="ctr" anchorCtr="0">
                          <a:noAutofit/>
                        </wps:bodyPr>
                      </wps:wsp>
                      <wps:wsp>
                        <wps:cNvPr id="24" name="Rectangle 24"/>
                        <wps:cNvSpPr/>
                        <wps:spPr>
                          <a:xfrm>
                            <a:off x="5714" y="6350"/>
                            <a:ext cx="404494" cy="476885"/>
                          </a:xfrm>
                          <a:prstGeom prst="rect">
                            <a:avLst/>
                          </a:prstGeom>
                          <a:solidFill>
                            <a:srgbClr val="FFFFFF"/>
                          </a:solidFill>
                          <a:ln w="12600" cap="flat" cmpd="sng">
                            <a:solidFill>
                              <a:srgbClr val="1B93D2"/>
                            </a:solidFill>
                            <a:prstDash val="solid"/>
                            <a:round/>
                            <a:headEnd type="none" w="sm" len="sm"/>
                            <a:tailEnd type="none" w="sm" len="sm"/>
                          </a:ln>
                        </wps:spPr>
                        <wps:txbx>
                          <w:txbxContent>
                            <w:p w14:paraId="05EC0050"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CE44E13" id="Groupe 198" o:spid="_x0000_s1223" style="position:absolute;margin-left:29pt;margin-top:803pt;width:32.85pt;height:38.55pt;z-index:-251658232;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">
              <v:group id="Groupe 20" o:spid="_x0000_s122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2" o:spid="_x0000_s122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74CB13AD" w14:textId="77777777" w:rsidR="005539B5" w:rsidRDefault="005539B5">
                        <w:pPr>
                          <w:textDirection w:val="btLr"/>
                        </w:pPr>
                      </w:p>
                    </w:txbxContent>
                  </v:textbox>
                </v:rect>
                <v:rect id="Rectangle 23" o:spid="_x0000_s122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" fillcolor="#1b93d2" stroked="f">
                  <v:textbox inset="2.53958mm,2.53958mm,2.53958mm,2.53958mm">
                    <w:txbxContent>
                      <w:p w14:paraId="0BE29398" w14:textId="77777777" w:rsidR="005539B5" w:rsidRDefault="005539B5">
                        <w:pPr>
                          <w:textDirection w:val="btLr"/>
                        </w:pPr>
                      </w:p>
                    </w:txbxContent>
                  </v:textbox>
                </v:rect>
                <v:rect id="Rectangle 24" o:spid="_x0000_s122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" strokecolor="#1b93d2" strokeweight=".35mm">
                  <v:stroke startarrowwidth="narrow" startarrowlength="short" endarrowwidth="narrow" endarrowlength="short" joinstyle="round"/>
                  <v:textbox inset="2.53958mm,2.53958mm,2.53958mm,2.53958mm">
                    <w:txbxContent>
                      <w:p w14:paraId="05EC0050" w14:textId="77777777" w:rsidR="005539B5" w:rsidRDefault="005539B5">
                        <w:pPr>
                          <w:textDirection w:val="btLr"/>
                        </w:pPr>
                      </w:p>
                    </w:txbxContent>
                  </v:textbox>
                </v:rect>
              </v:group>
            </v:group>
          </w:pict>
        </mc:Fallback>
      </mc:AlternateContent>
    </w:r>
    <w:r>
      <w:rPr>
        <w:noProof/>
        <w:lang w:bidi="sw-KE"/>
      </w:rPr>
      <mc:AlternateContent>
        <mc:Choice Requires="wpg">
          <w:drawing>
            <wp:anchor distT="0" distB="0" distL="114300" distR="114300" simplePos="0" relativeHeight="251658249" behindDoc="1" locked="0" layoutInCell="1" hidden="0" allowOverlap="1" wp14:anchorId="77EE7B57" wp14:editId="12FEB943">
              <wp:simplePos x="0" y="0"/>
              <wp:positionH relativeFrom="column">
                <wp:posOffset>2171700</wp:posOffset>
              </wp:positionH>
              <wp:positionV relativeFrom="paragraph">
                <wp:posOffset>10198100</wp:posOffset>
              </wp:positionV>
              <wp:extent cx="4857115" cy="489585"/>
              <wp:effectExtent l="0" t="0" r="0" b="0"/>
              <wp:wrapNone/>
              <wp:docPr id="135" name="Groupe 135"/>
              <wp:cNvGraphicFramePr/>
              <a:graphic xmlns:a="http://schemas.openxmlformats.org/drawingml/2006/main">
                <a:graphicData uri="http://schemas.microsoft.com/office/word/2010/wordprocessingGroup">
                  <wpg:wgp>
                    <wpg:cNvGrpSpPr/>
                    <wpg:grpSpPr>
                      <a:xfrm>
                        <a:off x="0" y="0"/>
                        <a:ext cx="4857115" cy="489585"/>
                        <a:chOff x="3565143" y="3535208"/>
                        <a:chExt cx="4857100" cy="489575"/>
                      </a:xfrm>
                    </wpg:grpSpPr>
                    <wpg:grpSp>
                      <wpg:cNvPr id="25" name="Groupe 25"/>
                      <wpg:cNvGrpSpPr/>
                      <wpg:grpSpPr>
                        <a:xfrm>
                          <a:off x="3565143" y="3535208"/>
                          <a:ext cx="4857100" cy="489575"/>
                          <a:chOff x="0" y="0"/>
                          <a:chExt cx="4857100" cy="489575"/>
                        </a:xfrm>
                      </wpg:grpSpPr>
                      <wps:wsp>
                        <wps:cNvPr id="26" name="Rectangle 26"/>
                        <wps:cNvSpPr/>
                        <wps:spPr>
                          <a:xfrm>
                            <a:off x="0" y="0"/>
                            <a:ext cx="4857100" cy="489575"/>
                          </a:xfrm>
                          <a:prstGeom prst="rect">
                            <a:avLst/>
                          </a:prstGeom>
                          <a:noFill/>
                          <a:ln>
                            <a:noFill/>
                          </a:ln>
                        </wps:spPr>
                        <wps:txbx>
                          <w:txbxContent>
                            <w:p w14:paraId="7CDC2E74" w14:textId="77777777" w:rsidR="005539B5" w:rsidRDefault="005539B5">
                              <w:pPr>
                                <w:textDirection w:val="btLr"/>
                              </w:pPr>
                            </w:p>
                          </w:txbxContent>
                        </wps:txbx>
                        <wps:bodyPr spcFirstLastPara="1" wrap="square" lIns="91425" tIns="91425" rIns="91425" bIns="91425" anchor="ctr" anchorCtr="0">
                          <a:noAutofit/>
                        </wps:bodyPr>
                      </wps:wsp>
                      <wps:wsp>
                        <wps:cNvPr id="27" name="Rectangle 27"/>
                        <wps:cNvSpPr/>
                        <wps:spPr>
                          <a:xfrm>
                            <a:off x="5715" y="6350"/>
                            <a:ext cx="4844415" cy="476885"/>
                          </a:xfrm>
                          <a:prstGeom prst="rect">
                            <a:avLst/>
                          </a:prstGeom>
                          <a:solidFill>
                            <a:srgbClr val="275379"/>
                          </a:solidFill>
                          <a:ln>
                            <a:noFill/>
                          </a:ln>
                        </wps:spPr>
                        <wps:txbx>
                          <w:txbxContent>
                            <w:p w14:paraId="5D583E3D" w14:textId="77777777" w:rsidR="005539B5" w:rsidRDefault="005539B5">
                              <w:pPr>
                                <w:textDirection w:val="btLr"/>
                              </w:pPr>
                            </w:p>
                          </w:txbxContent>
                        </wps:txbx>
                        <wps:bodyPr spcFirstLastPara="1" wrap="square" lIns="91425" tIns="91425" rIns="91425" bIns="91425" anchor="ctr" anchorCtr="0">
                          <a:noAutofit/>
                        </wps:bodyPr>
                      </wps:wsp>
                      <wps:wsp>
                        <wps:cNvPr id="28" name="Rectangle 28"/>
                        <wps:cNvSpPr/>
                        <wps:spPr>
                          <a:xfrm>
                            <a:off x="5715" y="6350"/>
                            <a:ext cx="4844415" cy="476885"/>
                          </a:xfrm>
                          <a:prstGeom prst="rect">
                            <a:avLst/>
                          </a:prstGeom>
                          <a:solidFill>
                            <a:srgbClr val="FFFFFF"/>
                          </a:solidFill>
                          <a:ln w="12650" cap="flat" cmpd="sng">
                            <a:solidFill>
                              <a:srgbClr val="275379"/>
                            </a:solidFill>
                            <a:prstDash val="solid"/>
                            <a:round/>
                            <a:headEnd type="none" w="sm" len="sm"/>
                            <a:tailEnd type="none" w="sm" len="sm"/>
                          </a:ln>
                        </wps:spPr>
                        <wps:txbx>
                          <w:txbxContent>
                            <w:p w14:paraId="6A08CBEF"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77EE7B57" id="Groupe 135" o:spid="_x0000_s1228" style="position:absolute;margin-left:171pt;margin-top:803pt;width:382.45pt;height:38.55pt;z-index:-251658231;mso-position-horizontal-relative:text;mso-position-vertical-relative:text" coordorigin="35651,35352" coordsize="485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">
              <v:group id="Groupe 25" o:spid="_x0000_s1229" style="position:absolute;left:35651;top:35352;width:48571;height:4895" coordsize="48571,4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230" style="position:absolute;width:48571;height:4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7CDC2E74" w14:textId="77777777" w:rsidR="005539B5" w:rsidRDefault="005539B5">
                        <w:pPr>
                          <w:textDirection w:val="btLr"/>
                        </w:pPr>
                      </w:p>
                    </w:txbxContent>
                  </v:textbox>
                </v:rect>
                <v:rect id="Rectangle 27" o:spid="_x0000_s1231"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" fillcolor="#275379" stroked="f">
                  <v:textbox inset="2.53958mm,2.53958mm,2.53958mm,2.53958mm">
                    <w:txbxContent>
                      <w:p w14:paraId="5D583E3D" w14:textId="77777777" w:rsidR="005539B5" w:rsidRDefault="005539B5">
                        <w:pPr>
                          <w:textDirection w:val="btLr"/>
                        </w:pPr>
                      </w:p>
                    </w:txbxContent>
                  </v:textbox>
                </v:rect>
                <v:rect id="Rectangle 28" o:spid="_x0000_s1232"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" strokecolor="#275379" strokeweight=".35139mm">
                  <v:stroke startarrowwidth="narrow" startarrowlength="short" endarrowwidth="narrow" endarrowlength="short" joinstyle="round"/>
                  <v:textbox inset="2.53958mm,2.53958mm,2.53958mm,2.53958mm">
                    <w:txbxContent>
                      <w:p w14:paraId="6A08CBEF" w14:textId="77777777" w:rsidR="005539B5" w:rsidRDefault="005539B5">
                        <w:pPr>
                          <w:textDirection w:val="btLr"/>
                        </w:pPr>
                      </w:p>
                    </w:txbxContent>
                  </v:textbox>
                </v:rect>
              </v:group>
            </v:group>
          </w:pict>
        </mc:Fallback>
      </mc:AlternateContent>
    </w:r>
    <w:r>
      <w:rPr>
        <w:noProof/>
        <w:lang w:bidi="sw-KE"/>
      </w:rPr>
      <mc:AlternateContent>
        <mc:Choice Requires="wpg">
          <w:drawing>
            <wp:anchor distT="0" distB="0" distL="114300" distR="114300" simplePos="0" relativeHeight="251658250" behindDoc="1" locked="0" layoutInCell="1" hidden="0" allowOverlap="1" wp14:anchorId="5115EE2B" wp14:editId="515ED59D">
              <wp:simplePos x="0" y="0"/>
              <wp:positionH relativeFrom="column">
                <wp:posOffset>-533399</wp:posOffset>
              </wp:positionH>
              <wp:positionV relativeFrom="paragraph">
                <wp:posOffset>10198100</wp:posOffset>
              </wp:positionV>
              <wp:extent cx="417194" cy="489585"/>
              <wp:effectExtent l="0" t="0" r="0" b="0"/>
              <wp:wrapNone/>
              <wp:docPr id="119" name="Groupe 119"/>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9" name="Groupe 29"/>
                      <wpg:cNvGrpSpPr/>
                      <wpg:grpSpPr>
                        <a:xfrm>
                          <a:off x="5785103" y="3535208"/>
                          <a:ext cx="417175" cy="489575"/>
                          <a:chOff x="0" y="0"/>
                          <a:chExt cx="417175" cy="489575"/>
                        </a:xfrm>
                      </wpg:grpSpPr>
                      <wps:wsp>
                        <wps:cNvPr id="30" name="Rectangle 30"/>
                        <wps:cNvSpPr/>
                        <wps:spPr>
                          <a:xfrm>
                            <a:off x="0" y="0"/>
                            <a:ext cx="417175" cy="489575"/>
                          </a:xfrm>
                          <a:prstGeom prst="rect">
                            <a:avLst/>
                          </a:prstGeom>
                          <a:noFill/>
                          <a:ln>
                            <a:noFill/>
                          </a:ln>
                        </wps:spPr>
                        <wps:txbx>
                          <w:txbxContent>
                            <w:p w14:paraId="6C5A27F3" w14:textId="77777777" w:rsidR="005539B5" w:rsidRDefault="005539B5">
                              <w:pPr>
                                <w:textDirection w:val="btLr"/>
                              </w:pPr>
                            </w:p>
                          </w:txbxContent>
                        </wps:txbx>
                        <wps:bodyPr spcFirstLastPara="1" wrap="square" lIns="91425" tIns="91425" rIns="91425" bIns="91425" anchor="ctr" anchorCtr="0">
                          <a:noAutofit/>
                        </wps:bodyPr>
                      </wps:wsp>
                      <wps:wsp>
                        <wps:cNvPr id="31" name="Rectangle 31"/>
                        <wps:cNvSpPr/>
                        <wps:spPr>
                          <a:xfrm>
                            <a:off x="5714" y="6350"/>
                            <a:ext cx="404494" cy="476885"/>
                          </a:xfrm>
                          <a:prstGeom prst="rect">
                            <a:avLst/>
                          </a:prstGeom>
                          <a:solidFill>
                            <a:srgbClr val="255278"/>
                          </a:solidFill>
                          <a:ln>
                            <a:noFill/>
                          </a:ln>
                        </wps:spPr>
                        <wps:txbx>
                          <w:txbxContent>
                            <w:p w14:paraId="08BF0B56" w14:textId="77777777" w:rsidR="005539B5" w:rsidRDefault="005539B5">
                              <w:pPr>
                                <w:textDirection w:val="btLr"/>
                              </w:pPr>
                            </w:p>
                          </w:txbxContent>
                        </wps:txbx>
                        <wps:bodyPr spcFirstLastPara="1" wrap="square" lIns="91425" tIns="91425" rIns="91425" bIns="91425" anchor="ctr" anchorCtr="0">
                          <a:noAutofit/>
                        </wps:bodyPr>
                      </wps:wsp>
                      <wps:wsp>
                        <wps:cNvPr id="64" name="Rectangle 64"/>
                        <wps:cNvSpPr/>
                        <wps:spPr>
                          <a:xfrm>
                            <a:off x="5714" y="6350"/>
                            <a:ext cx="404494" cy="476885"/>
                          </a:xfrm>
                          <a:prstGeom prst="rect">
                            <a:avLst/>
                          </a:prstGeom>
                          <a:solidFill>
                            <a:srgbClr val="FFFFFF"/>
                          </a:solidFill>
                          <a:ln w="12600" cap="flat" cmpd="sng">
                            <a:solidFill>
                              <a:srgbClr val="255278"/>
                            </a:solidFill>
                            <a:prstDash val="solid"/>
                            <a:round/>
                            <a:headEnd type="none" w="sm" len="sm"/>
                            <a:tailEnd type="none" w="sm" len="sm"/>
                          </a:ln>
                        </wps:spPr>
                        <wps:txbx>
                          <w:txbxContent>
                            <w:p w14:paraId="5DB1273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115EE2B" id="Groupe 119" o:spid="_x0000_s1233" style="position:absolute;margin-left:-42pt;margin-top:803pt;width:32.85pt;height:38.55pt;z-index:-251658230;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">
              <v:group id="_x0000_s123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23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C5A27F3" w14:textId="77777777" w:rsidR="005539B5" w:rsidRDefault="005539B5">
                        <w:pPr>
                          <w:textDirection w:val="btLr"/>
                        </w:pPr>
                      </w:p>
                    </w:txbxContent>
                  </v:textbox>
                </v:rect>
                <v:rect id="Rectangle 31" o:spid="_x0000_s123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" fillcolor="#255278" stroked="f">
                  <v:textbox inset="2.53958mm,2.53958mm,2.53958mm,2.53958mm">
                    <w:txbxContent>
                      <w:p w14:paraId="08BF0B56" w14:textId="77777777" w:rsidR="005539B5" w:rsidRDefault="005539B5">
                        <w:pPr>
                          <w:textDirection w:val="btLr"/>
                        </w:pPr>
                      </w:p>
                    </w:txbxContent>
                  </v:textbox>
                </v:rect>
                <v:rect id="Rectangle 64" o:spid="_x0000_s123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" strokecolor="#255278" strokeweight=".35mm">
                  <v:stroke startarrowwidth="narrow" startarrowlength="short" endarrowwidth="narrow" endarrowlength="short" joinstyle="round"/>
                  <v:textbox inset="2.53958mm,2.53958mm,2.53958mm,2.53958mm">
                    <w:txbxContent>
                      <w:p w14:paraId="5DB12732" w14:textId="77777777" w:rsidR="005539B5" w:rsidRDefault="005539B5">
                        <w:pPr>
                          <w:textDirection w:val="btLr"/>
                        </w:pP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084B" w14:textId="77777777" w:rsidR="00A375EF" w:rsidRDefault="00A375EF">
      <w:r>
        <w:separator/>
      </w:r>
    </w:p>
  </w:footnote>
  <w:footnote w:type="continuationSeparator" w:id="0">
    <w:p w14:paraId="4B4C6353" w14:textId="77777777" w:rsidR="00A375EF" w:rsidRDefault="00A375EF">
      <w:r>
        <w:continuationSeparator/>
      </w:r>
    </w:p>
  </w:footnote>
  <w:footnote w:type="continuationNotice" w:id="1">
    <w:p w14:paraId="140170B1" w14:textId="77777777" w:rsidR="00A375EF" w:rsidRDefault="00A375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51B8E" w14:textId="77777777" w:rsidR="005539B5" w:rsidRDefault="005E061A">
    <w:pPr>
      <w:pBdr>
        <w:top w:val="nil"/>
        <w:left w:val="nil"/>
        <w:bottom w:val="nil"/>
        <w:right w:val="nil"/>
        <w:between w:val="nil"/>
      </w:pBdr>
      <w:spacing w:line="14" w:lineRule="auto"/>
      <w:rPr>
        <w:color w:val="000000"/>
        <w:sz w:val="20"/>
        <w:szCs w:val="20"/>
      </w:rPr>
    </w:pPr>
    <w:r>
      <w:rPr>
        <w:noProof/>
        <w:color w:val="000000"/>
        <w:sz w:val="24"/>
        <w:szCs w:val="24"/>
        <w:lang w:bidi="sw-KE"/>
      </w:rPr>
      <w:drawing>
        <wp:anchor distT="0" distB="0" distL="0" distR="0" simplePos="0" relativeHeight="251658240" behindDoc="1" locked="0" layoutInCell="1" hidden="0" allowOverlap="1" wp14:anchorId="193A2427" wp14:editId="6689A1BD">
          <wp:simplePos x="0" y="0"/>
          <wp:positionH relativeFrom="page">
            <wp:posOffset>764317</wp:posOffset>
          </wp:positionH>
          <wp:positionV relativeFrom="page">
            <wp:posOffset>466857</wp:posOffset>
          </wp:positionV>
          <wp:extent cx="1082571" cy="701422"/>
          <wp:effectExtent l="0" t="0" r="0" b="0"/>
          <wp:wrapNone/>
          <wp:docPr id="5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571" cy="701422"/>
                  </a:xfrm>
                  <a:prstGeom prst="rect">
                    <a:avLst/>
                  </a:prstGeom>
                  <a:ln/>
                </pic:spPr>
              </pic:pic>
            </a:graphicData>
          </a:graphic>
        </wp:anchor>
      </w:drawing>
    </w:r>
    <w:r>
      <w:rPr>
        <w:noProof/>
        <w:color w:val="000000"/>
        <w:sz w:val="24"/>
        <w:szCs w:val="24"/>
        <w:lang w:bidi="sw-KE"/>
      </w:rPr>
      <mc:AlternateContent>
        <mc:Choice Requires="wps">
          <w:drawing>
            <wp:anchor distT="0" distB="0" distL="114300" distR="114300" simplePos="0" relativeHeight="251658241" behindDoc="1" locked="0" layoutInCell="1" hidden="0" allowOverlap="1" wp14:anchorId="490ECAFE" wp14:editId="578E4B5D">
              <wp:simplePos x="0" y="0"/>
              <wp:positionH relativeFrom="page">
                <wp:posOffset>1881241</wp:posOffset>
              </wp:positionH>
              <wp:positionV relativeFrom="page">
                <wp:posOffset>787840</wp:posOffset>
              </wp:positionV>
              <wp:extent cx="5680021" cy="110824"/>
              <wp:effectExtent l="0" t="0" r="0" b="0"/>
              <wp:wrapNone/>
              <wp:docPr id="192" name="Rectangle 192"/>
              <wp:cNvGraphicFramePr/>
              <a:graphic xmlns:a="http://schemas.openxmlformats.org/drawingml/2006/main">
                <a:graphicData uri="http://schemas.microsoft.com/office/word/2010/wordprocessingShape">
                  <wps:wsp>
                    <wps:cNvSpPr/>
                    <wps:spPr>
                      <a:xfrm>
                        <a:off x="2510752" y="3729351"/>
                        <a:ext cx="5670496" cy="101299"/>
                      </a:xfrm>
                      <a:prstGeom prst="rect">
                        <a:avLst/>
                      </a:prstGeom>
                      <a:solidFill>
                        <a:srgbClr val="275379"/>
                      </a:solidFill>
                      <a:ln>
                        <a:noFill/>
                      </a:ln>
                    </wps:spPr>
                    <wps:txbx>
                      <w:txbxContent>
                        <w:p w14:paraId="51739BFD" w14:textId="77777777" w:rsidR="005539B5" w:rsidRDefault="005539B5">
                          <w:pPr>
                            <w:textDirection w:val="btLr"/>
                          </w:pPr>
                        </w:p>
                      </w:txbxContent>
                    </wps:txbx>
                    <wps:bodyPr spcFirstLastPara="1" wrap="square" lIns="91425" tIns="91425" rIns="91425" bIns="91425" anchor="ctr" anchorCtr="0">
                      <a:noAutofit/>
                    </wps:bodyPr>
                  </wps:wsp>
                </a:graphicData>
              </a:graphic>
            </wp:anchor>
          </w:drawing>
        </mc:Choice>
        <mc:Fallback>
          <w:pict>
            <v:rect w14:anchorId="490ECAFE" id="Rectangle 192" o:spid="_x0000_s1201" style="position:absolute;margin-left:148.15pt;margin-top:62.05pt;width:447.25pt;height:8.75pt;z-index:-251658239;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" fillcolor="#275379" stroked="f">
              <v:textbox inset="2.53958mm,2.53958mm,2.53958mm,2.53958mm">
                <w:txbxContent>
                  <w:p w14:paraId="51739BFD" w14:textId="77777777" w:rsidR="005539B5" w:rsidRDefault="005539B5">
                    <w:pPr>
                      <w:textDirection w:val="btLr"/>
                    </w:pPr>
                  </w:p>
                </w:txbxContent>
              </v:textbox>
              <w10:wrap anchorx="page" anchory="page"/>
            </v:rect>
          </w:pict>
        </mc:Fallback>
      </mc:AlternateContent>
    </w:r>
    <w:r>
      <w:rPr>
        <w:noProof/>
        <w:color w:val="000000"/>
        <w:sz w:val="24"/>
        <w:szCs w:val="24"/>
        <w:lang w:bidi="sw-KE"/>
      </w:rPr>
      <mc:AlternateContent>
        <mc:Choice Requires="wps">
          <w:drawing>
            <wp:anchor distT="0" distB="0" distL="114300" distR="114300" simplePos="0" relativeHeight="251658242" behindDoc="1" locked="0" layoutInCell="1" hidden="0" allowOverlap="1" wp14:anchorId="08EE0781" wp14:editId="2EA295BD">
              <wp:simplePos x="0" y="0"/>
              <wp:positionH relativeFrom="page">
                <wp:posOffset>-50636</wp:posOffset>
              </wp:positionH>
              <wp:positionV relativeFrom="page">
                <wp:posOffset>0</wp:posOffset>
              </wp:positionV>
              <wp:extent cx="101275" cy="12700"/>
              <wp:effectExtent l="0" t="0" r="0" b="0"/>
              <wp:wrapNone/>
              <wp:docPr id="13" name="Connecteur droit avec flèche 13"/>
              <wp:cNvGraphicFramePr/>
              <a:graphic xmlns:a="http://schemas.openxmlformats.org/drawingml/2006/main">
                <a:graphicData uri="http://schemas.microsoft.com/office/word/2010/wordprocessingShape">
                  <wps:wsp>
                    <wps:cNvCnPr/>
                    <wps:spPr>
                      <a:xfrm>
                        <a:off x="5346000" y="4625046"/>
                        <a:ext cx="696642"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7B978A89" id="_x0000_t32" coordsize="21600,21600" o:spt="32" o:oned="t" path="m,l21600,21600e" filled="f">
              <v:path arrowok="t" fillok="f" o:connecttype="none"/>
              <o:lock v:ext="edit" shapetype="t"/>
            </v:shapetype>
            <v:shape id="Connecteur droit avec flèche 13" o:spid="_x0000_s1026" type="#_x0000_t32" style="position:absolute;margin-left:-4pt;margin-top:0;width:7.95pt;height:1pt;z-index:-25165823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" filled="t" strokecolor="#275379" strokeweight="2.81319mm">
              <v:stroke startarrowwidth="narrow" startarrowlength="short" endarrowwidth="narrow" endarrowlength="shor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6C6C" w14:textId="77777777" w:rsidR="005539B5" w:rsidRDefault="005E061A">
    <w:pPr>
      <w:pBdr>
        <w:top w:val="nil"/>
        <w:left w:val="nil"/>
        <w:bottom w:val="nil"/>
        <w:right w:val="nil"/>
        <w:between w:val="nil"/>
      </w:pBdr>
      <w:spacing w:line="14" w:lineRule="auto"/>
      <w:rPr>
        <w:color w:val="000000"/>
        <w:sz w:val="20"/>
        <w:szCs w:val="20"/>
      </w:rPr>
    </w:pPr>
    <w:r>
      <w:rPr>
        <w:noProof/>
        <w:color w:val="000000"/>
        <w:sz w:val="24"/>
        <w:szCs w:val="24"/>
        <w:lang w:bidi="sw-KE"/>
      </w:rPr>
      <w:drawing>
        <wp:anchor distT="0" distB="0" distL="0" distR="0" simplePos="0" relativeHeight="251658251" behindDoc="1" locked="0" layoutInCell="1" hidden="0" allowOverlap="1" wp14:anchorId="3E35DAC0" wp14:editId="3315D51D">
          <wp:simplePos x="0" y="0"/>
          <wp:positionH relativeFrom="page">
            <wp:posOffset>764252</wp:posOffset>
          </wp:positionH>
          <wp:positionV relativeFrom="page">
            <wp:posOffset>467456</wp:posOffset>
          </wp:positionV>
          <wp:extent cx="1082480" cy="701376"/>
          <wp:effectExtent l="0" t="0" r="0" b="0"/>
          <wp:wrapNone/>
          <wp:docPr id="5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480" cy="701376"/>
                  </a:xfrm>
                  <a:prstGeom prst="rect">
                    <a:avLst/>
                  </a:prstGeom>
                  <a:ln/>
                </pic:spPr>
              </pic:pic>
            </a:graphicData>
          </a:graphic>
        </wp:anchor>
      </w:drawing>
    </w:r>
    <w:r>
      <w:rPr>
        <w:noProof/>
        <w:color w:val="000000"/>
        <w:sz w:val="24"/>
        <w:szCs w:val="24"/>
        <w:lang w:bidi="sw-KE"/>
      </w:rPr>
      <mc:AlternateContent>
        <mc:Choice Requires="wps">
          <w:drawing>
            <wp:anchor distT="0" distB="0" distL="114300" distR="114300" simplePos="0" relativeHeight="251658252" behindDoc="1" locked="0" layoutInCell="1" hidden="0" allowOverlap="1" wp14:anchorId="679D7972" wp14:editId="1F49084C">
              <wp:simplePos x="0" y="0"/>
              <wp:positionH relativeFrom="page">
                <wp:posOffset>1881082</wp:posOffset>
              </wp:positionH>
              <wp:positionV relativeFrom="page">
                <wp:posOffset>788419</wp:posOffset>
              </wp:positionV>
              <wp:extent cx="5680181" cy="110817"/>
              <wp:effectExtent l="0" t="0" r="0" b="0"/>
              <wp:wrapNone/>
              <wp:docPr id="151" name="Rectangle 151"/>
              <wp:cNvGraphicFramePr/>
              <a:graphic xmlns:a="http://schemas.openxmlformats.org/drawingml/2006/main">
                <a:graphicData uri="http://schemas.microsoft.com/office/word/2010/wordprocessingShape">
                  <wps:wsp>
                    <wps:cNvSpPr/>
                    <wps:spPr>
                      <a:xfrm>
                        <a:off x="2510672" y="3729354"/>
                        <a:ext cx="5670656" cy="101292"/>
                      </a:xfrm>
                      <a:prstGeom prst="rect">
                        <a:avLst/>
                      </a:prstGeom>
                      <a:solidFill>
                        <a:srgbClr val="275379"/>
                      </a:solidFill>
                      <a:ln>
                        <a:noFill/>
                      </a:ln>
                    </wps:spPr>
                    <wps:txbx>
                      <w:txbxContent>
                        <w:p w14:paraId="6B99D58E" w14:textId="77777777" w:rsidR="005539B5" w:rsidRDefault="005539B5">
                          <w:pPr>
                            <w:textDirection w:val="btLr"/>
                          </w:pPr>
                        </w:p>
                      </w:txbxContent>
                    </wps:txbx>
                    <wps:bodyPr spcFirstLastPara="1" wrap="square" lIns="91425" tIns="91425" rIns="91425" bIns="91425" anchor="ctr" anchorCtr="0">
                      <a:noAutofit/>
                    </wps:bodyPr>
                  </wps:wsp>
                </a:graphicData>
              </a:graphic>
            </wp:anchor>
          </w:drawing>
        </mc:Choice>
        <mc:Fallback>
          <w:pict>
            <v:rect w14:anchorId="679D7972" id="Rectangle 151" o:spid="_x0000_s1238" style="position:absolute;margin-left:148.1pt;margin-top:62.1pt;width:447.25pt;height:8.75pt;z-index:-25165822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" fillcolor="#275379" stroked="f">
              <v:textbox inset="2.53958mm,2.53958mm,2.53958mm,2.53958mm">
                <w:txbxContent>
                  <w:p w14:paraId="6B99D58E" w14:textId="77777777" w:rsidR="005539B5" w:rsidRDefault="005539B5">
                    <w:pPr>
                      <w:textDirection w:val="btLr"/>
                    </w:pPr>
                  </w:p>
                </w:txbxContent>
              </v:textbox>
              <w10:wrap anchorx="page" anchory="page"/>
            </v:rect>
          </w:pict>
        </mc:Fallback>
      </mc:AlternateContent>
    </w:r>
    <w:r>
      <w:rPr>
        <w:noProof/>
        <w:color w:val="000000"/>
        <w:sz w:val="24"/>
        <w:szCs w:val="24"/>
        <w:lang w:bidi="sw-KE"/>
      </w:rPr>
      <mc:AlternateContent>
        <mc:Choice Requires="wps">
          <w:drawing>
            <wp:anchor distT="0" distB="0" distL="114300" distR="114300" simplePos="0" relativeHeight="251658253" behindDoc="1" locked="0" layoutInCell="1" hidden="0" allowOverlap="1" wp14:anchorId="4FD00514" wp14:editId="7A5FB651">
              <wp:simplePos x="0" y="0"/>
              <wp:positionH relativeFrom="page">
                <wp:posOffset>-50636</wp:posOffset>
              </wp:positionH>
              <wp:positionV relativeFrom="page">
                <wp:posOffset>0</wp:posOffset>
              </wp:positionV>
              <wp:extent cx="101275" cy="12700"/>
              <wp:effectExtent l="0" t="0" r="0" b="0"/>
              <wp:wrapNone/>
              <wp:docPr id="204" name="Connecteur droit avec flèche 204"/>
              <wp:cNvGraphicFramePr/>
              <a:graphic xmlns:a="http://schemas.openxmlformats.org/drawingml/2006/main">
                <a:graphicData uri="http://schemas.microsoft.com/office/word/2010/wordprocessingShape">
                  <wps:wsp>
                    <wps:cNvCnPr/>
                    <wps:spPr>
                      <a:xfrm>
                        <a:off x="5346000" y="4625621"/>
                        <a:ext cx="696583"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5B3E01C5" id="_x0000_t32" coordsize="21600,21600" o:spt="32" o:oned="t" path="m,l21600,21600e" filled="f">
              <v:path arrowok="t" fillok="f" o:connecttype="none"/>
              <o:lock v:ext="edit" shapetype="t"/>
            </v:shapetype>
            <v:shape id="Connecteur droit avec flèche 204" o:spid="_x0000_s1026" type="#_x0000_t32" style="position:absolute;margin-left:-4pt;margin-top:0;width:7.95pt;height:1pt;z-index:-251658227;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" filled="t" strokecolor="#275379" strokeweight="2.81319mm">
              <v:stroke startarrowwidth="narrow" startarrowlength="short" endarrowwidth="narrow" endarrowlength="shor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42D"/>
    <w:multiLevelType w:val="multilevel"/>
    <w:tmpl w:val="667C03BC"/>
    <w:lvl w:ilvl="0">
      <w:numFmt w:val="bullet"/>
      <w:lvlText w:val="o"/>
      <w:lvlJc w:val="left"/>
      <w:pPr>
        <w:ind w:left="968" w:hanging="334"/>
      </w:pPr>
      <w:rPr>
        <w:rFonts w:ascii="Arial" w:eastAsia="Arial" w:hAnsi="Arial" w:cs="Arial"/>
        <w:b w:val="0"/>
        <w:i w:val="0"/>
        <w:sz w:val="24"/>
        <w:szCs w:val="24"/>
      </w:rPr>
    </w:lvl>
    <w:lvl w:ilvl="1">
      <w:numFmt w:val="bullet"/>
      <w:lvlText w:val="•"/>
      <w:lvlJc w:val="left"/>
      <w:pPr>
        <w:ind w:left="1854" w:hanging="334"/>
      </w:pPr>
    </w:lvl>
    <w:lvl w:ilvl="2">
      <w:numFmt w:val="bullet"/>
      <w:lvlText w:val="•"/>
      <w:lvlJc w:val="left"/>
      <w:pPr>
        <w:ind w:left="2748" w:hanging="334"/>
      </w:pPr>
    </w:lvl>
    <w:lvl w:ilvl="3">
      <w:numFmt w:val="bullet"/>
      <w:lvlText w:val="•"/>
      <w:lvlJc w:val="left"/>
      <w:pPr>
        <w:ind w:left="3642" w:hanging="334"/>
      </w:pPr>
    </w:lvl>
    <w:lvl w:ilvl="4">
      <w:numFmt w:val="bullet"/>
      <w:lvlText w:val="•"/>
      <w:lvlJc w:val="left"/>
      <w:pPr>
        <w:ind w:left="4536" w:hanging="334"/>
      </w:pPr>
    </w:lvl>
    <w:lvl w:ilvl="5">
      <w:numFmt w:val="bullet"/>
      <w:lvlText w:val="•"/>
      <w:lvlJc w:val="left"/>
      <w:pPr>
        <w:ind w:left="5430" w:hanging="334"/>
      </w:pPr>
    </w:lvl>
    <w:lvl w:ilvl="6">
      <w:numFmt w:val="bullet"/>
      <w:lvlText w:val="•"/>
      <w:lvlJc w:val="left"/>
      <w:pPr>
        <w:ind w:left="6324" w:hanging="334"/>
      </w:pPr>
    </w:lvl>
    <w:lvl w:ilvl="7">
      <w:numFmt w:val="bullet"/>
      <w:lvlText w:val="•"/>
      <w:lvlJc w:val="left"/>
      <w:pPr>
        <w:ind w:left="7218" w:hanging="334"/>
      </w:pPr>
    </w:lvl>
    <w:lvl w:ilvl="8">
      <w:numFmt w:val="bullet"/>
      <w:lvlText w:val="•"/>
      <w:lvlJc w:val="left"/>
      <w:pPr>
        <w:ind w:left="8112" w:hanging="333"/>
      </w:pPr>
    </w:lvl>
  </w:abstractNum>
  <w:abstractNum w:abstractNumId="1" w15:restartNumberingAfterBreak="0">
    <w:nsid w:val="05CA35EE"/>
    <w:multiLevelType w:val="multilevel"/>
    <w:tmpl w:val="3466A4DA"/>
    <w:lvl w:ilvl="0">
      <w:numFmt w:val="bullet"/>
      <w:lvlText w:val="●"/>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 w15:restartNumberingAfterBreak="0">
    <w:nsid w:val="09401151"/>
    <w:multiLevelType w:val="hybridMultilevel"/>
    <w:tmpl w:val="24589F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A892E10"/>
    <w:multiLevelType w:val="hybridMultilevel"/>
    <w:tmpl w:val="9C40F0F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D6C6222"/>
    <w:multiLevelType w:val="hybridMultilevel"/>
    <w:tmpl w:val="1E9EF0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8E6205"/>
    <w:multiLevelType w:val="multilevel"/>
    <w:tmpl w:val="5782AC48"/>
    <w:lvl w:ilvl="0">
      <w:numFmt w:val="bullet"/>
      <w:lvlText w:val="●"/>
      <w:lvlJc w:val="left"/>
      <w:pPr>
        <w:ind w:left="454" w:hanging="284"/>
      </w:pPr>
      <w:rPr>
        <w:rFonts w:ascii="Noto Sans Symbols" w:eastAsia="Noto Sans Symbols" w:hAnsi="Noto Sans Symbols" w:cs="Noto Sans Symbol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6" w15:restartNumberingAfterBreak="0">
    <w:nsid w:val="1FC617B9"/>
    <w:multiLevelType w:val="multilevel"/>
    <w:tmpl w:val="75BE7FD0"/>
    <w:lvl w:ilvl="0">
      <w:start w:val="1"/>
      <w:numFmt w:val="decimal"/>
      <w:lvlText w:val="%1."/>
      <w:lvlJc w:val="left"/>
      <w:pPr>
        <w:ind w:left="527" w:hanging="357"/>
      </w:pPr>
      <w:rPr>
        <w:rFonts w:ascii="Arial" w:eastAsia="Arial" w:hAnsi="Arial" w:cs="Arial"/>
        <w:b w:val="0"/>
        <w:i w:val="0"/>
        <w:sz w:val="24"/>
        <w:szCs w:val="24"/>
      </w:rPr>
    </w:lvl>
    <w:lvl w:ilvl="1">
      <w:numFmt w:val="bullet"/>
      <w:lvlText w:val="•"/>
      <w:lvlJc w:val="left"/>
      <w:pPr>
        <w:ind w:left="1458" w:hanging="357"/>
      </w:pPr>
    </w:lvl>
    <w:lvl w:ilvl="2">
      <w:numFmt w:val="bullet"/>
      <w:lvlText w:val="•"/>
      <w:lvlJc w:val="left"/>
      <w:pPr>
        <w:ind w:left="2396" w:hanging="357"/>
      </w:pPr>
    </w:lvl>
    <w:lvl w:ilvl="3">
      <w:numFmt w:val="bullet"/>
      <w:lvlText w:val="•"/>
      <w:lvlJc w:val="left"/>
      <w:pPr>
        <w:ind w:left="3334" w:hanging="357"/>
      </w:pPr>
    </w:lvl>
    <w:lvl w:ilvl="4">
      <w:numFmt w:val="bullet"/>
      <w:lvlText w:val="•"/>
      <w:lvlJc w:val="left"/>
      <w:pPr>
        <w:ind w:left="4272" w:hanging="357"/>
      </w:pPr>
    </w:lvl>
    <w:lvl w:ilvl="5">
      <w:numFmt w:val="bullet"/>
      <w:lvlText w:val="•"/>
      <w:lvlJc w:val="left"/>
      <w:pPr>
        <w:ind w:left="5210" w:hanging="357"/>
      </w:pPr>
    </w:lvl>
    <w:lvl w:ilvl="6">
      <w:numFmt w:val="bullet"/>
      <w:lvlText w:val="•"/>
      <w:lvlJc w:val="left"/>
      <w:pPr>
        <w:ind w:left="6148" w:hanging="357"/>
      </w:pPr>
    </w:lvl>
    <w:lvl w:ilvl="7">
      <w:numFmt w:val="bullet"/>
      <w:lvlText w:val="•"/>
      <w:lvlJc w:val="left"/>
      <w:pPr>
        <w:ind w:left="7086" w:hanging="357"/>
      </w:pPr>
    </w:lvl>
    <w:lvl w:ilvl="8">
      <w:numFmt w:val="bullet"/>
      <w:lvlText w:val="•"/>
      <w:lvlJc w:val="left"/>
      <w:pPr>
        <w:ind w:left="8024" w:hanging="357"/>
      </w:pPr>
    </w:lvl>
  </w:abstractNum>
  <w:abstractNum w:abstractNumId="7" w15:restartNumberingAfterBreak="0">
    <w:nsid w:val="22FA03C4"/>
    <w:multiLevelType w:val="multilevel"/>
    <w:tmpl w:val="371A589C"/>
    <w:lvl w:ilvl="0">
      <w:start w:val="1"/>
      <w:numFmt w:val="decimal"/>
      <w:lvlText w:val="[%1]"/>
      <w:lvlJc w:val="left"/>
      <w:pPr>
        <w:ind w:left="454" w:hanging="293"/>
      </w:pPr>
      <w:rPr>
        <w:rFonts w:ascii="Arial" w:eastAsia="Arial" w:hAnsi="Arial" w:cs="Arial"/>
        <w:b w:val="0"/>
        <w:i w:val="0"/>
        <w:sz w:val="21"/>
        <w:szCs w:val="21"/>
      </w:rPr>
    </w:lvl>
    <w:lvl w:ilvl="1">
      <w:start w:val="1"/>
      <w:numFmt w:val="decimal"/>
      <w:lvlText w:val="%2."/>
      <w:lvlJc w:val="left"/>
      <w:pPr>
        <w:ind w:left="1304" w:hanging="400"/>
      </w:pPr>
      <w:rPr>
        <w:rFonts w:ascii="Arial" w:eastAsia="Arial" w:hAnsi="Arial" w:cs="Arial"/>
        <w:b w:val="0"/>
        <w:i w:val="0"/>
        <w:sz w:val="24"/>
        <w:szCs w:val="24"/>
      </w:rPr>
    </w:lvl>
    <w:lvl w:ilvl="2">
      <w:numFmt w:val="bullet"/>
      <w:lvlText w:val="•"/>
      <w:lvlJc w:val="left"/>
      <w:pPr>
        <w:ind w:left="2255" w:hanging="401"/>
      </w:pPr>
    </w:lvl>
    <w:lvl w:ilvl="3">
      <w:numFmt w:val="bullet"/>
      <w:lvlText w:val="•"/>
      <w:lvlJc w:val="left"/>
      <w:pPr>
        <w:ind w:left="3211" w:hanging="401"/>
      </w:pPr>
    </w:lvl>
    <w:lvl w:ilvl="4">
      <w:numFmt w:val="bullet"/>
      <w:lvlText w:val="•"/>
      <w:lvlJc w:val="left"/>
      <w:pPr>
        <w:ind w:left="4166" w:hanging="401"/>
      </w:pPr>
    </w:lvl>
    <w:lvl w:ilvl="5">
      <w:numFmt w:val="bullet"/>
      <w:lvlText w:val="•"/>
      <w:lvlJc w:val="left"/>
      <w:pPr>
        <w:ind w:left="5122" w:hanging="401"/>
      </w:pPr>
    </w:lvl>
    <w:lvl w:ilvl="6">
      <w:numFmt w:val="bullet"/>
      <w:lvlText w:val="•"/>
      <w:lvlJc w:val="left"/>
      <w:pPr>
        <w:ind w:left="6077" w:hanging="401"/>
      </w:pPr>
    </w:lvl>
    <w:lvl w:ilvl="7">
      <w:numFmt w:val="bullet"/>
      <w:lvlText w:val="•"/>
      <w:lvlJc w:val="left"/>
      <w:pPr>
        <w:ind w:left="7033" w:hanging="401"/>
      </w:pPr>
    </w:lvl>
    <w:lvl w:ilvl="8">
      <w:numFmt w:val="bullet"/>
      <w:lvlText w:val="•"/>
      <w:lvlJc w:val="left"/>
      <w:pPr>
        <w:ind w:left="7988" w:hanging="401"/>
      </w:pPr>
    </w:lvl>
  </w:abstractNum>
  <w:abstractNum w:abstractNumId="8" w15:restartNumberingAfterBreak="0">
    <w:nsid w:val="251C6542"/>
    <w:multiLevelType w:val="multilevel"/>
    <w:tmpl w:val="B694F866"/>
    <w:lvl w:ilvl="0">
      <w:numFmt w:val="bullet"/>
      <w:lvlText w:val="●"/>
      <w:lvlJc w:val="left"/>
      <w:pPr>
        <w:ind w:left="1588"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9" w15:restartNumberingAfterBreak="0">
    <w:nsid w:val="29B53FCA"/>
    <w:multiLevelType w:val="multilevel"/>
    <w:tmpl w:val="F6665C0E"/>
    <w:lvl w:ilvl="0">
      <w:start w:val="1"/>
      <w:numFmt w:val="decimal"/>
      <w:lvlText w:val="%1."/>
      <w:lvlJc w:val="left"/>
      <w:pPr>
        <w:ind w:left="596" w:hanging="426"/>
      </w:pPr>
      <w:rPr>
        <w:rFonts w:ascii="Arial" w:eastAsia="Arial" w:hAnsi="Arial" w:cs="Arial"/>
        <w:b w:val="0"/>
        <w:i w:val="0"/>
        <w:sz w:val="24"/>
        <w:szCs w:val="24"/>
      </w:rPr>
    </w:lvl>
    <w:lvl w:ilvl="1">
      <w:numFmt w:val="bullet"/>
      <w:lvlText w:val="•"/>
      <w:lvlJc w:val="left"/>
      <w:pPr>
        <w:ind w:left="1530" w:hanging="426"/>
      </w:pPr>
    </w:lvl>
    <w:lvl w:ilvl="2">
      <w:numFmt w:val="bullet"/>
      <w:lvlText w:val="•"/>
      <w:lvlJc w:val="left"/>
      <w:pPr>
        <w:ind w:left="2460" w:hanging="426"/>
      </w:pPr>
    </w:lvl>
    <w:lvl w:ilvl="3">
      <w:numFmt w:val="bullet"/>
      <w:lvlText w:val="•"/>
      <w:lvlJc w:val="left"/>
      <w:pPr>
        <w:ind w:left="3390" w:hanging="426"/>
      </w:pPr>
    </w:lvl>
    <w:lvl w:ilvl="4">
      <w:numFmt w:val="bullet"/>
      <w:lvlText w:val="•"/>
      <w:lvlJc w:val="left"/>
      <w:pPr>
        <w:ind w:left="4320" w:hanging="426"/>
      </w:pPr>
    </w:lvl>
    <w:lvl w:ilvl="5">
      <w:numFmt w:val="bullet"/>
      <w:lvlText w:val="•"/>
      <w:lvlJc w:val="left"/>
      <w:pPr>
        <w:ind w:left="5250" w:hanging="426"/>
      </w:pPr>
    </w:lvl>
    <w:lvl w:ilvl="6">
      <w:numFmt w:val="bullet"/>
      <w:lvlText w:val="•"/>
      <w:lvlJc w:val="left"/>
      <w:pPr>
        <w:ind w:left="6180" w:hanging="426"/>
      </w:pPr>
    </w:lvl>
    <w:lvl w:ilvl="7">
      <w:numFmt w:val="bullet"/>
      <w:lvlText w:val="•"/>
      <w:lvlJc w:val="left"/>
      <w:pPr>
        <w:ind w:left="7110" w:hanging="426"/>
      </w:pPr>
    </w:lvl>
    <w:lvl w:ilvl="8">
      <w:numFmt w:val="bullet"/>
      <w:lvlText w:val="•"/>
      <w:lvlJc w:val="left"/>
      <w:pPr>
        <w:ind w:left="8040" w:hanging="426"/>
      </w:pPr>
    </w:lvl>
  </w:abstractNum>
  <w:abstractNum w:abstractNumId="10" w15:restartNumberingAfterBreak="0">
    <w:nsid w:val="2BEB16DA"/>
    <w:multiLevelType w:val="multilevel"/>
    <w:tmpl w:val="A9B4CE4C"/>
    <w:lvl w:ilvl="0">
      <w:numFmt w:val="bullet"/>
      <w:lvlText w:val="●"/>
      <w:lvlJc w:val="left"/>
      <w:pPr>
        <w:ind w:left="1587"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11" w15:restartNumberingAfterBreak="0">
    <w:nsid w:val="3CF00E42"/>
    <w:multiLevelType w:val="multilevel"/>
    <w:tmpl w:val="511867DE"/>
    <w:lvl w:ilvl="0">
      <w:start w:val="1"/>
      <w:numFmt w:val="decimal"/>
      <w:lvlText w:val="%1."/>
      <w:lvlJc w:val="left"/>
      <w:pPr>
        <w:ind w:left="895" w:hanging="360"/>
      </w:pPr>
      <w:rPr>
        <w:rFonts w:ascii="Arial" w:eastAsia="Arial" w:hAnsi="Arial" w:cs="Arial"/>
        <w:b w:val="0"/>
        <w:i w:val="0"/>
        <w:sz w:val="24"/>
        <w:szCs w:val="24"/>
      </w:rPr>
    </w:lvl>
    <w:lvl w:ilvl="1">
      <w:start w:val="1"/>
      <w:numFmt w:val="lowerLetter"/>
      <w:lvlText w:val="%2."/>
      <w:lvlJc w:val="left"/>
      <w:pPr>
        <w:ind w:left="1615" w:hanging="360"/>
      </w:pPr>
      <w:rPr>
        <w:rFonts w:ascii="Arial" w:eastAsia="Arial" w:hAnsi="Arial" w:cs="Arial"/>
        <w:b w:val="0"/>
        <w:i w:val="0"/>
        <w:sz w:val="24"/>
        <w:szCs w:val="24"/>
      </w:rPr>
    </w:lvl>
    <w:lvl w:ilvl="2">
      <w:numFmt w:val="bullet"/>
      <w:lvlText w:val="•"/>
      <w:lvlJc w:val="left"/>
      <w:pPr>
        <w:ind w:left="2540" w:hanging="360"/>
      </w:pPr>
    </w:lvl>
    <w:lvl w:ilvl="3">
      <w:numFmt w:val="bullet"/>
      <w:lvlText w:val="•"/>
      <w:lvlJc w:val="left"/>
      <w:pPr>
        <w:ind w:left="3460" w:hanging="360"/>
      </w:pPr>
    </w:lvl>
    <w:lvl w:ilvl="4">
      <w:numFmt w:val="bullet"/>
      <w:lvlText w:val="•"/>
      <w:lvlJc w:val="left"/>
      <w:pPr>
        <w:ind w:left="4380" w:hanging="360"/>
      </w:pPr>
    </w:lvl>
    <w:lvl w:ilvl="5">
      <w:numFmt w:val="bullet"/>
      <w:lvlText w:val="•"/>
      <w:lvlJc w:val="left"/>
      <w:pPr>
        <w:ind w:left="5300" w:hanging="360"/>
      </w:pPr>
    </w:lvl>
    <w:lvl w:ilvl="6">
      <w:numFmt w:val="bullet"/>
      <w:lvlText w:val="•"/>
      <w:lvlJc w:val="left"/>
      <w:pPr>
        <w:ind w:left="6220" w:hanging="360"/>
      </w:pPr>
    </w:lvl>
    <w:lvl w:ilvl="7">
      <w:numFmt w:val="bullet"/>
      <w:lvlText w:val="•"/>
      <w:lvlJc w:val="left"/>
      <w:pPr>
        <w:ind w:left="7140" w:hanging="360"/>
      </w:pPr>
    </w:lvl>
    <w:lvl w:ilvl="8">
      <w:numFmt w:val="bullet"/>
      <w:lvlText w:val="•"/>
      <w:lvlJc w:val="left"/>
      <w:pPr>
        <w:ind w:left="8060" w:hanging="360"/>
      </w:pPr>
    </w:lvl>
  </w:abstractNum>
  <w:abstractNum w:abstractNumId="12" w15:restartNumberingAfterBreak="0">
    <w:nsid w:val="48470265"/>
    <w:multiLevelType w:val="multilevel"/>
    <w:tmpl w:val="F1CCB466"/>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3" w15:restartNumberingAfterBreak="0">
    <w:nsid w:val="4B1E0F24"/>
    <w:multiLevelType w:val="multilevel"/>
    <w:tmpl w:val="21BEDF44"/>
    <w:lvl w:ilvl="0">
      <w:numFmt w:val="bullet"/>
      <w:lvlText w:val="-"/>
      <w:lvlJc w:val="left"/>
      <w:pPr>
        <w:ind w:left="275" w:hanging="142"/>
      </w:pPr>
      <w:rPr>
        <w:rFonts w:ascii="Calibri" w:eastAsia="Calibri" w:hAnsi="Calibri" w:cs="Calibri"/>
        <w:b w:val="0"/>
        <w:i w:val="0"/>
        <w:sz w:val="24"/>
        <w:szCs w:val="24"/>
      </w:rPr>
    </w:lvl>
    <w:lvl w:ilvl="1">
      <w:numFmt w:val="bullet"/>
      <w:lvlText w:val="•"/>
      <w:lvlJc w:val="left"/>
      <w:pPr>
        <w:ind w:left="563" w:hanging="142"/>
      </w:pPr>
    </w:lvl>
    <w:lvl w:ilvl="2">
      <w:numFmt w:val="bullet"/>
      <w:lvlText w:val="•"/>
      <w:lvlJc w:val="left"/>
      <w:pPr>
        <w:ind w:left="847" w:hanging="142"/>
      </w:pPr>
    </w:lvl>
    <w:lvl w:ilvl="3">
      <w:numFmt w:val="bullet"/>
      <w:lvlText w:val="•"/>
      <w:lvlJc w:val="left"/>
      <w:pPr>
        <w:ind w:left="1130" w:hanging="142"/>
      </w:pPr>
    </w:lvl>
    <w:lvl w:ilvl="4">
      <w:numFmt w:val="bullet"/>
      <w:lvlText w:val="•"/>
      <w:lvlJc w:val="left"/>
      <w:pPr>
        <w:ind w:left="1414" w:hanging="142"/>
      </w:pPr>
    </w:lvl>
    <w:lvl w:ilvl="5">
      <w:numFmt w:val="bullet"/>
      <w:lvlText w:val="•"/>
      <w:lvlJc w:val="left"/>
      <w:pPr>
        <w:ind w:left="1697" w:hanging="142"/>
      </w:pPr>
    </w:lvl>
    <w:lvl w:ilvl="6">
      <w:numFmt w:val="bullet"/>
      <w:lvlText w:val="•"/>
      <w:lvlJc w:val="left"/>
      <w:pPr>
        <w:ind w:left="1981" w:hanging="142"/>
      </w:pPr>
    </w:lvl>
    <w:lvl w:ilvl="7">
      <w:numFmt w:val="bullet"/>
      <w:lvlText w:val="•"/>
      <w:lvlJc w:val="left"/>
      <w:pPr>
        <w:ind w:left="2264" w:hanging="142"/>
      </w:pPr>
    </w:lvl>
    <w:lvl w:ilvl="8">
      <w:numFmt w:val="bullet"/>
      <w:lvlText w:val="•"/>
      <w:lvlJc w:val="left"/>
      <w:pPr>
        <w:ind w:left="2548" w:hanging="142"/>
      </w:pPr>
    </w:lvl>
  </w:abstractNum>
  <w:abstractNum w:abstractNumId="14" w15:restartNumberingAfterBreak="0">
    <w:nsid w:val="4D9063F7"/>
    <w:multiLevelType w:val="multilevel"/>
    <w:tmpl w:val="A40C0064"/>
    <w:lvl w:ilvl="0">
      <w:numFmt w:val="bullet"/>
      <w:lvlText w:val="-"/>
      <w:lvlJc w:val="left"/>
      <w:pPr>
        <w:ind w:left="271" w:hanging="140"/>
      </w:pPr>
      <w:rPr>
        <w:rFonts w:ascii="Calibri" w:eastAsia="Calibri" w:hAnsi="Calibri" w:cs="Calibri"/>
        <w:b w:val="0"/>
        <w:i w:val="0"/>
        <w:sz w:val="24"/>
        <w:szCs w:val="24"/>
      </w:rPr>
    </w:lvl>
    <w:lvl w:ilvl="1">
      <w:numFmt w:val="bullet"/>
      <w:lvlText w:val="•"/>
      <w:lvlJc w:val="left"/>
      <w:pPr>
        <w:ind w:left="562" w:hanging="141"/>
      </w:pPr>
    </w:lvl>
    <w:lvl w:ilvl="2">
      <w:numFmt w:val="bullet"/>
      <w:lvlText w:val="•"/>
      <w:lvlJc w:val="left"/>
      <w:pPr>
        <w:ind w:left="844" w:hanging="140"/>
      </w:pPr>
    </w:lvl>
    <w:lvl w:ilvl="3">
      <w:numFmt w:val="bullet"/>
      <w:lvlText w:val="•"/>
      <w:lvlJc w:val="left"/>
      <w:pPr>
        <w:ind w:left="1126" w:hanging="141"/>
      </w:pPr>
    </w:lvl>
    <w:lvl w:ilvl="4">
      <w:numFmt w:val="bullet"/>
      <w:lvlText w:val="•"/>
      <w:lvlJc w:val="left"/>
      <w:pPr>
        <w:ind w:left="1408" w:hanging="140"/>
      </w:pPr>
    </w:lvl>
    <w:lvl w:ilvl="5">
      <w:numFmt w:val="bullet"/>
      <w:lvlText w:val="•"/>
      <w:lvlJc w:val="left"/>
      <w:pPr>
        <w:ind w:left="1690" w:hanging="141"/>
      </w:pPr>
    </w:lvl>
    <w:lvl w:ilvl="6">
      <w:numFmt w:val="bullet"/>
      <w:lvlText w:val="•"/>
      <w:lvlJc w:val="left"/>
      <w:pPr>
        <w:ind w:left="1972" w:hanging="141"/>
      </w:pPr>
    </w:lvl>
    <w:lvl w:ilvl="7">
      <w:numFmt w:val="bullet"/>
      <w:lvlText w:val="•"/>
      <w:lvlJc w:val="left"/>
      <w:pPr>
        <w:ind w:left="2254" w:hanging="141"/>
      </w:pPr>
    </w:lvl>
    <w:lvl w:ilvl="8">
      <w:numFmt w:val="bullet"/>
      <w:lvlText w:val="•"/>
      <w:lvlJc w:val="left"/>
      <w:pPr>
        <w:ind w:left="2536" w:hanging="141"/>
      </w:pPr>
    </w:lvl>
  </w:abstractNum>
  <w:abstractNum w:abstractNumId="15" w15:restartNumberingAfterBreak="0">
    <w:nsid w:val="4E566CA6"/>
    <w:multiLevelType w:val="multilevel"/>
    <w:tmpl w:val="D5F8278C"/>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abstractNum w:abstractNumId="16" w15:restartNumberingAfterBreak="0">
    <w:nsid w:val="503F3DA9"/>
    <w:multiLevelType w:val="multilevel"/>
    <w:tmpl w:val="772C36AC"/>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17" w15:restartNumberingAfterBreak="0">
    <w:nsid w:val="53413D05"/>
    <w:multiLevelType w:val="multilevel"/>
    <w:tmpl w:val="6554C47E"/>
    <w:lvl w:ilvl="0">
      <w:start w:val="1"/>
      <w:numFmt w:val="decimal"/>
      <w:lvlText w:val="%1."/>
      <w:lvlJc w:val="left"/>
      <w:pPr>
        <w:ind w:left="601" w:hanging="360"/>
      </w:pPr>
      <w:rPr>
        <w:rFonts w:ascii="Arial" w:eastAsia="Arial" w:hAnsi="Arial" w:cs="Arial"/>
        <w:b/>
        <w:i w:val="0"/>
        <w:sz w:val="24"/>
        <w:szCs w:val="24"/>
      </w:rPr>
    </w:lvl>
    <w:lvl w:ilvl="1">
      <w:start w:val="1"/>
      <w:numFmt w:val="lowerLetter"/>
      <w:lvlText w:val="%2."/>
      <w:lvlJc w:val="left"/>
      <w:pPr>
        <w:ind w:left="1168" w:hanging="360"/>
      </w:pPr>
      <w:rPr>
        <w:rFonts w:ascii="Arial" w:eastAsia="Arial" w:hAnsi="Arial" w:cs="Arial"/>
        <w:b w:val="0"/>
        <w:i w:val="0"/>
        <w:sz w:val="24"/>
        <w:szCs w:val="24"/>
      </w:rPr>
    </w:lvl>
    <w:lvl w:ilvl="2">
      <w:numFmt w:val="bullet"/>
      <w:lvlText w:val="•"/>
      <w:lvlJc w:val="left"/>
      <w:pPr>
        <w:ind w:left="1300" w:hanging="360"/>
      </w:pPr>
    </w:lvl>
    <w:lvl w:ilvl="3">
      <w:numFmt w:val="bullet"/>
      <w:lvlText w:val="•"/>
      <w:lvlJc w:val="left"/>
      <w:pPr>
        <w:ind w:left="2375" w:hanging="360"/>
      </w:pPr>
    </w:lvl>
    <w:lvl w:ilvl="4">
      <w:numFmt w:val="bullet"/>
      <w:lvlText w:val="•"/>
      <w:lvlJc w:val="left"/>
      <w:pPr>
        <w:ind w:left="3450" w:hanging="360"/>
      </w:pPr>
    </w:lvl>
    <w:lvl w:ilvl="5">
      <w:numFmt w:val="bullet"/>
      <w:lvlText w:val="•"/>
      <w:lvlJc w:val="left"/>
      <w:pPr>
        <w:ind w:left="4525" w:hanging="360"/>
      </w:pPr>
    </w:lvl>
    <w:lvl w:ilvl="6">
      <w:numFmt w:val="bullet"/>
      <w:lvlText w:val="•"/>
      <w:lvlJc w:val="left"/>
      <w:pPr>
        <w:ind w:left="5600" w:hanging="360"/>
      </w:pPr>
    </w:lvl>
    <w:lvl w:ilvl="7">
      <w:numFmt w:val="bullet"/>
      <w:lvlText w:val="•"/>
      <w:lvlJc w:val="left"/>
      <w:pPr>
        <w:ind w:left="6675" w:hanging="360"/>
      </w:pPr>
    </w:lvl>
    <w:lvl w:ilvl="8">
      <w:numFmt w:val="bullet"/>
      <w:lvlText w:val="•"/>
      <w:lvlJc w:val="left"/>
      <w:pPr>
        <w:ind w:left="7750" w:hanging="360"/>
      </w:pPr>
    </w:lvl>
  </w:abstractNum>
  <w:abstractNum w:abstractNumId="18" w15:restartNumberingAfterBreak="0">
    <w:nsid w:val="54C83D6D"/>
    <w:multiLevelType w:val="multilevel"/>
    <w:tmpl w:val="70C0DD4C"/>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9" w15:restartNumberingAfterBreak="0">
    <w:nsid w:val="595C54A0"/>
    <w:multiLevelType w:val="multilevel"/>
    <w:tmpl w:val="A43C33E0"/>
    <w:lvl w:ilvl="0">
      <w:numFmt w:val="bullet"/>
      <w:lvlText w:val="-"/>
      <w:lvlJc w:val="left"/>
      <w:pPr>
        <w:ind w:left="278" w:hanging="142"/>
      </w:pPr>
      <w:rPr>
        <w:rFonts w:ascii="Arial" w:eastAsia="Arial" w:hAnsi="Arial" w:cs="Arial"/>
        <w:b w:val="0"/>
        <w:i w:val="0"/>
        <w:sz w:val="24"/>
        <w:szCs w:val="24"/>
      </w:rPr>
    </w:lvl>
    <w:lvl w:ilvl="1">
      <w:numFmt w:val="bullet"/>
      <w:lvlText w:val="•"/>
      <w:lvlJc w:val="left"/>
      <w:pPr>
        <w:ind w:left="562" w:hanging="142"/>
      </w:pPr>
    </w:lvl>
    <w:lvl w:ilvl="2">
      <w:numFmt w:val="bullet"/>
      <w:lvlText w:val="•"/>
      <w:lvlJc w:val="left"/>
      <w:pPr>
        <w:ind w:left="845" w:hanging="142"/>
      </w:pPr>
    </w:lvl>
    <w:lvl w:ilvl="3">
      <w:numFmt w:val="bullet"/>
      <w:lvlText w:val="•"/>
      <w:lvlJc w:val="left"/>
      <w:pPr>
        <w:ind w:left="1127" w:hanging="142"/>
      </w:pPr>
    </w:lvl>
    <w:lvl w:ilvl="4">
      <w:numFmt w:val="bullet"/>
      <w:lvlText w:val="•"/>
      <w:lvlJc w:val="left"/>
      <w:pPr>
        <w:ind w:left="1410" w:hanging="142"/>
      </w:pPr>
    </w:lvl>
    <w:lvl w:ilvl="5">
      <w:numFmt w:val="bullet"/>
      <w:lvlText w:val="•"/>
      <w:lvlJc w:val="left"/>
      <w:pPr>
        <w:ind w:left="1693" w:hanging="141"/>
      </w:pPr>
    </w:lvl>
    <w:lvl w:ilvl="6">
      <w:numFmt w:val="bullet"/>
      <w:lvlText w:val="•"/>
      <w:lvlJc w:val="left"/>
      <w:pPr>
        <w:ind w:left="1975" w:hanging="142"/>
      </w:pPr>
    </w:lvl>
    <w:lvl w:ilvl="7">
      <w:numFmt w:val="bullet"/>
      <w:lvlText w:val="•"/>
      <w:lvlJc w:val="left"/>
      <w:pPr>
        <w:ind w:left="2258" w:hanging="142"/>
      </w:pPr>
    </w:lvl>
    <w:lvl w:ilvl="8">
      <w:numFmt w:val="bullet"/>
      <w:lvlText w:val="•"/>
      <w:lvlJc w:val="left"/>
      <w:pPr>
        <w:ind w:left="2540" w:hanging="142"/>
      </w:pPr>
    </w:lvl>
  </w:abstractNum>
  <w:abstractNum w:abstractNumId="20" w15:restartNumberingAfterBreak="0">
    <w:nsid w:val="5DDD258D"/>
    <w:multiLevelType w:val="multilevel"/>
    <w:tmpl w:val="B3185442"/>
    <w:lvl w:ilvl="0">
      <w:numFmt w:val="bullet"/>
      <w:lvlText w:val="●"/>
      <w:lvlJc w:val="left"/>
      <w:pPr>
        <w:ind w:left="454" w:hanging="284"/>
      </w:pPr>
      <w:rPr>
        <w:rFonts w:ascii="Noto Sans" w:eastAsia="Noto Sans" w:hAnsi="Noto Sans" w:cs="Noto San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2"/>
      </w:pPr>
    </w:lvl>
  </w:abstractNum>
  <w:abstractNum w:abstractNumId="21" w15:restartNumberingAfterBreak="0">
    <w:nsid w:val="620A6FDB"/>
    <w:multiLevelType w:val="multilevel"/>
    <w:tmpl w:val="05B410A4"/>
    <w:lvl w:ilvl="0">
      <w:start w:val="10"/>
      <w:numFmt w:val="lowerLetter"/>
      <w:lvlText w:val="%1."/>
      <w:lvlJc w:val="left"/>
      <w:pPr>
        <w:ind w:left="1615" w:hanging="360"/>
      </w:pPr>
      <w:rPr>
        <w:rFonts w:ascii="Arial" w:eastAsia="Arial" w:hAnsi="Arial" w:cs="Arial"/>
        <w:b w:val="0"/>
        <w:i w:val="0"/>
        <w:sz w:val="24"/>
        <w:szCs w:val="24"/>
      </w:rPr>
    </w:lvl>
    <w:lvl w:ilvl="1">
      <w:numFmt w:val="bullet"/>
      <w:lvlText w:val="•"/>
      <w:lvlJc w:val="left"/>
      <w:pPr>
        <w:ind w:left="2448" w:hanging="360"/>
      </w:pPr>
    </w:lvl>
    <w:lvl w:ilvl="2">
      <w:numFmt w:val="bullet"/>
      <w:lvlText w:val="•"/>
      <w:lvlJc w:val="left"/>
      <w:pPr>
        <w:ind w:left="3276" w:hanging="360"/>
      </w:pPr>
    </w:lvl>
    <w:lvl w:ilvl="3">
      <w:numFmt w:val="bullet"/>
      <w:lvlText w:val="•"/>
      <w:lvlJc w:val="left"/>
      <w:pPr>
        <w:ind w:left="4104" w:hanging="360"/>
      </w:pPr>
    </w:lvl>
    <w:lvl w:ilvl="4">
      <w:numFmt w:val="bullet"/>
      <w:lvlText w:val="•"/>
      <w:lvlJc w:val="left"/>
      <w:pPr>
        <w:ind w:left="4932" w:hanging="360"/>
      </w:pPr>
    </w:lvl>
    <w:lvl w:ilvl="5">
      <w:numFmt w:val="bullet"/>
      <w:lvlText w:val="•"/>
      <w:lvlJc w:val="left"/>
      <w:pPr>
        <w:ind w:left="5760" w:hanging="360"/>
      </w:pPr>
    </w:lvl>
    <w:lvl w:ilvl="6">
      <w:numFmt w:val="bullet"/>
      <w:lvlText w:val="•"/>
      <w:lvlJc w:val="left"/>
      <w:pPr>
        <w:ind w:left="6588" w:hanging="360"/>
      </w:pPr>
    </w:lvl>
    <w:lvl w:ilvl="7">
      <w:numFmt w:val="bullet"/>
      <w:lvlText w:val="•"/>
      <w:lvlJc w:val="left"/>
      <w:pPr>
        <w:ind w:left="7416" w:hanging="360"/>
      </w:pPr>
    </w:lvl>
    <w:lvl w:ilvl="8">
      <w:numFmt w:val="bullet"/>
      <w:lvlText w:val="•"/>
      <w:lvlJc w:val="left"/>
      <w:pPr>
        <w:ind w:left="8244" w:hanging="360"/>
      </w:pPr>
    </w:lvl>
  </w:abstractNum>
  <w:abstractNum w:abstractNumId="22" w15:restartNumberingAfterBreak="0">
    <w:nsid w:val="65AA725D"/>
    <w:multiLevelType w:val="multilevel"/>
    <w:tmpl w:val="59AEFF64"/>
    <w:lvl w:ilvl="0">
      <w:start w:val="1"/>
      <w:numFmt w:val="decimal"/>
      <w:lvlText w:val="%1."/>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3" w15:restartNumberingAfterBreak="0">
    <w:nsid w:val="742176BB"/>
    <w:multiLevelType w:val="multilevel"/>
    <w:tmpl w:val="4E3849D0"/>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24" w15:restartNumberingAfterBreak="0">
    <w:nsid w:val="7B19468E"/>
    <w:multiLevelType w:val="multilevel"/>
    <w:tmpl w:val="08F2AD3E"/>
    <w:lvl w:ilvl="0">
      <w:start w:val="1"/>
      <w:numFmt w:val="decimal"/>
      <w:lvlText w:val="%1."/>
      <w:lvlJc w:val="left"/>
      <w:pPr>
        <w:ind w:left="914" w:hanging="360"/>
      </w:pPr>
      <w:rPr>
        <w:rFonts w:ascii="Arial" w:eastAsia="Arial" w:hAnsi="Arial" w:cs="Arial"/>
        <w:b w:val="0"/>
        <w:i w:val="0"/>
        <w:sz w:val="24"/>
        <w:szCs w:val="24"/>
      </w:rPr>
    </w:lvl>
    <w:lvl w:ilvl="1">
      <w:start w:val="1"/>
      <w:numFmt w:val="lowerLetter"/>
      <w:lvlText w:val="%2."/>
      <w:lvlJc w:val="left"/>
      <w:pPr>
        <w:ind w:left="1634" w:hanging="360"/>
      </w:pPr>
      <w:rPr>
        <w:rFonts w:ascii="Arial" w:eastAsia="Arial" w:hAnsi="Arial" w:cs="Arial"/>
        <w:b w:val="0"/>
        <w:i w:val="0"/>
        <w:sz w:val="24"/>
        <w:szCs w:val="24"/>
      </w:rPr>
    </w:lvl>
    <w:lvl w:ilvl="2">
      <w:numFmt w:val="bullet"/>
      <w:lvlText w:val="•"/>
      <w:lvlJc w:val="left"/>
      <w:pPr>
        <w:ind w:left="2557" w:hanging="360"/>
      </w:pPr>
    </w:lvl>
    <w:lvl w:ilvl="3">
      <w:numFmt w:val="bullet"/>
      <w:lvlText w:val="•"/>
      <w:lvlJc w:val="left"/>
      <w:pPr>
        <w:ind w:left="3475" w:hanging="360"/>
      </w:pPr>
    </w:lvl>
    <w:lvl w:ilvl="4">
      <w:numFmt w:val="bullet"/>
      <w:lvlText w:val="•"/>
      <w:lvlJc w:val="left"/>
      <w:pPr>
        <w:ind w:left="4393" w:hanging="360"/>
      </w:pPr>
    </w:lvl>
    <w:lvl w:ilvl="5">
      <w:numFmt w:val="bullet"/>
      <w:lvlText w:val="•"/>
      <w:lvlJc w:val="left"/>
      <w:pPr>
        <w:ind w:left="5311" w:hanging="360"/>
      </w:pPr>
    </w:lvl>
    <w:lvl w:ilvl="6">
      <w:numFmt w:val="bullet"/>
      <w:lvlText w:val="•"/>
      <w:lvlJc w:val="left"/>
      <w:pPr>
        <w:ind w:left="6228" w:hanging="360"/>
      </w:pPr>
    </w:lvl>
    <w:lvl w:ilvl="7">
      <w:numFmt w:val="bullet"/>
      <w:lvlText w:val="•"/>
      <w:lvlJc w:val="left"/>
      <w:pPr>
        <w:ind w:left="7146" w:hanging="360"/>
      </w:pPr>
    </w:lvl>
    <w:lvl w:ilvl="8">
      <w:numFmt w:val="bullet"/>
      <w:lvlText w:val="•"/>
      <w:lvlJc w:val="left"/>
      <w:pPr>
        <w:ind w:left="8064" w:hanging="360"/>
      </w:pPr>
    </w:lvl>
  </w:abstractNum>
  <w:abstractNum w:abstractNumId="25" w15:restartNumberingAfterBreak="0">
    <w:nsid w:val="7D1600D6"/>
    <w:multiLevelType w:val="multilevel"/>
    <w:tmpl w:val="6F847E16"/>
    <w:lvl w:ilvl="0">
      <w:start w:val="1"/>
      <w:numFmt w:val="decimal"/>
      <w:lvlText w:val="%1."/>
      <w:lvlJc w:val="left"/>
      <w:pPr>
        <w:ind w:left="454" w:hanging="284"/>
      </w:pPr>
      <w:rPr>
        <w:rFonts w:ascii="Arial" w:eastAsia="Arial" w:hAnsi="Arial" w:cs="Arial"/>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26" w15:restartNumberingAfterBreak="0">
    <w:nsid w:val="7FC34069"/>
    <w:multiLevelType w:val="multilevel"/>
    <w:tmpl w:val="762ACBF0"/>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num w:numId="1" w16cid:durableId="1265336004">
    <w:abstractNumId w:val="26"/>
  </w:num>
  <w:num w:numId="2" w16cid:durableId="1627395134">
    <w:abstractNumId w:val="14"/>
  </w:num>
  <w:num w:numId="3" w16cid:durableId="1065643312">
    <w:abstractNumId w:val="21"/>
  </w:num>
  <w:num w:numId="4" w16cid:durableId="1468164214">
    <w:abstractNumId w:val="13"/>
  </w:num>
  <w:num w:numId="5" w16cid:durableId="2066223491">
    <w:abstractNumId w:val="24"/>
  </w:num>
  <w:num w:numId="6" w16cid:durableId="783112397">
    <w:abstractNumId w:val="25"/>
  </w:num>
  <w:num w:numId="7" w16cid:durableId="170801889">
    <w:abstractNumId w:val="11"/>
  </w:num>
  <w:num w:numId="8" w16cid:durableId="702636807">
    <w:abstractNumId w:val="8"/>
  </w:num>
  <w:num w:numId="9" w16cid:durableId="1009985134">
    <w:abstractNumId w:val="1"/>
  </w:num>
  <w:num w:numId="10" w16cid:durableId="150298337">
    <w:abstractNumId w:val="0"/>
  </w:num>
  <w:num w:numId="11" w16cid:durableId="2093119647">
    <w:abstractNumId w:val="10"/>
  </w:num>
  <w:num w:numId="12" w16cid:durableId="628243427">
    <w:abstractNumId w:val="7"/>
  </w:num>
  <w:num w:numId="13" w16cid:durableId="1910311817">
    <w:abstractNumId w:val="5"/>
  </w:num>
  <w:num w:numId="14" w16cid:durableId="1942714236">
    <w:abstractNumId w:val="17"/>
  </w:num>
  <w:num w:numId="15" w16cid:durableId="683940792">
    <w:abstractNumId w:val="22"/>
  </w:num>
  <w:num w:numId="16" w16cid:durableId="1112095224">
    <w:abstractNumId w:val="23"/>
  </w:num>
  <w:num w:numId="17" w16cid:durableId="1078672029">
    <w:abstractNumId w:val="9"/>
  </w:num>
  <w:num w:numId="18" w16cid:durableId="30156978">
    <w:abstractNumId w:val="15"/>
  </w:num>
  <w:num w:numId="19" w16cid:durableId="480587355">
    <w:abstractNumId w:val="6"/>
  </w:num>
  <w:num w:numId="20" w16cid:durableId="576211820">
    <w:abstractNumId w:val="18"/>
  </w:num>
  <w:num w:numId="21" w16cid:durableId="1289430607">
    <w:abstractNumId w:val="19"/>
  </w:num>
  <w:num w:numId="22" w16cid:durableId="816192544">
    <w:abstractNumId w:val="12"/>
  </w:num>
  <w:num w:numId="23" w16cid:durableId="836388911">
    <w:abstractNumId w:val="20"/>
  </w:num>
  <w:num w:numId="24" w16cid:durableId="1349672450">
    <w:abstractNumId w:val="16"/>
  </w:num>
  <w:num w:numId="25" w16cid:durableId="1133214004">
    <w:abstractNumId w:val="3"/>
  </w:num>
  <w:num w:numId="26" w16cid:durableId="1319043741">
    <w:abstractNumId w:val="4"/>
  </w:num>
  <w:num w:numId="27" w16cid:durableId="1315716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B5"/>
    <w:rsid w:val="00006B2C"/>
    <w:rsid w:val="00013B4A"/>
    <w:rsid w:val="0003797D"/>
    <w:rsid w:val="00041A95"/>
    <w:rsid w:val="00070D87"/>
    <w:rsid w:val="00072605"/>
    <w:rsid w:val="000914D3"/>
    <w:rsid w:val="000B72C1"/>
    <w:rsid w:val="000C144E"/>
    <w:rsid w:val="001071E6"/>
    <w:rsid w:val="001102D6"/>
    <w:rsid w:val="0015354A"/>
    <w:rsid w:val="0016782D"/>
    <w:rsid w:val="00187BDC"/>
    <w:rsid w:val="001931D3"/>
    <w:rsid w:val="001B46D4"/>
    <w:rsid w:val="001D1E0D"/>
    <w:rsid w:val="001F2162"/>
    <w:rsid w:val="002018F3"/>
    <w:rsid w:val="002036D5"/>
    <w:rsid w:val="00203976"/>
    <w:rsid w:val="0021779F"/>
    <w:rsid w:val="002467C9"/>
    <w:rsid w:val="002A3FF0"/>
    <w:rsid w:val="002A6C19"/>
    <w:rsid w:val="002B2F1B"/>
    <w:rsid w:val="002C28D7"/>
    <w:rsid w:val="002D62AC"/>
    <w:rsid w:val="002E477D"/>
    <w:rsid w:val="002F4656"/>
    <w:rsid w:val="00371A79"/>
    <w:rsid w:val="00383509"/>
    <w:rsid w:val="003944FB"/>
    <w:rsid w:val="003B3784"/>
    <w:rsid w:val="003E3F5D"/>
    <w:rsid w:val="003F17E4"/>
    <w:rsid w:val="00400F63"/>
    <w:rsid w:val="0040175D"/>
    <w:rsid w:val="0044346A"/>
    <w:rsid w:val="00443BC2"/>
    <w:rsid w:val="0044480C"/>
    <w:rsid w:val="004908DA"/>
    <w:rsid w:val="00492AB8"/>
    <w:rsid w:val="004A6E28"/>
    <w:rsid w:val="004C1C22"/>
    <w:rsid w:val="004D297C"/>
    <w:rsid w:val="004E054E"/>
    <w:rsid w:val="004E3622"/>
    <w:rsid w:val="0051374E"/>
    <w:rsid w:val="00533FAD"/>
    <w:rsid w:val="005345C7"/>
    <w:rsid w:val="005370AF"/>
    <w:rsid w:val="00542FDB"/>
    <w:rsid w:val="005515BB"/>
    <w:rsid w:val="005539B5"/>
    <w:rsid w:val="00560417"/>
    <w:rsid w:val="005745CA"/>
    <w:rsid w:val="0058443E"/>
    <w:rsid w:val="0058578F"/>
    <w:rsid w:val="005874AE"/>
    <w:rsid w:val="005874B7"/>
    <w:rsid w:val="005A0DAA"/>
    <w:rsid w:val="005D20C2"/>
    <w:rsid w:val="005E061A"/>
    <w:rsid w:val="00612B55"/>
    <w:rsid w:val="00666127"/>
    <w:rsid w:val="006C068B"/>
    <w:rsid w:val="006D256B"/>
    <w:rsid w:val="006E5060"/>
    <w:rsid w:val="006F06E7"/>
    <w:rsid w:val="006F4FF0"/>
    <w:rsid w:val="0073021D"/>
    <w:rsid w:val="00740F35"/>
    <w:rsid w:val="00762539"/>
    <w:rsid w:val="0079377A"/>
    <w:rsid w:val="007A04B1"/>
    <w:rsid w:val="007D48EC"/>
    <w:rsid w:val="007D5FF1"/>
    <w:rsid w:val="007F15D6"/>
    <w:rsid w:val="00812065"/>
    <w:rsid w:val="008140D5"/>
    <w:rsid w:val="00880380"/>
    <w:rsid w:val="008866B7"/>
    <w:rsid w:val="008A28A8"/>
    <w:rsid w:val="008A787D"/>
    <w:rsid w:val="008C234C"/>
    <w:rsid w:val="008C5DBF"/>
    <w:rsid w:val="008D2AF0"/>
    <w:rsid w:val="008E5415"/>
    <w:rsid w:val="008F4819"/>
    <w:rsid w:val="009111A2"/>
    <w:rsid w:val="00921F30"/>
    <w:rsid w:val="00934A0B"/>
    <w:rsid w:val="00935AE4"/>
    <w:rsid w:val="00966E34"/>
    <w:rsid w:val="009D4923"/>
    <w:rsid w:val="009E048C"/>
    <w:rsid w:val="009F274D"/>
    <w:rsid w:val="00A349AB"/>
    <w:rsid w:val="00A37180"/>
    <w:rsid w:val="00A375EF"/>
    <w:rsid w:val="00A47B37"/>
    <w:rsid w:val="00A7178C"/>
    <w:rsid w:val="00AA3540"/>
    <w:rsid w:val="00AC1FEC"/>
    <w:rsid w:val="00AD00E1"/>
    <w:rsid w:val="00AD6210"/>
    <w:rsid w:val="00AE1E48"/>
    <w:rsid w:val="00B07F5C"/>
    <w:rsid w:val="00B137E3"/>
    <w:rsid w:val="00B2272F"/>
    <w:rsid w:val="00B23D51"/>
    <w:rsid w:val="00B308AF"/>
    <w:rsid w:val="00B366BE"/>
    <w:rsid w:val="00B458C1"/>
    <w:rsid w:val="00B47DF8"/>
    <w:rsid w:val="00B807F9"/>
    <w:rsid w:val="00B81562"/>
    <w:rsid w:val="00B85A82"/>
    <w:rsid w:val="00BB3F48"/>
    <w:rsid w:val="00BB70F6"/>
    <w:rsid w:val="00BF4D27"/>
    <w:rsid w:val="00C036BD"/>
    <w:rsid w:val="00C20817"/>
    <w:rsid w:val="00C41791"/>
    <w:rsid w:val="00C462A2"/>
    <w:rsid w:val="00C652BD"/>
    <w:rsid w:val="00C91199"/>
    <w:rsid w:val="00C94DF7"/>
    <w:rsid w:val="00CA3C14"/>
    <w:rsid w:val="00CC16BE"/>
    <w:rsid w:val="00CC6B8E"/>
    <w:rsid w:val="00D10019"/>
    <w:rsid w:val="00D15D09"/>
    <w:rsid w:val="00D22237"/>
    <w:rsid w:val="00D56DB1"/>
    <w:rsid w:val="00D61018"/>
    <w:rsid w:val="00D62BFD"/>
    <w:rsid w:val="00D94058"/>
    <w:rsid w:val="00D9634D"/>
    <w:rsid w:val="00DB31EF"/>
    <w:rsid w:val="00DB3374"/>
    <w:rsid w:val="00DB7A96"/>
    <w:rsid w:val="00DC2BBD"/>
    <w:rsid w:val="00DD343D"/>
    <w:rsid w:val="00DD5F42"/>
    <w:rsid w:val="00DE1A92"/>
    <w:rsid w:val="00DE451B"/>
    <w:rsid w:val="00DE583B"/>
    <w:rsid w:val="00DF4990"/>
    <w:rsid w:val="00DF79FA"/>
    <w:rsid w:val="00E16877"/>
    <w:rsid w:val="00E310BE"/>
    <w:rsid w:val="00E85318"/>
    <w:rsid w:val="00E97C0D"/>
    <w:rsid w:val="00EB6632"/>
    <w:rsid w:val="00EB7DCC"/>
    <w:rsid w:val="00F13649"/>
    <w:rsid w:val="00F31971"/>
    <w:rsid w:val="00F33EBC"/>
    <w:rsid w:val="00F973ED"/>
    <w:rsid w:val="00FA432F"/>
    <w:rsid w:val="00FB4C50"/>
    <w:rsid w:val="00FC11BA"/>
    <w:rsid w:val="00FD0171"/>
    <w:rsid w:val="00FE7AD2"/>
    <w:rsid w:val="00FE7F53"/>
    <w:rsid w:val="00FF3C99"/>
  </w:rsids>
  <m:mathPr>
    <m:mathFont m:val="Cambria Math"/>
    <m:brkBin m:val="before"/>
    <m:brkBinSub m:val="--"/>
    <m:smallFrac m:val="0"/>
    <m:dispDef/>
    <m:lMargin m:val="0"/>
    <m:rMargin m:val="0"/>
    <m:defJc m:val="centerGroup"/>
    <m:wrapIndent m:val="1440"/>
    <m:intLim m:val="subSup"/>
    <m:naryLim m:val="undOvr"/>
  </m:mathPr>
  <w:themeFontLang w:val="fr-FR"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55271"/>
  <w15:docId w15:val="{31836706-C60D-45F4-8ED7-0F5A0E49C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sw-KE"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59"/>
      <w:ind w:left="170"/>
      <w:outlineLvl w:val="0"/>
    </w:pPr>
    <w:rPr>
      <w:b/>
      <w:sz w:val="32"/>
      <w:szCs w:val="32"/>
    </w:rPr>
  </w:style>
  <w:style w:type="paragraph" w:styleId="Heading2">
    <w:name w:val="heading 2"/>
    <w:basedOn w:val="Normal"/>
    <w:next w:val="Normal"/>
    <w:uiPriority w:val="9"/>
    <w:unhideWhenUsed/>
    <w:qFormat/>
    <w:pPr>
      <w:ind w:left="170"/>
      <w:outlineLvl w:val="1"/>
    </w:pPr>
    <w:rPr>
      <w:b/>
      <w:sz w:val="28"/>
      <w:szCs w:val="28"/>
    </w:rPr>
  </w:style>
  <w:style w:type="paragraph" w:styleId="Heading3">
    <w:name w:val="heading 3"/>
    <w:basedOn w:val="Normal"/>
    <w:next w:val="Normal"/>
    <w:uiPriority w:val="9"/>
    <w:unhideWhenUsed/>
    <w:qFormat/>
    <w:pPr>
      <w:ind w:left="17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Pr>
  </w:style>
  <w:style w:type="table" w:customStyle="1" w:styleId="af0">
    <w:basedOn w:val="TableNormal1"/>
    <w:tblPr>
      <w:tblStyleRowBandSize w:val="1"/>
      <w:tblStyleColBandSize w:val="1"/>
    </w:tblPr>
  </w:style>
  <w:style w:type="table" w:customStyle="1" w:styleId="af1">
    <w:basedOn w:val="TableNormal1"/>
    <w:tblPr>
      <w:tblStyleRowBandSize w:val="1"/>
      <w:tblStyleColBandSize w:val="1"/>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Pr>
  </w:style>
  <w:style w:type="paragraph" w:styleId="Header">
    <w:name w:val="header"/>
    <w:basedOn w:val="Normal"/>
    <w:link w:val="HeaderChar"/>
    <w:uiPriority w:val="99"/>
    <w:unhideWhenUsed/>
    <w:rsid w:val="00B807F9"/>
    <w:pPr>
      <w:tabs>
        <w:tab w:val="center" w:pos="4536"/>
        <w:tab w:val="right" w:pos="9072"/>
      </w:tabs>
    </w:pPr>
  </w:style>
  <w:style w:type="character" w:customStyle="1" w:styleId="HeaderChar">
    <w:name w:val="Header Char"/>
    <w:basedOn w:val="DefaultParagraphFont"/>
    <w:link w:val="Header"/>
    <w:uiPriority w:val="99"/>
    <w:rsid w:val="00B807F9"/>
  </w:style>
  <w:style w:type="paragraph" w:styleId="Footer">
    <w:name w:val="footer"/>
    <w:basedOn w:val="Normal"/>
    <w:link w:val="FooterChar"/>
    <w:uiPriority w:val="99"/>
    <w:unhideWhenUsed/>
    <w:rsid w:val="00B807F9"/>
    <w:pPr>
      <w:tabs>
        <w:tab w:val="center" w:pos="4536"/>
        <w:tab w:val="right" w:pos="9072"/>
      </w:tabs>
    </w:pPr>
  </w:style>
  <w:style w:type="character" w:customStyle="1" w:styleId="FooterChar">
    <w:name w:val="Footer Char"/>
    <w:basedOn w:val="DefaultParagraphFont"/>
    <w:link w:val="Footer"/>
    <w:uiPriority w:val="99"/>
    <w:rsid w:val="00B807F9"/>
  </w:style>
  <w:style w:type="paragraph" w:styleId="BodyText">
    <w:name w:val="Body Text"/>
    <w:basedOn w:val="Normal"/>
    <w:link w:val="BodyTextChar"/>
    <w:uiPriority w:val="1"/>
    <w:qFormat/>
    <w:rsid w:val="00B807F9"/>
    <w:pPr>
      <w:autoSpaceDE w:val="0"/>
      <w:autoSpaceDN w:val="0"/>
    </w:pPr>
    <w:rPr>
      <w:sz w:val="16"/>
      <w:szCs w:val="16"/>
      <w:lang w:eastAsia="en-US"/>
    </w:rPr>
  </w:style>
  <w:style w:type="character" w:customStyle="1" w:styleId="BodyTextChar">
    <w:name w:val="Body Text Char"/>
    <w:basedOn w:val="DefaultParagraphFont"/>
    <w:link w:val="BodyText"/>
    <w:uiPriority w:val="1"/>
    <w:rsid w:val="00B807F9"/>
    <w:rPr>
      <w:sz w:val="16"/>
      <w:szCs w:val="16"/>
      <w:lang w:eastAsia="en-US"/>
    </w:rPr>
  </w:style>
  <w:style w:type="table" w:styleId="TableGrid">
    <w:name w:val="Table Grid"/>
    <w:basedOn w:val="TableNormal"/>
    <w:uiPriority w:val="39"/>
    <w:rsid w:val="00B807F9"/>
    <w:pPr>
      <w:widowControl/>
    </w:pPr>
    <w:rPr>
      <w:rFonts w:ascii="Calibri" w:eastAsia="Calibri" w:hAnsi="Calibri"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807F9"/>
    <w:pPr>
      <w:autoSpaceDE w:val="0"/>
      <w:autoSpaceDN w:val="0"/>
    </w:pPr>
    <w:rPr>
      <w:lang w:eastAsia="en-US"/>
    </w:rPr>
  </w:style>
  <w:style w:type="paragraph" w:styleId="FootnoteText">
    <w:name w:val="footnote text"/>
    <w:basedOn w:val="Normal"/>
    <w:link w:val="FootnoteTextChar"/>
    <w:uiPriority w:val="99"/>
    <w:semiHidden/>
    <w:unhideWhenUsed/>
    <w:rsid w:val="004D297C"/>
    <w:rPr>
      <w:sz w:val="20"/>
      <w:szCs w:val="20"/>
    </w:rPr>
  </w:style>
  <w:style w:type="character" w:customStyle="1" w:styleId="FootnoteTextChar">
    <w:name w:val="Footnote Text Char"/>
    <w:basedOn w:val="DefaultParagraphFont"/>
    <w:link w:val="FootnoteText"/>
    <w:uiPriority w:val="99"/>
    <w:semiHidden/>
    <w:rsid w:val="004D297C"/>
    <w:rPr>
      <w:sz w:val="20"/>
      <w:szCs w:val="20"/>
    </w:rPr>
  </w:style>
  <w:style w:type="character" w:styleId="FootnoteReference">
    <w:name w:val="footnote reference"/>
    <w:basedOn w:val="DefaultParagraphFont"/>
    <w:uiPriority w:val="99"/>
    <w:semiHidden/>
    <w:unhideWhenUsed/>
    <w:rsid w:val="004D297C"/>
    <w:rPr>
      <w:vertAlign w:val="superscript"/>
    </w:rPr>
  </w:style>
  <w:style w:type="paragraph" w:styleId="Revision">
    <w:name w:val="Revision"/>
    <w:hidden/>
    <w:uiPriority w:val="99"/>
    <w:semiHidden/>
    <w:rsid w:val="00A7178C"/>
    <w:pPr>
      <w:widowControl/>
    </w:pPr>
  </w:style>
  <w:style w:type="paragraph" w:styleId="ListParagraph">
    <w:name w:val="List Paragraph"/>
    <w:basedOn w:val="Normal"/>
    <w:uiPriority w:val="34"/>
    <w:qFormat/>
    <w:rsid w:val="00880380"/>
    <w:pPr>
      <w:ind w:left="720"/>
      <w:contextualSpacing/>
    </w:pPr>
  </w:style>
  <w:style w:type="character" w:styleId="CommentReference">
    <w:name w:val="annotation reference"/>
    <w:basedOn w:val="DefaultParagraphFont"/>
    <w:uiPriority w:val="99"/>
    <w:semiHidden/>
    <w:unhideWhenUsed/>
    <w:rsid w:val="00C94DF7"/>
    <w:rPr>
      <w:sz w:val="16"/>
      <w:szCs w:val="16"/>
    </w:rPr>
  </w:style>
  <w:style w:type="paragraph" w:styleId="CommentText">
    <w:name w:val="annotation text"/>
    <w:basedOn w:val="Normal"/>
    <w:link w:val="CommentTextChar"/>
    <w:uiPriority w:val="99"/>
    <w:unhideWhenUsed/>
    <w:rsid w:val="00C94DF7"/>
    <w:rPr>
      <w:sz w:val="20"/>
      <w:szCs w:val="20"/>
    </w:rPr>
  </w:style>
  <w:style w:type="character" w:customStyle="1" w:styleId="CommentTextChar">
    <w:name w:val="Comment Text Char"/>
    <w:basedOn w:val="DefaultParagraphFont"/>
    <w:link w:val="CommentText"/>
    <w:uiPriority w:val="99"/>
    <w:rsid w:val="00C94DF7"/>
    <w:rPr>
      <w:sz w:val="20"/>
      <w:szCs w:val="20"/>
    </w:rPr>
  </w:style>
  <w:style w:type="paragraph" w:styleId="CommentSubject">
    <w:name w:val="annotation subject"/>
    <w:basedOn w:val="CommentText"/>
    <w:next w:val="CommentText"/>
    <w:link w:val="CommentSubjectChar"/>
    <w:uiPriority w:val="99"/>
    <w:semiHidden/>
    <w:unhideWhenUsed/>
    <w:rsid w:val="00C94DF7"/>
    <w:rPr>
      <w:b/>
      <w:bCs/>
    </w:rPr>
  </w:style>
  <w:style w:type="character" w:customStyle="1" w:styleId="CommentSubjectChar">
    <w:name w:val="Comment Subject Char"/>
    <w:basedOn w:val="CommentTextChar"/>
    <w:link w:val="CommentSubject"/>
    <w:uiPriority w:val="99"/>
    <w:semiHidden/>
    <w:rsid w:val="00C94D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sexualviolenceinconflict/wp-content/uploads/2019/06/report/handbook-for-"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104A8-9D3C-4DD4-AEF1-BC4A5E1E5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8658</Words>
  <Characters>47624</Characters>
  <Application>Microsoft Office Word</Application>
  <DocSecurity>0</DocSecurity>
  <Lines>396</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56170</CharactersWithSpaces>
  <SharedDoc>false</SharedDoc>
  <HLinks>
    <vt:vector size="6" baseType="variant">
      <vt:variant>
        <vt:i4>8192048</vt:i4>
      </vt:variant>
      <vt:variant>
        <vt:i4>0</vt:i4>
      </vt:variant>
      <vt:variant>
        <vt:i4>0</vt:i4>
      </vt:variant>
      <vt:variant>
        <vt:i4>5</vt:i4>
      </vt:variant>
      <vt:variant>
        <vt:lpwstr>http://www.un.org/sexualviolenceinconflict/wp-content/uploads/2019/06/report/handbook-for-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McQuate, Mitchell</dc:creator>
  <cp:lastModifiedBy>julian picotto</cp:lastModifiedBy>
  <cp:revision>3</cp:revision>
  <dcterms:created xsi:type="dcterms:W3CDTF">2023-06-27T14:40:00Z</dcterms:created>
  <dcterms:modified xsi:type="dcterms:W3CDTF">2023-06-27T15:11:00Z</dcterms:modified>
</cp:coreProperties>
</file>